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E930" w14:textId="77777777" w:rsidR="00314A04" w:rsidRDefault="00314A04" w:rsidP="00314A04">
      <w:pPr>
        <w:pStyle w:val="af0"/>
        <w:spacing w:line="280" w:lineRule="exact"/>
        <w:ind w:right="108"/>
        <w:jc w:val="center"/>
        <w:rPr>
          <w:b/>
          <w:bCs/>
          <w:sz w:val="30"/>
          <w:szCs w:val="30"/>
          <w:lang w:eastAsia="en-US"/>
        </w:rPr>
      </w:pPr>
      <w:r>
        <w:rPr>
          <w:b/>
          <w:bCs/>
          <w:sz w:val="30"/>
          <w:szCs w:val="30"/>
        </w:rPr>
        <w:t>Количество мест</w:t>
      </w:r>
    </w:p>
    <w:p w14:paraId="29F2D392" w14:textId="77777777" w:rsidR="00314A04" w:rsidRDefault="00314A04" w:rsidP="00314A04">
      <w:pPr>
        <w:pStyle w:val="af0"/>
        <w:spacing w:line="280" w:lineRule="exact"/>
        <w:ind w:right="10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для получения общего и специального высшего образования</w:t>
      </w:r>
    </w:p>
    <w:p w14:paraId="63AB48B3" w14:textId="2C908D2D" w:rsidR="00314A04" w:rsidRDefault="00314A04" w:rsidP="00314A04">
      <w:pPr>
        <w:pStyle w:val="af0"/>
        <w:spacing w:line="280" w:lineRule="exact"/>
        <w:ind w:right="10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на условиях целевой подготовки специалистов в 2025 году</w:t>
      </w:r>
    </w:p>
    <w:p w14:paraId="4EB17E17" w14:textId="77777777" w:rsidR="00314A04" w:rsidRDefault="00314A04" w:rsidP="00A23021">
      <w:pPr>
        <w:spacing w:line="280" w:lineRule="exact"/>
        <w:ind w:right="2835"/>
        <w:jc w:val="both"/>
        <w:rPr>
          <w:sz w:val="30"/>
          <w:szCs w:val="30"/>
        </w:rPr>
      </w:pPr>
    </w:p>
    <w:p w14:paraId="31C66D09" w14:textId="77777777" w:rsidR="00314A04" w:rsidRDefault="00314A04" w:rsidP="00A23021">
      <w:pPr>
        <w:spacing w:line="280" w:lineRule="exact"/>
        <w:ind w:right="2835"/>
        <w:jc w:val="both"/>
        <w:rPr>
          <w:sz w:val="30"/>
          <w:szCs w:val="30"/>
        </w:rPr>
      </w:pPr>
    </w:p>
    <w:p w14:paraId="788670A5" w14:textId="0A3F199E" w:rsidR="00FE533D" w:rsidRPr="00443A95" w:rsidRDefault="00C24B14" w:rsidP="00A23021">
      <w:pPr>
        <w:spacing w:line="280" w:lineRule="exact"/>
        <w:ind w:right="2835"/>
        <w:jc w:val="both"/>
        <w:rPr>
          <w:sz w:val="30"/>
          <w:szCs w:val="30"/>
        </w:rPr>
      </w:pPr>
      <w:r w:rsidRPr="00443A95">
        <w:rPr>
          <w:sz w:val="30"/>
          <w:szCs w:val="30"/>
        </w:rPr>
        <w:t>КОЛИЧЕСТВО МЕСТ</w:t>
      </w:r>
    </w:p>
    <w:p w14:paraId="00C5D5F5" w14:textId="396654C4" w:rsidR="00FE533D" w:rsidRPr="00443A95" w:rsidRDefault="00C24B14" w:rsidP="00A23021">
      <w:pPr>
        <w:spacing w:line="280" w:lineRule="exact"/>
        <w:ind w:right="2835"/>
        <w:jc w:val="both"/>
        <w:rPr>
          <w:sz w:val="30"/>
          <w:szCs w:val="30"/>
        </w:rPr>
      </w:pPr>
      <w:r w:rsidRPr="00443A95">
        <w:rPr>
          <w:sz w:val="30"/>
          <w:szCs w:val="30"/>
        </w:rPr>
        <w:t xml:space="preserve">на условиях целевой подготовки специалистов </w:t>
      </w:r>
      <w:r w:rsidR="00A23021" w:rsidRPr="00443A95">
        <w:rPr>
          <w:sz w:val="30"/>
          <w:szCs w:val="30"/>
        </w:rPr>
        <w:br/>
      </w:r>
      <w:r w:rsidRPr="00443A95">
        <w:rPr>
          <w:sz w:val="30"/>
          <w:szCs w:val="30"/>
        </w:rPr>
        <w:t>в 2025 году для получения общего и специального высшего образования</w:t>
      </w:r>
      <w:r w:rsidR="00A23021" w:rsidRPr="00443A95">
        <w:rPr>
          <w:sz w:val="30"/>
          <w:szCs w:val="30"/>
        </w:rPr>
        <w:t xml:space="preserve"> </w:t>
      </w:r>
      <w:r w:rsidRPr="00443A95">
        <w:rPr>
          <w:sz w:val="30"/>
          <w:szCs w:val="30"/>
        </w:rPr>
        <w:t>в Белорусском государственном университете</w:t>
      </w:r>
    </w:p>
    <w:p w14:paraId="40ADC57C" w14:textId="77777777" w:rsidR="00FE533D" w:rsidRPr="00443A95" w:rsidRDefault="00FE533D" w:rsidP="00BB32D9">
      <w:pPr>
        <w:ind w:firstLine="709"/>
        <w:rPr>
          <w:sz w:val="30"/>
          <w:szCs w:val="30"/>
        </w:rPr>
      </w:pPr>
    </w:p>
    <w:p w14:paraId="657E09B3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6-05-0211-05 ”Графический дизайн и мультимедиадизайн“</w:t>
      </w:r>
    </w:p>
    <w:tbl>
      <w:tblPr>
        <w:tblStyle w:val="afffffffffffffffffff9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962"/>
        <w:gridCol w:w="1210"/>
      </w:tblGrid>
      <w:tr w:rsidR="00FE533D" w:rsidRPr="00443A95" w14:paraId="0AB4C656" w14:textId="77777777">
        <w:trPr>
          <w:trHeight w:val="86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13A9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08FE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5C7E6DE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0F0B06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825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BEDC8B0" w14:textId="77777777">
        <w:trPr>
          <w:trHeight w:val="30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8CA9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60ACE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”Руденск“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1C0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79CA7258" w14:textId="77777777">
        <w:trPr>
          <w:trHeight w:val="29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DE07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A76F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”Национальный выставочный центр ”БелЭкспо“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0E97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5B2B1CD3" w14:textId="77777777">
        <w:trPr>
          <w:trHeight w:val="309"/>
        </w:trPr>
        <w:tc>
          <w:tcPr>
            <w:tcW w:w="8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A2B6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0CFC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1FFDBF78" w14:textId="77777777" w:rsidR="00FE533D" w:rsidRPr="00443A95" w:rsidRDefault="00FE533D" w:rsidP="00BB32D9">
      <w:pPr>
        <w:jc w:val="center"/>
        <w:rPr>
          <w:sz w:val="30"/>
          <w:szCs w:val="30"/>
        </w:rPr>
      </w:pPr>
    </w:p>
    <w:p w14:paraId="64A718E3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6-05-0212-01 ”Дизайн костюма и текстиля“</w:t>
      </w:r>
    </w:p>
    <w:tbl>
      <w:tblPr>
        <w:tblStyle w:val="afffffffffffffffffff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962"/>
        <w:gridCol w:w="1210"/>
      </w:tblGrid>
      <w:tr w:rsidR="00FE533D" w:rsidRPr="00443A95" w14:paraId="3A8CBA0F" w14:textId="77777777">
        <w:trPr>
          <w:trHeight w:val="86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A270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AB0F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C85286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B6BDBF8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B02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3416DC7" w14:textId="77777777">
        <w:trPr>
          <w:trHeight w:val="30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AEE3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0159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художественных изделий ”Слуцкие пояса“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86BB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7F1FE9E2" w14:textId="77777777">
        <w:trPr>
          <w:trHeight w:val="309"/>
        </w:trPr>
        <w:tc>
          <w:tcPr>
            <w:tcW w:w="8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4DD3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6C06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065C7CCA" w14:textId="50FB2BF8" w:rsidR="00FE533D" w:rsidRPr="00443A95" w:rsidRDefault="00FE533D" w:rsidP="00BB32D9">
      <w:pPr>
        <w:rPr>
          <w:sz w:val="30"/>
          <w:szCs w:val="30"/>
        </w:rPr>
      </w:pPr>
    </w:p>
    <w:p w14:paraId="00B90866" w14:textId="0E25D99E" w:rsidR="00D153D7" w:rsidRPr="00443A95" w:rsidRDefault="00D153D7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6-05-0221-01 ”Теология“</w:t>
      </w:r>
    </w:p>
    <w:tbl>
      <w:tblPr>
        <w:tblStyle w:val="afffffffffffffffffff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962"/>
        <w:gridCol w:w="1210"/>
      </w:tblGrid>
      <w:tr w:rsidR="00D153D7" w:rsidRPr="00443A95" w14:paraId="0EF91643" w14:textId="77777777" w:rsidTr="00FD4FE2">
        <w:trPr>
          <w:trHeight w:val="86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DF96" w14:textId="77777777" w:rsidR="00D153D7" w:rsidRPr="00443A95" w:rsidRDefault="00D153D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4F9D" w14:textId="77777777" w:rsidR="00D153D7" w:rsidRPr="00443A95" w:rsidRDefault="00D153D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56C2257" w14:textId="77777777" w:rsidR="00D153D7" w:rsidRPr="00443A95" w:rsidRDefault="00D153D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06E1116" w14:textId="77777777" w:rsidR="00D153D7" w:rsidRPr="00443A95" w:rsidRDefault="00D153D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5CA6" w14:textId="77777777" w:rsidR="00D153D7" w:rsidRPr="00443A95" w:rsidRDefault="00D153D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D153D7" w:rsidRPr="00443A95" w14:paraId="6A02FBAD" w14:textId="77777777" w:rsidTr="00FD4FE2">
        <w:trPr>
          <w:trHeight w:val="30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C689" w14:textId="77777777" w:rsidR="00D153D7" w:rsidRPr="00443A95" w:rsidRDefault="00D153D7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201A" w14:textId="77777777" w:rsidR="00D153D7" w:rsidRPr="00443A95" w:rsidRDefault="00D153D7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7756" w14:textId="550CBBF4" w:rsidR="00D153D7" w:rsidRPr="00443A95" w:rsidRDefault="00D153D7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D153D7" w:rsidRPr="00443A95" w14:paraId="4DAA85BE" w14:textId="77777777" w:rsidTr="00FD4FE2">
        <w:trPr>
          <w:trHeight w:val="309"/>
        </w:trPr>
        <w:tc>
          <w:tcPr>
            <w:tcW w:w="8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919" w14:textId="77777777" w:rsidR="00D153D7" w:rsidRPr="00443A95" w:rsidRDefault="00D153D7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B11C" w14:textId="07D067D6" w:rsidR="00D153D7" w:rsidRPr="00443A95" w:rsidRDefault="00D153D7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4ED29C0A" w14:textId="77777777" w:rsidR="00D153D7" w:rsidRPr="00443A95" w:rsidRDefault="00D153D7" w:rsidP="00BB32D9">
      <w:pPr>
        <w:rPr>
          <w:sz w:val="30"/>
          <w:szCs w:val="30"/>
        </w:rPr>
      </w:pPr>
    </w:p>
    <w:p w14:paraId="06C9F77B" w14:textId="4C528D42" w:rsidR="00F91B0C" w:rsidRPr="00443A95" w:rsidRDefault="00F91B0C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6-05-0222-01 ”История“</w:t>
      </w:r>
    </w:p>
    <w:tbl>
      <w:tblPr>
        <w:tblStyle w:val="afffffffffffffffffff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962"/>
        <w:gridCol w:w="1210"/>
      </w:tblGrid>
      <w:tr w:rsidR="00F91B0C" w:rsidRPr="00443A95" w14:paraId="15C7045F" w14:textId="77777777" w:rsidTr="00FD4FE2">
        <w:trPr>
          <w:trHeight w:val="86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DA64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E45A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6D2291C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77FFDE5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3B99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91B0C" w:rsidRPr="00443A95" w14:paraId="66AB3661" w14:textId="77777777" w:rsidTr="00FD4FE2">
        <w:trPr>
          <w:trHeight w:val="30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754D" w14:textId="77777777" w:rsidR="00F91B0C" w:rsidRPr="00443A95" w:rsidRDefault="00F91B0C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B4B4" w14:textId="06FC34C5" w:rsidR="00F91B0C" w:rsidRPr="00443A95" w:rsidRDefault="00F91B0C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6443" w14:textId="36ABD308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</w:tr>
      <w:tr w:rsidR="001135A9" w:rsidRPr="00443A95" w14:paraId="69D998BE" w14:textId="77777777" w:rsidTr="00FD4FE2">
        <w:trPr>
          <w:trHeight w:val="30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352C" w14:textId="462A9DE9" w:rsidR="001135A9" w:rsidRPr="00443A95" w:rsidRDefault="001135A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911A" w14:textId="4A613707" w:rsidR="001135A9" w:rsidRPr="00443A95" w:rsidRDefault="001135A9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9486" w14:textId="0E88D865" w:rsidR="001135A9" w:rsidRPr="00443A95" w:rsidRDefault="001135A9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</w:p>
        </w:tc>
      </w:tr>
      <w:tr w:rsidR="00F91B0C" w:rsidRPr="00443A95" w14:paraId="422BBFA2" w14:textId="77777777" w:rsidTr="00FD4FE2">
        <w:trPr>
          <w:trHeight w:val="309"/>
        </w:trPr>
        <w:tc>
          <w:tcPr>
            <w:tcW w:w="8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117C" w14:textId="77777777" w:rsidR="00F91B0C" w:rsidRPr="00443A95" w:rsidRDefault="00F91B0C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B19D" w14:textId="2ECF39F1" w:rsidR="00F91B0C" w:rsidRPr="00443A95" w:rsidRDefault="001135A9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</w:t>
            </w:r>
          </w:p>
        </w:tc>
      </w:tr>
    </w:tbl>
    <w:p w14:paraId="27A1D736" w14:textId="77777777" w:rsidR="00F91B0C" w:rsidRPr="00443A95" w:rsidRDefault="00F91B0C" w:rsidP="00BB32D9">
      <w:pPr>
        <w:rPr>
          <w:sz w:val="30"/>
          <w:szCs w:val="30"/>
        </w:rPr>
      </w:pPr>
    </w:p>
    <w:p w14:paraId="252C0443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6-05-0223-01 ”Философия“</w:t>
      </w:r>
    </w:p>
    <w:tbl>
      <w:tblPr>
        <w:tblStyle w:val="afffffffffffffffffffb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0EB8407F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3EA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7A7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AC6B24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3B20F5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ED6E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08D432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1012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4FE8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2C7B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6D8C9EA4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DCAD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D60D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46AEE566" w14:textId="3E75F17C" w:rsidR="00FE533D" w:rsidRPr="00443A95" w:rsidRDefault="00FE533D" w:rsidP="00BB32D9">
      <w:pPr>
        <w:rPr>
          <w:sz w:val="30"/>
          <w:szCs w:val="30"/>
        </w:rPr>
      </w:pPr>
    </w:p>
    <w:p w14:paraId="0AB49951" w14:textId="19ACE77B" w:rsidR="00576A3A" w:rsidRPr="00443A95" w:rsidRDefault="00576A3A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6-05-0232-01 ”Белорусская филология“</w:t>
      </w:r>
    </w:p>
    <w:tbl>
      <w:tblPr>
        <w:tblStyle w:val="afffffffffffffffffffb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576A3A" w:rsidRPr="00443A95" w14:paraId="6A338405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6229" w14:textId="77777777" w:rsidR="00576A3A" w:rsidRPr="00443A95" w:rsidRDefault="00576A3A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9F68" w14:textId="77777777" w:rsidR="00576A3A" w:rsidRPr="00443A95" w:rsidRDefault="00576A3A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4A40A76" w14:textId="77777777" w:rsidR="00576A3A" w:rsidRPr="00443A95" w:rsidRDefault="00576A3A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43214C1" w14:textId="77777777" w:rsidR="00576A3A" w:rsidRPr="00443A95" w:rsidRDefault="00576A3A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F951" w14:textId="77777777" w:rsidR="00576A3A" w:rsidRPr="00443A95" w:rsidRDefault="00576A3A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76A3A" w:rsidRPr="00443A95" w14:paraId="74B556AA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ADB9" w14:textId="77777777" w:rsidR="00576A3A" w:rsidRPr="00443A95" w:rsidRDefault="00576A3A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805A" w14:textId="3E3FA163" w:rsidR="00576A3A" w:rsidRPr="00443A95" w:rsidRDefault="00576A3A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10 г.Бобруйска“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D6FD" w14:textId="77777777" w:rsidR="00576A3A" w:rsidRPr="00443A95" w:rsidRDefault="00576A3A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576A3A" w:rsidRPr="00443A95" w14:paraId="73F17FB4" w14:textId="77777777" w:rsidTr="00815692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9EC8" w14:textId="77777777" w:rsidR="00576A3A" w:rsidRPr="00443A95" w:rsidRDefault="00576A3A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5591" w14:textId="77777777" w:rsidR="00576A3A" w:rsidRPr="00443A95" w:rsidRDefault="00576A3A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12BD090A" w14:textId="7CA07BDD" w:rsidR="00576A3A" w:rsidRPr="00443A95" w:rsidRDefault="00576A3A" w:rsidP="00BB32D9">
      <w:pPr>
        <w:rPr>
          <w:sz w:val="30"/>
          <w:szCs w:val="30"/>
        </w:rPr>
      </w:pPr>
    </w:p>
    <w:p w14:paraId="69F0CB16" w14:textId="5CBC31AE" w:rsidR="00F91B0C" w:rsidRPr="00443A95" w:rsidRDefault="00F91B0C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6-05-0232-02 ”Русская филология“</w:t>
      </w:r>
    </w:p>
    <w:tbl>
      <w:tblPr>
        <w:tblStyle w:val="afffffffffffffffffffb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91B0C" w:rsidRPr="00443A95" w14:paraId="050C98E3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09EB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7109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FCE38FE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56D3021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4340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91B0C" w:rsidRPr="00443A95" w14:paraId="4AD2E802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FD81" w14:textId="77777777" w:rsidR="00F91B0C" w:rsidRPr="00443A95" w:rsidRDefault="00F91B0C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0AD1" w14:textId="60940730" w:rsidR="00F91B0C" w:rsidRPr="00443A95" w:rsidRDefault="00F91B0C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BC4E" w14:textId="40F5D882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</w:p>
        </w:tc>
      </w:tr>
      <w:tr w:rsidR="001135A9" w:rsidRPr="00443A95" w14:paraId="3D9E8882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F39D" w14:textId="22F18D85" w:rsidR="001135A9" w:rsidRPr="00443A95" w:rsidRDefault="001135A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B511" w14:textId="27CEDEEA" w:rsidR="001135A9" w:rsidRPr="00443A95" w:rsidRDefault="001135A9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F749" w14:textId="464A884E" w:rsidR="001135A9" w:rsidRPr="00443A95" w:rsidRDefault="001135A9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</w:p>
        </w:tc>
      </w:tr>
      <w:tr w:rsidR="00F91B0C" w:rsidRPr="00443A95" w14:paraId="37A822BD" w14:textId="77777777" w:rsidTr="00FD4FE2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6F3E" w14:textId="77777777" w:rsidR="00F91B0C" w:rsidRPr="00443A95" w:rsidRDefault="00F91B0C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612E" w14:textId="46DC54B8" w:rsidR="00F91B0C" w:rsidRPr="00443A95" w:rsidRDefault="001135A9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9</w:t>
            </w:r>
          </w:p>
        </w:tc>
      </w:tr>
    </w:tbl>
    <w:p w14:paraId="33BCB822" w14:textId="77777777" w:rsidR="00F91B0C" w:rsidRPr="00443A95" w:rsidRDefault="00F91B0C" w:rsidP="00BB32D9">
      <w:pPr>
        <w:rPr>
          <w:sz w:val="30"/>
          <w:szCs w:val="30"/>
        </w:rPr>
      </w:pPr>
    </w:p>
    <w:p w14:paraId="1D854F07" w14:textId="0D8EB077" w:rsidR="00F91B0C" w:rsidRPr="00443A95" w:rsidRDefault="00F91B0C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6-05-0232-04 ”Романо-германская филология“</w:t>
      </w:r>
    </w:p>
    <w:tbl>
      <w:tblPr>
        <w:tblStyle w:val="afffffffffffffffffffb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91B0C" w:rsidRPr="00443A95" w14:paraId="7E08BEE9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7D36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46E7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2D9CDEF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8BDFE45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A2F8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91B0C" w:rsidRPr="00443A95" w14:paraId="7C205D0D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E10A" w14:textId="77777777" w:rsidR="00F91B0C" w:rsidRPr="00443A95" w:rsidRDefault="00F91B0C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01CB" w14:textId="6B8895BF" w:rsidR="00F91B0C" w:rsidRPr="00443A95" w:rsidRDefault="00F91B0C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9554" w14:textId="77777777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1135A9" w:rsidRPr="00443A95" w14:paraId="34A1FF11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33FB" w14:textId="645AC5DA" w:rsidR="001135A9" w:rsidRPr="00443A95" w:rsidRDefault="001135A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F628" w14:textId="09651763" w:rsidR="001135A9" w:rsidRPr="00443A95" w:rsidRDefault="001135A9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2B6F" w14:textId="0DA1EBC3" w:rsidR="001135A9" w:rsidRPr="00443A95" w:rsidRDefault="006E7EBB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91B0C" w:rsidRPr="00443A95" w14:paraId="484D7CD9" w14:textId="77777777" w:rsidTr="00FD4FE2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BC01" w14:textId="77777777" w:rsidR="00F91B0C" w:rsidRPr="00443A95" w:rsidRDefault="00F91B0C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24A3" w14:textId="492C8F5E" w:rsidR="00F91B0C" w:rsidRPr="00443A95" w:rsidRDefault="006E7EBB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4DBDF032" w14:textId="1BFAA811" w:rsidR="00576A3A" w:rsidRPr="00443A95" w:rsidRDefault="00576A3A" w:rsidP="00BB32D9">
      <w:pPr>
        <w:rPr>
          <w:sz w:val="30"/>
          <w:szCs w:val="30"/>
        </w:rPr>
      </w:pPr>
    </w:p>
    <w:p w14:paraId="10C8A461" w14:textId="33DDFA13" w:rsidR="00F91B0C" w:rsidRPr="00443A95" w:rsidRDefault="00F91B0C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6-05-0232-06 ”Восточная филология“</w:t>
      </w:r>
    </w:p>
    <w:tbl>
      <w:tblPr>
        <w:tblStyle w:val="afffffffffffffffffffb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91B0C" w:rsidRPr="00443A95" w14:paraId="16A055F1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CB04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57FC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CB71805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7213782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38D7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91B0C" w:rsidRPr="00443A95" w14:paraId="216A8BC0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BD1E" w14:textId="77777777" w:rsidR="00F91B0C" w:rsidRPr="00443A95" w:rsidRDefault="00F91B0C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F513" w14:textId="77777777" w:rsidR="00F91B0C" w:rsidRPr="00443A95" w:rsidRDefault="00F91B0C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B730" w14:textId="77777777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91B0C" w:rsidRPr="00443A95" w14:paraId="277131CA" w14:textId="77777777" w:rsidTr="00FD4FE2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FA07" w14:textId="77777777" w:rsidR="00F91B0C" w:rsidRPr="00443A95" w:rsidRDefault="00F91B0C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97A4" w14:textId="77777777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7A0E470D" w14:textId="77777777" w:rsidR="00F91B0C" w:rsidRPr="00443A95" w:rsidRDefault="00F91B0C" w:rsidP="00BB32D9">
      <w:pPr>
        <w:rPr>
          <w:sz w:val="30"/>
          <w:szCs w:val="30"/>
        </w:rPr>
      </w:pPr>
    </w:p>
    <w:p w14:paraId="3EA36294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6-05-0311-01 ”Экономика“</w:t>
      </w:r>
    </w:p>
    <w:tbl>
      <w:tblPr>
        <w:tblStyle w:val="afffffffffffffffffffc"/>
        <w:tblW w:w="9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018"/>
        <w:gridCol w:w="1129"/>
      </w:tblGrid>
      <w:tr w:rsidR="00FE533D" w:rsidRPr="00443A95" w14:paraId="4BCC6808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B085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8F3F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1152ED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4B1D3F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05A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9CFC694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DEDB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839A" w14:textId="2E7193DE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</w:t>
            </w:r>
            <w:r w:rsidR="00E918E7" w:rsidRPr="00443A95">
              <w:rPr>
                <w:color w:val="000000"/>
                <w:sz w:val="30"/>
                <w:szCs w:val="30"/>
              </w:rPr>
              <w:t>а</w:t>
            </w:r>
            <w:r w:rsidRPr="00443A95">
              <w:rPr>
                <w:color w:val="000000"/>
                <w:sz w:val="30"/>
                <w:szCs w:val="30"/>
              </w:rPr>
              <w:t xml:space="preserve"> по налогам и сборам Республики Беларусь по Фрунзенскому району г. Минска</w:t>
            </w:r>
            <w:r w:rsidR="00E97804">
              <w:rPr>
                <w:color w:val="000000"/>
                <w:sz w:val="30"/>
                <w:szCs w:val="30"/>
              </w:rPr>
              <w:t xml:space="preserve"> № 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7127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48372B1E" w14:textId="77777777">
        <w:trPr>
          <w:trHeight w:val="20"/>
        </w:trPr>
        <w:tc>
          <w:tcPr>
            <w:tcW w:w="8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D457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667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077E059A" w14:textId="77777777" w:rsidR="00FE533D" w:rsidRPr="00443A95" w:rsidRDefault="00FE533D" w:rsidP="00BB32D9">
      <w:pPr>
        <w:rPr>
          <w:sz w:val="30"/>
          <w:szCs w:val="30"/>
        </w:rPr>
      </w:pPr>
    </w:p>
    <w:p w14:paraId="08A9A769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6-05-0311-03 ”Мировая экономика“</w:t>
      </w:r>
    </w:p>
    <w:tbl>
      <w:tblPr>
        <w:tblStyle w:val="afffffffffffffffffffd"/>
        <w:tblW w:w="9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018"/>
        <w:gridCol w:w="1129"/>
      </w:tblGrid>
      <w:tr w:rsidR="00FE533D" w:rsidRPr="00443A95" w14:paraId="3BD919E3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1F0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AFC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5343E5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048548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102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12FDB02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130F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01A2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”Виталтрейд компани“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A63B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DF645D4" w14:textId="77777777">
        <w:trPr>
          <w:trHeight w:val="20"/>
        </w:trPr>
        <w:tc>
          <w:tcPr>
            <w:tcW w:w="8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B0B2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75C1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BE1B240" w14:textId="77777777" w:rsidR="00FE533D" w:rsidRPr="00443A95" w:rsidRDefault="00FE533D" w:rsidP="00BB32D9">
      <w:pPr>
        <w:jc w:val="center"/>
        <w:rPr>
          <w:sz w:val="30"/>
          <w:szCs w:val="30"/>
        </w:rPr>
      </w:pPr>
    </w:p>
    <w:p w14:paraId="2C803218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6-05-0311-05 ”Экономическая информатика“</w:t>
      </w:r>
    </w:p>
    <w:tbl>
      <w:tblPr>
        <w:tblStyle w:val="afffffffffffffffffffe"/>
        <w:tblW w:w="9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018"/>
        <w:gridCol w:w="1129"/>
      </w:tblGrid>
      <w:tr w:rsidR="00FE533D" w:rsidRPr="00443A95" w14:paraId="1B2DCCEA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8B5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C95E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650E94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912F3C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299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020F93B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DEAF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C9D2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”СОФТКЛУБ“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6CDC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11937CCC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26F2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FBF1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”РАЛАДОС плюс“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00D9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159E6679" w14:textId="77777777">
        <w:trPr>
          <w:trHeight w:val="20"/>
        </w:trPr>
        <w:tc>
          <w:tcPr>
            <w:tcW w:w="8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4A2A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25F8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78CDFF74" w14:textId="77777777" w:rsidR="00FE533D" w:rsidRPr="00443A95" w:rsidRDefault="00FE533D" w:rsidP="00BB32D9">
      <w:pPr>
        <w:rPr>
          <w:sz w:val="30"/>
          <w:szCs w:val="30"/>
        </w:rPr>
      </w:pPr>
    </w:p>
    <w:p w14:paraId="11CDFAA2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6-05-0312-02 ”Международные отношения“</w:t>
      </w:r>
    </w:p>
    <w:tbl>
      <w:tblPr>
        <w:tblStyle w:val="affffffffffffffffffff"/>
        <w:tblW w:w="9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018"/>
        <w:gridCol w:w="1129"/>
      </w:tblGrid>
      <w:tr w:rsidR="00FE533D" w:rsidRPr="00443A95" w14:paraId="7369B7D3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C52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909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347495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0D4C5C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27D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AF4F734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0D7E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6DB8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089C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1482E9E1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5804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5EED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”Единая торговая Система-Бел“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A341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D02F7F8" w14:textId="77777777">
        <w:trPr>
          <w:trHeight w:val="20"/>
        </w:trPr>
        <w:tc>
          <w:tcPr>
            <w:tcW w:w="8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1A8D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8DCD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65EFC0BB" w14:textId="77777777" w:rsidR="00FE533D" w:rsidRPr="00443A95" w:rsidRDefault="00FE533D" w:rsidP="00BB32D9">
      <w:pPr>
        <w:jc w:val="center"/>
        <w:rPr>
          <w:sz w:val="30"/>
          <w:szCs w:val="30"/>
        </w:rPr>
      </w:pPr>
    </w:p>
    <w:p w14:paraId="39C1A565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6-05-0313-01 ”Психология“</w:t>
      </w:r>
    </w:p>
    <w:tbl>
      <w:tblPr>
        <w:tblStyle w:val="affffffffffffffffffff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7DF14676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D6E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332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B5589A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B8F820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F84C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A80E891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0851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D12F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Учреждение образования ”Национальный детский образовательно-оздоровительный центр ”Зубренок“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D60A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527E6270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DF96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6052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1A1B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9E2865" w:rsidRPr="00443A95" w14:paraId="069ED58A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9398" w14:textId="4C9AC118" w:rsidR="009E2865" w:rsidRPr="00443A95" w:rsidRDefault="009E2865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DDA6" w14:textId="063ACFFF" w:rsidR="009E2865" w:rsidRPr="00443A95" w:rsidRDefault="00576A3A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27 г.Могилева“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0252" w14:textId="194A1A91" w:rsidR="009E2865" w:rsidRPr="00443A95" w:rsidRDefault="00576A3A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91B0C" w:rsidRPr="00443A95" w14:paraId="0944AA9D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E1FD" w14:textId="24121921" w:rsidR="00F91B0C" w:rsidRPr="00443A95" w:rsidRDefault="00F91B0C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8014" w14:textId="655ACC98" w:rsidR="00F91B0C" w:rsidRPr="00443A95" w:rsidRDefault="00F91B0C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3897" w14:textId="6767D99A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1135A9" w:rsidRPr="00443A95" w14:paraId="7F2F309A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EBD3" w14:textId="51FC1612" w:rsidR="001135A9" w:rsidRPr="00443A95" w:rsidRDefault="001135A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04F9" w14:textId="4EE79E62" w:rsidR="001135A9" w:rsidRPr="00443A95" w:rsidRDefault="001135A9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B705" w14:textId="26B3FA62" w:rsidR="001135A9" w:rsidRPr="00443A95" w:rsidRDefault="001135A9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07DDBF0B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3A5A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7C78" w14:textId="4F595DA2" w:rsidR="00FE533D" w:rsidRPr="00443A95" w:rsidRDefault="001135A9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</w:t>
            </w:r>
          </w:p>
        </w:tc>
      </w:tr>
    </w:tbl>
    <w:p w14:paraId="60F6CC5B" w14:textId="77777777" w:rsidR="00FE533D" w:rsidRPr="00443A95" w:rsidRDefault="00FE533D" w:rsidP="00BB32D9">
      <w:pPr>
        <w:jc w:val="center"/>
        <w:rPr>
          <w:sz w:val="30"/>
          <w:szCs w:val="30"/>
        </w:rPr>
      </w:pPr>
    </w:p>
    <w:p w14:paraId="770AA435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6-05-0314-01 ”Социология“</w:t>
      </w:r>
    </w:p>
    <w:tbl>
      <w:tblPr>
        <w:tblStyle w:val="affffffffffffffffffff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42BF559A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8DB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DD0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06E16A8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A67FEF4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9AE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46465D1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CBF0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8B9B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95D8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FE533D" w:rsidRPr="00443A95" w14:paraId="555DB7A8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07EC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D275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075B8A44" w14:textId="77777777" w:rsidR="00FE533D" w:rsidRPr="00443A95" w:rsidRDefault="00FE533D" w:rsidP="00BB32D9">
      <w:pPr>
        <w:jc w:val="center"/>
        <w:rPr>
          <w:sz w:val="30"/>
          <w:szCs w:val="30"/>
        </w:rPr>
      </w:pPr>
    </w:p>
    <w:p w14:paraId="5DD40B33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6-05-0314-03 ”Социально-культурный менеджмент и коммуникации“</w:t>
      </w:r>
    </w:p>
    <w:tbl>
      <w:tblPr>
        <w:tblStyle w:val="affffffffffffffffffff2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2EE70CE7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7BB8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13A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D084815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1C239F9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F879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1A8062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D6AD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A61A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”Инвет“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2C00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0FF7F16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775D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F92A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04BB4161" w14:textId="77777777" w:rsidR="00FE533D" w:rsidRPr="00443A95" w:rsidRDefault="00FE533D" w:rsidP="00BB32D9">
      <w:pPr>
        <w:jc w:val="center"/>
        <w:rPr>
          <w:sz w:val="30"/>
          <w:szCs w:val="30"/>
        </w:rPr>
      </w:pPr>
    </w:p>
    <w:p w14:paraId="1EC7E1EC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6-05-0321-01 ”Журналистика“</w:t>
      </w:r>
    </w:p>
    <w:tbl>
      <w:tblPr>
        <w:tblStyle w:val="affffffffffffffffffff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68A1A455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D4F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E39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124C27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A461CD0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2484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AFA617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3C8E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C7BD" w14:textId="77777777" w:rsidR="00FE533D" w:rsidRPr="00443A95" w:rsidRDefault="00C24B14" w:rsidP="00B129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Государственное учреждение ”Редакция газеты ”Крупскi веснiк“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6153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49273A46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70BD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D514" w14:textId="77777777" w:rsidR="00FE533D" w:rsidRPr="00443A95" w:rsidRDefault="00C24B14" w:rsidP="00B129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Учреждение  ”Редакция газеты ”Полоцкий вестник“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58F9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73ED7486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65FA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D36E" w14:textId="77777777" w:rsidR="00FE533D" w:rsidRPr="00443A95" w:rsidRDefault="00C24B14" w:rsidP="00B129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Учреждение  ”Редакция газеты ”Вестник Могилёва“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F1DD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688D112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3AE7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A46F" w14:textId="77777777" w:rsidR="00FE533D" w:rsidRPr="00443A95" w:rsidRDefault="00C24B14" w:rsidP="00B129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”Столичное телевидение“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FB30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</w:p>
        </w:tc>
      </w:tr>
      <w:tr w:rsidR="00FE533D" w:rsidRPr="00443A95" w14:paraId="2B859616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76E78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A3A6" w14:textId="77777777" w:rsidR="00FE533D" w:rsidRPr="00443A95" w:rsidRDefault="00C24B14" w:rsidP="00B129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”Второй национальный телеканал“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D7AC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</w:tr>
      <w:tr w:rsidR="00FE533D" w:rsidRPr="00443A95" w14:paraId="294DEF1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911A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62C6" w14:textId="77777777" w:rsidR="00FE533D" w:rsidRPr="00443A95" w:rsidRDefault="00C24B14" w:rsidP="00B129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Национальная государственная телерадиокомпания Республики Беларусь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EE9E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387A9F78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9747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3D70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12</w:t>
            </w:r>
          </w:p>
        </w:tc>
      </w:tr>
    </w:tbl>
    <w:p w14:paraId="534497C2" w14:textId="77777777" w:rsidR="00FE533D" w:rsidRPr="00443A95" w:rsidRDefault="00FE533D" w:rsidP="00BB32D9">
      <w:pPr>
        <w:rPr>
          <w:sz w:val="30"/>
          <w:szCs w:val="30"/>
        </w:rPr>
      </w:pPr>
    </w:p>
    <w:p w14:paraId="097ECD2A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6-05-0321-02 ”Информация и коммуникация“</w:t>
      </w:r>
    </w:p>
    <w:tbl>
      <w:tblPr>
        <w:tblStyle w:val="affffffffffffffffffff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348DDB3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760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1BF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661D800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2A83D9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59B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9920C8A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360D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7A98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”ПАТИО“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0C50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7D00FB" w:rsidRPr="00443A95" w14:paraId="0F0D97A0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0DB2" w14:textId="6B1A9B53" w:rsidR="007D00FB" w:rsidRPr="00443A95" w:rsidRDefault="007D00FB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3BE8" w14:textId="76C5A760" w:rsidR="007D00FB" w:rsidRPr="00443A95" w:rsidRDefault="007D00FB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”Кондитерская фабрика ”Слодыч“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1B35" w14:textId="17B30131" w:rsidR="007D00FB" w:rsidRPr="00443A95" w:rsidRDefault="007D00FB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D914A4D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DBCF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4739" w14:textId="60A8760C" w:rsidR="00FE533D" w:rsidRPr="00443A95" w:rsidRDefault="00B129E1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39DC2871" w14:textId="77777777" w:rsidR="00FE533D" w:rsidRPr="00443A95" w:rsidRDefault="00FE533D" w:rsidP="00BB32D9">
      <w:pPr>
        <w:rPr>
          <w:sz w:val="30"/>
          <w:szCs w:val="30"/>
        </w:rPr>
      </w:pPr>
    </w:p>
    <w:p w14:paraId="7B222B44" w14:textId="0F16F09F" w:rsidR="00CA013E" w:rsidRPr="00443A95" w:rsidRDefault="00CA013E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6-05-0321-03 ”Социальные коммуникации“</w:t>
      </w:r>
    </w:p>
    <w:tbl>
      <w:tblPr>
        <w:tblStyle w:val="affffffffffffffffffff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CA013E" w:rsidRPr="00443A95" w14:paraId="16501A6A" w14:textId="77777777" w:rsidTr="00F627E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D2E7" w14:textId="77777777" w:rsidR="00CA013E" w:rsidRPr="00443A95" w:rsidRDefault="00CA013E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C3DA" w14:textId="77777777" w:rsidR="00CA013E" w:rsidRPr="00443A95" w:rsidRDefault="00CA013E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4837D88" w14:textId="77777777" w:rsidR="00CA013E" w:rsidRPr="00443A95" w:rsidRDefault="00CA013E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3737D22" w14:textId="77777777" w:rsidR="00CA013E" w:rsidRPr="00443A95" w:rsidRDefault="00CA013E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5A11" w14:textId="77777777" w:rsidR="00CA013E" w:rsidRPr="00443A95" w:rsidRDefault="00CA013E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CA013E" w:rsidRPr="00443A95" w14:paraId="47FC71C5" w14:textId="77777777" w:rsidTr="00F627E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1EFD" w14:textId="77777777" w:rsidR="00CA013E" w:rsidRPr="00443A95" w:rsidRDefault="00CA013E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884" w14:textId="66777D36" w:rsidR="00CA013E" w:rsidRPr="00443A95" w:rsidRDefault="00735218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тракторный завод“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DA2B" w14:textId="7D51D863" w:rsidR="00CA013E" w:rsidRPr="00443A95" w:rsidRDefault="00735218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CA013E" w:rsidRPr="00443A95" w14:paraId="6DE0FF45" w14:textId="77777777" w:rsidTr="00F627E8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7DB7" w14:textId="77777777" w:rsidR="00CA013E" w:rsidRPr="00443A95" w:rsidRDefault="00CA013E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A593" w14:textId="0D1C5710" w:rsidR="00CA013E" w:rsidRPr="00443A95" w:rsidRDefault="00735218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47C1D436" w14:textId="77777777" w:rsidR="00CA013E" w:rsidRPr="00443A95" w:rsidRDefault="00CA013E" w:rsidP="00BB32D9">
      <w:pPr>
        <w:jc w:val="center"/>
        <w:rPr>
          <w:sz w:val="30"/>
          <w:szCs w:val="30"/>
        </w:rPr>
      </w:pPr>
    </w:p>
    <w:p w14:paraId="0E5EE96A" w14:textId="5346373C" w:rsidR="00FE533D" w:rsidRPr="00443A95" w:rsidRDefault="00C24B14" w:rsidP="00BB32D9">
      <w:pPr>
        <w:jc w:val="center"/>
        <w:rPr>
          <w:sz w:val="30"/>
          <w:szCs w:val="30"/>
        </w:rPr>
      </w:pPr>
      <w:bookmarkStart w:id="0" w:name="_Hlk195710839"/>
      <w:r w:rsidRPr="00443A95">
        <w:rPr>
          <w:sz w:val="30"/>
          <w:szCs w:val="30"/>
        </w:rPr>
        <w:lastRenderedPageBreak/>
        <w:t>Специальность 6-05-0322-02 ”Архивное дело“</w:t>
      </w:r>
    </w:p>
    <w:tbl>
      <w:tblPr>
        <w:tblStyle w:val="affffffffffffffffffff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523B94AD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3AAE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27BC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CCE412C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FA701B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7CF4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39E8FD2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8A3C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1463" w14:textId="24BCD206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Департамент по архивам и делопроизводству Министерства юстиции Республики Беларусь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E5B9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</w:p>
        </w:tc>
      </w:tr>
      <w:tr w:rsidR="00FE533D" w:rsidRPr="00443A95" w14:paraId="10008ACE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4C2C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1F81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</w:p>
        </w:tc>
      </w:tr>
      <w:bookmarkEnd w:id="0"/>
    </w:tbl>
    <w:p w14:paraId="7FD9CCBC" w14:textId="77777777" w:rsidR="00FE533D" w:rsidRPr="00443A95" w:rsidRDefault="00FE533D" w:rsidP="00BB32D9">
      <w:pPr>
        <w:rPr>
          <w:sz w:val="30"/>
          <w:szCs w:val="30"/>
        </w:rPr>
      </w:pPr>
    </w:p>
    <w:p w14:paraId="61904893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6-05-0411-02 ”Финансы и кредит“</w:t>
      </w:r>
    </w:p>
    <w:tbl>
      <w:tblPr>
        <w:tblStyle w:val="affffffffffffffffffff7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0845E733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080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634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B6EF674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AF1966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0A1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A0CDA4B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4BC4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9FE7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”МПОВТ“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4AF1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FE533D" w:rsidRPr="00443A95" w14:paraId="67435D0F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2172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0715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1E55FDA4" w14:textId="77777777" w:rsidR="00FE533D" w:rsidRPr="00443A95" w:rsidRDefault="00FE533D" w:rsidP="00BB32D9">
      <w:pPr>
        <w:rPr>
          <w:sz w:val="30"/>
          <w:szCs w:val="30"/>
        </w:rPr>
      </w:pPr>
    </w:p>
    <w:p w14:paraId="780EBE46" w14:textId="77777777" w:rsidR="00FE533D" w:rsidRPr="00443A95" w:rsidRDefault="00C24B14" w:rsidP="00BB32D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6-05-0421-01 ”Правоведение“</w:t>
      </w:r>
    </w:p>
    <w:tbl>
      <w:tblPr>
        <w:tblStyle w:val="affffffffffffffffffff9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410FAFA6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87E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882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D4C14D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AC8395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E7FC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913179" w:rsidRPr="00443A95" w14:paraId="1847A215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4BF3" w14:textId="77777777" w:rsidR="00913179" w:rsidRPr="00443A95" w:rsidRDefault="0091317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582F" w14:textId="47F45B7C" w:rsidR="00913179" w:rsidRPr="00443A95" w:rsidRDefault="00913179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Следственного комитета Республики Беларусь по Минской области (юноши)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D1AC" w14:textId="43D0F520" w:rsidR="00913179" w:rsidRPr="00443A95" w:rsidRDefault="00913179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</w:rPr>
              <w:t>16</w:t>
            </w:r>
          </w:p>
        </w:tc>
      </w:tr>
      <w:tr w:rsidR="00913179" w:rsidRPr="00443A95" w14:paraId="5382412D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5DCA" w14:textId="17DACD53" w:rsidR="00913179" w:rsidRPr="00443A95" w:rsidRDefault="0091317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D08B" w14:textId="30F59704" w:rsidR="00913179" w:rsidRPr="00443A95" w:rsidRDefault="00913179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Следственного комитета Республики Беларусь по Минской области (девушки)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4D40" w14:textId="40E32822" w:rsidR="00913179" w:rsidRPr="00443A95" w:rsidRDefault="00913179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</w:rPr>
              <w:t>9</w:t>
            </w:r>
          </w:p>
        </w:tc>
      </w:tr>
      <w:tr w:rsidR="00FE533D" w:rsidRPr="00443A95" w14:paraId="04841DAD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B701" w14:textId="6488AA93" w:rsidR="00FE533D" w:rsidRPr="00443A95" w:rsidRDefault="0091317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5DC2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Коммунальное унитарное ремонтно-эксплуатационное предприятие ”Жилищное ремонтно-эксплуатационное управление г. Барановичи“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9E64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DA853B3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23ED" w14:textId="50B1FF47" w:rsidR="00FE533D" w:rsidRPr="00443A95" w:rsidRDefault="0091317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3022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7DEB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2DB631F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BDC3" w14:textId="77CF1B09" w:rsidR="00FE533D" w:rsidRPr="00443A95" w:rsidRDefault="0091317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C378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Научно-производственное республиканское унитарное предприятие ”Национальное кадастровое агентство“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C66F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860AC2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6B15" w14:textId="2B30DD12" w:rsidR="00FE533D" w:rsidRPr="00443A95" w:rsidRDefault="0091317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0820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предприятие по эксплуатации зданий ”БелЭЗ“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AB6F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07FDAD2" w14:textId="77777777" w:rsidTr="00DB3AF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EE93" w14:textId="1D66238B" w:rsidR="00FE533D" w:rsidRPr="00443A95" w:rsidRDefault="00913179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4807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”Савушкин продукт“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3173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DB3AF2" w:rsidRPr="00443A95" w14:paraId="04749A06" w14:textId="77777777" w:rsidTr="006E7EBB">
        <w:trPr>
          <w:trHeight w:val="3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FCA" w14:textId="1B0B3B6E" w:rsidR="00DB3AF2" w:rsidRPr="00443A95" w:rsidRDefault="00DB3AF2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8.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1898" w14:textId="5ABBC2F2" w:rsidR="00DB3AF2" w:rsidRPr="00443A95" w:rsidRDefault="00DB3AF2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Сельскохозяйственное унитарное предприятие ”АгроМАЗ“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729B" w14:textId="70329847" w:rsidR="00DB3AF2" w:rsidRPr="00443A95" w:rsidRDefault="00DB3AF2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AF7436A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A684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1C72" w14:textId="1B52DCF5" w:rsidR="00FE533D" w:rsidRPr="00443A95" w:rsidRDefault="00B129E1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31</w:t>
            </w:r>
          </w:p>
        </w:tc>
      </w:tr>
    </w:tbl>
    <w:p w14:paraId="0AE2190C" w14:textId="2C971564" w:rsidR="00FE533D" w:rsidRPr="00443A95" w:rsidRDefault="00FE533D" w:rsidP="00BB32D9">
      <w:pPr>
        <w:ind w:firstLine="709"/>
        <w:rPr>
          <w:color w:val="000000"/>
          <w:sz w:val="24"/>
          <w:szCs w:val="24"/>
        </w:rPr>
      </w:pPr>
    </w:p>
    <w:p w14:paraId="4B401EE2" w14:textId="4CCFCC95" w:rsidR="006E7EBB" w:rsidRPr="00443A95" w:rsidRDefault="006E7EBB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6-05-0511-01 ”Биология”</w:t>
      </w:r>
    </w:p>
    <w:tbl>
      <w:tblPr>
        <w:tblStyle w:val="affffffffffffffffffff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6E7EBB" w:rsidRPr="00443A95" w14:paraId="111E0050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A02F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3458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30FE4D1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3C9FF64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7486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E7EBB" w:rsidRPr="00443A95" w14:paraId="73C8819C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C96A" w14:textId="77777777" w:rsidR="006E7EBB" w:rsidRPr="00443A95" w:rsidRDefault="006E7EBB" w:rsidP="00FD4FE2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C4DF" w14:textId="03A1F3ED" w:rsidR="006E7EBB" w:rsidRPr="00443A95" w:rsidRDefault="006E7EBB" w:rsidP="00FD4FE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5EEE" w14:textId="77777777" w:rsidR="006E7EBB" w:rsidRPr="00443A95" w:rsidRDefault="006E7EBB" w:rsidP="00FD4FE2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6E7EBB" w:rsidRPr="00443A95" w14:paraId="58C078F2" w14:textId="77777777" w:rsidTr="00FD4FE2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43DE" w14:textId="77777777" w:rsidR="006E7EBB" w:rsidRPr="00443A95" w:rsidRDefault="006E7EBB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81C7" w14:textId="77777777" w:rsidR="006E7EBB" w:rsidRPr="00443A95" w:rsidRDefault="006E7EBB" w:rsidP="00FD4FE2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3B1C6449" w14:textId="77777777" w:rsidR="006E7EBB" w:rsidRPr="00443A95" w:rsidRDefault="006E7EBB" w:rsidP="00BB32D9">
      <w:pPr>
        <w:ind w:firstLine="709"/>
        <w:rPr>
          <w:color w:val="000000"/>
          <w:sz w:val="24"/>
          <w:szCs w:val="24"/>
        </w:rPr>
      </w:pPr>
    </w:p>
    <w:p w14:paraId="1EE7852D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6-05-0511-02 ”Биохимия”</w:t>
      </w:r>
    </w:p>
    <w:tbl>
      <w:tblPr>
        <w:tblStyle w:val="affffffffffffffffffff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389B90DD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E27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F3C0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00ED96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4B7174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47AC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40ACE5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4008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25345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”БелВитунифарм”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21CF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4EFC02B0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34F9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00BC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28B19A1C" w14:textId="77777777" w:rsidR="0071153B" w:rsidRPr="00443A95" w:rsidRDefault="0071153B" w:rsidP="00BB32D9">
      <w:pPr>
        <w:jc w:val="center"/>
        <w:rPr>
          <w:sz w:val="30"/>
          <w:szCs w:val="30"/>
        </w:rPr>
      </w:pPr>
    </w:p>
    <w:p w14:paraId="4071EEF4" w14:textId="298640F0" w:rsidR="0071153B" w:rsidRPr="00443A95" w:rsidRDefault="0071153B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6-05-0511-0</w:t>
      </w:r>
      <w:r w:rsidR="001C6958" w:rsidRPr="00443A95">
        <w:rPr>
          <w:sz w:val="30"/>
          <w:szCs w:val="30"/>
        </w:rPr>
        <w:t>4</w:t>
      </w:r>
      <w:r w:rsidRPr="00443A95">
        <w:rPr>
          <w:sz w:val="30"/>
          <w:szCs w:val="30"/>
        </w:rPr>
        <w:t xml:space="preserve"> ”</w:t>
      </w:r>
      <w:r w:rsidR="001C6958" w:rsidRPr="00443A95">
        <w:rPr>
          <w:sz w:val="30"/>
          <w:szCs w:val="30"/>
        </w:rPr>
        <w:t>Медико-биологическое дело</w:t>
      </w:r>
      <w:r w:rsidRPr="00443A95">
        <w:rPr>
          <w:sz w:val="30"/>
          <w:szCs w:val="30"/>
        </w:rPr>
        <w:t>”</w:t>
      </w:r>
    </w:p>
    <w:tbl>
      <w:tblPr>
        <w:tblStyle w:val="affffffffffffffffffff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71153B" w:rsidRPr="00443A95" w14:paraId="3A3CF151" w14:textId="77777777" w:rsidTr="00C47B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D041" w14:textId="77777777" w:rsidR="0071153B" w:rsidRPr="00443A95" w:rsidRDefault="0071153B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4C65" w14:textId="77777777" w:rsidR="0071153B" w:rsidRPr="00443A95" w:rsidRDefault="0071153B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FA17F0E" w14:textId="77777777" w:rsidR="0071153B" w:rsidRPr="00443A95" w:rsidRDefault="0071153B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194170C" w14:textId="77777777" w:rsidR="0071153B" w:rsidRPr="00443A95" w:rsidRDefault="0071153B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14D5" w14:textId="77777777" w:rsidR="0071153B" w:rsidRPr="00443A95" w:rsidRDefault="0071153B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71153B" w:rsidRPr="00443A95" w14:paraId="7B71FEB4" w14:textId="77777777" w:rsidTr="00C47B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8445" w14:textId="77777777" w:rsidR="0071153B" w:rsidRPr="00443A95" w:rsidRDefault="0071153B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92EB9" w14:textId="3B02B671" w:rsidR="0071153B" w:rsidRPr="00443A95" w:rsidRDefault="001C6958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научное учреждение </w:t>
            </w:r>
            <w:r w:rsidR="0071153B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Центральный ботанический сад Национальной академии наук Беларуси</w:t>
            </w:r>
            <w:r w:rsidR="0071153B" w:rsidRPr="00443A95">
              <w:rPr>
                <w:sz w:val="30"/>
                <w:szCs w:val="30"/>
              </w:rPr>
              <w:t xml:space="preserve">”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3903" w14:textId="77777777" w:rsidR="0071153B" w:rsidRPr="00443A95" w:rsidRDefault="0071153B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71153B" w:rsidRPr="00443A95" w14:paraId="02449C68" w14:textId="77777777" w:rsidTr="00C47B4E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3EB1" w14:textId="77777777" w:rsidR="0071153B" w:rsidRPr="00443A95" w:rsidRDefault="0071153B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FD84" w14:textId="77777777" w:rsidR="0071153B" w:rsidRPr="00443A95" w:rsidRDefault="0071153B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1D30E12E" w14:textId="77777777" w:rsidR="0071153B" w:rsidRPr="00443A95" w:rsidRDefault="0071153B" w:rsidP="00BB32D9">
      <w:pPr>
        <w:ind w:firstLine="709"/>
        <w:rPr>
          <w:sz w:val="30"/>
          <w:szCs w:val="30"/>
        </w:rPr>
      </w:pPr>
    </w:p>
    <w:p w14:paraId="7C42326E" w14:textId="0139FD28" w:rsidR="00954F07" w:rsidRPr="00443A95" w:rsidRDefault="00954F07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6-05-0511-06 ”Биотехнология“</w:t>
      </w:r>
    </w:p>
    <w:tbl>
      <w:tblPr>
        <w:tblStyle w:val="affffffffffffffffffffc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954F07" w:rsidRPr="00443A95" w14:paraId="2E765DCE" w14:textId="77777777" w:rsidTr="00F627E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3DF0" w14:textId="77777777" w:rsidR="00954F07" w:rsidRPr="00443A95" w:rsidRDefault="00954F0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1F45" w14:textId="77777777" w:rsidR="00954F07" w:rsidRPr="00443A95" w:rsidRDefault="00954F0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DB84FF0" w14:textId="77777777" w:rsidR="00954F07" w:rsidRPr="00443A95" w:rsidRDefault="00954F0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2DF9B08" w14:textId="77777777" w:rsidR="00954F07" w:rsidRPr="00443A95" w:rsidRDefault="00954F0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4A83" w14:textId="77777777" w:rsidR="00954F07" w:rsidRPr="00443A95" w:rsidRDefault="00954F07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954F07" w:rsidRPr="00443A95" w14:paraId="04720C5A" w14:textId="77777777" w:rsidTr="004766F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75FD" w14:textId="77777777" w:rsidR="00954F07" w:rsidRPr="00443A95" w:rsidRDefault="00954F07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2FB2" w14:textId="5E2C8F71" w:rsidR="00954F07" w:rsidRPr="00443A95" w:rsidRDefault="00954F07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”Белорусская национальная биотехнологическая корпорация“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8FC2" w14:textId="77777777" w:rsidR="00954F07" w:rsidRPr="00443A95" w:rsidRDefault="00954F07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954F07" w:rsidRPr="00443A95" w14:paraId="7CC92A0B" w14:textId="77777777" w:rsidTr="00F627E8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8A60" w14:textId="77777777" w:rsidR="00954F07" w:rsidRPr="00443A95" w:rsidRDefault="00954F07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48C2" w14:textId="77777777" w:rsidR="00954F07" w:rsidRPr="00443A95" w:rsidRDefault="00954F07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2780E983" w14:textId="77777777" w:rsidR="00954F07" w:rsidRPr="00443A95" w:rsidRDefault="00954F07" w:rsidP="00BB32D9">
      <w:pPr>
        <w:rPr>
          <w:sz w:val="30"/>
          <w:szCs w:val="30"/>
        </w:rPr>
      </w:pPr>
    </w:p>
    <w:p w14:paraId="658451A6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6-05-0531-01 ”Химия“</w:t>
      </w:r>
    </w:p>
    <w:tbl>
      <w:tblPr>
        <w:tblStyle w:val="affffffffffffffffffffc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480B9B3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2A5E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228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F2D6339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B44600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53C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87AD093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3181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DA22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Государственное научно-производственное объединение ”Научно-практический центр Национальной академии наук Беларуси по материаловедению“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3400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91B0C" w:rsidRPr="00443A95" w14:paraId="27373F7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4A34" w14:textId="4270EB29" w:rsidR="00F91B0C" w:rsidRPr="00443A95" w:rsidRDefault="00F91B0C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8A54" w14:textId="2BBD75DB" w:rsidR="00F91B0C" w:rsidRPr="00443A95" w:rsidRDefault="00F91B0C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7F66" w14:textId="1E5F2090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17E4A562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285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9E39" w14:textId="64844D5D" w:rsidR="00FE533D" w:rsidRPr="00443A95" w:rsidRDefault="00B129E1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39A96EAD" w14:textId="77777777" w:rsidR="00FE533D" w:rsidRPr="00443A95" w:rsidRDefault="00FE533D" w:rsidP="00BB32D9">
      <w:pPr>
        <w:ind w:firstLine="709"/>
        <w:rPr>
          <w:color w:val="000000"/>
          <w:sz w:val="24"/>
          <w:szCs w:val="24"/>
        </w:rPr>
      </w:pPr>
    </w:p>
    <w:p w14:paraId="3407C707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6-05-0531-02 ”Химия лекарственных соединений“</w:t>
      </w:r>
    </w:p>
    <w:tbl>
      <w:tblPr>
        <w:tblStyle w:val="affffffffffffffffffffd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2A85EA9F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2BC4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B7F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1F0A704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844434F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F51B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C9AFBED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1282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D70C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”Белкаролин“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CEB0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48DFCC1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593D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3E18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2A658AE3" w14:textId="4FA62117" w:rsidR="006E7EBB" w:rsidRPr="00443A95" w:rsidRDefault="006E7EBB" w:rsidP="00BB32D9">
      <w:pPr>
        <w:jc w:val="center"/>
        <w:rPr>
          <w:sz w:val="30"/>
          <w:szCs w:val="30"/>
        </w:rPr>
      </w:pPr>
    </w:p>
    <w:p w14:paraId="28A7C543" w14:textId="700D333E" w:rsidR="004A4098" w:rsidRPr="00443A95" w:rsidRDefault="004A4098" w:rsidP="004A4098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Специальность 6-05-0531-04 ”Химия (научно-педагогическая деятельность)“</w:t>
      </w:r>
    </w:p>
    <w:tbl>
      <w:tblPr>
        <w:tblStyle w:val="affffffffffffffffffffd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4A4098" w:rsidRPr="00443A95" w14:paraId="3458B325" w14:textId="77777777" w:rsidTr="00DB33D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6704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EFD4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7C856A7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BB13F2D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7A97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4A4098" w:rsidRPr="00443A95" w14:paraId="62302930" w14:textId="77777777" w:rsidTr="00DB33D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6670" w14:textId="77777777" w:rsidR="004A4098" w:rsidRPr="00443A95" w:rsidRDefault="004A4098" w:rsidP="00DB33D2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A1EA" w14:textId="6944E1BB" w:rsidR="004A4098" w:rsidRPr="00443A95" w:rsidRDefault="004A4098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Гомельского облисполкома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75EE" w14:textId="77777777" w:rsidR="004A4098" w:rsidRPr="00443A95" w:rsidRDefault="004A4098" w:rsidP="00DB33D2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4A4098" w:rsidRPr="00443A95" w14:paraId="6B828F3A" w14:textId="77777777" w:rsidTr="00DB33D2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0EB2" w14:textId="77777777" w:rsidR="004A4098" w:rsidRPr="00443A95" w:rsidRDefault="004A4098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B0F6" w14:textId="77777777" w:rsidR="004A4098" w:rsidRPr="00443A95" w:rsidRDefault="004A4098" w:rsidP="00DB33D2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33503FAE" w14:textId="77777777" w:rsidR="004A4098" w:rsidRPr="00443A95" w:rsidRDefault="004A4098" w:rsidP="00BB32D9">
      <w:pPr>
        <w:jc w:val="center"/>
        <w:rPr>
          <w:sz w:val="30"/>
          <w:szCs w:val="30"/>
        </w:rPr>
      </w:pPr>
    </w:p>
    <w:p w14:paraId="4BDCD267" w14:textId="772A5BD4" w:rsidR="006E7EBB" w:rsidRPr="00443A95" w:rsidRDefault="006E7EBB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6-05-0532-01 ”География“</w:t>
      </w:r>
    </w:p>
    <w:tbl>
      <w:tblPr>
        <w:tblStyle w:val="affffffffffffffffffffe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6E7EBB" w:rsidRPr="00443A95" w14:paraId="1DD6E637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A4DD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9E41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3611A13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F322B7B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130E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E7EBB" w:rsidRPr="00443A95" w14:paraId="19948CB4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958F" w14:textId="77777777" w:rsidR="006E7EBB" w:rsidRPr="00443A95" w:rsidRDefault="006E7EBB" w:rsidP="00FD4FE2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7706" w14:textId="0087592C" w:rsidR="006E7EBB" w:rsidRPr="00443A95" w:rsidRDefault="006E7EBB" w:rsidP="00FD4FE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067C" w14:textId="77777777" w:rsidR="006E7EBB" w:rsidRPr="00443A95" w:rsidRDefault="006E7EBB" w:rsidP="00FD4FE2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6E7EBB" w:rsidRPr="00443A95" w14:paraId="1B5AF850" w14:textId="77777777" w:rsidTr="00FD4FE2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9E11" w14:textId="77777777" w:rsidR="006E7EBB" w:rsidRPr="00443A95" w:rsidRDefault="006E7EBB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F9B9" w14:textId="77777777" w:rsidR="006E7EBB" w:rsidRPr="00443A95" w:rsidRDefault="006E7EBB" w:rsidP="00FD4FE2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2788F2F1" w14:textId="77777777" w:rsidR="006E7EBB" w:rsidRPr="00443A95" w:rsidRDefault="006E7EBB" w:rsidP="00BB32D9">
      <w:pPr>
        <w:jc w:val="center"/>
        <w:rPr>
          <w:sz w:val="30"/>
          <w:szCs w:val="30"/>
        </w:rPr>
      </w:pPr>
    </w:p>
    <w:p w14:paraId="36E67207" w14:textId="1BA880E5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6-05-0532-05 ”Космоаэрокартография и геодезия“</w:t>
      </w:r>
    </w:p>
    <w:tbl>
      <w:tblPr>
        <w:tblStyle w:val="affffffffffffffffffffe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0C8205B0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59D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C0F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C2B220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DC5D71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5D59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01DEE3E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E90E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C029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Топографо-геодезическое республиканское унитарное предприятие ”Белгеодезия“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CB53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FE533D" w:rsidRPr="00443A95" w14:paraId="15B8002D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981E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7756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4EEB8155" w14:textId="77777777" w:rsidR="00FE533D" w:rsidRPr="00443A95" w:rsidRDefault="00FE533D" w:rsidP="00BB32D9">
      <w:pPr>
        <w:rPr>
          <w:sz w:val="30"/>
          <w:szCs w:val="30"/>
        </w:rPr>
      </w:pPr>
    </w:p>
    <w:p w14:paraId="3BCD828E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6-05-0532-06 ”Геоинформационные системы“</w:t>
      </w:r>
    </w:p>
    <w:tbl>
      <w:tblPr>
        <w:tblStyle w:val="afffffffffffffffffffff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618D73C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51E8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26B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1464658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00562F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F5D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B0290B9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325A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66FC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Топографо-геодезическое республиканское унитарное предприятие ”Белгеодезия“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A58B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3165AD9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F122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7CCA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дочернее аэрофотогеодезическое унитарное предприятие ”БелПСХАГИ“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509D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FE533D" w:rsidRPr="00443A95" w14:paraId="4CC8545D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F912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F0E4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</w:tr>
    </w:tbl>
    <w:p w14:paraId="0C1A2218" w14:textId="77777777" w:rsidR="006E7EBB" w:rsidRPr="00443A95" w:rsidRDefault="006E7EBB" w:rsidP="00BB32D9">
      <w:pPr>
        <w:jc w:val="center"/>
        <w:rPr>
          <w:sz w:val="30"/>
          <w:szCs w:val="30"/>
        </w:rPr>
      </w:pPr>
    </w:p>
    <w:p w14:paraId="3B394DD0" w14:textId="63749F8F" w:rsidR="00F91B0C" w:rsidRPr="00443A95" w:rsidRDefault="00F91B0C" w:rsidP="00BB32D9">
      <w:pPr>
        <w:jc w:val="center"/>
        <w:rPr>
          <w:sz w:val="30"/>
          <w:szCs w:val="30"/>
        </w:rPr>
      </w:pPr>
      <w:bookmarkStart w:id="1" w:name="_Hlk197609096"/>
      <w:r w:rsidRPr="00443A95">
        <w:rPr>
          <w:sz w:val="30"/>
          <w:szCs w:val="30"/>
        </w:rPr>
        <w:t>Специальность 6-05-0533-01 ”Физика“</w:t>
      </w:r>
    </w:p>
    <w:tbl>
      <w:tblPr>
        <w:tblStyle w:val="afffffffffffffffffffff2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91B0C" w:rsidRPr="00443A95" w14:paraId="464132C3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FD48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6908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3612263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070F892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D340" w14:textId="77777777" w:rsidR="00F91B0C" w:rsidRPr="00443A95" w:rsidRDefault="00F91B0C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91B0C" w:rsidRPr="00443A95" w14:paraId="137CE2EB" w14:textId="77777777" w:rsidTr="00FD4FE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30FE" w14:textId="13CCD351" w:rsidR="00F91B0C" w:rsidRPr="00443A95" w:rsidRDefault="00B129E1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  <w:r w:rsidR="00F91B0C" w:rsidRPr="00443A95">
              <w:rPr>
                <w:sz w:val="28"/>
                <w:szCs w:val="28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497A" w14:textId="77777777" w:rsidR="00F91B0C" w:rsidRPr="00443A95" w:rsidRDefault="00F91B0C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B8EB" w14:textId="77777777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91B0C" w:rsidRPr="00443A95" w14:paraId="7847A89F" w14:textId="77777777" w:rsidTr="00FD4FE2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1927" w14:textId="77777777" w:rsidR="00F91B0C" w:rsidRPr="00443A95" w:rsidRDefault="00F91B0C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C775" w14:textId="77777777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bookmarkEnd w:id="1"/>
    </w:tbl>
    <w:p w14:paraId="3CE86A0D" w14:textId="77777777" w:rsidR="00F91B0C" w:rsidRPr="00443A95" w:rsidRDefault="00F91B0C" w:rsidP="00BB32D9">
      <w:pPr>
        <w:rPr>
          <w:sz w:val="30"/>
          <w:szCs w:val="30"/>
        </w:rPr>
      </w:pPr>
    </w:p>
    <w:p w14:paraId="46D61DE3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6-05-0533-02 ”Прикладная физика“</w:t>
      </w:r>
    </w:p>
    <w:tbl>
      <w:tblPr>
        <w:tblStyle w:val="afffffffffffffffffffff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6A56E072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60B6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F86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194D8B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64B9E4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FEE8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DA3CBEE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7146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4793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”ИНТЕГРАЛ“-управляющая компания холдинга ”ИНТЕГРАЛ“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8E46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FE533D" w:rsidRPr="00443A95" w14:paraId="0BF65BB8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1B4A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B7B4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052967D5" w14:textId="77777777" w:rsidR="00FE533D" w:rsidRPr="00443A95" w:rsidRDefault="00FE533D" w:rsidP="00BB32D9">
      <w:pPr>
        <w:jc w:val="center"/>
        <w:rPr>
          <w:sz w:val="30"/>
          <w:szCs w:val="30"/>
        </w:rPr>
      </w:pPr>
    </w:p>
    <w:p w14:paraId="2080FC85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6-05-0533-05 ”Радиофизика и информационные технологии“</w:t>
      </w:r>
    </w:p>
    <w:tbl>
      <w:tblPr>
        <w:tblStyle w:val="afffffffffffffffffffff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3EC8532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3F4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584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0D6C0C9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9AEB7D0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6368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33F5391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550F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F724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Государственное научное учреждение ”Объединенный институт проблем информатики Национальной академии наук Беларуси“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FFC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309712F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C688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159E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”Планар“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0971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637696EE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2CB5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E975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”СОФТКЛУБ“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EED7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59C79BE1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06B8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AE04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</w:tr>
    </w:tbl>
    <w:p w14:paraId="59B3EB11" w14:textId="77777777" w:rsidR="00FE533D" w:rsidRPr="00443A95" w:rsidRDefault="00FE533D" w:rsidP="00BB32D9">
      <w:pPr>
        <w:rPr>
          <w:sz w:val="30"/>
          <w:szCs w:val="30"/>
        </w:rPr>
      </w:pPr>
    </w:p>
    <w:p w14:paraId="664DCD54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</w:t>
      </w:r>
      <w:bookmarkStart w:id="2" w:name="_Hlk197609215"/>
      <w:r w:rsidRPr="00443A95">
        <w:rPr>
          <w:sz w:val="30"/>
          <w:szCs w:val="30"/>
        </w:rPr>
        <w:t>6-05-0533-06 ”Математика“</w:t>
      </w:r>
      <w:bookmarkEnd w:id="2"/>
    </w:p>
    <w:tbl>
      <w:tblPr>
        <w:tblStyle w:val="afffffffffffffffffffff2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30D840A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0DC5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1AE0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7FFFB30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25424FF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2C3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4810B6A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DD66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925E" w14:textId="5695834E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Отдел образования администрации Октябрьского района </w:t>
            </w:r>
            <w:r w:rsidR="00722D92" w:rsidRPr="00443A95">
              <w:rPr>
                <w:sz w:val="30"/>
                <w:szCs w:val="30"/>
              </w:rPr>
              <w:br/>
            </w:r>
            <w:r w:rsidRPr="00443A95">
              <w:rPr>
                <w:sz w:val="30"/>
                <w:szCs w:val="30"/>
              </w:rPr>
              <w:t>г. Гродно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0F91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91B0C" w:rsidRPr="00443A95" w14:paraId="21AE6D0F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A6F7" w14:textId="38211948" w:rsidR="00F91B0C" w:rsidRPr="00443A95" w:rsidRDefault="00F91B0C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34C9" w14:textId="57E1CF56" w:rsidR="00F91B0C" w:rsidRPr="00443A95" w:rsidRDefault="00F91B0C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E1CE" w14:textId="74861BB4" w:rsidR="00F91B0C" w:rsidRPr="00443A95" w:rsidRDefault="00F91B0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8E6400" w:rsidRPr="00443A95" w14:paraId="528CC8E3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5F3E" w14:textId="68E528C3" w:rsidR="008E6400" w:rsidRPr="00443A95" w:rsidRDefault="008E6400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B9DE" w14:textId="205AF8B3" w:rsidR="008E6400" w:rsidRPr="00443A95" w:rsidRDefault="008E6400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6C84" w14:textId="235E4127" w:rsidR="008E6400" w:rsidRPr="00443A95" w:rsidRDefault="00F7408C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</w:tr>
      <w:tr w:rsidR="00FE533D" w:rsidRPr="00443A95" w14:paraId="17DDCBBA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9DE7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69D4" w14:textId="101C2F78" w:rsidR="00FE533D" w:rsidRPr="00443A95" w:rsidRDefault="001135A9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</w:p>
        </w:tc>
      </w:tr>
    </w:tbl>
    <w:p w14:paraId="32DD4CA7" w14:textId="40DB2FC9" w:rsidR="00FE533D" w:rsidRPr="00443A95" w:rsidRDefault="00FE533D" w:rsidP="00BB32D9">
      <w:pPr>
        <w:rPr>
          <w:sz w:val="30"/>
          <w:szCs w:val="30"/>
        </w:rPr>
      </w:pPr>
    </w:p>
    <w:p w14:paraId="33C513CD" w14:textId="77777777" w:rsidR="00722D92" w:rsidRPr="00443A95" w:rsidRDefault="00722D92" w:rsidP="00BB32D9">
      <w:pPr>
        <w:rPr>
          <w:sz w:val="30"/>
          <w:szCs w:val="30"/>
        </w:rPr>
      </w:pPr>
    </w:p>
    <w:p w14:paraId="6ED27157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6-05-0533-09 ”Прикладная математика“</w:t>
      </w:r>
    </w:p>
    <w:tbl>
      <w:tblPr>
        <w:tblStyle w:val="afffffffffffffffffffff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2EA1D14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0C2C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A74F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D4D6BCC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E2D52B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108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FD1DA0A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1F70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C277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”Планар“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FA3D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A61D1E" w:rsidRPr="00443A95" w14:paraId="5D9042E2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C191" w14:textId="203CF19F" w:rsidR="00A61D1E" w:rsidRPr="00443A95" w:rsidRDefault="00A61D1E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D568" w14:textId="03EE0A1C" w:rsidR="00A61D1E" w:rsidRPr="00443A95" w:rsidRDefault="00A61D1E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”АГАТ– системы управления“ – управляющая компания холдинга ”Геоинформационные системы управления“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C8D4" w14:textId="5E0675E3" w:rsidR="00A61D1E" w:rsidRPr="00443A95" w:rsidRDefault="00A61D1E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9B846D9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9057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4A39" w14:textId="56C4941F" w:rsidR="00FE533D" w:rsidRPr="00443A95" w:rsidRDefault="00A61D1E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1D82BA04" w14:textId="77777777" w:rsidR="00FE533D" w:rsidRPr="00443A95" w:rsidRDefault="00FE533D" w:rsidP="00BB32D9">
      <w:pPr>
        <w:rPr>
          <w:sz w:val="30"/>
          <w:szCs w:val="30"/>
        </w:rPr>
      </w:pPr>
    </w:p>
    <w:p w14:paraId="3B26F45C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6-05-0533-11 ”Прикладная информатика“</w:t>
      </w:r>
    </w:p>
    <w:tbl>
      <w:tblPr>
        <w:tblStyle w:val="afffffffffffffffffffff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0297B98A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3D25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9879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185203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B32AC8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DEA9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FD11AFB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82D5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E97B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СООО ”Новополоцкий завод технологических металлоконструкций“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1089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704EEB6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E668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D861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</w:tbl>
    <w:p w14:paraId="03467E22" w14:textId="77777777" w:rsidR="00FE533D" w:rsidRPr="00443A95" w:rsidRDefault="00FE533D" w:rsidP="00BB32D9">
      <w:pPr>
        <w:rPr>
          <w:sz w:val="30"/>
          <w:szCs w:val="30"/>
        </w:rPr>
      </w:pPr>
    </w:p>
    <w:p w14:paraId="426192CD" w14:textId="77777777" w:rsidR="00FE533D" w:rsidRPr="00443A95" w:rsidRDefault="00C24B14" w:rsidP="00BB32D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6-05-0533-12 ”Кибербезопасность“</w:t>
      </w:r>
    </w:p>
    <w:tbl>
      <w:tblPr>
        <w:tblStyle w:val="afffffffffffffffffffff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53EA8E3D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A20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07EA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C113FA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CC4950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3A4F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AF76FCE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9412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758B" w14:textId="1A6EDE95" w:rsidR="00FE533D" w:rsidRPr="00443A95" w:rsidRDefault="00545BF0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</w:t>
            </w:r>
            <w:r w:rsidR="00C24B14" w:rsidRPr="00443A95">
              <w:rPr>
                <w:sz w:val="30"/>
                <w:szCs w:val="30"/>
              </w:rPr>
              <w:t xml:space="preserve"> ”</w:t>
            </w:r>
            <w:r w:rsidRPr="00443A95">
              <w:rPr>
                <w:sz w:val="30"/>
                <w:szCs w:val="30"/>
              </w:rPr>
              <w:t>Минскэн</w:t>
            </w:r>
            <w:r w:rsidR="00C24B14" w:rsidRPr="00443A95">
              <w:rPr>
                <w:sz w:val="30"/>
                <w:szCs w:val="30"/>
              </w:rPr>
              <w:t>ерго“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2AC4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3382FE5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FA11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3BEA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Производственно-торговое коммунальное унитарное предприятие ”Минский парниково-тепличный комбинат“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3C66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6C8657D7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BE39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6526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</w:tbl>
    <w:p w14:paraId="78E4C8AA" w14:textId="77777777" w:rsidR="00FE533D" w:rsidRPr="00443A95" w:rsidRDefault="00FE533D" w:rsidP="00BB32D9">
      <w:pPr>
        <w:rPr>
          <w:sz w:val="30"/>
          <w:szCs w:val="30"/>
        </w:rPr>
      </w:pPr>
    </w:p>
    <w:p w14:paraId="7BF321CF" w14:textId="77777777" w:rsidR="00FE533D" w:rsidRPr="00443A95" w:rsidRDefault="00FE533D" w:rsidP="00BB32D9">
      <w:pPr>
        <w:rPr>
          <w:sz w:val="30"/>
          <w:szCs w:val="30"/>
        </w:rPr>
      </w:pPr>
    </w:p>
    <w:p w14:paraId="3964EC60" w14:textId="77777777" w:rsidR="00FE533D" w:rsidRPr="00443A95" w:rsidRDefault="00C24B14" w:rsidP="00BB32D9">
      <w:pPr>
        <w:tabs>
          <w:tab w:val="left" w:pos="1628"/>
        </w:tabs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6-05-1036-01 ”Таможенное дело“</w:t>
      </w:r>
    </w:p>
    <w:tbl>
      <w:tblPr>
        <w:tblStyle w:val="afffffffffffffffffffff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1AB889CE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E12F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BEC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28E0DE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EB7AF8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D33C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564A0C0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519E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A4E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Брестская таможня </w:t>
            </w:r>
          </w:p>
          <w:p w14:paraId="45C97237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Витебская таможня </w:t>
            </w:r>
          </w:p>
          <w:p w14:paraId="5C2F8471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Гродненская таможня</w:t>
            </w:r>
          </w:p>
          <w:p w14:paraId="25F8C270" w14:textId="07689C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Гомельская таможня </w:t>
            </w:r>
          </w:p>
          <w:p w14:paraId="53472CEA" w14:textId="64F7A5CD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Могилевская таможня</w:t>
            </w:r>
          </w:p>
          <w:p w14:paraId="5FC6F390" w14:textId="289DDCF1" w:rsidR="00FE533D" w:rsidRPr="00443A95" w:rsidRDefault="00070A73" w:rsidP="00070A73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Минская региональная, Минская центральная и Оперативная таможня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BAFE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18</w:t>
            </w:r>
          </w:p>
        </w:tc>
      </w:tr>
      <w:tr w:rsidR="00FE533D" w:rsidRPr="00443A95" w14:paraId="16C96331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D6F8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AD42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18</w:t>
            </w:r>
          </w:p>
        </w:tc>
      </w:tr>
    </w:tbl>
    <w:p w14:paraId="46EF1AB4" w14:textId="77777777" w:rsidR="00FE533D" w:rsidRPr="00443A95" w:rsidRDefault="00FE533D" w:rsidP="00BB32D9">
      <w:pPr>
        <w:tabs>
          <w:tab w:val="left" w:pos="1628"/>
        </w:tabs>
        <w:rPr>
          <w:sz w:val="30"/>
          <w:szCs w:val="30"/>
        </w:rPr>
      </w:pPr>
    </w:p>
    <w:p w14:paraId="5DE050CE" w14:textId="77777777" w:rsidR="00FE533D" w:rsidRPr="00443A95" w:rsidRDefault="00C24B14" w:rsidP="00BB32D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6-05-1036-03 ”Государственный аудит“</w:t>
      </w:r>
    </w:p>
    <w:tbl>
      <w:tblPr>
        <w:tblStyle w:val="afffffffffffffffffffff7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1E86CC0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D617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EF5E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BB0E023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B936ED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320F0212" w14:textId="77777777" w:rsidR="00FE533D" w:rsidRPr="00443A95" w:rsidRDefault="00FE533D" w:rsidP="00BB32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4495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647130D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7EA9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DEA1" w14:textId="1C6C9A5C" w:rsidR="00FE533D" w:rsidRPr="00443A95" w:rsidRDefault="002560C1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государственного контроля г.Минск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9A08" w14:textId="5F6CE8A6" w:rsidR="00FE533D" w:rsidRPr="00443A95" w:rsidRDefault="002560C1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2560C1" w:rsidRPr="00443A95" w14:paraId="00E5C158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CED7" w14:textId="67D6C7AD" w:rsidR="002560C1" w:rsidRPr="00443A95" w:rsidRDefault="005F100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D105" w14:textId="1A302784" w:rsidR="002560C1" w:rsidRPr="00443A95" w:rsidRDefault="005F100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государственного контроля Гродненской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6829" w14:textId="4468A621" w:rsidR="002560C1" w:rsidRPr="00443A95" w:rsidRDefault="005F100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46D1EA2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B402" w14:textId="4EF9F2E6" w:rsidR="00FE533D" w:rsidRPr="00443A95" w:rsidRDefault="005F100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C35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</w:t>
            </w:r>
            <w:r w:rsidRPr="00443A95">
              <w:rPr>
                <w:sz w:val="30"/>
                <w:szCs w:val="30"/>
              </w:rPr>
              <w:t>а</w:t>
            </w:r>
            <w:r w:rsidRPr="00443A95">
              <w:rPr>
                <w:color w:val="000000"/>
                <w:sz w:val="30"/>
                <w:szCs w:val="30"/>
              </w:rPr>
              <w:t xml:space="preserve"> по налогам и сборам Республики Беларусь по Московскому району г. Минска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5448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36065D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E37A" w14:textId="1763F893" w:rsidR="00FE533D" w:rsidRPr="00443A95" w:rsidRDefault="005F100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82C1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Инспекция Министерства по налогам и сборам Республики Беларусь по Фрунзенскому району г. Минска №1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123D" w14:textId="77777777" w:rsidR="00FE533D" w:rsidRPr="00443A95" w:rsidRDefault="00C24B14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7B3D648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5014" w14:textId="77777777" w:rsidR="00FE533D" w:rsidRPr="00443A95" w:rsidRDefault="00C24B14" w:rsidP="00BB32D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B88D" w14:textId="3EE4A281" w:rsidR="00FE533D" w:rsidRPr="00443A95" w:rsidRDefault="00E918E7" w:rsidP="00BB32D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493078EC" w14:textId="77777777" w:rsidR="00FE533D" w:rsidRPr="00443A95" w:rsidRDefault="00FE533D" w:rsidP="00BB32D9">
      <w:pPr>
        <w:tabs>
          <w:tab w:val="left" w:pos="1628"/>
        </w:tabs>
        <w:rPr>
          <w:sz w:val="30"/>
          <w:szCs w:val="30"/>
        </w:rPr>
      </w:pPr>
    </w:p>
    <w:p w14:paraId="639BDDCF" w14:textId="77777777" w:rsidR="00FE533D" w:rsidRPr="00443A95" w:rsidRDefault="00C24B14" w:rsidP="00BB32D9">
      <w:pPr>
        <w:tabs>
          <w:tab w:val="left" w:pos="1628"/>
        </w:tabs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Специальность 6-05-1036-04 ”Международная логистика“</w:t>
      </w:r>
    </w:p>
    <w:tbl>
      <w:tblPr>
        <w:tblStyle w:val="afffffffffffffffffffff8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46"/>
        <w:gridCol w:w="1114"/>
      </w:tblGrid>
      <w:tr w:rsidR="00FE533D" w:rsidRPr="00443A95" w14:paraId="56C96AE4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3380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A585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F2FA812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24FA2B1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265D" w14:textId="77777777" w:rsidR="00FE533D" w:rsidRPr="00443A95" w:rsidRDefault="00C24B14" w:rsidP="00BB32D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5D43908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9402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C8C5" w14:textId="77777777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Частное транспортное унитарное предприятие ”Боник-транс“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28AC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60BE3ABE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CCFD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BAA9" w14:textId="5ED8AD19" w:rsidR="00FE533D" w:rsidRPr="00443A95" w:rsidRDefault="007A35D1" w:rsidP="00BB32D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”Белтаможсервис“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A71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</w:tr>
      <w:tr w:rsidR="00FE533D" w:rsidRPr="00443A95" w14:paraId="4545558A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85FA" w14:textId="77777777" w:rsidR="00FE533D" w:rsidRPr="00443A95" w:rsidRDefault="00C24B14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CACB" w14:textId="744CE68C" w:rsidR="00FE533D" w:rsidRPr="00443A95" w:rsidRDefault="00C24B14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ООО </w:t>
            </w:r>
            <w:r w:rsidR="000F7A1D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Офис Вайс</w:t>
            </w:r>
            <w:r w:rsidR="000F7A1D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BB12" w14:textId="77777777" w:rsidR="00FE533D" w:rsidRPr="00443A95" w:rsidRDefault="00C24B14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3B1FC0" w:rsidRPr="00443A95" w14:paraId="01265262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45A6" w14:textId="64D0C460" w:rsidR="003B1FC0" w:rsidRPr="00443A95" w:rsidRDefault="003B1FC0" w:rsidP="00BB32D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AF6C" w14:textId="0B1A6380" w:rsidR="003B1FC0" w:rsidRPr="00443A95" w:rsidRDefault="003B1FC0" w:rsidP="00BB32D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 ”БЕЛЛЕСЭКСПОРТ“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8BF7" w14:textId="626CC97B" w:rsidR="003B1FC0" w:rsidRPr="00443A95" w:rsidRDefault="00500BB8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34553619" w14:textId="7777777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6B39" w14:textId="0E67EE42" w:rsidR="00FE533D" w:rsidRPr="00443A95" w:rsidRDefault="003B1FC0" w:rsidP="00BB32D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24B14"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263F" w14:textId="28F9FF7C" w:rsidR="00FE533D" w:rsidRPr="00443A95" w:rsidRDefault="00500BB8" w:rsidP="00BB32D9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</w:t>
            </w:r>
          </w:p>
        </w:tc>
      </w:tr>
    </w:tbl>
    <w:p w14:paraId="4409369F" w14:textId="77777777" w:rsidR="00FE533D" w:rsidRPr="00443A95" w:rsidRDefault="00FE533D" w:rsidP="00BB32D9">
      <w:pPr>
        <w:tabs>
          <w:tab w:val="left" w:pos="1628"/>
        </w:tabs>
        <w:rPr>
          <w:sz w:val="30"/>
          <w:szCs w:val="30"/>
        </w:rPr>
      </w:pPr>
    </w:p>
    <w:p w14:paraId="6B97409B" w14:textId="77777777" w:rsidR="00FE533D" w:rsidRPr="00443A95" w:rsidRDefault="00C24B14">
      <w:pPr>
        <w:sectPr w:rsidR="00FE533D" w:rsidRPr="00443A95">
          <w:headerReference w:type="even" r:id="rId9"/>
          <w:headerReference w:type="default" r:id="rId10"/>
          <w:headerReference w:type="first" r:id="rId11"/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  <w:r w:rsidRPr="00443A95">
        <w:t xml:space="preserve"> </w:t>
      </w:r>
    </w:p>
    <w:p w14:paraId="48C5D7A8" w14:textId="77777777" w:rsidR="00FE533D" w:rsidRPr="00443A95" w:rsidRDefault="00C24B14" w:rsidP="00770B6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35164231" w14:textId="432FF6DE" w:rsidR="00FE533D" w:rsidRPr="00443A95" w:rsidRDefault="00C24B14" w:rsidP="00770B6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 xml:space="preserve">на условиях целевой подготовки специалистов </w:t>
      </w:r>
      <w:r w:rsidR="00770B6A" w:rsidRPr="00443A95">
        <w:rPr>
          <w:color w:val="000000"/>
          <w:sz w:val="30"/>
          <w:szCs w:val="30"/>
        </w:rPr>
        <w:br/>
      </w:r>
      <w:r w:rsidRPr="00443A95">
        <w:rPr>
          <w:color w:val="000000"/>
          <w:sz w:val="30"/>
          <w:szCs w:val="30"/>
        </w:rPr>
        <w:t>в 2025 году для получения общего и специального высшего образования</w:t>
      </w:r>
      <w:r w:rsidR="00770B6A" w:rsidRPr="00443A95">
        <w:rPr>
          <w:color w:val="000000"/>
          <w:sz w:val="30"/>
          <w:szCs w:val="30"/>
        </w:rPr>
        <w:t xml:space="preserve"> </w:t>
      </w:r>
      <w:r w:rsidRPr="00443A95">
        <w:rPr>
          <w:sz w:val="30"/>
          <w:szCs w:val="30"/>
        </w:rPr>
        <w:t>в Белорусском национальном техническом университете</w:t>
      </w:r>
    </w:p>
    <w:p w14:paraId="31F62772" w14:textId="77777777" w:rsidR="00FE533D" w:rsidRPr="00443A95" w:rsidRDefault="00FE533D">
      <w:pPr>
        <w:spacing w:line="280" w:lineRule="auto"/>
        <w:rPr>
          <w:sz w:val="30"/>
          <w:szCs w:val="30"/>
        </w:rPr>
      </w:pPr>
    </w:p>
    <w:p w14:paraId="4B540B7E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6-05-0311-02 ”Экономика и управление“</w:t>
      </w:r>
    </w:p>
    <w:tbl>
      <w:tblPr>
        <w:tblStyle w:val="afffffffffffffffffffff9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152B8A2B" w14:textId="77777777">
        <w:tc>
          <w:tcPr>
            <w:tcW w:w="616" w:type="dxa"/>
            <w:vAlign w:val="center"/>
          </w:tcPr>
          <w:p w14:paraId="7249BAC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118EAA7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92DCEE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D68291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7FFC829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213F93" w:rsidRPr="00443A95" w14:paraId="5F613CBF" w14:textId="77777777">
        <w:tc>
          <w:tcPr>
            <w:tcW w:w="616" w:type="dxa"/>
          </w:tcPr>
          <w:p w14:paraId="542CF75F" w14:textId="77777777" w:rsidR="00213F93" w:rsidRPr="00443A95" w:rsidRDefault="00213F93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</w:tcPr>
          <w:p w14:paraId="5C1ADEE9" w14:textId="2278029D" w:rsidR="00213F93" w:rsidRPr="00443A95" w:rsidRDefault="007E2E88" w:rsidP="00C875E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Профилизация </w:t>
            </w:r>
            <w:r w:rsidRPr="00443A95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 xml:space="preserve">Экономика </w:t>
            </w:r>
            <w:r w:rsidR="000408EA">
              <w:rPr>
                <w:sz w:val="30"/>
                <w:szCs w:val="30"/>
              </w:rPr>
              <w:t>и управление на предприятии промышленности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0DE683F6" w14:textId="77777777" w:rsidR="00213F93" w:rsidRPr="00443A95" w:rsidRDefault="00213F93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7A224449" w14:textId="77777777">
        <w:tc>
          <w:tcPr>
            <w:tcW w:w="616" w:type="dxa"/>
          </w:tcPr>
          <w:p w14:paraId="426051E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</w:tcPr>
          <w:p w14:paraId="04324923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”Семь ПОРТАЛОВ“</w:t>
            </w:r>
          </w:p>
        </w:tc>
        <w:tc>
          <w:tcPr>
            <w:tcW w:w="1109" w:type="dxa"/>
          </w:tcPr>
          <w:p w14:paraId="182C64C3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53787" w:rsidRPr="00443A95" w14:paraId="1E47C025" w14:textId="77777777">
        <w:tc>
          <w:tcPr>
            <w:tcW w:w="616" w:type="dxa"/>
          </w:tcPr>
          <w:p w14:paraId="151E8D38" w14:textId="2986DC17" w:rsidR="00553787" w:rsidRPr="00443A95" w:rsidRDefault="00553787" w:rsidP="00C875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</w:tcPr>
          <w:p w14:paraId="501C49B3" w14:textId="35B62B4F" w:rsidR="00553787" w:rsidRPr="00443A95" w:rsidRDefault="00553787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”Руденск“</w:t>
            </w:r>
          </w:p>
        </w:tc>
        <w:tc>
          <w:tcPr>
            <w:tcW w:w="1109" w:type="dxa"/>
          </w:tcPr>
          <w:p w14:paraId="6844463F" w14:textId="28A83E15" w:rsidR="00553787" w:rsidRPr="00443A95" w:rsidRDefault="00553787" w:rsidP="00C875E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FE533D" w:rsidRPr="00443A95" w14:paraId="78AA3FCC" w14:textId="77777777">
        <w:tc>
          <w:tcPr>
            <w:tcW w:w="8617" w:type="dxa"/>
            <w:gridSpan w:val="2"/>
          </w:tcPr>
          <w:p w14:paraId="0FA28E3F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A37C5C0" w14:textId="309381B4" w:rsidR="00FE533D" w:rsidRPr="00443A95" w:rsidRDefault="00553787" w:rsidP="00C875E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</w:tbl>
    <w:p w14:paraId="365E6846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5ED3264F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6-05-0412-02 ”Бизнес-администрирование“</w:t>
      </w:r>
    </w:p>
    <w:tbl>
      <w:tblPr>
        <w:tblStyle w:val="afffffffffffffffffffffa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6450B480" w14:textId="77777777">
        <w:tc>
          <w:tcPr>
            <w:tcW w:w="616" w:type="dxa"/>
            <w:vAlign w:val="center"/>
          </w:tcPr>
          <w:p w14:paraId="65719F9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5303ECC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89F330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E74ADB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0D39251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408EA" w:rsidRPr="00443A95" w14:paraId="582D316F" w14:textId="77777777" w:rsidTr="00131BFD">
        <w:tc>
          <w:tcPr>
            <w:tcW w:w="616" w:type="dxa"/>
            <w:vAlign w:val="center"/>
          </w:tcPr>
          <w:p w14:paraId="22DC1F65" w14:textId="77777777" w:rsidR="000408EA" w:rsidRPr="00443A95" w:rsidRDefault="000408EA" w:rsidP="000408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01" w:type="dxa"/>
          </w:tcPr>
          <w:p w14:paraId="71AD3AE2" w14:textId="496D6761" w:rsidR="000408EA" w:rsidRPr="00443A95" w:rsidRDefault="000408EA" w:rsidP="000408EA">
            <w:pPr>
              <w:rPr>
                <w:sz w:val="26"/>
                <w:szCs w:val="26"/>
              </w:rPr>
            </w:pPr>
            <w:r>
              <w:rPr>
                <w:sz w:val="30"/>
                <w:szCs w:val="30"/>
              </w:rPr>
              <w:t xml:space="preserve">Профилизация </w:t>
            </w:r>
            <w:r w:rsidRPr="00443A95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Бизнес-администрирование организации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1DB8DE19" w14:textId="77777777" w:rsidR="000408EA" w:rsidRPr="00443A95" w:rsidRDefault="000408EA" w:rsidP="000408EA">
            <w:pPr>
              <w:jc w:val="center"/>
              <w:rPr>
                <w:sz w:val="26"/>
                <w:szCs w:val="26"/>
              </w:rPr>
            </w:pPr>
          </w:p>
        </w:tc>
      </w:tr>
      <w:tr w:rsidR="000408EA" w:rsidRPr="00443A95" w14:paraId="4B4ABB2E" w14:textId="77777777">
        <w:tc>
          <w:tcPr>
            <w:tcW w:w="616" w:type="dxa"/>
          </w:tcPr>
          <w:p w14:paraId="02B18327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</w:tcPr>
          <w:p w14:paraId="6F01105C" w14:textId="43BE01E6" w:rsidR="000408EA" w:rsidRPr="00443A95" w:rsidRDefault="000408EA" w:rsidP="000408E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– управляющая компания холдинга ”БЕЛАВТОМАЗ“</w:t>
            </w:r>
          </w:p>
        </w:tc>
        <w:tc>
          <w:tcPr>
            <w:tcW w:w="1109" w:type="dxa"/>
          </w:tcPr>
          <w:p w14:paraId="16DD852D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408EA" w:rsidRPr="00443A95" w14:paraId="5E58ED0A" w14:textId="77777777">
        <w:tc>
          <w:tcPr>
            <w:tcW w:w="8617" w:type="dxa"/>
            <w:gridSpan w:val="2"/>
          </w:tcPr>
          <w:p w14:paraId="0CFBB785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2FBC1AB2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148A7253" w14:textId="77777777" w:rsidR="00FE533D" w:rsidRPr="00443A95" w:rsidRDefault="00FE533D" w:rsidP="00C875EC">
      <w:pPr>
        <w:rPr>
          <w:sz w:val="30"/>
          <w:szCs w:val="30"/>
        </w:rPr>
      </w:pPr>
    </w:p>
    <w:p w14:paraId="1E509DE4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6-05-0412-04 ”Маркетинг“ </w:t>
      </w:r>
    </w:p>
    <w:tbl>
      <w:tblPr>
        <w:tblStyle w:val="afffffffffffffffffffffb"/>
        <w:tblW w:w="97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6703"/>
        <w:gridCol w:w="1275"/>
        <w:gridCol w:w="1134"/>
      </w:tblGrid>
      <w:tr w:rsidR="00D859FF" w:rsidRPr="00443A95" w14:paraId="49FF8E7C" w14:textId="77777777" w:rsidTr="00D859FF">
        <w:trPr>
          <w:jc w:val="center"/>
        </w:trPr>
        <w:tc>
          <w:tcPr>
            <w:tcW w:w="614" w:type="dxa"/>
            <w:vAlign w:val="center"/>
          </w:tcPr>
          <w:p w14:paraId="15C5EF19" w14:textId="77777777" w:rsidR="00D859FF" w:rsidRPr="00443A95" w:rsidRDefault="00D859FF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6703" w:type="dxa"/>
            <w:vAlign w:val="center"/>
          </w:tcPr>
          <w:p w14:paraId="040A4537" w14:textId="7FF0F0C2" w:rsidR="00D859FF" w:rsidRPr="00443A95" w:rsidRDefault="00D859FF" w:rsidP="00D859F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275" w:type="dxa"/>
            <w:vAlign w:val="center"/>
          </w:tcPr>
          <w:p w14:paraId="65B6A762" w14:textId="36431B0C" w:rsidR="00D859FF" w:rsidRPr="00443A95" w:rsidRDefault="00D859FF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34" w:type="dxa"/>
            <w:vAlign w:val="center"/>
          </w:tcPr>
          <w:p w14:paraId="190E05C1" w14:textId="22926843" w:rsidR="00D859FF" w:rsidRPr="00443A95" w:rsidRDefault="00D859FF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408EA" w:rsidRPr="00443A95" w14:paraId="7A7C5F8C" w14:textId="77777777" w:rsidTr="0012750D">
        <w:trPr>
          <w:jc w:val="center"/>
        </w:trPr>
        <w:tc>
          <w:tcPr>
            <w:tcW w:w="614" w:type="dxa"/>
          </w:tcPr>
          <w:p w14:paraId="67DB2FD4" w14:textId="77777777" w:rsidR="000408EA" w:rsidRPr="00443A95" w:rsidRDefault="000408EA" w:rsidP="000408EA">
            <w:pPr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14:paraId="5EC6BEAA" w14:textId="6ED7B24B" w:rsidR="000408EA" w:rsidRPr="00443A95" w:rsidRDefault="000408EA" w:rsidP="000408E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Профилизация </w:t>
            </w:r>
            <w:r w:rsidRPr="00443A95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Маркетинг предприятий промышленности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275" w:type="dxa"/>
          </w:tcPr>
          <w:p w14:paraId="098D7A1F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3929C21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</w:p>
        </w:tc>
      </w:tr>
      <w:tr w:rsidR="000408EA" w:rsidRPr="00443A95" w14:paraId="2B3BA735" w14:textId="77777777" w:rsidTr="00D859FF">
        <w:trPr>
          <w:jc w:val="center"/>
        </w:trPr>
        <w:tc>
          <w:tcPr>
            <w:tcW w:w="614" w:type="dxa"/>
          </w:tcPr>
          <w:p w14:paraId="6C0A0EED" w14:textId="77777777" w:rsidR="000408EA" w:rsidRPr="00443A95" w:rsidRDefault="000408EA" w:rsidP="000408EA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6703" w:type="dxa"/>
            <w:vAlign w:val="center"/>
          </w:tcPr>
          <w:p w14:paraId="58EB78CE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тракторный завод“</w:t>
            </w:r>
          </w:p>
        </w:tc>
        <w:tc>
          <w:tcPr>
            <w:tcW w:w="1275" w:type="dxa"/>
          </w:tcPr>
          <w:p w14:paraId="5A1739FD" w14:textId="4E9A8880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C866774" w14:textId="66534D2E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0408EA" w:rsidRPr="00443A95" w14:paraId="2ECC41AD" w14:textId="77777777" w:rsidTr="00D859FF">
        <w:trPr>
          <w:jc w:val="center"/>
        </w:trPr>
        <w:tc>
          <w:tcPr>
            <w:tcW w:w="614" w:type="dxa"/>
          </w:tcPr>
          <w:p w14:paraId="4502A818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6703" w:type="dxa"/>
            <w:vAlign w:val="center"/>
          </w:tcPr>
          <w:p w14:paraId="11F78739" w14:textId="36E5C0B1" w:rsidR="000408EA" w:rsidRPr="00443A95" w:rsidRDefault="000408EA" w:rsidP="000408E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– управляющая компания холдинга ”БЕЛАВТОМАЗ“</w:t>
            </w:r>
          </w:p>
        </w:tc>
        <w:tc>
          <w:tcPr>
            <w:tcW w:w="1275" w:type="dxa"/>
          </w:tcPr>
          <w:p w14:paraId="6E478AA2" w14:textId="197362C8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</w:tcPr>
          <w:p w14:paraId="600B5BC3" w14:textId="086DC0F1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</w:p>
        </w:tc>
      </w:tr>
      <w:tr w:rsidR="000408EA" w:rsidRPr="00443A95" w14:paraId="61900A50" w14:textId="77777777" w:rsidTr="00D859FF">
        <w:trPr>
          <w:jc w:val="center"/>
        </w:trPr>
        <w:tc>
          <w:tcPr>
            <w:tcW w:w="614" w:type="dxa"/>
          </w:tcPr>
          <w:p w14:paraId="6D004AA9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6703" w:type="dxa"/>
            <w:vAlign w:val="center"/>
          </w:tcPr>
          <w:p w14:paraId="3F3D13CE" w14:textId="77777777" w:rsidR="000408EA" w:rsidRPr="00443A95" w:rsidRDefault="000408EA" w:rsidP="000408E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”СЛУЦКИЙ МЯСОКОМБИНАТ“</w:t>
            </w:r>
          </w:p>
        </w:tc>
        <w:tc>
          <w:tcPr>
            <w:tcW w:w="1275" w:type="dxa"/>
          </w:tcPr>
          <w:p w14:paraId="5D452F00" w14:textId="7AA142AF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  <w:tc>
          <w:tcPr>
            <w:tcW w:w="1134" w:type="dxa"/>
            <w:vMerge/>
          </w:tcPr>
          <w:p w14:paraId="252D9A95" w14:textId="758F8B7B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</w:p>
        </w:tc>
      </w:tr>
      <w:tr w:rsidR="000408EA" w:rsidRPr="00443A95" w14:paraId="173910D9" w14:textId="77777777" w:rsidTr="00D859FF">
        <w:trPr>
          <w:jc w:val="center"/>
        </w:trPr>
        <w:tc>
          <w:tcPr>
            <w:tcW w:w="7317" w:type="dxa"/>
            <w:gridSpan w:val="2"/>
          </w:tcPr>
          <w:p w14:paraId="6DE88423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275" w:type="dxa"/>
          </w:tcPr>
          <w:p w14:paraId="3A853E13" w14:textId="17881DFA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0C223432" w14:textId="29EAAC16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03480E88" w14:textId="77777777" w:rsidR="00FE533D" w:rsidRPr="00443A95" w:rsidRDefault="00FE533D" w:rsidP="00C875EC">
      <w:pPr>
        <w:rPr>
          <w:sz w:val="30"/>
          <w:szCs w:val="30"/>
        </w:rPr>
      </w:pPr>
    </w:p>
    <w:p w14:paraId="7E6225A2" w14:textId="77777777" w:rsidR="00FE533D" w:rsidRPr="00443A95" w:rsidRDefault="00C24B14" w:rsidP="00C875EC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6-05-0611-01 ”Информационные системы и технологии“</w:t>
      </w:r>
    </w:p>
    <w:tbl>
      <w:tblPr>
        <w:tblStyle w:val="afffffffffffffffffffffc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77816B27" w14:textId="77777777">
        <w:trPr>
          <w:trHeight w:val="894"/>
        </w:trPr>
        <w:tc>
          <w:tcPr>
            <w:tcW w:w="526" w:type="dxa"/>
            <w:vAlign w:val="center"/>
          </w:tcPr>
          <w:p w14:paraId="164ABAD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vAlign w:val="center"/>
          </w:tcPr>
          <w:p w14:paraId="4BEE350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C760BF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7B6C1B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2931D33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A125EC3" w14:textId="77777777">
        <w:tc>
          <w:tcPr>
            <w:tcW w:w="526" w:type="dxa"/>
          </w:tcPr>
          <w:p w14:paraId="3AF8A683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</w:tcPr>
          <w:p w14:paraId="7018C66E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”Информационные системы и технологии в проектировании и производстве“</w:t>
            </w:r>
          </w:p>
        </w:tc>
        <w:tc>
          <w:tcPr>
            <w:tcW w:w="1109" w:type="dxa"/>
          </w:tcPr>
          <w:p w14:paraId="018157CF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4A2705D2" w14:textId="77777777">
        <w:tc>
          <w:tcPr>
            <w:tcW w:w="526" w:type="dxa"/>
          </w:tcPr>
          <w:p w14:paraId="0DCA5262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</w:tcPr>
          <w:p w14:paraId="25C73BFD" w14:textId="6C0ED302" w:rsidR="00FE533D" w:rsidRPr="00443A95" w:rsidRDefault="00E75CD5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</w:t>
            </w:r>
            <w:r w:rsidR="00C24B14" w:rsidRPr="00443A95">
              <w:rPr>
                <w:sz w:val="30"/>
                <w:szCs w:val="30"/>
              </w:rPr>
              <w:t xml:space="preserve"> ”</w:t>
            </w:r>
            <w:r w:rsidRPr="00443A95">
              <w:rPr>
                <w:sz w:val="30"/>
                <w:szCs w:val="30"/>
              </w:rPr>
              <w:t>Гродно</w:t>
            </w:r>
            <w:r w:rsidR="00C24B14" w:rsidRPr="00443A95">
              <w:rPr>
                <w:sz w:val="30"/>
                <w:szCs w:val="30"/>
              </w:rPr>
              <w:t>энерго“</w:t>
            </w:r>
          </w:p>
        </w:tc>
        <w:tc>
          <w:tcPr>
            <w:tcW w:w="1109" w:type="dxa"/>
          </w:tcPr>
          <w:p w14:paraId="67553033" w14:textId="1D75D1B2" w:rsidR="00FE533D" w:rsidRPr="00443A95" w:rsidRDefault="00E75CD5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75CD5" w:rsidRPr="00443A95" w14:paraId="3F04E069" w14:textId="77777777">
        <w:tc>
          <w:tcPr>
            <w:tcW w:w="526" w:type="dxa"/>
          </w:tcPr>
          <w:p w14:paraId="76B5222F" w14:textId="2EB77C3A" w:rsidR="00E75CD5" w:rsidRPr="00443A95" w:rsidRDefault="00E75CD5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</w:tcPr>
          <w:p w14:paraId="1DED6C19" w14:textId="711D7B2C" w:rsidR="00E75CD5" w:rsidRPr="00443A95" w:rsidRDefault="00E75CD5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”Минскэнерго“</w:t>
            </w:r>
          </w:p>
        </w:tc>
        <w:tc>
          <w:tcPr>
            <w:tcW w:w="1109" w:type="dxa"/>
          </w:tcPr>
          <w:p w14:paraId="3858BAD9" w14:textId="5025805B" w:rsidR="00E75CD5" w:rsidRPr="00443A95" w:rsidRDefault="00E75CD5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96C0DF0" w14:textId="77777777">
        <w:tc>
          <w:tcPr>
            <w:tcW w:w="526" w:type="dxa"/>
          </w:tcPr>
          <w:p w14:paraId="56171557" w14:textId="65431ABD" w:rsidR="00FE533D" w:rsidRPr="00443A95" w:rsidRDefault="006343E6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99" w:type="dxa"/>
          </w:tcPr>
          <w:p w14:paraId="4E9A9275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”Солигорская птицефабрика“</w:t>
            </w:r>
          </w:p>
        </w:tc>
        <w:tc>
          <w:tcPr>
            <w:tcW w:w="1109" w:type="dxa"/>
          </w:tcPr>
          <w:p w14:paraId="1AF162E8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5DB2A0C" w14:textId="77777777">
        <w:tc>
          <w:tcPr>
            <w:tcW w:w="8525" w:type="dxa"/>
            <w:gridSpan w:val="2"/>
          </w:tcPr>
          <w:p w14:paraId="015F77C0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46819FC5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73E8FFB9" w14:textId="77777777" w:rsidR="00FE533D" w:rsidRPr="00443A95" w:rsidRDefault="00FE533D" w:rsidP="00C875EC">
      <w:pPr>
        <w:ind w:firstLine="709"/>
        <w:jc w:val="center"/>
        <w:rPr>
          <w:sz w:val="30"/>
          <w:szCs w:val="30"/>
        </w:rPr>
      </w:pPr>
    </w:p>
    <w:p w14:paraId="4CA755AA" w14:textId="77777777" w:rsidR="00FE533D" w:rsidRPr="00443A95" w:rsidRDefault="00C24B14" w:rsidP="00C875EC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6-05-0612-01 ”Программная инженерия“</w:t>
      </w:r>
    </w:p>
    <w:tbl>
      <w:tblPr>
        <w:tblStyle w:val="afffffffffffffffffffffd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54EDD33F" w14:textId="77777777">
        <w:trPr>
          <w:trHeight w:val="894"/>
        </w:trPr>
        <w:tc>
          <w:tcPr>
            <w:tcW w:w="526" w:type="dxa"/>
            <w:vAlign w:val="center"/>
          </w:tcPr>
          <w:p w14:paraId="4A8E458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vAlign w:val="center"/>
          </w:tcPr>
          <w:p w14:paraId="4F0E460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1A1494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385986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4734F02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3F2E4B8" w14:textId="77777777">
        <w:tc>
          <w:tcPr>
            <w:tcW w:w="526" w:type="dxa"/>
          </w:tcPr>
          <w:p w14:paraId="42CDF1E0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</w:tcPr>
          <w:p w14:paraId="71C4FDFB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”Кузнечный завод тяжелых штамповок“</w:t>
            </w:r>
          </w:p>
        </w:tc>
        <w:tc>
          <w:tcPr>
            <w:tcW w:w="1109" w:type="dxa"/>
          </w:tcPr>
          <w:p w14:paraId="2D507DB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62D98E1" w14:textId="77777777">
        <w:trPr>
          <w:trHeight w:val="357"/>
        </w:trPr>
        <w:tc>
          <w:tcPr>
            <w:tcW w:w="526" w:type="dxa"/>
          </w:tcPr>
          <w:p w14:paraId="183D0C2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</w:tcPr>
          <w:p w14:paraId="790845E6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завод гражданской авиации №407“</w:t>
            </w:r>
          </w:p>
        </w:tc>
        <w:tc>
          <w:tcPr>
            <w:tcW w:w="1109" w:type="dxa"/>
          </w:tcPr>
          <w:p w14:paraId="4D6E93E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27FF9AB" w14:textId="77777777">
        <w:tc>
          <w:tcPr>
            <w:tcW w:w="526" w:type="dxa"/>
          </w:tcPr>
          <w:p w14:paraId="3E4EC8E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</w:tcPr>
          <w:p w14:paraId="6F7E259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09" w:type="dxa"/>
          </w:tcPr>
          <w:p w14:paraId="55755D0F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10E4E3E" w14:textId="77777777">
        <w:tc>
          <w:tcPr>
            <w:tcW w:w="526" w:type="dxa"/>
          </w:tcPr>
          <w:p w14:paraId="5299DA34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99" w:type="dxa"/>
          </w:tcPr>
          <w:p w14:paraId="7354E8DC" w14:textId="6AC4ED74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”Управляющая компания холдинга </w:t>
            </w:r>
            <w:r w:rsidR="007A35D1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Белкоммунмаш“</w:t>
            </w:r>
          </w:p>
        </w:tc>
        <w:tc>
          <w:tcPr>
            <w:tcW w:w="1109" w:type="dxa"/>
          </w:tcPr>
          <w:p w14:paraId="1B76365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A5895E3" w14:textId="77777777">
        <w:tc>
          <w:tcPr>
            <w:tcW w:w="526" w:type="dxa"/>
          </w:tcPr>
          <w:p w14:paraId="3CDC565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99" w:type="dxa"/>
          </w:tcPr>
          <w:p w14:paraId="6BE871A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”ЦНИИТУ“</w:t>
            </w:r>
          </w:p>
        </w:tc>
        <w:tc>
          <w:tcPr>
            <w:tcW w:w="1109" w:type="dxa"/>
          </w:tcPr>
          <w:p w14:paraId="4F5D537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6CD50205" w14:textId="77777777">
        <w:tc>
          <w:tcPr>
            <w:tcW w:w="526" w:type="dxa"/>
          </w:tcPr>
          <w:p w14:paraId="437AF72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99" w:type="dxa"/>
          </w:tcPr>
          <w:p w14:paraId="5F67D31A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предприятие ”Центр цифрового развития“</w:t>
            </w:r>
          </w:p>
        </w:tc>
        <w:tc>
          <w:tcPr>
            <w:tcW w:w="1109" w:type="dxa"/>
          </w:tcPr>
          <w:p w14:paraId="2D1A810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3B063F7" w14:textId="77777777">
        <w:tc>
          <w:tcPr>
            <w:tcW w:w="526" w:type="dxa"/>
          </w:tcPr>
          <w:p w14:paraId="42BB6C28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999" w:type="dxa"/>
          </w:tcPr>
          <w:p w14:paraId="2B311B91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тракторный завод“</w:t>
            </w:r>
          </w:p>
        </w:tc>
        <w:tc>
          <w:tcPr>
            <w:tcW w:w="1109" w:type="dxa"/>
          </w:tcPr>
          <w:p w14:paraId="15FB45C5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FE533D" w:rsidRPr="00443A95" w14:paraId="02ACABFA" w14:textId="77777777">
        <w:tc>
          <w:tcPr>
            <w:tcW w:w="8525" w:type="dxa"/>
            <w:gridSpan w:val="2"/>
          </w:tcPr>
          <w:p w14:paraId="00F7ECED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4248ECAE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11</w:t>
            </w:r>
          </w:p>
        </w:tc>
      </w:tr>
    </w:tbl>
    <w:p w14:paraId="354E4FD1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1858CF09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6-05-0713-04 ”Автоматизация технологических процессов и производств“</w:t>
      </w:r>
    </w:p>
    <w:tbl>
      <w:tblPr>
        <w:tblStyle w:val="afffffffffffffffffffffe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08F0A53B" w14:textId="77777777">
        <w:tc>
          <w:tcPr>
            <w:tcW w:w="616" w:type="dxa"/>
            <w:vAlign w:val="center"/>
          </w:tcPr>
          <w:p w14:paraId="220B490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25FDC40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355E74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1968B7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6771846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343E6" w:rsidRPr="00443A95" w14:paraId="6D61E7F6" w14:textId="77777777">
        <w:tc>
          <w:tcPr>
            <w:tcW w:w="616" w:type="dxa"/>
          </w:tcPr>
          <w:p w14:paraId="12FF850E" w14:textId="77777777" w:rsidR="006343E6" w:rsidRPr="00443A95" w:rsidRDefault="006343E6" w:rsidP="006343E6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6FA01B89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”Автоматизация технологических процессов и производств в приборостроении и радиоэлектронике“</w:t>
            </w:r>
          </w:p>
        </w:tc>
        <w:tc>
          <w:tcPr>
            <w:tcW w:w="1109" w:type="dxa"/>
            <w:vAlign w:val="center"/>
          </w:tcPr>
          <w:p w14:paraId="6C4D5279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</w:p>
        </w:tc>
      </w:tr>
      <w:tr w:rsidR="006343E6" w:rsidRPr="00443A95" w14:paraId="434E389A" w14:textId="77777777">
        <w:tc>
          <w:tcPr>
            <w:tcW w:w="616" w:type="dxa"/>
          </w:tcPr>
          <w:p w14:paraId="600CB9E2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6343F422" w14:textId="099CA728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производственное предприятие ”Гранит</w:t>
            </w:r>
          </w:p>
        </w:tc>
        <w:tc>
          <w:tcPr>
            <w:tcW w:w="1109" w:type="dxa"/>
            <w:vAlign w:val="center"/>
          </w:tcPr>
          <w:p w14:paraId="40F99ECF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43F99" w:rsidRPr="00443A95" w14:paraId="5C6E328C" w14:textId="77777777">
        <w:tc>
          <w:tcPr>
            <w:tcW w:w="616" w:type="dxa"/>
          </w:tcPr>
          <w:p w14:paraId="33BC4347" w14:textId="76C3DAC0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586DC7F8" w14:textId="51C34814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”Оршанский авиаремонтный завод“</w:t>
            </w:r>
          </w:p>
        </w:tc>
        <w:tc>
          <w:tcPr>
            <w:tcW w:w="1109" w:type="dxa"/>
            <w:vAlign w:val="center"/>
          </w:tcPr>
          <w:p w14:paraId="069D5262" w14:textId="4BB0F99D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5AF60A9B" w14:textId="77777777">
        <w:tc>
          <w:tcPr>
            <w:tcW w:w="616" w:type="dxa"/>
          </w:tcPr>
          <w:p w14:paraId="2ADE37C6" w14:textId="2EB09557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vAlign w:val="center"/>
          </w:tcPr>
          <w:p w14:paraId="2A0E79E1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”Планар“</w:t>
            </w:r>
          </w:p>
        </w:tc>
        <w:tc>
          <w:tcPr>
            <w:tcW w:w="1109" w:type="dxa"/>
            <w:vAlign w:val="center"/>
          </w:tcPr>
          <w:p w14:paraId="08666324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143F99" w:rsidRPr="00443A95" w14:paraId="0C82C377" w14:textId="77777777">
        <w:tc>
          <w:tcPr>
            <w:tcW w:w="616" w:type="dxa"/>
          </w:tcPr>
          <w:p w14:paraId="44ECBA20" w14:textId="32A97B07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vAlign w:val="center"/>
          </w:tcPr>
          <w:p w14:paraId="48AD2FD2" w14:textId="59C56DF1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Совместное открытое акционерное общество ”Коммунарка“</w:t>
            </w:r>
          </w:p>
        </w:tc>
        <w:tc>
          <w:tcPr>
            <w:tcW w:w="1109" w:type="dxa"/>
            <w:vAlign w:val="center"/>
          </w:tcPr>
          <w:p w14:paraId="37106F18" w14:textId="06178A2D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36C19D46" w14:textId="77777777">
        <w:tc>
          <w:tcPr>
            <w:tcW w:w="616" w:type="dxa"/>
          </w:tcPr>
          <w:p w14:paraId="2C01D4CB" w14:textId="4AAF5956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1" w:type="dxa"/>
            <w:vAlign w:val="center"/>
          </w:tcPr>
          <w:p w14:paraId="5D4D4C95" w14:textId="243F5AFE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Проектное республиканское унитарное предприятие ”БЕЛКОММУНПРОЕКТ“</w:t>
            </w:r>
          </w:p>
        </w:tc>
        <w:tc>
          <w:tcPr>
            <w:tcW w:w="1109" w:type="dxa"/>
            <w:vAlign w:val="center"/>
          </w:tcPr>
          <w:p w14:paraId="797FCBFD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15A16E5A" w14:textId="77777777">
        <w:tc>
          <w:tcPr>
            <w:tcW w:w="616" w:type="dxa"/>
          </w:tcPr>
          <w:p w14:paraId="3CBB63B7" w14:textId="77777777" w:rsidR="00143F99" w:rsidRPr="00443A95" w:rsidRDefault="00143F99" w:rsidP="00143F99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7BED42C9" w14:textId="765507AC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Автоматизированные электроприводы“</w:t>
            </w:r>
          </w:p>
        </w:tc>
        <w:tc>
          <w:tcPr>
            <w:tcW w:w="1109" w:type="dxa"/>
            <w:vAlign w:val="center"/>
          </w:tcPr>
          <w:p w14:paraId="58281B05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</w:p>
        </w:tc>
      </w:tr>
      <w:tr w:rsidR="00143F99" w:rsidRPr="00443A95" w14:paraId="5AF927C4" w14:textId="77777777">
        <w:tc>
          <w:tcPr>
            <w:tcW w:w="616" w:type="dxa"/>
          </w:tcPr>
          <w:p w14:paraId="6D133CDF" w14:textId="428C3BD0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  <w:r w:rsidR="00143F99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16133079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производственное предприятие ”Гранит“</w:t>
            </w:r>
          </w:p>
        </w:tc>
        <w:tc>
          <w:tcPr>
            <w:tcW w:w="1109" w:type="dxa"/>
            <w:vAlign w:val="center"/>
          </w:tcPr>
          <w:p w14:paraId="7937565D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43F99" w:rsidRPr="00443A95" w14:paraId="773DD19E" w14:textId="77777777">
        <w:tc>
          <w:tcPr>
            <w:tcW w:w="616" w:type="dxa"/>
          </w:tcPr>
          <w:p w14:paraId="23777F51" w14:textId="4F8FC471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  <w:r w:rsidR="00143F99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3A5C1C98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109" w:type="dxa"/>
            <w:vAlign w:val="center"/>
          </w:tcPr>
          <w:p w14:paraId="7AC1C8B5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0BAB1136" w14:textId="77777777">
        <w:tc>
          <w:tcPr>
            <w:tcW w:w="616" w:type="dxa"/>
          </w:tcPr>
          <w:p w14:paraId="199FA2FF" w14:textId="3ADD8AA0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8</w:t>
            </w:r>
            <w:r w:rsidR="00143F99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1C3CC936" w14:textId="3DB1FE6B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”Минский автомобильный завод“ </w:t>
            </w:r>
            <w:r w:rsidR="00D94CFD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62FFD569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43F99" w:rsidRPr="00443A95" w14:paraId="7DADC994" w14:textId="77777777">
        <w:tc>
          <w:tcPr>
            <w:tcW w:w="616" w:type="dxa"/>
          </w:tcPr>
          <w:p w14:paraId="3CC005F5" w14:textId="2CB7AAE5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  <w:r w:rsidR="00143F99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2DB14A77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”Сморгонский завод оптического станкостроения“</w:t>
            </w:r>
          </w:p>
        </w:tc>
        <w:tc>
          <w:tcPr>
            <w:tcW w:w="1109" w:type="dxa"/>
            <w:vAlign w:val="center"/>
          </w:tcPr>
          <w:p w14:paraId="0582957F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3592E626" w14:textId="77777777">
        <w:tc>
          <w:tcPr>
            <w:tcW w:w="616" w:type="dxa"/>
          </w:tcPr>
          <w:p w14:paraId="0F1B258F" w14:textId="77777777" w:rsidR="00143F99" w:rsidRPr="00443A95" w:rsidRDefault="00143F99" w:rsidP="00143F99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1F7C9CEB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”Цифровое машиностроительное производство“</w:t>
            </w:r>
          </w:p>
        </w:tc>
        <w:tc>
          <w:tcPr>
            <w:tcW w:w="1109" w:type="dxa"/>
            <w:vAlign w:val="center"/>
          </w:tcPr>
          <w:p w14:paraId="0A9C9F2B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</w:p>
        </w:tc>
      </w:tr>
      <w:tr w:rsidR="00143F99" w:rsidRPr="00443A95" w14:paraId="33EFFA84" w14:textId="77777777">
        <w:tc>
          <w:tcPr>
            <w:tcW w:w="616" w:type="dxa"/>
          </w:tcPr>
          <w:p w14:paraId="5F941C1D" w14:textId="07695E32" w:rsidR="00143F99" w:rsidRPr="00443A95" w:rsidRDefault="00AF0B8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  <w:r w:rsidR="00143F99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50077C58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”Управляющая компания холдинга ”МИНСКИЙ МОТОРНЫЙ ЗАВОД“</w:t>
            </w:r>
          </w:p>
        </w:tc>
        <w:tc>
          <w:tcPr>
            <w:tcW w:w="1109" w:type="dxa"/>
            <w:vAlign w:val="center"/>
          </w:tcPr>
          <w:p w14:paraId="4A3A26D1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51857D67" w14:textId="77777777">
        <w:tc>
          <w:tcPr>
            <w:tcW w:w="616" w:type="dxa"/>
          </w:tcPr>
          <w:p w14:paraId="186A6496" w14:textId="2DF0A21C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AF0B89" w:rsidRPr="00443A95">
              <w:rPr>
                <w:sz w:val="30"/>
                <w:szCs w:val="30"/>
              </w:rPr>
              <w:t>1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44A17EAC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завод шестерен“</w:t>
            </w:r>
          </w:p>
        </w:tc>
        <w:tc>
          <w:tcPr>
            <w:tcW w:w="1109" w:type="dxa"/>
            <w:vAlign w:val="center"/>
          </w:tcPr>
          <w:p w14:paraId="02855E76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55EA2F2D" w14:textId="77777777">
        <w:tc>
          <w:tcPr>
            <w:tcW w:w="616" w:type="dxa"/>
          </w:tcPr>
          <w:p w14:paraId="0928BC87" w14:textId="0BFDBBE4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AF0B89" w:rsidRPr="00443A95">
              <w:rPr>
                <w:sz w:val="30"/>
                <w:szCs w:val="30"/>
              </w:rPr>
              <w:t>2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7AD544EE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”Руденск“</w:t>
            </w:r>
          </w:p>
        </w:tc>
        <w:tc>
          <w:tcPr>
            <w:tcW w:w="1109" w:type="dxa"/>
            <w:vAlign w:val="center"/>
          </w:tcPr>
          <w:p w14:paraId="62C26003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43F99" w:rsidRPr="00443A95" w14:paraId="282FFC13" w14:textId="77777777">
        <w:tc>
          <w:tcPr>
            <w:tcW w:w="616" w:type="dxa"/>
          </w:tcPr>
          <w:p w14:paraId="1420B442" w14:textId="3334712E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AF0B89" w:rsidRPr="00443A95">
              <w:rPr>
                <w:sz w:val="30"/>
                <w:szCs w:val="30"/>
              </w:rPr>
              <w:t>3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45AFF276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”Планар“</w:t>
            </w:r>
          </w:p>
        </w:tc>
        <w:tc>
          <w:tcPr>
            <w:tcW w:w="1109" w:type="dxa"/>
            <w:vAlign w:val="center"/>
          </w:tcPr>
          <w:p w14:paraId="09F57256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57DAC40A" w14:textId="77777777">
        <w:tc>
          <w:tcPr>
            <w:tcW w:w="616" w:type="dxa"/>
          </w:tcPr>
          <w:p w14:paraId="53E62C88" w14:textId="1918FD89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AF0B89" w:rsidRPr="00443A95">
              <w:rPr>
                <w:sz w:val="30"/>
                <w:szCs w:val="30"/>
              </w:rPr>
              <w:t>4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4047501F" w14:textId="51E9424A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Научно-производственное республиканское унитарное предприятие ”БЕЛГАЗТЕХНИКА“</w:t>
            </w:r>
          </w:p>
        </w:tc>
        <w:tc>
          <w:tcPr>
            <w:tcW w:w="1109" w:type="dxa"/>
            <w:vAlign w:val="center"/>
          </w:tcPr>
          <w:p w14:paraId="0AD992A0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5651B08C" w14:textId="77777777">
        <w:tc>
          <w:tcPr>
            <w:tcW w:w="616" w:type="dxa"/>
          </w:tcPr>
          <w:p w14:paraId="7E9F8B25" w14:textId="53182B1B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AF0B89" w:rsidRPr="00443A95">
              <w:rPr>
                <w:sz w:val="30"/>
                <w:szCs w:val="30"/>
              </w:rPr>
              <w:t>5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49AA10A3" w14:textId="186A6BF3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”Минский автомобильный завод“ </w:t>
            </w:r>
            <w:r w:rsidR="00D94CFD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1C4D2358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48AF719F" w14:textId="77777777">
        <w:tc>
          <w:tcPr>
            <w:tcW w:w="616" w:type="dxa"/>
          </w:tcPr>
          <w:p w14:paraId="16EED2F0" w14:textId="1C6A2CB4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AF0B89" w:rsidRPr="00443A95">
              <w:rPr>
                <w:sz w:val="30"/>
                <w:szCs w:val="30"/>
              </w:rPr>
              <w:t>6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631F0020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”БЕЛАЗ“-управляющая компания холдинга ”БЕЛАЗ-ХОЛДИНГ“</w:t>
            </w:r>
          </w:p>
        </w:tc>
        <w:tc>
          <w:tcPr>
            <w:tcW w:w="1109" w:type="dxa"/>
            <w:vAlign w:val="center"/>
          </w:tcPr>
          <w:p w14:paraId="3754BBA5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143F99" w:rsidRPr="00443A95" w14:paraId="45C4042E" w14:textId="77777777">
        <w:tc>
          <w:tcPr>
            <w:tcW w:w="616" w:type="dxa"/>
          </w:tcPr>
          <w:p w14:paraId="5015421D" w14:textId="31B68AE7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570C7D" w:rsidRPr="00443A95">
              <w:rPr>
                <w:sz w:val="30"/>
                <w:szCs w:val="30"/>
              </w:rPr>
              <w:t>7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5A9640FA" w14:textId="348C8052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Тех энд Бизнес Солюшенс“</w:t>
            </w:r>
          </w:p>
        </w:tc>
        <w:tc>
          <w:tcPr>
            <w:tcW w:w="1109" w:type="dxa"/>
            <w:vAlign w:val="center"/>
          </w:tcPr>
          <w:p w14:paraId="5147ACFB" w14:textId="51CA3322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70C7D" w:rsidRPr="00443A95" w14:paraId="031EB8C3" w14:textId="77777777">
        <w:tc>
          <w:tcPr>
            <w:tcW w:w="616" w:type="dxa"/>
          </w:tcPr>
          <w:p w14:paraId="3DD878DE" w14:textId="4030B518" w:rsidR="00570C7D" w:rsidRPr="00443A95" w:rsidRDefault="00570C7D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18.</w:t>
            </w:r>
          </w:p>
        </w:tc>
        <w:tc>
          <w:tcPr>
            <w:tcW w:w="8001" w:type="dxa"/>
            <w:vAlign w:val="center"/>
          </w:tcPr>
          <w:p w14:paraId="34A1BE35" w14:textId="05308D43" w:rsidR="00570C7D" w:rsidRPr="00443A95" w:rsidRDefault="00570C7D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”УКХ ”БКМ“</w:t>
            </w:r>
          </w:p>
        </w:tc>
        <w:tc>
          <w:tcPr>
            <w:tcW w:w="1109" w:type="dxa"/>
            <w:vAlign w:val="center"/>
          </w:tcPr>
          <w:p w14:paraId="3C0ABDC3" w14:textId="32A80713" w:rsidR="00570C7D" w:rsidRPr="00443A95" w:rsidRDefault="00570C7D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245BE47B" w14:textId="77777777">
        <w:tc>
          <w:tcPr>
            <w:tcW w:w="616" w:type="dxa"/>
          </w:tcPr>
          <w:p w14:paraId="0DA6C1F2" w14:textId="77777777" w:rsidR="00143F99" w:rsidRPr="00443A95" w:rsidRDefault="00143F99" w:rsidP="00143F99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516B2AF1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”Компьютерная мехатроника“</w:t>
            </w:r>
          </w:p>
        </w:tc>
        <w:tc>
          <w:tcPr>
            <w:tcW w:w="1109" w:type="dxa"/>
            <w:vAlign w:val="center"/>
          </w:tcPr>
          <w:p w14:paraId="175B4B13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</w:p>
        </w:tc>
      </w:tr>
      <w:tr w:rsidR="00143F99" w:rsidRPr="00443A95" w14:paraId="1F333481" w14:textId="77777777">
        <w:tc>
          <w:tcPr>
            <w:tcW w:w="616" w:type="dxa"/>
          </w:tcPr>
          <w:p w14:paraId="74590E95" w14:textId="08BF3525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570C7D" w:rsidRPr="00443A95">
              <w:rPr>
                <w:sz w:val="30"/>
                <w:szCs w:val="30"/>
              </w:rPr>
              <w:t>9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17916A69" w14:textId="585AC418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”Минский автомобильный завод“ </w:t>
            </w:r>
            <w:r w:rsidR="00D94CFD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40ABF06C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143F99" w:rsidRPr="00443A95" w14:paraId="14A93AB4" w14:textId="77777777">
        <w:tc>
          <w:tcPr>
            <w:tcW w:w="616" w:type="dxa"/>
          </w:tcPr>
          <w:p w14:paraId="0A720777" w14:textId="5721A5CE" w:rsidR="00143F99" w:rsidRPr="00443A95" w:rsidRDefault="00570C7D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20</w:t>
            </w:r>
            <w:r w:rsidR="00143F99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53952876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”Планар“</w:t>
            </w:r>
          </w:p>
        </w:tc>
        <w:tc>
          <w:tcPr>
            <w:tcW w:w="1109" w:type="dxa"/>
            <w:vAlign w:val="center"/>
          </w:tcPr>
          <w:p w14:paraId="1C3E149B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1BE1EFB5" w14:textId="77777777">
        <w:tc>
          <w:tcPr>
            <w:tcW w:w="616" w:type="dxa"/>
          </w:tcPr>
          <w:p w14:paraId="3B3DCE4D" w14:textId="77777777" w:rsidR="00143F99" w:rsidRPr="00443A95" w:rsidRDefault="00143F99" w:rsidP="00143F99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D2041AE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”Автоматизация технологических процессов и производств в энергетике“</w:t>
            </w:r>
          </w:p>
        </w:tc>
        <w:tc>
          <w:tcPr>
            <w:tcW w:w="1109" w:type="dxa"/>
            <w:vAlign w:val="center"/>
          </w:tcPr>
          <w:p w14:paraId="698484A7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</w:p>
        </w:tc>
      </w:tr>
      <w:tr w:rsidR="00143F99" w:rsidRPr="00443A95" w14:paraId="27847DC7" w14:textId="77777777">
        <w:tc>
          <w:tcPr>
            <w:tcW w:w="616" w:type="dxa"/>
          </w:tcPr>
          <w:p w14:paraId="45B5C1F4" w14:textId="34479BC2" w:rsidR="00143F99" w:rsidRPr="00443A95" w:rsidRDefault="00570C7D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21</w:t>
            </w:r>
            <w:r w:rsidR="00143F99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68DE8741" w14:textId="77777777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”Белэлектромонтажналадка“</w:t>
            </w:r>
          </w:p>
        </w:tc>
        <w:tc>
          <w:tcPr>
            <w:tcW w:w="1109" w:type="dxa"/>
            <w:vAlign w:val="center"/>
          </w:tcPr>
          <w:p w14:paraId="3BF7ABBE" w14:textId="77777777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5644ED28" w14:textId="77777777">
        <w:tc>
          <w:tcPr>
            <w:tcW w:w="8617" w:type="dxa"/>
            <w:gridSpan w:val="2"/>
          </w:tcPr>
          <w:p w14:paraId="20DA0865" w14:textId="77777777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780E102" w14:textId="41CC9B0C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570C7D" w:rsidRPr="00443A95">
              <w:rPr>
                <w:sz w:val="30"/>
                <w:szCs w:val="30"/>
              </w:rPr>
              <w:t>2</w:t>
            </w:r>
          </w:p>
        </w:tc>
      </w:tr>
    </w:tbl>
    <w:p w14:paraId="2D4AF2CC" w14:textId="77777777" w:rsidR="00FE533D" w:rsidRPr="00443A95" w:rsidRDefault="00FE533D" w:rsidP="00C875EC">
      <w:pPr>
        <w:rPr>
          <w:sz w:val="30"/>
          <w:szCs w:val="30"/>
        </w:rPr>
      </w:pPr>
    </w:p>
    <w:p w14:paraId="2F5138BA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6-05-0713-05 ”Робототехнические системы“</w:t>
      </w:r>
    </w:p>
    <w:tbl>
      <w:tblPr>
        <w:tblStyle w:val="affffffffffffffffffffff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2A3C37BE" w14:textId="77777777">
        <w:tc>
          <w:tcPr>
            <w:tcW w:w="616" w:type="dxa"/>
            <w:vAlign w:val="center"/>
          </w:tcPr>
          <w:p w14:paraId="59FA0F6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692D1E4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2F0924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228252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39270D7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185E263" w14:textId="77777777">
        <w:tc>
          <w:tcPr>
            <w:tcW w:w="616" w:type="dxa"/>
          </w:tcPr>
          <w:p w14:paraId="63333FA0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01CC18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”Промышленные работы и робототехнические комплексы“</w:t>
            </w:r>
          </w:p>
        </w:tc>
        <w:tc>
          <w:tcPr>
            <w:tcW w:w="1109" w:type="dxa"/>
          </w:tcPr>
          <w:p w14:paraId="2A39412B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5E50D609" w14:textId="77777777">
        <w:tc>
          <w:tcPr>
            <w:tcW w:w="616" w:type="dxa"/>
          </w:tcPr>
          <w:p w14:paraId="384AF304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2E59AE74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Департамент криминальной разведки Министерства внутренних дел Республики Беларусь</w:t>
            </w:r>
          </w:p>
        </w:tc>
        <w:tc>
          <w:tcPr>
            <w:tcW w:w="1109" w:type="dxa"/>
          </w:tcPr>
          <w:p w14:paraId="4186755A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01B912B" w14:textId="77777777">
        <w:tc>
          <w:tcPr>
            <w:tcW w:w="616" w:type="dxa"/>
          </w:tcPr>
          <w:p w14:paraId="5E2FF70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7124A6A0" w14:textId="0080BC4C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”Минский автомобильный завод“ </w:t>
            </w:r>
            <w:r w:rsidR="00D94CFD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109" w:type="dxa"/>
          </w:tcPr>
          <w:p w14:paraId="2619353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131CF5A2" w14:textId="77777777">
        <w:tc>
          <w:tcPr>
            <w:tcW w:w="616" w:type="dxa"/>
          </w:tcPr>
          <w:p w14:paraId="2C9CE0B6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vAlign w:val="center"/>
          </w:tcPr>
          <w:p w14:paraId="1965618A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”Планар“</w:t>
            </w:r>
          </w:p>
        </w:tc>
        <w:tc>
          <w:tcPr>
            <w:tcW w:w="1109" w:type="dxa"/>
          </w:tcPr>
          <w:p w14:paraId="615BA02E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213D877" w14:textId="77777777">
        <w:tc>
          <w:tcPr>
            <w:tcW w:w="616" w:type="dxa"/>
          </w:tcPr>
          <w:p w14:paraId="5907F110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vAlign w:val="center"/>
          </w:tcPr>
          <w:p w14:paraId="20B7C8E8" w14:textId="59FB72A3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завод гражданской авиации №</w:t>
            </w:r>
            <w:r w:rsidR="007012DD" w:rsidRPr="00443A95">
              <w:rPr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407“</w:t>
            </w:r>
          </w:p>
        </w:tc>
        <w:tc>
          <w:tcPr>
            <w:tcW w:w="1109" w:type="dxa"/>
          </w:tcPr>
          <w:p w14:paraId="45A33ACE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E57FE5C" w14:textId="77777777">
        <w:tc>
          <w:tcPr>
            <w:tcW w:w="8617" w:type="dxa"/>
            <w:gridSpan w:val="2"/>
          </w:tcPr>
          <w:p w14:paraId="6E6408B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0EAF839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10C60CB5" w14:textId="77777777" w:rsidR="00FE533D" w:rsidRPr="00443A95" w:rsidRDefault="00FE533D" w:rsidP="00C875EC">
      <w:pPr>
        <w:rPr>
          <w:sz w:val="30"/>
          <w:szCs w:val="30"/>
        </w:rPr>
      </w:pPr>
    </w:p>
    <w:p w14:paraId="18E223D8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Специальность 6-05-0714-01 ”Технологии высокотемпературной обработки металлов“</w:t>
      </w:r>
    </w:p>
    <w:tbl>
      <w:tblPr>
        <w:tblStyle w:val="affffffffffffffffffffff0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599E7D87" w14:textId="77777777">
        <w:tc>
          <w:tcPr>
            <w:tcW w:w="616" w:type="dxa"/>
            <w:vAlign w:val="center"/>
          </w:tcPr>
          <w:p w14:paraId="3685CFC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468051D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3CFA0E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F5DBAC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19D348D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5C8D21A" w14:textId="77777777">
        <w:tc>
          <w:tcPr>
            <w:tcW w:w="616" w:type="dxa"/>
          </w:tcPr>
          <w:p w14:paraId="304295EF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057ECF44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”Цифровое металловедение и термическая обработка“</w:t>
            </w:r>
          </w:p>
        </w:tc>
        <w:tc>
          <w:tcPr>
            <w:tcW w:w="1109" w:type="dxa"/>
            <w:vAlign w:val="center"/>
          </w:tcPr>
          <w:p w14:paraId="6CE20438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19316377" w14:textId="77777777">
        <w:tc>
          <w:tcPr>
            <w:tcW w:w="616" w:type="dxa"/>
          </w:tcPr>
          <w:p w14:paraId="74310FBA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19353C12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производственное предприятие ”Гранит“</w:t>
            </w:r>
          </w:p>
        </w:tc>
        <w:tc>
          <w:tcPr>
            <w:tcW w:w="1109" w:type="dxa"/>
            <w:vAlign w:val="center"/>
          </w:tcPr>
          <w:p w14:paraId="2A4E4ECA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0978EC9" w14:textId="77777777">
        <w:tc>
          <w:tcPr>
            <w:tcW w:w="616" w:type="dxa"/>
          </w:tcPr>
          <w:p w14:paraId="16C19C08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1C8BA38B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”Компьютерное проектирование литейных и металлургических процессов“</w:t>
            </w:r>
          </w:p>
        </w:tc>
        <w:tc>
          <w:tcPr>
            <w:tcW w:w="1109" w:type="dxa"/>
            <w:vAlign w:val="center"/>
          </w:tcPr>
          <w:p w14:paraId="340DCDA9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1ADDD730" w14:textId="77777777">
        <w:tc>
          <w:tcPr>
            <w:tcW w:w="616" w:type="dxa"/>
          </w:tcPr>
          <w:p w14:paraId="214D65F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314CE635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производственное предприятие ”Гранит“</w:t>
            </w:r>
          </w:p>
        </w:tc>
        <w:tc>
          <w:tcPr>
            <w:tcW w:w="1109" w:type="dxa"/>
            <w:vAlign w:val="center"/>
          </w:tcPr>
          <w:p w14:paraId="6E284B4E" w14:textId="30F9E1E2" w:rsidR="00FE533D" w:rsidRPr="00443A95" w:rsidRDefault="006D2FB6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6E6E4632" w14:textId="77777777">
        <w:tc>
          <w:tcPr>
            <w:tcW w:w="8617" w:type="dxa"/>
            <w:gridSpan w:val="2"/>
          </w:tcPr>
          <w:p w14:paraId="69D37025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F822264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1787CD59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4FDD996F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6-05-0714-02 ”Технология машиностроения, металлорежущие станки и инструменты“</w:t>
      </w:r>
    </w:p>
    <w:tbl>
      <w:tblPr>
        <w:tblStyle w:val="affffffffffffffffffffff1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4D33A99D" w14:textId="77777777">
        <w:tc>
          <w:tcPr>
            <w:tcW w:w="616" w:type="dxa"/>
            <w:vAlign w:val="center"/>
          </w:tcPr>
          <w:p w14:paraId="035429D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4ED4FF6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C561EE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EEB8B2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5D4578A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F9B8F12" w14:textId="77777777">
        <w:tc>
          <w:tcPr>
            <w:tcW w:w="616" w:type="dxa"/>
            <w:vAlign w:val="center"/>
          </w:tcPr>
          <w:p w14:paraId="5377FAF4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01" w:type="dxa"/>
            <w:vAlign w:val="center"/>
          </w:tcPr>
          <w:p w14:paraId="3CE351FC" w14:textId="77777777" w:rsidR="00FE533D" w:rsidRPr="00443A95" w:rsidRDefault="00C24B14" w:rsidP="00C875EC">
            <w:pPr>
              <w:jc w:val="both"/>
              <w:rPr>
                <w:sz w:val="26"/>
                <w:szCs w:val="26"/>
              </w:rPr>
            </w:pPr>
            <w:r w:rsidRPr="00443A95">
              <w:rPr>
                <w:sz w:val="32"/>
                <w:szCs w:val="32"/>
              </w:rPr>
              <w:t xml:space="preserve">Профилизация </w:t>
            </w:r>
            <w:r w:rsidRPr="00443A95">
              <w:rPr>
                <w:sz w:val="30"/>
                <w:szCs w:val="30"/>
              </w:rPr>
              <w:t>”Технологическое обеспечение машиностроительного производства“</w:t>
            </w:r>
          </w:p>
        </w:tc>
        <w:tc>
          <w:tcPr>
            <w:tcW w:w="1109" w:type="dxa"/>
            <w:vAlign w:val="center"/>
          </w:tcPr>
          <w:p w14:paraId="77CD073C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</w:tr>
      <w:tr w:rsidR="00FE533D" w:rsidRPr="00443A95" w14:paraId="2B524C97" w14:textId="77777777">
        <w:tc>
          <w:tcPr>
            <w:tcW w:w="616" w:type="dxa"/>
          </w:tcPr>
          <w:p w14:paraId="5DCC6C32" w14:textId="680F8150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065F9F05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Частное производственно-торговое унитарное предприятие ”Витстройтехмаш“</w:t>
            </w:r>
          </w:p>
        </w:tc>
        <w:tc>
          <w:tcPr>
            <w:tcW w:w="1109" w:type="dxa"/>
            <w:vAlign w:val="center"/>
          </w:tcPr>
          <w:p w14:paraId="1D64490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50D8A30C" w14:textId="77777777">
        <w:tc>
          <w:tcPr>
            <w:tcW w:w="616" w:type="dxa"/>
          </w:tcPr>
          <w:p w14:paraId="0F50F56E" w14:textId="0D281FA1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2FE435C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Филиал УПП ”Нива“-”Завод горно-шахтного оборудования“</w:t>
            </w:r>
          </w:p>
        </w:tc>
        <w:tc>
          <w:tcPr>
            <w:tcW w:w="1109" w:type="dxa"/>
            <w:vAlign w:val="center"/>
          </w:tcPr>
          <w:p w14:paraId="60EF212D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D680E26" w14:textId="77777777">
        <w:tc>
          <w:tcPr>
            <w:tcW w:w="616" w:type="dxa"/>
          </w:tcPr>
          <w:p w14:paraId="21F3EC30" w14:textId="05335D4B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25B8A556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”ЛМЗ Универсал“</w:t>
            </w:r>
          </w:p>
        </w:tc>
        <w:tc>
          <w:tcPr>
            <w:tcW w:w="1109" w:type="dxa"/>
            <w:vAlign w:val="center"/>
          </w:tcPr>
          <w:p w14:paraId="37AB9B0D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CF32836" w14:textId="77777777">
        <w:tc>
          <w:tcPr>
            <w:tcW w:w="616" w:type="dxa"/>
          </w:tcPr>
          <w:p w14:paraId="2BF3AC23" w14:textId="62473918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3E1F768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Дочернее производственное унитарное предприятие ”Уречский механический завод“</w:t>
            </w:r>
          </w:p>
        </w:tc>
        <w:tc>
          <w:tcPr>
            <w:tcW w:w="1109" w:type="dxa"/>
            <w:vAlign w:val="center"/>
          </w:tcPr>
          <w:p w14:paraId="5812311E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FE0EC2C" w14:textId="77777777">
        <w:tc>
          <w:tcPr>
            <w:tcW w:w="616" w:type="dxa"/>
          </w:tcPr>
          <w:p w14:paraId="275A7111" w14:textId="2C694CAD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53B05DA9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Производственное унитарное предприятие ”Амкодор-ДОМЗ“</w:t>
            </w:r>
          </w:p>
        </w:tc>
        <w:tc>
          <w:tcPr>
            <w:tcW w:w="1109" w:type="dxa"/>
            <w:vAlign w:val="center"/>
          </w:tcPr>
          <w:p w14:paraId="3005F6F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EC20183" w14:textId="77777777">
        <w:tc>
          <w:tcPr>
            <w:tcW w:w="616" w:type="dxa"/>
          </w:tcPr>
          <w:p w14:paraId="22D150E4" w14:textId="06BACA86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53190CE0" w14:textId="37C42F91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”Минский автомобильный завод“ </w:t>
            </w:r>
            <w:r w:rsidR="00D94CFD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030FC33F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  <w:tr w:rsidR="00FE533D" w:rsidRPr="00443A95" w14:paraId="68EAE950" w14:textId="77777777">
        <w:tc>
          <w:tcPr>
            <w:tcW w:w="616" w:type="dxa"/>
          </w:tcPr>
          <w:p w14:paraId="43C0A5DB" w14:textId="3784C894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50A793EE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завод шестерен“</w:t>
            </w:r>
          </w:p>
        </w:tc>
        <w:tc>
          <w:tcPr>
            <w:tcW w:w="1109" w:type="dxa"/>
            <w:vAlign w:val="center"/>
          </w:tcPr>
          <w:p w14:paraId="47E2F55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0195CC0" w14:textId="77777777">
        <w:tc>
          <w:tcPr>
            <w:tcW w:w="616" w:type="dxa"/>
          </w:tcPr>
          <w:p w14:paraId="170592AF" w14:textId="7E5B1B4D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4BD8F746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”Клецкий мехзавод“</w:t>
            </w:r>
          </w:p>
        </w:tc>
        <w:tc>
          <w:tcPr>
            <w:tcW w:w="1109" w:type="dxa"/>
            <w:vAlign w:val="center"/>
          </w:tcPr>
          <w:p w14:paraId="5D931F01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20362DE" w14:textId="77777777">
        <w:tc>
          <w:tcPr>
            <w:tcW w:w="616" w:type="dxa"/>
          </w:tcPr>
          <w:p w14:paraId="18082777" w14:textId="445B1531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0BDEC17F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”Планар“</w:t>
            </w:r>
          </w:p>
        </w:tc>
        <w:tc>
          <w:tcPr>
            <w:tcW w:w="1109" w:type="dxa"/>
            <w:vAlign w:val="center"/>
          </w:tcPr>
          <w:p w14:paraId="7BB1E0A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81B7B6F" w14:textId="77777777">
        <w:tc>
          <w:tcPr>
            <w:tcW w:w="616" w:type="dxa"/>
          </w:tcPr>
          <w:p w14:paraId="06F4CB86" w14:textId="6DF86A3D" w:rsidR="00FE533D" w:rsidRPr="00443A95" w:rsidRDefault="003F44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7830844E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”Осиповичский завод автомобильных агрегатов“</w:t>
            </w:r>
          </w:p>
        </w:tc>
        <w:tc>
          <w:tcPr>
            <w:tcW w:w="1109" w:type="dxa"/>
            <w:vAlign w:val="center"/>
          </w:tcPr>
          <w:p w14:paraId="7850A01D" w14:textId="1B1DF584" w:rsidR="00FE533D" w:rsidRPr="00443A95" w:rsidRDefault="008E3ECC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2C60857D" w14:textId="77777777">
        <w:tc>
          <w:tcPr>
            <w:tcW w:w="616" w:type="dxa"/>
          </w:tcPr>
          <w:p w14:paraId="615B37C0" w14:textId="0E49E0DD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3F449E" w:rsidRPr="00443A95">
              <w:rPr>
                <w:sz w:val="30"/>
                <w:szCs w:val="30"/>
              </w:rPr>
              <w:t>1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0376A635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”АМКОДОР“-управляющая компания холдинга</w:t>
            </w:r>
          </w:p>
        </w:tc>
        <w:tc>
          <w:tcPr>
            <w:tcW w:w="1109" w:type="dxa"/>
            <w:vAlign w:val="center"/>
          </w:tcPr>
          <w:p w14:paraId="79D2F07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A062903" w14:textId="77777777">
        <w:tc>
          <w:tcPr>
            <w:tcW w:w="616" w:type="dxa"/>
          </w:tcPr>
          <w:p w14:paraId="0DEDC7FB" w14:textId="2D777202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3F449E" w:rsidRPr="00443A95">
              <w:rPr>
                <w:sz w:val="30"/>
                <w:szCs w:val="30"/>
              </w:rPr>
              <w:t>2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761DAB2B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”Сморгонский завод оптического станкостроения“</w:t>
            </w:r>
          </w:p>
        </w:tc>
        <w:tc>
          <w:tcPr>
            <w:tcW w:w="1109" w:type="dxa"/>
            <w:vAlign w:val="center"/>
          </w:tcPr>
          <w:p w14:paraId="6B3C794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59A8DE34" w14:textId="77777777">
        <w:tc>
          <w:tcPr>
            <w:tcW w:w="616" w:type="dxa"/>
          </w:tcPr>
          <w:p w14:paraId="2B737734" w14:textId="518E6736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3F449E" w:rsidRPr="00443A95">
              <w:rPr>
                <w:sz w:val="30"/>
                <w:szCs w:val="30"/>
              </w:rPr>
              <w:t>3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07B0CAD4" w14:textId="7FD314D4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завод колесных тягачей“</w:t>
            </w:r>
          </w:p>
        </w:tc>
        <w:tc>
          <w:tcPr>
            <w:tcW w:w="1109" w:type="dxa"/>
            <w:vAlign w:val="center"/>
          </w:tcPr>
          <w:p w14:paraId="2461DEB0" w14:textId="5FD2F9DB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  <w:tr w:rsidR="00143F99" w:rsidRPr="00443A95" w14:paraId="17C1A2BC" w14:textId="77777777">
        <w:tc>
          <w:tcPr>
            <w:tcW w:w="616" w:type="dxa"/>
          </w:tcPr>
          <w:p w14:paraId="6792D66D" w14:textId="116B0567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3F449E" w:rsidRPr="00443A95">
              <w:rPr>
                <w:sz w:val="30"/>
                <w:szCs w:val="30"/>
              </w:rPr>
              <w:t>4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07390AF6" w14:textId="3BC835AE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механический завод имени С.И. Вавилова-управляющая компания холдинга ”БелОМО“</w:t>
            </w:r>
          </w:p>
        </w:tc>
        <w:tc>
          <w:tcPr>
            <w:tcW w:w="1109" w:type="dxa"/>
            <w:vAlign w:val="center"/>
          </w:tcPr>
          <w:p w14:paraId="32664068" w14:textId="0AC01600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43F99" w:rsidRPr="00443A95" w14:paraId="7DC0F3FA" w14:textId="77777777">
        <w:tc>
          <w:tcPr>
            <w:tcW w:w="616" w:type="dxa"/>
          </w:tcPr>
          <w:p w14:paraId="1040683C" w14:textId="0E25531B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</w:t>
            </w:r>
            <w:r w:rsidR="003F449E" w:rsidRPr="00443A95">
              <w:rPr>
                <w:sz w:val="30"/>
                <w:szCs w:val="30"/>
              </w:rPr>
              <w:t>5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11EB7F58" w14:textId="0618C3E9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ЭЛЕКТРОТЕХНИЧЕСКИЙ ЗАВОД ИМЕНИ В.И. КОЗЛОВА“</w:t>
            </w:r>
          </w:p>
        </w:tc>
        <w:tc>
          <w:tcPr>
            <w:tcW w:w="1109" w:type="dxa"/>
            <w:vAlign w:val="center"/>
          </w:tcPr>
          <w:p w14:paraId="128119A1" w14:textId="7F20872D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6C0FC258" w14:textId="77777777">
        <w:tc>
          <w:tcPr>
            <w:tcW w:w="616" w:type="dxa"/>
          </w:tcPr>
          <w:p w14:paraId="3E6A666A" w14:textId="03950AC4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3F449E" w:rsidRPr="00443A95">
              <w:rPr>
                <w:sz w:val="30"/>
                <w:szCs w:val="30"/>
              </w:rPr>
              <w:t>6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12E7C734" w14:textId="1DEEB8C5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тракторный завод“</w:t>
            </w:r>
          </w:p>
        </w:tc>
        <w:tc>
          <w:tcPr>
            <w:tcW w:w="1109" w:type="dxa"/>
            <w:vAlign w:val="center"/>
          </w:tcPr>
          <w:p w14:paraId="60D1CF6F" w14:textId="6A3314F0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43F99" w:rsidRPr="00443A95" w14:paraId="6E295D14" w14:textId="77777777">
        <w:tc>
          <w:tcPr>
            <w:tcW w:w="616" w:type="dxa"/>
          </w:tcPr>
          <w:p w14:paraId="02F54D38" w14:textId="037FEB8C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3F449E" w:rsidRPr="00443A95">
              <w:rPr>
                <w:sz w:val="30"/>
                <w:szCs w:val="30"/>
              </w:rPr>
              <w:t>7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17A01D09" w14:textId="3F8CB224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Частное предприятие ”ТЕРМОЛЕКС“</w:t>
            </w:r>
          </w:p>
        </w:tc>
        <w:tc>
          <w:tcPr>
            <w:tcW w:w="1109" w:type="dxa"/>
            <w:vAlign w:val="center"/>
          </w:tcPr>
          <w:p w14:paraId="7486B061" w14:textId="139AF01D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143F99" w:rsidRPr="00443A95" w14:paraId="47A93A6B" w14:textId="77777777">
        <w:tc>
          <w:tcPr>
            <w:tcW w:w="616" w:type="dxa"/>
          </w:tcPr>
          <w:p w14:paraId="25175FFC" w14:textId="79D0BCA7" w:rsidR="00143F99" w:rsidRPr="00443A95" w:rsidRDefault="00143F99" w:rsidP="00143F9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3F449E" w:rsidRPr="00443A95">
              <w:rPr>
                <w:sz w:val="30"/>
                <w:szCs w:val="30"/>
              </w:rPr>
              <w:t>8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0CCA05CA" w14:textId="39FA44A1" w:rsidR="00143F99" w:rsidRPr="00443A95" w:rsidRDefault="00143F99" w:rsidP="00143F9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”Радиотехника“</w:t>
            </w:r>
          </w:p>
        </w:tc>
        <w:tc>
          <w:tcPr>
            <w:tcW w:w="1109" w:type="dxa"/>
            <w:vAlign w:val="center"/>
          </w:tcPr>
          <w:p w14:paraId="3D4CD58C" w14:textId="5127A1E3" w:rsidR="00143F99" w:rsidRPr="00443A95" w:rsidRDefault="00143F99" w:rsidP="00143F9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3F449E" w:rsidRPr="00443A95" w14:paraId="12EB2E50" w14:textId="77777777">
        <w:tc>
          <w:tcPr>
            <w:tcW w:w="616" w:type="dxa"/>
          </w:tcPr>
          <w:p w14:paraId="4ABBDAE8" w14:textId="21EAF73E" w:rsidR="003F449E" w:rsidRPr="00443A95" w:rsidRDefault="003F449E" w:rsidP="003F449E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19</w:t>
            </w:r>
          </w:p>
        </w:tc>
        <w:tc>
          <w:tcPr>
            <w:tcW w:w="8001" w:type="dxa"/>
            <w:vAlign w:val="center"/>
          </w:tcPr>
          <w:p w14:paraId="23C9D42B" w14:textId="6C864ACB" w:rsidR="003F449E" w:rsidRPr="00443A95" w:rsidRDefault="003F449E" w:rsidP="003F449E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”МАШПИЩЕПРОД“</w:t>
            </w:r>
          </w:p>
        </w:tc>
        <w:tc>
          <w:tcPr>
            <w:tcW w:w="1109" w:type="dxa"/>
            <w:vAlign w:val="center"/>
          </w:tcPr>
          <w:p w14:paraId="10DD3FF4" w14:textId="43A097FB" w:rsidR="003F449E" w:rsidRPr="00443A95" w:rsidRDefault="006B700D" w:rsidP="003F449E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3F449E" w:rsidRPr="00443A95" w14:paraId="5DB2134B" w14:textId="77777777">
        <w:tc>
          <w:tcPr>
            <w:tcW w:w="616" w:type="dxa"/>
          </w:tcPr>
          <w:p w14:paraId="296007D2" w14:textId="77777777" w:rsidR="003F449E" w:rsidRPr="00443A95" w:rsidRDefault="003F449E" w:rsidP="003F449E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6418D1D0" w14:textId="5862286E" w:rsidR="003F449E" w:rsidRPr="00443A95" w:rsidRDefault="003F449E" w:rsidP="003F449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”Инжиниринг технологического оборудования“</w:t>
            </w:r>
          </w:p>
        </w:tc>
        <w:tc>
          <w:tcPr>
            <w:tcW w:w="1109" w:type="dxa"/>
            <w:vAlign w:val="center"/>
          </w:tcPr>
          <w:p w14:paraId="27360031" w14:textId="77777777" w:rsidR="003F449E" w:rsidRPr="00443A95" w:rsidRDefault="003F449E" w:rsidP="003F449E">
            <w:pPr>
              <w:jc w:val="center"/>
              <w:rPr>
                <w:sz w:val="30"/>
                <w:szCs w:val="30"/>
              </w:rPr>
            </w:pPr>
          </w:p>
        </w:tc>
      </w:tr>
      <w:tr w:rsidR="003F449E" w:rsidRPr="00443A95" w14:paraId="3AD31925" w14:textId="77777777">
        <w:tc>
          <w:tcPr>
            <w:tcW w:w="616" w:type="dxa"/>
          </w:tcPr>
          <w:p w14:paraId="139B06A1" w14:textId="3E077D32" w:rsidR="003F449E" w:rsidRPr="00443A95" w:rsidRDefault="003F449E" w:rsidP="003F449E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20.</w:t>
            </w:r>
          </w:p>
        </w:tc>
        <w:tc>
          <w:tcPr>
            <w:tcW w:w="8001" w:type="dxa"/>
            <w:vAlign w:val="center"/>
          </w:tcPr>
          <w:p w14:paraId="3D5A14EC" w14:textId="77777777" w:rsidR="003F449E" w:rsidRPr="00443A95" w:rsidRDefault="003F449E" w:rsidP="003F449E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43E171AF" w14:textId="77777777" w:rsidR="003F449E" w:rsidRPr="00443A95" w:rsidRDefault="003F449E" w:rsidP="003F449E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3F449E" w:rsidRPr="00443A95" w14:paraId="78A88D92" w14:textId="77777777">
        <w:tc>
          <w:tcPr>
            <w:tcW w:w="616" w:type="dxa"/>
          </w:tcPr>
          <w:p w14:paraId="2748DF76" w14:textId="6DF9DE6D" w:rsidR="003F449E" w:rsidRPr="00443A95" w:rsidRDefault="006B700D" w:rsidP="003F449E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21.</w:t>
            </w:r>
          </w:p>
        </w:tc>
        <w:tc>
          <w:tcPr>
            <w:tcW w:w="8001" w:type="dxa"/>
            <w:vAlign w:val="center"/>
          </w:tcPr>
          <w:p w14:paraId="31B17EF8" w14:textId="35FBE8DD" w:rsidR="003F449E" w:rsidRPr="00443A95" w:rsidRDefault="003F449E" w:rsidP="003F449E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”МАШПИЩЕПРОД“</w:t>
            </w:r>
          </w:p>
        </w:tc>
        <w:tc>
          <w:tcPr>
            <w:tcW w:w="1109" w:type="dxa"/>
            <w:vAlign w:val="center"/>
          </w:tcPr>
          <w:p w14:paraId="0160C66A" w14:textId="1C2148D2" w:rsidR="003F449E" w:rsidRPr="00443A95" w:rsidRDefault="003F449E" w:rsidP="003F449E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3F449E" w:rsidRPr="00443A95" w14:paraId="0F2290D8" w14:textId="77777777">
        <w:tc>
          <w:tcPr>
            <w:tcW w:w="8617" w:type="dxa"/>
            <w:gridSpan w:val="2"/>
          </w:tcPr>
          <w:p w14:paraId="7A399E51" w14:textId="77777777" w:rsidR="003F449E" w:rsidRPr="00443A95" w:rsidRDefault="003F449E" w:rsidP="003F449E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0F7B7ACC" w14:textId="43A576B4" w:rsidR="003F449E" w:rsidRPr="00443A95" w:rsidRDefault="003F449E" w:rsidP="003F449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D20AD5" w:rsidRPr="00443A95">
              <w:rPr>
                <w:sz w:val="30"/>
                <w:szCs w:val="30"/>
              </w:rPr>
              <w:t>7</w:t>
            </w:r>
          </w:p>
        </w:tc>
      </w:tr>
    </w:tbl>
    <w:p w14:paraId="3C1B72CE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0410157E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6-05-0714-03 ”Инженерно-техническое проектирование и производство материалов и изделий из них“</w:t>
      </w:r>
    </w:p>
    <w:tbl>
      <w:tblPr>
        <w:tblStyle w:val="affffffffffffffffffffff2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727C3028" w14:textId="77777777">
        <w:tc>
          <w:tcPr>
            <w:tcW w:w="616" w:type="dxa"/>
            <w:vAlign w:val="center"/>
          </w:tcPr>
          <w:p w14:paraId="78152F4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5FC3B2F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1B4ED5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50307D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2051858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CB4AAAA" w14:textId="77777777">
        <w:tc>
          <w:tcPr>
            <w:tcW w:w="616" w:type="dxa"/>
          </w:tcPr>
          <w:p w14:paraId="13D72B85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0AD43F0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”Материаловедение в машиностроении“</w:t>
            </w:r>
          </w:p>
        </w:tc>
        <w:tc>
          <w:tcPr>
            <w:tcW w:w="1109" w:type="dxa"/>
            <w:vAlign w:val="center"/>
          </w:tcPr>
          <w:p w14:paraId="521437FC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3CCEA657" w14:textId="77777777">
        <w:tc>
          <w:tcPr>
            <w:tcW w:w="616" w:type="dxa"/>
          </w:tcPr>
          <w:p w14:paraId="6A044014" w14:textId="302122CD" w:rsidR="00FE533D" w:rsidRPr="00443A95" w:rsidRDefault="00B70D6C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401B3714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Проектное республиканское унитарное предприятие ”БЕЛПРОМПРОЕКТ“</w:t>
            </w:r>
          </w:p>
        </w:tc>
        <w:tc>
          <w:tcPr>
            <w:tcW w:w="1109" w:type="dxa"/>
            <w:vAlign w:val="center"/>
          </w:tcPr>
          <w:p w14:paraId="6F1CBEBF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B70D6C" w:rsidRPr="00443A95" w14:paraId="0D5C4607" w14:textId="77777777">
        <w:tc>
          <w:tcPr>
            <w:tcW w:w="616" w:type="dxa"/>
          </w:tcPr>
          <w:p w14:paraId="3A12972D" w14:textId="0E047E44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763E6AA4" w14:textId="7AADA48E" w:rsidR="00B70D6C" w:rsidRPr="00443A95" w:rsidRDefault="00B70D6C" w:rsidP="00B70D6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”Оршанский авиаремонтный завод“</w:t>
            </w:r>
          </w:p>
        </w:tc>
        <w:tc>
          <w:tcPr>
            <w:tcW w:w="1109" w:type="dxa"/>
            <w:vAlign w:val="center"/>
          </w:tcPr>
          <w:p w14:paraId="538E18DA" w14:textId="728ED0EC" w:rsidR="00B70D6C" w:rsidRPr="00443A95" w:rsidRDefault="00B70D6C" w:rsidP="00B70D6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B70D6C" w:rsidRPr="00443A95" w14:paraId="559DF9F1" w14:textId="77777777">
        <w:tc>
          <w:tcPr>
            <w:tcW w:w="616" w:type="dxa"/>
          </w:tcPr>
          <w:p w14:paraId="5ED0224F" w14:textId="77777777" w:rsidR="00B70D6C" w:rsidRPr="00443A95" w:rsidRDefault="00B70D6C" w:rsidP="00B70D6C">
            <w:pPr>
              <w:rPr>
                <w:sz w:val="32"/>
                <w:szCs w:val="32"/>
              </w:rPr>
            </w:pPr>
          </w:p>
        </w:tc>
        <w:tc>
          <w:tcPr>
            <w:tcW w:w="8001" w:type="dxa"/>
            <w:vAlign w:val="center"/>
          </w:tcPr>
          <w:p w14:paraId="71C10E35" w14:textId="77777777" w:rsidR="00B70D6C" w:rsidRPr="00443A95" w:rsidRDefault="00B70D6C" w:rsidP="00B70D6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”Деформационные технологии и оборудование“</w:t>
            </w:r>
          </w:p>
        </w:tc>
        <w:tc>
          <w:tcPr>
            <w:tcW w:w="1109" w:type="dxa"/>
            <w:vAlign w:val="center"/>
          </w:tcPr>
          <w:p w14:paraId="164AFB78" w14:textId="77777777" w:rsidR="00B70D6C" w:rsidRPr="00443A95" w:rsidRDefault="00B70D6C" w:rsidP="00B70D6C">
            <w:pPr>
              <w:jc w:val="center"/>
              <w:rPr>
                <w:sz w:val="32"/>
                <w:szCs w:val="32"/>
              </w:rPr>
            </w:pPr>
          </w:p>
        </w:tc>
      </w:tr>
      <w:tr w:rsidR="00B70D6C" w:rsidRPr="00443A95" w14:paraId="2788CEA9" w14:textId="77777777">
        <w:tc>
          <w:tcPr>
            <w:tcW w:w="616" w:type="dxa"/>
          </w:tcPr>
          <w:p w14:paraId="288A7A1A" w14:textId="77777777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vAlign w:val="center"/>
          </w:tcPr>
          <w:p w14:paraId="637B1255" w14:textId="77777777" w:rsidR="00B70D6C" w:rsidRPr="00443A95" w:rsidRDefault="00B70D6C" w:rsidP="00B70D6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109" w:type="dxa"/>
            <w:vAlign w:val="center"/>
          </w:tcPr>
          <w:p w14:paraId="037B2D63" w14:textId="77777777" w:rsidR="00B70D6C" w:rsidRPr="00443A95" w:rsidRDefault="00B70D6C" w:rsidP="00B70D6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B70D6C" w:rsidRPr="00443A95" w14:paraId="42F28A89" w14:textId="77777777">
        <w:tc>
          <w:tcPr>
            <w:tcW w:w="616" w:type="dxa"/>
          </w:tcPr>
          <w:p w14:paraId="466CFCDD" w14:textId="77777777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vAlign w:val="center"/>
          </w:tcPr>
          <w:p w14:paraId="5E2D9176" w14:textId="77777777" w:rsidR="00B70D6C" w:rsidRPr="00443A95" w:rsidRDefault="00B70D6C" w:rsidP="00B70D6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15323A48" w14:textId="77777777" w:rsidR="00B70D6C" w:rsidRPr="00443A95" w:rsidRDefault="00B70D6C" w:rsidP="00B70D6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B70D6C" w:rsidRPr="00443A95" w14:paraId="55CB33B6" w14:textId="77777777">
        <w:tc>
          <w:tcPr>
            <w:tcW w:w="616" w:type="dxa"/>
          </w:tcPr>
          <w:p w14:paraId="236BF247" w14:textId="2DFD218D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1" w:type="dxa"/>
            <w:vAlign w:val="center"/>
          </w:tcPr>
          <w:p w14:paraId="7F3A4A68" w14:textId="684D6319" w:rsidR="00B70D6C" w:rsidRPr="00443A95" w:rsidRDefault="00B70D6C" w:rsidP="00B70D6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тракторный завод“</w:t>
            </w:r>
          </w:p>
        </w:tc>
        <w:tc>
          <w:tcPr>
            <w:tcW w:w="1109" w:type="dxa"/>
            <w:vAlign w:val="center"/>
          </w:tcPr>
          <w:p w14:paraId="7A4575F5" w14:textId="7BDF9DEE" w:rsidR="00B70D6C" w:rsidRPr="00443A95" w:rsidRDefault="00B70D6C" w:rsidP="00B70D6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B70D6C" w:rsidRPr="00443A95" w14:paraId="12AF6ABD" w14:textId="77777777">
        <w:tc>
          <w:tcPr>
            <w:tcW w:w="616" w:type="dxa"/>
          </w:tcPr>
          <w:p w14:paraId="6DB99451" w14:textId="77777777" w:rsidR="00B70D6C" w:rsidRPr="00443A95" w:rsidRDefault="00B70D6C" w:rsidP="00B70D6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037BCC82" w14:textId="77777777" w:rsidR="00B70D6C" w:rsidRPr="00443A95" w:rsidRDefault="00B70D6C" w:rsidP="00B70D6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”Машины и технология литейного производства“</w:t>
            </w:r>
          </w:p>
        </w:tc>
        <w:tc>
          <w:tcPr>
            <w:tcW w:w="1109" w:type="dxa"/>
            <w:vAlign w:val="center"/>
          </w:tcPr>
          <w:p w14:paraId="3F614C0D" w14:textId="77777777" w:rsidR="00B70D6C" w:rsidRPr="00443A95" w:rsidRDefault="00B70D6C" w:rsidP="00B70D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0D6C" w:rsidRPr="00443A95" w14:paraId="0ED8C1B5" w14:textId="77777777">
        <w:tc>
          <w:tcPr>
            <w:tcW w:w="616" w:type="dxa"/>
          </w:tcPr>
          <w:p w14:paraId="6E9E8A3B" w14:textId="36D386DD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8001" w:type="dxa"/>
            <w:vAlign w:val="center"/>
          </w:tcPr>
          <w:p w14:paraId="5329F4C4" w14:textId="77777777" w:rsidR="00B70D6C" w:rsidRPr="00443A95" w:rsidRDefault="00B70D6C" w:rsidP="00B70D6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0B9FDC72" w14:textId="77777777" w:rsidR="00B70D6C" w:rsidRPr="00443A95" w:rsidRDefault="00B70D6C" w:rsidP="00B70D6C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B70D6C" w:rsidRPr="00443A95" w14:paraId="4BF794F0" w14:textId="77777777">
        <w:tc>
          <w:tcPr>
            <w:tcW w:w="616" w:type="dxa"/>
          </w:tcPr>
          <w:p w14:paraId="2C8BEA63" w14:textId="77777777" w:rsidR="00B70D6C" w:rsidRPr="00443A95" w:rsidRDefault="00B70D6C" w:rsidP="00B70D6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0EABA332" w14:textId="77777777" w:rsidR="00B70D6C" w:rsidRPr="00443A95" w:rsidRDefault="00B70D6C" w:rsidP="00B70D6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”Оборудование и технология сварочного производства“</w:t>
            </w:r>
          </w:p>
        </w:tc>
        <w:tc>
          <w:tcPr>
            <w:tcW w:w="1109" w:type="dxa"/>
            <w:vAlign w:val="center"/>
          </w:tcPr>
          <w:p w14:paraId="69A076B9" w14:textId="77777777" w:rsidR="00B70D6C" w:rsidRPr="00443A95" w:rsidRDefault="00B70D6C" w:rsidP="00B70D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0D6C" w:rsidRPr="00443A95" w14:paraId="6246673E" w14:textId="77777777">
        <w:tc>
          <w:tcPr>
            <w:tcW w:w="616" w:type="dxa"/>
          </w:tcPr>
          <w:p w14:paraId="74198D15" w14:textId="35FE87C2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8001" w:type="dxa"/>
            <w:vAlign w:val="center"/>
          </w:tcPr>
          <w:p w14:paraId="13464CED" w14:textId="77777777" w:rsidR="00B70D6C" w:rsidRPr="00443A95" w:rsidRDefault="00B70D6C" w:rsidP="00B70D6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0B01E1F7" w14:textId="77777777" w:rsidR="00B70D6C" w:rsidRPr="00443A95" w:rsidRDefault="00B70D6C" w:rsidP="00B70D6C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B70D6C" w:rsidRPr="00443A95" w14:paraId="5308F621" w14:textId="77777777">
        <w:tc>
          <w:tcPr>
            <w:tcW w:w="616" w:type="dxa"/>
          </w:tcPr>
          <w:p w14:paraId="41F39D4D" w14:textId="77777777" w:rsidR="00B70D6C" w:rsidRPr="00443A95" w:rsidRDefault="00B70D6C" w:rsidP="00B70D6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39E65C67" w14:textId="77777777" w:rsidR="00B70D6C" w:rsidRPr="00443A95" w:rsidRDefault="00B70D6C" w:rsidP="00B70D6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”Аддитивные технологии в литейном производстве“</w:t>
            </w:r>
          </w:p>
        </w:tc>
        <w:tc>
          <w:tcPr>
            <w:tcW w:w="1109" w:type="dxa"/>
            <w:vAlign w:val="center"/>
          </w:tcPr>
          <w:p w14:paraId="5573B58E" w14:textId="77777777" w:rsidR="00B70D6C" w:rsidRPr="00443A95" w:rsidRDefault="00B70D6C" w:rsidP="00B70D6C">
            <w:pPr>
              <w:jc w:val="center"/>
              <w:rPr>
                <w:sz w:val="28"/>
                <w:szCs w:val="28"/>
              </w:rPr>
            </w:pPr>
          </w:p>
        </w:tc>
      </w:tr>
      <w:tr w:rsidR="00B70D6C" w:rsidRPr="00443A95" w14:paraId="090C46D0" w14:textId="77777777">
        <w:tc>
          <w:tcPr>
            <w:tcW w:w="616" w:type="dxa"/>
          </w:tcPr>
          <w:p w14:paraId="19D73F42" w14:textId="5E9C91BF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8001" w:type="dxa"/>
            <w:vAlign w:val="center"/>
          </w:tcPr>
          <w:p w14:paraId="71A296B3" w14:textId="77777777" w:rsidR="00B70D6C" w:rsidRPr="00443A95" w:rsidRDefault="00B70D6C" w:rsidP="00B70D6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”Управляющая компания холдинга ”МИНСКИЙ МОТОРНЫЙ ЗАВОД“</w:t>
            </w:r>
          </w:p>
        </w:tc>
        <w:tc>
          <w:tcPr>
            <w:tcW w:w="1109" w:type="dxa"/>
            <w:vAlign w:val="center"/>
          </w:tcPr>
          <w:p w14:paraId="057C350F" w14:textId="77777777" w:rsidR="00B70D6C" w:rsidRPr="00443A95" w:rsidRDefault="00B70D6C" w:rsidP="00B70D6C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B70D6C" w:rsidRPr="00443A95" w14:paraId="33715A54" w14:textId="77777777">
        <w:tc>
          <w:tcPr>
            <w:tcW w:w="8617" w:type="dxa"/>
            <w:gridSpan w:val="2"/>
          </w:tcPr>
          <w:p w14:paraId="37053C2E" w14:textId="77777777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5EE28767" w14:textId="3192BFAC" w:rsidR="00B70D6C" w:rsidRPr="00443A95" w:rsidRDefault="00B70D6C" w:rsidP="00B70D6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</w:tbl>
    <w:p w14:paraId="1EA30F2D" w14:textId="1B041496" w:rsidR="00FE533D" w:rsidRPr="00443A95" w:rsidRDefault="00FE533D" w:rsidP="00C875EC">
      <w:pPr>
        <w:jc w:val="center"/>
        <w:rPr>
          <w:sz w:val="30"/>
          <w:szCs w:val="30"/>
        </w:rPr>
      </w:pPr>
    </w:p>
    <w:p w14:paraId="5E6048FB" w14:textId="544F0593" w:rsidR="00DC4B01" w:rsidRPr="00443A95" w:rsidRDefault="00DC4B01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6-05-0714-05 ”Оборудование и технологии упаковочного производства, торговли и экспозиционно</w:t>
      </w:r>
      <w:r w:rsidR="008E6400" w:rsidRPr="00443A95">
        <w:rPr>
          <w:sz w:val="30"/>
          <w:szCs w:val="30"/>
        </w:rPr>
        <w:t>-рекламных объектов</w:t>
      </w:r>
      <w:r w:rsidRPr="00443A95">
        <w:rPr>
          <w:sz w:val="30"/>
          <w:szCs w:val="30"/>
        </w:rPr>
        <w:t>“</w:t>
      </w:r>
    </w:p>
    <w:tbl>
      <w:tblPr>
        <w:tblStyle w:val="affffffffffffffffffffff3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DC4B01" w:rsidRPr="00443A95" w14:paraId="06A44EA4" w14:textId="77777777" w:rsidTr="00FD4FE2">
        <w:tc>
          <w:tcPr>
            <w:tcW w:w="616" w:type="dxa"/>
            <w:vAlign w:val="center"/>
          </w:tcPr>
          <w:p w14:paraId="2EDCBE32" w14:textId="77777777" w:rsidR="00DC4B01" w:rsidRPr="00443A95" w:rsidRDefault="00DC4B01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6579450D" w14:textId="77777777" w:rsidR="00DC4B01" w:rsidRPr="00443A95" w:rsidRDefault="00DC4B01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85AE919" w14:textId="77777777" w:rsidR="00DC4B01" w:rsidRPr="00443A95" w:rsidRDefault="00DC4B01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2AD5B11" w14:textId="77777777" w:rsidR="00DC4B01" w:rsidRPr="00443A95" w:rsidRDefault="00DC4B01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5F8B8619" w14:textId="77777777" w:rsidR="00DC4B01" w:rsidRPr="00443A95" w:rsidRDefault="00DC4B01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B70D6C" w:rsidRPr="00443A95" w14:paraId="63508C6A" w14:textId="77777777" w:rsidTr="00FD4FE2">
        <w:tc>
          <w:tcPr>
            <w:tcW w:w="616" w:type="dxa"/>
            <w:vAlign w:val="center"/>
          </w:tcPr>
          <w:p w14:paraId="3408706D" w14:textId="77777777" w:rsidR="00B70D6C" w:rsidRPr="00443A95" w:rsidRDefault="00B70D6C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01" w:type="dxa"/>
            <w:vAlign w:val="center"/>
          </w:tcPr>
          <w:p w14:paraId="42CDD82B" w14:textId="0EEEB6FF" w:rsidR="00B70D6C" w:rsidRPr="00443A95" w:rsidRDefault="00B70D6C" w:rsidP="00B70D6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”Упаковочное производство“</w:t>
            </w:r>
          </w:p>
        </w:tc>
        <w:tc>
          <w:tcPr>
            <w:tcW w:w="1109" w:type="dxa"/>
            <w:vAlign w:val="center"/>
          </w:tcPr>
          <w:p w14:paraId="6DEAC9E7" w14:textId="77777777" w:rsidR="00B70D6C" w:rsidRPr="00443A95" w:rsidRDefault="00B70D6C" w:rsidP="00C875EC">
            <w:pPr>
              <w:jc w:val="center"/>
              <w:rPr>
                <w:sz w:val="26"/>
                <w:szCs w:val="26"/>
              </w:rPr>
            </w:pPr>
          </w:p>
        </w:tc>
      </w:tr>
      <w:tr w:rsidR="00DC4B01" w:rsidRPr="00443A95" w14:paraId="409EF406" w14:textId="77777777" w:rsidTr="00FD4FE2">
        <w:tc>
          <w:tcPr>
            <w:tcW w:w="616" w:type="dxa"/>
          </w:tcPr>
          <w:p w14:paraId="6913D8DA" w14:textId="77777777" w:rsidR="00DC4B01" w:rsidRPr="00443A95" w:rsidRDefault="00DC4B01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39730534" w14:textId="495C90D2" w:rsidR="00DC4B01" w:rsidRPr="00443A95" w:rsidRDefault="008E6400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</w:t>
            </w:r>
            <w:r w:rsidR="00DC4B01" w:rsidRPr="00443A95">
              <w:rPr>
                <w:sz w:val="30"/>
                <w:szCs w:val="30"/>
              </w:rPr>
              <w:t xml:space="preserve"> ”</w:t>
            </w:r>
            <w:r w:rsidRPr="00443A95">
              <w:rPr>
                <w:sz w:val="30"/>
                <w:szCs w:val="30"/>
              </w:rPr>
              <w:t>Скар</w:t>
            </w:r>
            <w:r w:rsidR="00DC4B01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0C9B65D9" w14:textId="77777777" w:rsidR="00DC4B01" w:rsidRPr="00443A95" w:rsidRDefault="00DC4B01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1 </w:t>
            </w:r>
          </w:p>
        </w:tc>
      </w:tr>
      <w:tr w:rsidR="00DC4B01" w:rsidRPr="00443A95" w14:paraId="174B4F24" w14:textId="77777777" w:rsidTr="00FD4FE2">
        <w:tc>
          <w:tcPr>
            <w:tcW w:w="8617" w:type="dxa"/>
            <w:gridSpan w:val="2"/>
          </w:tcPr>
          <w:p w14:paraId="2D045AE1" w14:textId="77777777" w:rsidR="00DC4B01" w:rsidRPr="00443A95" w:rsidRDefault="00DC4B01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1B1F3545" w14:textId="77777777" w:rsidR="00DC4B01" w:rsidRPr="00443A95" w:rsidRDefault="00DC4B01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069690D8" w14:textId="593F537B" w:rsidR="00DC4B01" w:rsidRPr="00443A95" w:rsidRDefault="00DC4B01" w:rsidP="00C875EC">
      <w:pPr>
        <w:jc w:val="center"/>
        <w:rPr>
          <w:sz w:val="30"/>
          <w:szCs w:val="30"/>
        </w:rPr>
      </w:pPr>
    </w:p>
    <w:p w14:paraId="7089EFD6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6-05-0714-06 ”Оборудование и технологии вакуумной, компрессорной и низкотемпературной техники“</w:t>
      </w:r>
    </w:p>
    <w:tbl>
      <w:tblPr>
        <w:tblStyle w:val="affffffffffffffffffffff3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6FAC4F20" w14:textId="77777777">
        <w:tc>
          <w:tcPr>
            <w:tcW w:w="616" w:type="dxa"/>
            <w:vAlign w:val="center"/>
          </w:tcPr>
          <w:p w14:paraId="76C2D14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2AE4CB8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661797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47DF8F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6FC4E5A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676274C" w14:textId="77777777">
        <w:tc>
          <w:tcPr>
            <w:tcW w:w="616" w:type="dxa"/>
          </w:tcPr>
          <w:p w14:paraId="406475D6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69096C48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”Низкотемпературная техника“</w:t>
            </w:r>
          </w:p>
        </w:tc>
        <w:tc>
          <w:tcPr>
            <w:tcW w:w="1109" w:type="dxa"/>
            <w:vAlign w:val="center"/>
          </w:tcPr>
          <w:p w14:paraId="298BE252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4F0DB22E" w14:textId="77777777">
        <w:tc>
          <w:tcPr>
            <w:tcW w:w="616" w:type="dxa"/>
          </w:tcPr>
          <w:p w14:paraId="2DCE81B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665289DD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109" w:type="dxa"/>
            <w:vAlign w:val="center"/>
          </w:tcPr>
          <w:p w14:paraId="077FDB53" w14:textId="0897857F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9E2689" w:rsidRPr="00443A95">
              <w:rPr>
                <w:sz w:val="30"/>
                <w:szCs w:val="30"/>
              </w:rPr>
              <w:t xml:space="preserve"> </w:t>
            </w:r>
          </w:p>
        </w:tc>
      </w:tr>
      <w:tr w:rsidR="00FE533D" w:rsidRPr="00443A95" w14:paraId="47E89F87" w14:textId="77777777">
        <w:tc>
          <w:tcPr>
            <w:tcW w:w="8617" w:type="dxa"/>
            <w:gridSpan w:val="2"/>
          </w:tcPr>
          <w:p w14:paraId="5B795CEF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59EF2EF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23CDEED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3440FE9E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6-05-0714-08 ”Промышленный дизайн“</w:t>
      </w:r>
    </w:p>
    <w:tbl>
      <w:tblPr>
        <w:tblStyle w:val="affffffffffffffffffffff4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424E1FB7" w14:textId="77777777">
        <w:tc>
          <w:tcPr>
            <w:tcW w:w="616" w:type="dxa"/>
            <w:vAlign w:val="center"/>
          </w:tcPr>
          <w:p w14:paraId="3C74C90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6751761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B2B90E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1625A7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05344BD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96AC7" w:rsidRPr="00443A95" w14:paraId="0E533117" w14:textId="77777777">
        <w:tc>
          <w:tcPr>
            <w:tcW w:w="616" w:type="dxa"/>
            <w:vAlign w:val="center"/>
          </w:tcPr>
          <w:p w14:paraId="03C4A1CB" w14:textId="77777777" w:rsidR="00196AC7" w:rsidRPr="00443A95" w:rsidRDefault="00196AC7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01" w:type="dxa"/>
            <w:vAlign w:val="center"/>
          </w:tcPr>
          <w:p w14:paraId="297F8A17" w14:textId="013D82FF" w:rsidR="00196AC7" w:rsidRPr="00443A95" w:rsidRDefault="00196AC7" w:rsidP="00196AC7">
            <w:pPr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Профилизация ”Промышленный дизайн производственного оборудования“</w:t>
            </w:r>
          </w:p>
        </w:tc>
        <w:tc>
          <w:tcPr>
            <w:tcW w:w="1109" w:type="dxa"/>
            <w:vAlign w:val="center"/>
          </w:tcPr>
          <w:p w14:paraId="1CE167AE" w14:textId="77777777" w:rsidR="00196AC7" w:rsidRPr="00443A95" w:rsidRDefault="00196AC7" w:rsidP="00C875EC">
            <w:pPr>
              <w:jc w:val="center"/>
              <w:rPr>
                <w:sz w:val="26"/>
                <w:szCs w:val="26"/>
              </w:rPr>
            </w:pPr>
          </w:p>
        </w:tc>
      </w:tr>
      <w:tr w:rsidR="00FE533D" w:rsidRPr="00443A95" w14:paraId="094D08D7" w14:textId="77777777">
        <w:tc>
          <w:tcPr>
            <w:tcW w:w="616" w:type="dxa"/>
          </w:tcPr>
          <w:p w14:paraId="4A239A8D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52ED02B7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”ИНТЭКО-МАСТЕР“</w:t>
            </w:r>
          </w:p>
        </w:tc>
        <w:tc>
          <w:tcPr>
            <w:tcW w:w="1109" w:type="dxa"/>
          </w:tcPr>
          <w:p w14:paraId="698E0B1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1501B73" w14:textId="77777777">
        <w:tc>
          <w:tcPr>
            <w:tcW w:w="616" w:type="dxa"/>
          </w:tcPr>
          <w:p w14:paraId="6B58E783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CB66A66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”Дизайн транспортных средств“</w:t>
            </w:r>
          </w:p>
        </w:tc>
        <w:tc>
          <w:tcPr>
            <w:tcW w:w="1109" w:type="dxa"/>
          </w:tcPr>
          <w:p w14:paraId="0D1CB4C8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374E312D" w14:textId="77777777">
        <w:tc>
          <w:tcPr>
            <w:tcW w:w="616" w:type="dxa"/>
          </w:tcPr>
          <w:p w14:paraId="1939C67F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5880C70F" w14:textId="4E810D1D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”Минский автомобильный завод“ </w:t>
            </w:r>
            <w:r w:rsidR="00777829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109" w:type="dxa"/>
          </w:tcPr>
          <w:p w14:paraId="5F616AE1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79F2548" w14:textId="77777777">
        <w:tc>
          <w:tcPr>
            <w:tcW w:w="616" w:type="dxa"/>
          </w:tcPr>
          <w:p w14:paraId="4DC1535A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vAlign w:val="center"/>
          </w:tcPr>
          <w:p w14:paraId="0CA792E4" w14:textId="473E419B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”АМКОДОР“</w:t>
            </w:r>
            <w:r w:rsidR="00196AC7" w:rsidRPr="00443A95">
              <w:rPr>
                <w:sz w:val="30"/>
                <w:szCs w:val="30"/>
              </w:rPr>
              <w:t xml:space="preserve"> – </w:t>
            </w:r>
            <w:r w:rsidRPr="00443A95">
              <w:rPr>
                <w:sz w:val="30"/>
                <w:szCs w:val="30"/>
              </w:rPr>
              <w:t>управляющая компания холдинга</w:t>
            </w:r>
          </w:p>
        </w:tc>
        <w:tc>
          <w:tcPr>
            <w:tcW w:w="1109" w:type="dxa"/>
          </w:tcPr>
          <w:p w14:paraId="13BAFD9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A92452C" w14:textId="77777777">
        <w:tc>
          <w:tcPr>
            <w:tcW w:w="8617" w:type="dxa"/>
            <w:gridSpan w:val="2"/>
          </w:tcPr>
          <w:p w14:paraId="7F660110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0743AEB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687486A5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595E43BA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6-05-0715-03 ”Автомобили, тракторы, мобильные и технологические комплексы“</w:t>
      </w:r>
    </w:p>
    <w:tbl>
      <w:tblPr>
        <w:tblStyle w:val="affffffffffffffffffffff5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087D78CC" w14:textId="77777777">
        <w:tc>
          <w:tcPr>
            <w:tcW w:w="616" w:type="dxa"/>
            <w:vAlign w:val="center"/>
          </w:tcPr>
          <w:p w14:paraId="105923F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46C59C1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600E9C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C155A9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2A4086B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20347A" w:rsidRPr="00443A95" w14:paraId="186A3E3C" w14:textId="77777777">
        <w:tc>
          <w:tcPr>
            <w:tcW w:w="616" w:type="dxa"/>
          </w:tcPr>
          <w:p w14:paraId="09C0E190" w14:textId="77777777" w:rsidR="0020347A" w:rsidRPr="00443A95" w:rsidRDefault="0020347A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79A11FA" w14:textId="32169FC0" w:rsidR="0020347A" w:rsidRPr="00443A95" w:rsidRDefault="0020347A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”Тракторы и мобильные комплексы“</w:t>
            </w:r>
          </w:p>
        </w:tc>
        <w:tc>
          <w:tcPr>
            <w:tcW w:w="1109" w:type="dxa"/>
            <w:vAlign w:val="center"/>
          </w:tcPr>
          <w:p w14:paraId="7CB0744A" w14:textId="77777777" w:rsidR="0020347A" w:rsidRPr="00443A95" w:rsidRDefault="0020347A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7EB42806" w14:textId="77777777">
        <w:tc>
          <w:tcPr>
            <w:tcW w:w="616" w:type="dxa"/>
          </w:tcPr>
          <w:p w14:paraId="508FDAD0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39CA39F3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”Амкодор-Можа“</w:t>
            </w:r>
          </w:p>
        </w:tc>
        <w:tc>
          <w:tcPr>
            <w:tcW w:w="1109" w:type="dxa"/>
            <w:vAlign w:val="center"/>
          </w:tcPr>
          <w:p w14:paraId="1E1DF7B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F677A57" w14:textId="77777777">
        <w:tc>
          <w:tcPr>
            <w:tcW w:w="616" w:type="dxa"/>
          </w:tcPr>
          <w:p w14:paraId="60706F81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5472957C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тракторный завод“</w:t>
            </w:r>
          </w:p>
        </w:tc>
        <w:tc>
          <w:tcPr>
            <w:tcW w:w="1109" w:type="dxa"/>
            <w:vAlign w:val="center"/>
          </w:tcPr>
          <w:p w14:paraId="4ADD85E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44E1B9A" w14:textId="77777777">
        <w:tc>
          <w:tcPr>
            <w:tcW w:w="616" w:type="dxa"/>
          </w:tcPr>
          <w:p w14:paraId="2FCD19A6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6A5DB810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”Колёсные машины и специализированное транспортно-технологическое оборудование и системы“</w:t>
            </w:r>
          </w:p>
        </w:tc>
        <w:tc>
          <w:tcPr>
            <w:tcW w:w="1109" w:type="dxa"/>
            <w:vAlign w:val="center"/>
          </w:tcPr>
          <w:p w14:paraId="286B37F3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4C8C2349" w14:textId="77777777">
        <w:tc>
          <w:tcPr>
            <w:tcW w:w="616" w:type="dxa"/>
          </w:tcPr>
          <w:p w14:paraId="3385B0DF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3.</w:t>
            </w:r>
          </w:p>
        </w:tc>
        <w:tc>
          <w:tcPr>
            <w:tcW w:w="8001" w:type="dxa"/>
            <w:vAlign w:val="center"/>
          </w:tcPr>
          <w:p w14:paraId="2ADF3141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”ЛМЗ Универсал“</w:t>
            </w:r>
          </w:p>
        </w:tc>
        <w:tc>
          <w:tcPr>
            <w:tcW w:w="1109" w:type="dxa"/>
            <w:vAlign w:val="center"/>
          </w:tcPr>
          <w:p w14:paraId="4F716713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343E6" w:rsidRPr="00443A95" w14:paraId="58BDD635" w14:textId="77777777">
        <w:tc>
          <w:tcPr>
            <w:tcW w:w="616" w:type="dxa"/>
          </w:tcPr>
          <w:p w14:paraId="1AB724E7" w14:textId="77777777" w:rsidR="006343E6" w:rsidRPr="00443A95" w:rsidRDefault="006343E6" w:rsidP="006343E6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7F0F732D" w14:textId="6A0E796D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”Оршанский авиаремонтный завод“</w:t>
            </w:r>
          </w:p>
        </w:tc>
        <w:tc>
          <w:tcPr>
            <w:tcW w:w="1109" w:type="dxa"/>
            <w:vAlign w:val="center"/>
          </w:tcPr>
          <w:p w14:paraId="0EC28D92" w14:textId="48554BEC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343E6" w:rsidRPr="00443A95" w14:paraId="4FEE4A1F" w14:textId="77777777">
        <w:tc>
          <w:tcPr>
            <w:tcW w:w="616" w:type="dxa"/>
          </w:tcPr>
          <w:p w14:paraId="37328A20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vAlign w:val="center"/>
          </w:tcPr>
          <w:p w14:paraId="28E9C8F7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завод колесных тягачей“</w:t>
            </w:r>
          </w:p>
        </w:tc>
        <w:tc>
          <w:tcPr>
            <w:tcW w:w="1109" w:type="dxa"/>
            <w:vAlign w:val="center"/>
          </w:tcPr>
          <w:p w14:paraId="2BCF6F51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  <w:tr w:rsidR="006343E6" w:rsidRPr="00443A95" w14:paraId="2F2A361B" w14:textId="77777777">
        <w:tc>
          <w:tcPr>
            <w:tcW w:w="616" w:type="dxa"/>
          </w:tcPr>
          <w:p w14:paraId="039E5CFC" w14:textId="77777777" w:rsidR="006343E6" w:rsidRPr="00443A95" w:rsidRDefault="006343E6" w:rsidP="006343E6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6D61DB3A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”Автоматизированное проектирование автомобилей“</w:t>
            </w:r>
          </w:p>
        </w:tc>
        <w:tc>
          <w:tcPr>
            <w:tcW w:w="1109" w:type="dxa"/>
            <w:vAlign w:val="center"/>
          </w:tcPr>
          <w:p w14:paraId="5E243C4D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</w:p>
        </w:tc>
      </w:tr>
      <w:tr w:rsidR="006343E6" w:rsidRPr="00443A95" w14:paraId="29C8BE0C" w14:textId="77777777">
        <w:tc>
          <w:tcPr>
            <w:tcW w:w="616" w:type="dxa"/>
          </w:tcPr>
          <w:p w14:paraId="016A8560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1" w:type="dxa"/>
            <w:vAlign w:val="center"/>
          </w:tcPr>
          <w:p w14:paraId="6E8B6600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”ЛМЗ Универсал“</w:t>
            </w:r>
          </w:p>
        </w:tc>
        <w:tc>
          <w:tcPr>
            <w:tcW w:w="1109" w:type="dxa"/>
            <w:vAlign w:val="center"/>
          </w:tcPr>
          <w:p w14:paraId="74D4FBB1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343E6" w:rsidRPr="00443A95" w14:paraId="7DC39C47" w14:textId="77777777">
        <w:tc>
          <w:tcPr>
            <w:tcW w:w="616" w:type="dxa"/>
          </w:tcPr>
          <w:p w14:paraId="152F98DF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8001" w:type="dxa"/>
            <w:vAlign w:val="center"/>
          </w:tcPr>
          <w:p w14:paraId="5E085390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007AB021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6343E6" w:rsidRPr="00443A95" w14:paraId="3052E17C" w14:textId="77777777">
        <w:tc>
          <w:tcPr>
            <w:tcW w:w="616" w:type="dxa"/>
          </w:tcPr>
          <w:p w14:paraId="544F5C22" w14:textId="77777777" w:rsidR="006343E6" w:rsidRPr="00443A95" w:rsidRDefault="006343E6" w:rsidP="006343E6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038E71FA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”Автомобилестроение (электроника)“</w:t>
            </w:r>
          </w:p>
        </w:tc>
        <w:tc>
          <w:tcPr>
            <w:tcW w:w="1109" w:type="dxa"/>
            <w:vAlign w:val="center"/>
          </w:tcPr>
          <w:p w14:paraId="0AB72D56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</w:p>
        </w:tc>
      </w:tr>
      <w:tr w:rsidR="006343E6" w:rsidRPr="00443A95" w14:paraId="1A2013AE" w14:textId="77777777">
        <w:tc>
          <w:tcPr>
            <w:tcW w:w="616" w:type="dxa"/>
          </w:tcPr>
          <w:p w14:paraId="76A11016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8001" w:type="dxa"/>
            <w:vAlign w:val="center"/>
          </w:tcPr>
          <w:p w14:paraId="1BF3051E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551823BE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  <w:tr w:rsidR="006343E6" w:rsidRPr="00443A95" w14:paraId="1EE27C77" w14:textId="77777777">
        <w:tc>
          <w:tcPr>
            <w:tcW w:w="616" w:type="dxa"/>
          </w:tcPr>
          <w:p w14:paraId="5B9FC404" w14:textId="77777777" w:rsidR="006343E6" w:rsidRPr="00443A95" w:rsidRDefault="006343E6" w:rsidP="006343E6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1B2FA413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”Грузовые и легковые автомобили“</w:t>
            </w:r>
          </w:p>
        </w:tc>
        <w:tc>
          <w:tcPr>
            <w:tcW w:w="1109" w:type="dxa"/>
            <w:vAlign w:val="center"/>
          </w:tcPr>
          <w:p w14:paraId="0DB61F7B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</w:p>
        </w:tc>
      </w:tr>
      <w:tr w:rsidR="006343E6" w:rsidRPr="00443A95" w14:paraId="0CE20802" w14:textId="77777777">
        <w:tc>
          <w:tcPr>
            <w:tcW w:w="616" w:type="dxa"/>
          </w:tcPr>
          <w:p w14:paraId="71CD9F58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8001" w:type="dxa"/>
            <w:vAlign w:val="center"/>
          </w:tcPr>
          <w:p w14:paraId="7866E30F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1E21AC77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6343E6" w:rsidRPr="00443A95" w14:paraId="2183FDB5" w14:textId="77777777">
        <w:tc>
          <w:tcPr>
            <w:tcW w:w="616" w:type="dxa"/>
          </w:tcPr>
          <w:p w14:paraId="5659DFBC" w14:textId="77777777" w:rsidR="006343E6" w:rsidRPr="00443A95" w:rsidRDefault="006343E6" w:rsidP="006343E6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50E9132D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”Электрические и автономные транспортные средства“</w:t>
            </w:r>
          </w:p>
        </w:tc>
        <w:tc>
          <w:tcPr>
            <w:tcW w:w="1109" w:type="dxa"/>
            <w:vAlign w:val="center"/>
          </w:tcPr>
          <w:p w14:paraId="1891840F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</w:p>
        </w:tc>
      </w:tr>
      <w:tr w:rsidR="006343E6" w:rsidRPr="00443A95" w14:paraId="7A0CF15C" w14:textId="77777777">
        <w:tc>
          <w:tcPr>
            <w:tcW w:w="616" w:type="dxa"/>
          </w:tcPr>
          <w:p w14:paraId="5FA8BC74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9.</w:t>
            </w:r>
          </w:p>
        </w:tc>
        <w:tc>
          <w:tcPr>
            <w:tcW w:w="8001" w:type="dxa"/>
            <w:vAlign w:val="center"/>
          </w:tcPr>
          <w:p w14:paraId="675294B7" w14:textId="77777777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"БЕЛАВТОМАЗ“</w:t>
            </w:r>
          </w:p>
        </w:tc>
        <w:tc>
          <w:tcPr>
            <w:tcW w:w="1109" w:type="dxa"/>
            <w:vAlign w:val="center"/>
          </w:tcPr>
          <w:p w14:paraId="662023DE" w14:textId="77777777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343E6" w:rsidRPr="00443A95" w14:paraId="5C285A36" w14:textId="77777777">
        <w:tc>
          <w:tcPr>
            <w:tcW w:w="8617" w:type="dxa"/>
            <w:gridSpan w:val="2"/>
          </w:tcPr>
          <w:p w14:paraId="5D943DF9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1B1A547F" w14:textId="3593E108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196AC7" w:rsidRPr="00443A95">
              <w:rPr>
                <w:sz w:val="30"/>
                <w:szCs w:val="30"/>
              </w:rPr>
              <w:t>6</w:t>
            </w:r>
          </w:p>
        </w:tc>
      </w:tr>
    </w:tbl>
    <w:p w14:paraId="1319ADCD" w14:textId="77777777" w:rsidR="00FE533D" w:rsidRPr="00443A95" w:rsidRDefault="00FE533D" w:rsidP="00C875EC">
      <w:pPr>
        <w:rPr>
          <w:sz w:val="30"/>
          <w:szCs w:val="30"/>
        </w:rPr>
      </w:pPr>
    </w:p>
    <w:p w14:paraId="5B2D3F54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6-05-0715-04 ”Гидропневмосистемы мобильных и технологических машин и оборудования“</w:t>
      </w:r>
    </w:p>
    <w:tbl>
      <w:tblPr>
        <w:tblStyle w:val="affffffffffffffffffffff6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490788CC" w14:textId="77777777">
        <w:tc>
          <w:tcPr>
            <w:tcW w:w="616" w:type="dxa"/>
            <w:vAlign w:val="center"/>
          </w:tcPr>
          <w:p w14:paraId="71E359A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39F310D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CDAED4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5CE052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3BA877C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617DE" w:rsidRPr="00443A95" w14:paraId="3E0DAF81" w14:textId="77777777">
        <w:tc>
          <w:tcPr>
            <w:tcW w:w="616" w:type="dxa"/>
          </w:tcPr>
          <w:p w14:paraId="610BF108" w14:textId="77777777" w:rsidR="006617DE" w:rsidRPr="00443A95" w:rsidRDefault="006617DE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222AAC7B" w14:textId="24CDBDBD" w:rsidR="006617DE" w:rsidRPr="00443A95" w:rsidRDefault="006617DE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”Техническая эксплуатация гидравлических, пневматических машин и приводов“</w:t>
            </w:r>
          </w:p>
        </w:tc>
        <w:tc>
          <w:tcPr>
            <w:tcW w:w="1109" w:type="dxa"/>
            <w:vAlign w:val="center"/>
          </w:tcPr>
          <w:p w14:paraId="5A27A5BA" w14:textId="77777777" w:rsidR="006617DE" w:rsidRPr="00443A95" w:rsidRDefault="006617DE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7A0381E3" w14:textId="77777777">
        <w:tc>
          <w:tcPr>
            <w:tcW w:w="616" w:type="dxa"/>
          </w:tcPr>
          <w:p w14:paraId="4117D7D8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4AC05C39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тракторный завод“</w:t>
            </w:r>
          </w:p>
        </w:tc>
        <w:tc>
          <w:tcPr>
            <w:tcW w:w="1109" w:type="dxa"/>
            <w:vAlign w:val="center"/>
          </w:tcPr>
          <w:p w14:paraId="509EDFF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D44F71B" w14:textId="77777777">
        <w:tc>
          <w:tcPr>
            <w:tcW w:w="616" w:type="dxa"/>
          </w:tcPr>
          <w:p w14:paraId="739ADC45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1701382F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”Инжиниринг гидравлических и пневматических систем мобильных машин и оборудования“</w:t>
            </w:r>
          </w:p>
        </w:tc>
        <w:tc>
          <w:tcPr>
            <w:tcW w:w="1109" w:type="dxa"/>
            <w:vAlign w:val="center"/>
          </w:tcPr>
          <w:p w14:paraId="24D512F5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00DAD609" w14:textId="77777777">
        <w:tc>
          <w:tcPr>
            <w:tcW w:w="616" w:type="dxa"/>
          </w:tcPr>
          <w:p w14:paraId="79C87FD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1BDCCAA0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0056111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DD63D7F" w14:textId="77777777">
        <w:tc>
          <w:tcPr>
            <w:tcW w:w="8617" w:type="dxa"/>
            <w:gridSpan w:val="2"/>
          </w:tcPr>
          <w:p w14:paraId="6651C49A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9F02C0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5F01FE03" w14:textId="77777777" w:rsidR="00FE533D" w:rsidRPr="00443A95" w:rsidRDefault="00FE533D" w:rsidP="00C875EC">
      <w:pPr>
        <w:rPr>
          <w:sz w:val="30"/>
          <w:szCs w:val="30"/>
        </w:rPr>
      </w:pPr>
    </w:p>
    <w:p w14:paraId="6A7AA0DD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6-05-0715-05 ”Силовые установки“</w:t>
      </w:r>
    </w:p>
    <w:tbl>
      <w:tblPr>
        <w:tblStyle w:val="affffffffffffffffffffff7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1732AE6C" w14:textId="77777777">
        <w:tc>
          <w:tcPr>
            <w:tcW w:w="616" w:type="dxa"/>
            <w:vAlign w:val="center"/>
          </w:tcPr>
          <w:p w14:paraId="7D7A2E1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53468F6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4F8500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5235F8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4913C9D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80FD086" w14:textId="77777777">
        <w:tc>
          <w:tcPr>
            <w:tcW w:w="616" w:type="dxa"/>
          </w:tcPr>
          <w:p w14:paraId="0E5A2800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33BD3568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”Поршневые двигатели внутреннего сгорания“</w:t>
            </w:r>
          </w:p>
        </w:tc>
        <w:tc>
          <w:tcPr>
            <w:tcW w:w="1109" w:type="dxa"/>
            <w:vAlign w:val="center"/>
          </w:tcPr>
          <w:p w14:paraId="7CB6B377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26722AA7" w14:textId="77777777">
        <w:tc>
          <w:tcPr>
            <w:tcW w:w="616" w:type="dxa"/>
          </w:tcPr>
          <w:p w14:paraId="61BF548F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041BCE6A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”ЛМЗ Универсал“</w:t>
            </w:r>
          </w:p>
        </w:tc>
        <w:tc>
          <w:tcPr>
            <w:tcW w:w="1109" w:type="dxa"/>
            <w:vAlign w:val="center"/>
          </w:tcPr>
          <w:p w14:paraId="39CA718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8071CBD" w14:textId="77777777">
        <w:tc>
          <w:tcPr>
            <w:tcW w:w="8617" w:type="dxa"/>
            <w:gridSpan w:val="2"/>
          </w:tcPr>
          <w:p w14:paraId="04DAFDA5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041668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53E65461" w14:textId="77777777" w:rsidR="00FE533D" w:rsidRPr="00443A95" w:rsidRDefault="00FE533D" w:rsidP="00C875EC">
      <w:pPr>
        <w:rPr>
          <w:sz w:val="30"/>
          <w:szCs w:val="30"/>
        </w:rPr>
      </w:pPr>
    </w:p>
    <w:p w14:paraId="463FDF49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6-05-0715-06 ”Водные транспортные средства“</w:t>
      </w:r>
    </w:p>
    <w:tbl>
      <w:tblPr>
        <w:tblStyle w:val="affffffffffffffffffffff8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70C6C922" w14:textId="77777777">
        <w:tc>
          <w:tcPr>
            <w:tcW w:w="616" w:type="dxa"/>
            <w:vAlign w:val="center"/>
          </w:tcPr>
          <w:p w14:paraId="1B65C96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2AEBBAF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06FC9E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BA183A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0E44644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834E566" w14:textId="77777777">
        <w:tc>
          <w:tcPr>
            <w:tcW w:w="616" w:type="dxa"/>
          </w:tcPr>
          <w:p w14:paraId="151F0E0C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636A9D07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”Агат-электромеханический завод“</w:t>
            </w:r>
          </w:p>
        </w:tc>
        <w:tc>
          <w:tcPr>
            <w:tcW w:w="1109" w:type="dxa"/>
            <w:vAlign w:val="center"/>
          </w:tcPr>
          <w:p w14:paraId="0C16F801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FE533D" w:rsidRPr="00443A95" w14:paraId="00DEEB25" w14:textId="77777777">
        <w:tc>
          <w:tcPr>
            <w:tcW w:w="8617" w:type="dxa"/>
            <w:gridSpan w:val="2"/>
          </w:tcPr>
          <w:p w14:paraId="50516C3F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5EB27FD5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02EF98FA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3CCC5A95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6-05-0715-07 ”Эксплуатация наземных транспортных и технологических машин и комплексов“</w:t>
      </w:r>
    </w:p>
    <w:tbl>
      <w:tblPr>
        <w:tblStyle w:val="affffffffffffffffffffff9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1E152915" w14:textId="77777777">
        <w:tc>
          <w:tcPr>
            <w:tcW w:w="616" w:type="dxa"/>
            <w:vAlign w:val="center"/>
          </w:tcPr>
          <w:p w14:paraId="06BBC81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6CF860F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FADB80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67ACB8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7FDEB6B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7C4BAD4" w14:textId="77777777">
        <w:tc>
          <w:tcPr>
            <w:tcW w:w="616" w:type="dxa"/>
          </w:tcPr>
          <w:p w14:paraId="2CD5DBED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2362F003" w14:textId="2AB941F1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”Техническая эксплуатация автомобилей и автосервис</w:t>
            </w:r>
          </w:p>
        </w:tc>
        <w:tc>
          <w:tcPr>
            <w:tcW w:w="1109" w:type="dxa"/>
          </w:tcPr>
          <w:p w14:paraId="259E5F8F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1001F218" w14:textId="77777777">
        <w:tc>
          <w:tcPr>
            <w:tcW w:w="616" w:type="dxa"/>
          </w:tcPr>
          <w:p w14:paraId="6140349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772ECCC3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производственное предприятие ”Гранит“</w:t>
            </w:r>
          </w:p>
        </w:tc>
        <w:tc>
          <w:tcPr>
            <w:tcW w:w="1109" w:type="dxa"/>
          </w:tcPr>
          <w:p w14:paraId="5972465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37861E5" w14:textId="77777777">
        <w:tc>
          <w:tcPr>
            <w:tcW w:w="616" w:type="dxa"/>
          </w:tcPr>
          <w:p w14:paraId="35B13ED0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6BC37EF6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09" w:type="dxa"/>
          </w:tcPr>
          <w:p w14:paraId="45EA958F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FE533D" w:rsidRPr="00443A95" w14:paraId="443DBBAA" w14:textId="77777777">
        <w:tc>
          <w:tcPr>
            <w:tcW w:w="616" w:type="dxa"/>
          </w:tcPr>
          <w:p w14:paraId="4C506AF4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423E789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”Эксплуатация и технический сервис энергоэффективных машин строительного комплекса“</w:t>
            </w:r>
          </w:p>
        </w:tc>
        <w:tc>
          <w:tcPr>
            <w:tcW w:w="1109" w:type="dxa"/>
          </w:tcPr>
          <w:p w14:paraId="307644E4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28068611" w14:textId="77777777">
        <w:tc>
          <w:tcPr>
            <w:tcW w:w="616" w:type="dxa"/>
          </w:tcPr>
          <w:p w14:paraId="0F5544A0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vAlign w:val="center"/>
          </w:tcPr>
          <w:p w14:paraId="553655C3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”Крановый завод“</w:t>
            </w:r>
          </w:p>
        </w:tc>
        <w:tc>
          <w:tcPr>
            <w:tcW w:w="1109" w:type="dxa"/>
          </w:tcPr>
          <w:p w14:paraId="2084F70E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D5D79" w:rsidRPr="00443A95" w14:paraId="4E4E6DCE" w14:textId="77777777">
        <w:tc>
          <w:tcPr>
            <w:tcW w:w="616" w:type="dxa"/>
          </w:tcPr>
          <w:p w14:paraId="48ACFB44" w14:textId="523D411F" w:rsidR="000D5D79" w:rsidRPr="00443A95" w:rsidRDefault="000D5D79" w:rsidP="000D5D7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vAlign w:val="center"/>
          </w:tcPr>
          <w:p w14:paraId="2F303593" w14:textId="53087632" w:rsidR="000D5D79" w:rsidRPr="00443A95" w:rsidRDefault="00926425" w:rsidP="000D5D7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предприятие </w:t>
            </w:r>
            <w:r w:rsidR="000D5D79" w:rsidRPr="00443A95">
              <w:rPr>
                <w:sz w:val="30"/>
                <w:szCs w:val="30"/>
              </w:rPr>
              <w:t>”Белэнергострой“</w:t>
            </w:r>
            <w:r w:rsidRPr="00443A95">
              <w:rPr>
                <w:sz w:val="30"/>
                <w:szCs w:val="30"/>
              </w:rPr>
              <w:t xml:space="preserve"> – управляющая компания холдинга</w:t>
            </w:r>
          </w:p>
        </w:tc>
        <w:tc>
          <w:tcPr>
            <w:tcW w:w="1109" w:type="dxa"/>
          </w:tcPr>
          <w:p w14:paraId="67840205" w14:textId="3FA3314C" w:rsidR="000D5D79" w:rsidRPr="00443A95" w:rsidRDefault="000D5D79" w:rsidP="000D5D7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D5D79" w:rsidRPr="00443A95" w14:paraId="71F01D5B" w14:textId="77777777">
        <w:tc>
          <w:tcPr>
            <w:tcW w:w="8617" w:type="dxa"/>
            <w:gridSpan w:val="2"/>
          </w:tcPr>
          <w:p w14:paraId="1D51F393" w14:textId="77777777" w:rsidR="000D5D79" w:rsidRPr="00443A95" w:rsidRDefault="000D5D79" w:rsidP="000D5D7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BFA071F" w14:textId="3A3FDA0D" w:rsidR="000D5D79" w:rsidRPr="00443A95" w:rsidRDefault="00CF09B5" w:rsidP="000D5D7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</w:tbl>
    <w:p w14:paraId="23A317E2" w14:textId="77777777" w:rsidR="00FE533D" w:rsidRPr="00443A95" w:rsidRDefault="00FE533D" w:rsidP="00C875EC">
      <w:pPr>
        <w:rPr>
          <w:sz w:val="30"/>
          <w:szCs w:val="30"/>
        </w:rPr>
      </w:pPr>
    </w:p>
    <w:p w14:paraId="42D7FB43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6-05-0715-10 ”Технологии транспортных процессов“</w:t>
      </w:r>
    </w:p>
    <w:tbl>
      <w:tblPr>
        <w:tblStyle w:val="affffffffffffffffffffffa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74497DD7" w14:textId="77777777">
        <w:tc>
          <w:tcPr>
            <w:tcW w:w="616" w:type="dxa"/>
            <w:vAlign w:val="center"/>
          </w:tcPr>
          <w:p w14:paraId="72CF221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0F5BA3A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9A1E24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E284D94" w14:textId="6626A80C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3B34D12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95DE8BA" w14:textId="77777777">
        <w:tc>
          <w:tcPr>
            <w:tcW w:w="616" w:type="dxa"/>
          </w:tcPr>
          <w:p w14:paraId="426DA0C9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02BE0648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”Организация перевозок и управление на автомобильном и городском транспорте“</w:t>
            </w:r>
          </w:p>
        </w:tc>
        <w:tc>
          <w:tcPr>
            <w:tcW w:w="1109" w:type="dxa"/>
          </w:tcPr>
          <w:p w14:paraId="4F03A1AA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574C54AD" w14:textId="77777777">
        <w:tc>
          <w:tcPr>
            <w:tcW w:w="616" w:type="dxa"/>
          </w:tcPr>
          <w:p w14:paraId="02B5FC9E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1AA8F319" w14:textId="612A80F8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”АМКОДОР“-</w:t>
            </w:r>
            <w:r w:rsidR="00EC1531" w:rsidRPr="00443A95">
              <w:rPr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управляющая компания холдинга</w:t>
            </w:r>
          </w:p>
        </w:tc>
        <w:tc>
          <w:tcPr>
            <w:tcW w:w="1109" w:type="dxa"/>
          </w:tcPr>
          <w:p w14:paraId="5E82B45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1C4BD38" w14:textId="77777777">
        <w:tc>
          <w:tcPr>
            <w:tcW w:w="616" w:type="dxa"/>
          </w:tcPr>
          <w:p w14:paraId="2659551B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4C22A1A2" w14:textId="479D52FB" w:rsidR="00BB32D9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ОДО ”Турбокомпрессор“</w:t>
            </w:r>
          </w:p>
        </w:tc>
        <w:tc>
          <w:tcPr>
            <w:tcW w:w="1109" w:type="dxa"/>
          </w:tcPr>
          <w:p w14:paraId="679F9FDD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35F55F0" w14:textId="77777777">
        <w:tc>
          <w:tcPr>
            <w:tcW w:w="616" w:type="dxa"/>
          </w:tcPr>
          <w:p w14:paraId="239C08AE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vAlign w:val="center"/>
          </w:tcPr>
          <w:p w14:paraId="3405AE17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Совместное предприятие закрытое акционерное общество ”Трансбалт“</w:t>
            </w:r>
          </w:p>
        </w:tc>
        <w:tc>
          <w:tcPr>
            <w:tcW w:w="1109" w:type="dxa"/>
          </w:tcPr>
          <w:p w14:paraId="58F468A5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B55D6C4" w14:textId="77777777">
        <w:tc>
          <w:tcPr>
            <w:tcW w:w="8617" w:type="dxa"/>
            <w:gridSpan w:val="2"/>
          </w:tcPr>
          <w:p w14:paraId="6B70A36A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5B3A016F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071CF612" w14:textId="77777777" w:rsidR="00FE533D" w:rsidRPr="00443A95" w:rsidRDefault="00FE533D" w:rsidP="00C875EC">
      <w:pPr>
        <w:rPr>
          <w:sz w:val="30"/>
          <w:szCs w:val="30"/>
        </w:rPr>
      </w:pPr>
    </w:p>
    <w:p w14:paraId="7D18D459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6-05-0715-12 ”Эксплуатация дорожно-транспортной инфраструктуры“</w:t>
      </w:r>
    </w:p>
    <w:tbl>
      <w:tblPr>
        <w:tblStyle w:val="affffffffffffffffffffffb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58410E4F" w14:textId="77777777">
        <w:tc>
          <w:tcPr>
            <w:tcW w:w="616" w:type="dxa"/>
            <w:vAlign w:val="center"/>
          </w:tcPr>
          <w:p w14:paraId="3C9742E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11EF942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F147BE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FE1586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4309565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Кол-во мест</w:t>
            </w:r>
          </w:p>
        </w:tc>
      </w:tr>
      <w:tr w:rsidR="00FE533D" w:rsidRPr="00443A95" w14:paraId="4DF547D1" w14:textId="77777777">
        <w:tc>
          <w:tcPr>
            <w:tcW w:w="616" w:type="dxa"/>
          </w:tcPr>
          <w:p w14:paraId="52CEBEF8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</w:tcPr>
          <w:p w14:paraId="60811ADD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”Интеллектуальная дорожно-транспортная инфраструктура“</w:t>
            </w:r>
          </w:p>
        </w:tc>
        <w:tc>
          <w:tcPr>
            <w:tcW w:w="1109" w:type="dxa"/>
          </w:tcPr>
          <w:p w14:paraId="53F08A44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35FBD37E" w14:textId="77777777">
        <w:tc>
          <w:tcPr>
            <w:tcW w:w="616" w:type="dxa"/>
          </w:tcPr>
          <w:p w14:paraId="55D0F318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</w:tcPr>
          <w:p w14:paraId="4C0AB536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производственное предприятие ”Гранит“</w:t>
            </w:r>
          </w:p>
        </w:tc>
        <w:tc>
          <w:tcPr>
            <w:tcW w:w="1109" w:type="dxa"/>
          </w:tcPr>
          <w:p w14:paraId="51D6BC1F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A9599D2" w14:textId="77777777">
        <w:tc>
          <w:tcPr>
            <w:tcW w:w="8617" w:type="dxa"/>
            <w:gridSpan w:val="2"/>
          </w:tcPr>
          <w:p w14:paraId="18ED67A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6AD8A0A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83ACE40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13075999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6-05-0716-01 ”Метрология, стандартизация и контроль качества“</w:t>
      </w:r>
    </w:p>
    <w:tbl>
      <w:tblPr>
        <w:tblStyle w:val="affffffffffffffffffffffc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75440FA4" w14:textId="77777777">
        <w:tc>
          <w:tcPr>
            <w:tcW w:w="616" w:type="dxa"/>
            <w:vAlign w:val="center"/>
          </w:tcPr>
          <w:p w14:paraId="1C050F1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092083E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F71F92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26F659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569A373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408EA" w:rsidRPr="00443A95" w14:paraId="6F3EB1DB" w14:textId="77777777">
        <w:tc>
          <w:tcPr>
            <w:tcW w:w="616" w:type="dxa"/>
          </w:tcPr>
          <w:p w14:paraId="55DDF41A" w14:textId="77777777" w:rsidR="000408EA" w:rsidRPr="00443A95" w:rsidRDefault="000408EA" w:rsidP="000408EA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</w:tcPr>
          <w:p w14:paraId="3EEA59EB" w14:textId="538B0989" w:rsidR="000408EA" w:rsidRPr="00443A95" w:rsidRDefault="000408EA" w:rsidP="000408E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Профилизация </w:t>
            </w:r>
            <w:r w:rsidRPr="00443A95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Метрология, стандартизация и контроль качества в машиностроении и приборостроении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3F88695C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</w:p>
        </w:tc>
      </w:tr>
      <w:tr w:rsidR="000408EA" w:rsidRPr="00443A95" w14:paraId="7A9392AD" w14:textId="77777777">
        <w:tc>
          <w:tcPr>
            <w:tcW w:w="616" w:type="dxa"/>
          </w:tcPr>
          <w:p w14:paraId="4F18F34C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</w:tcPr>
          <w:p w14:paraId="0B3A9A08" w14:textId="77777777" w:rsidR="000408EA" w:rsidRPr="00443A95" w:rsidRDefault="000408EA" w:rsidP="000408E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”Руденск“</w:t>
            </w:r>
          </w:p>
        </w:tc>
        <w:tc>
          <w:tcPr>
            <w:tcW w:w="1109" w:type="dxa"/>
          </w:tcPr>
          <w:p w14:paraId="6233DC34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0408EA" w:rsidRPr="00443A95" w14:paraId="7668E8C5" w14:textId="77777777">
        <w:trPr>
          <w:trHeight w:val="417"/>
        </w:trPr>
        <w:tc>
          <w:tcPr>
            <w:tcW w:w="616" w:type="dxa"/>
          </w:tcPr>
          <w:p w14:paraId="6ABF11B1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</w:tcPr>
          <w:p w14:paraId="3F169E86" w14:textId="77777777" w:rsidR="000408EA" w:rsidRPr="00443A95" w:rsidRDefault="000408EA" w:rsidP="000408E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”558 Авиационный ремонтный завод“</w:t>
            </w:r>
          </w:p>
        </w:tc>
        <w:tc>
          <w:tcPr>
            <w:tcW w:w="1109" w:type="dxa"/>
          </w:tcPr>
          <w:p w14:paraId="61CC51BF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408EA" w:rsidRPr="00443A95" w14:paraId="36363499" w14:textId="77777777">
        <w:tc>
          <w:tcPr>
            <w:tcW w:w="616" w:type="dxa"/>
          </w:tcPr>
          <w:p w14:paraId="31B6CC59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</w:tcPr>
          <w:p w14:paraId="4CCA32B2" w14:textId="77777777" w:rsidR="000408EA" w:rsidRPr="00443A95" w:rsidRDefault="000408EA" w:rsidP="000408E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09" w:type="dxa"/>
          </w:tcPr>
          <w:p w14:paraId="0407B1A2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408EA" w:rsidRPr="00443A95" w14:paraId="4EABED8C" w14:textId="77777777">
        <w:tc>
          <w:tcPr>
            <w:tcW w:w="8617" w:type="dxa"/>
            <w:gridSpan w:val="2"/>
          </w:tcPr>
          <w:p w14:paraId="588C9385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2404292A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34C50407" w14:textId="77777777" w:rsidR="00FE533D" w:rsidRPr="00443A95" w:rsidRDefault="00FE533D" w:rsidP="00C875EC">
      <w:pPr>
        <w:rPr>
          <w:sz w:val="30"/>
          <w:szCs w:val="30"/>
        </w:rPr>
      </w:pPr>
    </w:p>
    <w:p w14:paraId="0538572A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6-05-0716-03 ”Информационно-измерительные приборы и системы“</w:t>
      </w:r>
    </w:p>
    <w:tbl>
      <w:tblPr>
        <w:tblStyle w:val="affffffffffffffffffffffd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5831352C" w14:textId="77777777">
        <w:tc>
          <w:tcPr>
            <w:tcW w:w="616" w:type="dxa"/>
            <w:vAlign w:val="center"/>
          </w:tcPr>
          <w:p w14:paraId="5D7498D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5D18148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FD816C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FEF59D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3C565CC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11B6FD8" w14:textId="77777777">
        <w:tc>
          <w:tcPr>
            <w:tcW w:w="616" w:type="dxa"/>
          </w:tcPr>
          <w:p w14:paraId="72D1C9C0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7535B2BF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Профилизация ”Инженерия электромеханических приборов и систем“ </w:t>
            </w:r>
          </w:p>
        </w:tc>
        <w:tc>
          <w:tcPr>
            <w:tcW w:w="1109" w:type="dxa"/>
          </w:tcPr>
          <w:p w14:paraId="28174E16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033276" w:rsidRPr="00443A95" w14:paraId="005C7E0F" w14:textId="77777777">
        <w:tc>
          <w:tcPr>
            <w:tcW w:w="616" w:type="dxa"/>
          </w:tcPr>
          <w:p w14:paraId="2DEE475C" w14:textId="09D1BD51" w:rsidR="00033276" w:rsidRPr="00443A95" w:rsidRDefault="006D6F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29346A71" w14:textId="0C09F731" w:rsidR="00033276" w:rsidRPr="00443A95" w:rsidRDefault="00033276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Пеленг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5AE4389B" w14:textId="373287A0" w:rsidR="00033276" w:rsidRPr="00443A95" w:rsidRDefault="00F3345B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6F307F8D" w14:textId="77777777">
        <w:tc>
          <w:tcPr>
            <w:tcW w:w="616" w:type="dxa"/>
          </w:tcPr>
          <w:p w14:paraId="349E80BE" w14:textId="13C864DA" w:rsidR="00FE533D" w:rsidRPr="00443A95" w:rsidRDefault="006D6F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3FBDD99B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Департамент криминальной разведки Министерства внутренних дел Республики Беларусь</w:t>
            </w:r>
          </w:p>
        </w:tc>
        <w:tc>
          <w:tcPr>
            <w:tcW w:w="1109" w:type="dxa"/>
          </w:tcPr>
          <w:p w14:paraId="7151EE51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05F77D4" w14:textId="77777777">
        <w:tc>
          <w:tcPr>
            <w:tcW w:w="616" w:type="dxa"/>
          </w:tcPr>
          <w:p w14:paraId="329A343E" w14:textId="31C58E65" w:rsidR="00FE533D" w:rsidRPr="00443A95" w:rsidRDefault="006D6F9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60D2F747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109" w:type="dxa"/>
          </w:tcPr>
          <w:p w14:paraId="186546F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C0176D2" w14:textId="77777777">
        <w:trPr>
          <w:trHeight w:val="64"/>
        </w:trPr>
        <w:tc>
          <w:tcPr>
            <w:tcW w:w="8617" w:type="dxa"/>
            <w:gridSpan w:val="2"/>
          </w:tcPr>
          <w:p w14:paraId="69849F2F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1FDBBD7F" w14:textId="7C21D784" w:rsidR="00FE533D" w:rsidRPr="00443A95" w:rsidRDefault="006D6F9E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76119A5F" w14:textId="77777777" w:rsidR="00570C7D" w:rsidRPr="00443A95" w:rsidRDefault="00570C7D" w:rsidP="00C875EC">
      <w:pPr>
        <w:jc w:val="center"/>
        <w:rPr>
          <w:sz w:val="30"/>
          <w:szCs w:val="30"/>
        </w:rPr>
      </w:pPr>
    </w:p>
    <w:p w14:paraId="592DF893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6-05-0716-04 ”Оптико-электронная и лазерная техника“</w:t>
      </w:r>
    </w:p>
    <w:tbl>
      <w:tblPr>
        <w:tblStyle w:val="affffffffffffffffffffffe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0592A41D" w14:textId="77777777">
        <w:tc>
          <w:tcPr>
            <w:tcW w:w="616" w:type="dxa"/>
            <w:vAlign w:val="center"/>
          </w:tcPr>
          <w:p w14:paraId="53A5FBF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21BF0C8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950E89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FF8D11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377B059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408EA" w:rsidRPr="00443A95" w14:paraId="4CDDFCCC" w14:textId="77777777" w:rsidTr="00EA1227">
        <w:tc>
          <w:tcPr>
            <w:tcW w:w="616" w:type="dxa"/>
            <w:vAlign w:val="center"/>
          </w:tcPr>
          <w:p w14:paraId="169986C0" w14:textId="77777777" w:rsidR="000408EA" w:rsidRPr="00443A95" w:rsidRDefault="000408EA" w:rsidP="000408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01" w:type="dxa"/>
          </w:tcPr>
          <w:p w14:paraId="1AD33C35" w14:textId="4C2B0B66" w:rsidR="000408EA" w:rsidRPr="00443A95" w:rsidRDefault="000408EA" w:rsidP="000408EA">
            <w:pPr>
              <w:rPr>
                <w:sz w:val="26"/>
                <w:szCs w:val="26"/>
              </w:rPr>
            </w:pPr>
            <w:r>
              <w:rPr>
                <w:sz w:val="30"/>
                <w:szCs w:val="30"/>
              </w:rPr>
              <w:t xml:space="preserve">Профилизация </w:t>
            </w:r>
            <w:r w:rsidRPr="00443A95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Оптические и оптико-электронные приборы и комплексы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34B98988" w14:textId="77777777" w:rsidR="000408EA" w:rsidRPr="00443A95" w:rsidRDefault="000408EA" w:rsidP="000408EA">
            <w:pPr>
              <w:jc w:val="center"/>
              <w:rPr>
                <w:sz w:val="26"/>
                <w:szCs w:val="26"/>
              </w:rPr>
            </w:pPr>
          </w:p>
        </w:tc>
      </w:tr>
      <w:tr w:rsidR="000408EA" w:rsidRPr="00443A95" w14:paraId="09FFC8D0" w14:textId="77777777">
        <w:tc>
          <w:tcPr>
            <w:tcW w:w="616" w:type="dxa"/>
          </w:tcPr>
          <w:p w14:paraId="51BB2665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13BCC2E4" w14:textId="77777777" w:rsidR="000408EA" w:rsidRPr="00443A95" w:rsidRDefault="000408EA" w:rsidP="000408EA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Пеленг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4B8D6245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  <w:tr w:rsidR="000408EA" w:rsidRPr="00443A95" w14:paraId="1F90AC75" w14:textId="77777777">
        <w:trPr>
          <w:trHeight w:val="64"/>
        </w:trPr>
        <w:tc>
          <w:tcPr>
            <w:tcW w:w="8617" w:type="dxa"/>
            <w:gridSpan w:val="2"/>
          </w:tcPr>
          <w:p w14:paraId="34C77B93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3DC9017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0C34BFC7" w14:textId="77777777" w:rsidR="00FE533D" w:rsidRPr="00443A95" w:rsidRDefault="00FE533D" w:rsidP="00C875EC">
      <w:pPr>
        <w:rPr>
          <w:sz w:val="30"/>
          <w:szCs w:val="30"/>
        </w:rPr>
      </w:pPr>
    </w:p>
    <w:p w14:paraId="5EADDC67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Специальность 6-05-0716-06 ”Биомедицинская инженерия“</w:t>
      </w:r>
    </w:p>
    <w:tbl>
      <w:tblPr>
        <w:tblStyle w:val="afffffffffffffffffffffff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515A1652" w14:textId="77777777">
        <w:tc>
          <w:tcPr>
            <w:tcW w:w="616" w:type="dxa"/>
            <w:vAlign w:val="center"/>
          </w:tcPr>
          <w:p w14:paraId="4EED549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01D2809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39BFDF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26BCAA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4C4A16D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408EA" w:rsidRPr="00443A95" w14:paraId="2C4DDB1B" w14:textId="77777777" w:rsidTr="00327CE8">
        <w:tc>
          <w:tcPr>
            <w:tcW w:w="616" w:type="dxa"/>
          </w:tcPr>
          <w:p w14:paraId="0BC39A9B" w14:textId="77777777" w:rsidR="000408EA" w:rsidRPr="00443A95" w:rsidRDefault="000408EA" w:rsidP="000408EA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</w:tcPr>
          <w:p w14:paraId="6A0ED06C" w14:textId="41C226E7" w:rsidR="000408EA" w:rsidRPr="00443A95" w:rsidRDefault="000408EA" w:rsidP="000408EA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Профилизация </w:t>
            </w:r>
            <w:r w:rsidRPr="00443A95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Технические средства диагностики и лечения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555EAE34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</w:p>
        </w:tc>
      </w:tr>
      <w:tr w:rsidR="000408EA" w:rsidRPr="00443A95" w14:paraId="528DCB82" w14:textId="77777777">
        <w:tc>
          <w:tcPr>
            <w:tcW w:w="616" w:type="dxa"/>
          </w:tcPr>
          <w:p w14:paraId="08172767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7B4F4533" w14:textId="77777777" w:rsidR="000408EA" w:rsidRPr="00443A95" w:rsidRDefault="000408EA" w:rsidP="000408EA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Республиканское унитарное 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Белорусский протезно-ортопедический восстановительный центр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</w:tcPr>
          <w:p w14:paraId="2B1EAADE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0408EA" w:rsidRPr="00443A95" w14:paraId="11E38D45" w14:textId="77777777">
        <w:trPr>
          <w:trHeight w:val="64"/>
        </w:trPr>
        <w:tc>
          <w:tcPr>
            <w:tcW w:w="8617" w:type="dxa"/>
            <w:gridSpan w:val="2"/>
          </w:tcPr>
          <w:p w14:paraId="24C5114C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373546A2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61AF506E" w14:textId="77777777" w:rsidR="00FE533D" w:rsidRPr="00443A95" w:rsidRDefault="00FE533D" w:rsidP="00C875EC">
      <w:pPr>
        <w:rPr>
          <w:sz w:val="30"/>
          <w:szCs w:val="30"/>
        </w:rPr>
      </w:pPr>
    </w:p>
    <w:p w14:paraId="1DAD66ED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6-05-0716-08 ”Микро- и наносистемная техника“</w:t>
      </w:r>
    </w:p>
    <w:tbl>
      <w:tblPr>
        <w:tblStyle w:val="afffffffffffffffffffffff0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6A30CB94" w14:textId="77777777">
        <w:tc>
          <w:tcPr>
            <w:tcW w:w="616" w:type="dxa"/>
            <w:vAlign w:val="center"/>
          </w:tcPr>
          <w:p w14:paraId="2052593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1235083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78813A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A66849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29F9AB6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92399C0" w14:textId="77777777">
        <w:tc>
          <w:tcPr>
            <w:tcW w:w="616" w:type="dxa"/>
          </w:tcPr>
          <w:p w14:paraId="6CFEEC11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</w:tcPr>
          <w:p w14:paraId="0AB3395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109" w:type="dxa"/>
          </w:tcPr>
          <w:p w14:paraId="18AABD0F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60A907C" w14:textId="77777777">
        <w:tc>
          <w:tcPr>
            <w:tcW w:w="616" w:type="dxa"/>
          </w:tcPr>
          <w:p w14:paraId="15CE4886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</w:tcPr>
          <w:p w14:paraId="25C0F421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”ИНТЕГРАЛ“-управляющая компания холдинга ”ИНТЕГРАЛ“</w:t>
            </w:r>
          </w:p>
        </w:tc>
        <w:tc>
          <w:tcPr>
            <w:tcW w:w="1109" w:type="dxa"/>
          </w:tcPr>
          <w:p w14:paraId="7662595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E4057DC" w14:textId="77777777">
        <w:tc>
          <w:tcPr>
            <w:tcW w:w="8617" w:type="dxa"/>
            <w:gridSpan w:val="2"/>
          </w:tcPr>
          <w:p w14:paraId="4E55C74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4BCACDA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457764BE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1060B45A" w14:textId="77777777" w:rsidR="00FE533D" w:rsidRPr="00443A95" w:rsidRDefault="00C24B14" w:rsidP="00C875EC">
      <w:pPr>
        <w:jc w:val="center"/>
      </w:pPr>
      <w:r w:rsidRPr="00443A95">
        <w:rPr>
          <w:sz w:val="30"/>
          <w:szCs w:val="30"/>
        </w:rPr>
        <w:t>Специальность 6-05-0718-01 ”Инженерная экономика“</w:t>
      </w:r>
    </w:p>
    <w:tbl>
      <w:tblPr>
        <w:tblStyle w:val="afffffffffffffffffffffff1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7974"/>
        <w:gridCol w:w="1110"/>
      </w:tblGrid>
      <w:tr w:rsidR="00FE533D" w:rsidRPr="00443A95" w14:paraId="243EFFA2" w14:textId="77777777">
        <w:tc>
          <w:tcPr>
            <w:tcW w:w="642" w:type="dxa"/>
            <w:vAlign w:val="center"/>
          </w:tcPr>
          <w:p w14:paraId="68F3A6A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74" w:type="dxa"/>
            <w:vAlign w:val="center"/>
          </w:tcPr>
          <w:p w14:paraId="664E2DB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03C8A6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D96E28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10" w:type="dxa"/>
            <w:vAlign w:val="center"/>
          </w:tcPr>
          <w:p w14:paraId="707DC6C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C78D29F" w14:textId="77777777">
        <w:tc>
          <w:tcPr>
            <w:tcW w:w="642" w:type="dxa"/>
          </w:tcPr>
          <w:p w14:paraId="36E700FC" w14:textId="1720B7C1" w:rsidR="00FE533D" w:rsidRPr="00443A95" w:rsidRDefault="00FE533D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7974" w:type="dxa"/>
            <w:vAlign w:val="center"/>
          </w:tcPr>
          <w:p w14:paraId="571D81F6" w14:textId="6646B34D" w:rsidR="00FE533D" w:rsidRPr="00443A95" w:rsidRDefault="001A21D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”Транспорт“</w:t>
            </w:r>
          </w:p>
        </w:tc>
        <w:tc>
          <w:tcPr>
            <w:tcW w:w="1110" w:type="dxa"/>
            <w:vAlign w:val="center"/>
          </w:tcPr>
          <w:p w14:paraId="220F9FF9" w14:textId="324A1F14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6E5C1E61" w14:textId="77777777">
        <w:tc>
          <w:tcPr>
            <w:tcW w:w="642" w:type="dxa"/>
          </w:tcPr>
          <w:p w14:paraId="5234FC52" w14:textId="7EE1A9C7" w:rsidR="00FE533D" w:rsidRPr="00443A95" w:rsidRDefault="001A21D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74" w:type="dxa"/>
            <w:vAlign w:val="center"/>
          </w:tcPr>
          <w:p w14:paraId="55C0B878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тракторный завод“</w:t>
            </w:r>
          </w:p>
        </w:tc>
        <w:tc>
          <w:tcPr>
            <w:tcW w:w="1110" w:type="dxa"/>
            <w:vAlign w:val="center"/>
          </w:tcPr>
          <w:p w14:paraId="5D71B5E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D1964FA" w14:textId="77777777">
        <w:tc>
          <w:tcPr>
            <w:tcW w:w="642" w:type="dxa"/>
          </w:tcPr>
          <w:p w14:paraId="5F0669AB" w14:textId="77777777" w:rsidR="00FE533D" w:rsidRPr="00443A95" w:rsidRDefault="00FE533D" w:rsidP="00C875EC">
            <w:pPr>
              <w:ind w:left="360"/>
              <w:rPr>
                <w:sz w:val="30"/>
                <w:szCs w:val="30"/>
              </w:rPr>
            </w:pPr>
          </w:p>
        </w:tc>
        <w:tc>
          <w:tcPr>
            <w:tcW w:w="7974" w:type="dxa"/>
            <w:vAlign w:val="center"/>
          </w:tcPr>
          <w:p w14:paraId="1410BDD5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”Коммунальное и водное хозяйство“</w:t>
            </w:r>
          </w:p>
        </w:tc>
        <w:tc>
          <w:tcPr>
            <w:tcW w:w="1110" w:type="dxa"/>
            <w:vAlign w:val="center"/>
          </w:tcPr>
          <w:p w14:paraId="614F5FC1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55CDADE8" w14:textId="77777777">
        <w:tc>
          <w:tcPr>
            <w:tcW w:w="642" w:type="dxa"/>
          </w:tcPr>
          <w:p w14:paraId="124399F3" w14:textId="7F818634" w:rsidR="00FE533D" w:rsidRPr="00443A95" w:rsidRDefault="001A21D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74" w:type="dxa"/>
            <w:vAlign w:val="center"/>
          </w:tcPr>
          <w:p w14:paraId="4675AB8F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Мостовское районное унитарное предприятие жилищно-коммунального хозяйства</w:t>
            </w:r>
          </w:p>
        </w:tc>
        <w:tc>
          <w:tcPr>
            <w:tcW w:w="1110" w:type="dxa"/>
            <w:vAlign w:val="center"/>
          </w:tcPr>
          <w:p w14:paraId="2B437434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10B3E44" w14:textId="77777777">
        <w:tc>
          <w:tcPr>
            <w:tcW w:w="642" w:type="dxa"/>
          </w:tcPr>
          <w:p w14:paraId="4E956DE7" w14:textId="77777777" w:rsidR="00FE533D" w:rsidRPr="00443A95" w:rsidRDefault="00FE533D" w:rsidP="00C875EC">
            <w:pPr>
              <w:ind w:left="360"/>
              <w:rPr>
                <w:sz w:val="30"/>
                <w:szCs w:val="30"/>
              </w:rPr>
            </w:pPr>
          </w:p>
        </w:tc>
        <w:tc>
          <w:tcPr>
            <w:tcW w:w="7974" w:type="dxa"/>
            <w:vAlign w:val="center"/>
          </w:tcPr>
          <w:p w14:paraId="55A621D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”Архитектура, строительство и экономика недвижимости“</w:t>
            </w:r>
          </w:p>
        </w:tc>
        <w:tc>
          <w:tcPr>
            <w:tcW w:w="1110" w:type="dxa"/>
            <w:vAlign w:val="center"/>
          </w:tcPr>
          <w:p w14:paraId="616D16A9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61ED6E8E" w14:textId="77777777">
        <w:tc>
          <w:tcPr>
            <w:tcW w:w="642" w:type="dxa"/>
          </w:tcPr>
          <w:p w14:paraId="17608D9F" w14:textId="4096A5EA" w:rsidR="00FE533D" w:rsidRPr="00443A95" w:rsidRDefault="001A21D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74" w:type="dxa"/>
            <w:vAlign w:val="center"/>
          </w:tcPr>
          <w:p w14:paraId="6E25DB36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ЗАО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СМУ № 7 г. Лида“</w:t>
            </w:r>
          </w:p>
        </w:tc>
        <w:tc>
          <w:tcPr>
            <w:tcW w:w="1110" w:type="dxa"/>
            <w:vAlign w:val="center"/>
          </w:tcPr>
          <w:p w14:paraId="3D57874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1A21D4" w:rsidRPr="00443A95" w14:paraId="02572DE9" w14:textId="77777777">
        <w:tc>
          <w:tcPr>
            <w:tcW w:w="642" w:type="dxa"/>
          </w:tcPr>
          <w:p w14:paraId="3213CDB5" w14:textId="206A1104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74" w:type="dxa"/>
            <w:vAlign w:val="center"/>
          </w:tcPr>
          <w:p w14:paraId="3CC7784A" w14:textId="18DE1E94" w:rsidR="001A21D4" w:rsidRPr="00443A95" w:rsidRDefault="001A21D4" w:rsidP="001A21D4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10" w:type="dxa"/>
            <w:vAlign w:val="center"/>
          </w:tcPr>
          <w:p w14:paraId="4B5E7910" w14:textId="1C47E571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37D8246B" w14:textId="77777777">
        <w:tc>
          <w:tcPr>
            <w:tcW w:w="642" w:type="dxa"/>
          </w:tcPr>
          <w:p w14:paraId="6CB72D87" w14:textId="77777777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7974" w:type="dxa"/>
            <w:vAlign w:val="center"/>
          </w:tcPr>
          <w:p w14:paraId="4A5A7C1E" w14:textId="77777777" w:rsidR="001A21D4" w:rsidRPr="00443A95" w:rsidRDefault="001A21D4" w:rsidP="001A21D4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”Экономика и экономическая безопасность  промышленного предприятия“</w:t>
            </w:r>
          </w:p>
        </w:tc>
        <w:tc>
          <w:tcPr>
            <w:tcW w:w="1110" w:type="dxa"/>
            <w:vAlign w:val="center"/>
          </w:tcPr>
          <w:p w14:paraId="0C587048" w14:textId="77777777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A21D4" w:rsidRPr="00443A95" w14:paraId="382C0350" w14:textId="77777777">
        <w:tc>
          <w:tcPr>
            <w:tcW w:w="642" w:type="dxa"/>
          </w:tcPr>
          <w:p w14:paraId="79F9E16D" w14:textId="5C4C0CA9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74" w:type="dxa"/>
            <w:vAlign w:val="center"/>
          </w:tcPr>
          <w:p w14:paraId="024A1A86" w14:textId="52E3A2C3" w:rsidR="001A21D4" w:rsidRPr="00443A95" w:rsidRDefault="001A21D4" w:rsidP="001A21D4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вагоноремонтный завод“</w:t>
            </w:r>
          </w:p>
        </w:tc>
        <w:tc>
          <w:tcPr>
            <w:tcW w:w="1110" w:type="dxa"/>
            <w:vAlign w:val="center"/>
          </w:tcPr>
          <w:p w14:paraId="6FE826F9" w14:textId="77777777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42CCC284" w14:textId="77777777">
        <w:tc>
          <w:tcPr>
            <w:tcW w:w="642" w:type="dxa"/>
          </w:tcPr>
          <w:p w14:paraId="0B87F15A" w14:textId="77777777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7974" w:type="dxa"/>
            <w:vAlign w:val="center"/>
          </w:tcPr>
          <w:p w14:paraId="7942C2A3" w14:textId="77777777" w:rsidR="001A21D4" w:rsidRPr="00443A95" w:rsidRDefault="001A21D4" w:rsidP="001A21D4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”Бизнес-процессы промышленных предприятий“</w:t>
            </w:r>
          </w:p>
        </w:tc>
        <w:tc>
          <w:tcPr>
            <w:tcW w:w="1110" w:type="dxa"/>
            <w:vAlign w:val="center"/>
          </w:tcPr>
          <w:p w14:paraId="1131E938" w14:textId="77777777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A21D4" w:rsidRPr="00443A95" w14:paraId="3472E430" w14:textId="77777777">
        <w:tc>
          <w:tcPr>
            <w:tcW w:w="642" w:type="dxa"/>
          </w:tcPr>
          <w:p w14:paraId="444F0C22" w14:textId="3732E66E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74" w:type="dxa"/>
            <w:vAlign w:val="center"/>
          </w:tcPr>
          <w:p w14:paraId="27914773" w14:textId="77777777" w:rsidR="001A21D4" w:rsidRPr="00443A95" w:rsidRDefault="001A21D4" w:rsidP="001A21D4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10" w:type="dxa"/>
            <w:vAlign w:val="center"/>
          </w:tcPr>
          <w:p w14:paraId="0B6ECB1E" w14:textId="77777777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7EB4ED20" w14:textId="77777777">
        <w:tc>
          <w:tcPr>
            <w:tcW w:w="642" w:type="dxa"/>
          </w:tcPr>
          <w:p w14:paraId="36A8D84F" w14:textId="52C611B3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974" w:type="dxa"/>
            <w:vAlign w:val="center"/>
          </w:tcPr>
          <w:p w14:paraId="067F247F" w14:textId="7777777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110" w:type="dxa"/>
            <w:vAlign w:val="center"/>
          </w:tcPr>
          <w:p w14:paraId="56A7CECA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0C492FB5" w14:textId="77777777">
        <w:tc>
          <w:tcPr>
            <w:tcW w:w="642" w:type="dxa"/>
          </w:tcPr>
          <w:p w14:paraId="5E0AF418" w14:textId="41AEBCA6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7974" w:type="dxa"/>
            <w:vAlign w:val="center"/>
          </w:tcPr>
          <w:p w14:paraId="65432491" w14:textId="3E19FCA3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”АСД-техника“</w:t>
            </w:r>
          </w:p>
        </w:tc>
        <w:tc>
          <w:tcPr>
            <w:tcW w:w="1110" w:type="dxa"/>
            <w:vAlign w:val="center"/>
          </w:tcPr>
          <w:p w14:paraId="5BDEC570" w14:textId="05FDD3F5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0D0F491D" w14:textId="77777777">
        <w:tc>
          <w:tcPr>
            <w:tcW w:w="642" w:type="dxa"/>
          </w:tcPr>
          <w:p w14:paraId="7DF9EB58" w14:textId="77777777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7974" w:type="dxa"/>
            <w:vAlign w:val="center"/>
          </w:tcPr>
          <w:p w14:paraId="77C67F95" w14:textId="77777777" w:rsidR="001A21D4" w:rsidRPr="00443A95" w:rsidRDefault="001A21D4" w:rsidP="001A21D4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”Электроэнергетика и теплоэнергетика“</w:t>
            </w:r>
          </w:p>
        </w:tc>
        <w:tc>
          <w:tcPr>
            <w:tcW w:w="1110" w:type="dxa"/>
            <w:vAlign w:val="center"/>
          </w:tcPr>
          <w:p w14:paraId="151977A2" w14:textId="77777777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A21D4" w:rsidRPr="00443A95" w14:paraId="7291BDB0" w14:textId="77777777">
        <w:tc>
          <w:tcPr>
            <w:tcW w:w="642" w:type="dxa"/>
          </w:tcPr>
          <w:p w14:paraId="1E74870C" w14:textId="48AEC37F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9.</w:t>
            </w:r>
          </w:p>
        </w:tc>
        <w:tc>
          <w:tcPr>
            <w:tcW w:w="7974" w:type="dxa"/>
            <w:vAlign w:val="center"/>
          </w:tcPr>
          <w:p w14:paraId="776DA2F5" w14:textId="4A092D50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”Витебскэнерго“</w:t>
            </w:r>
          </w:p>
        </w:tc>
        <w:tc>
          <w:tcPr>
            <w:tcW w:w="1110" w:type="dxa"/>
            <w:vAlign w:val="center"/>
          </w:tcPr>
          <w:p w14:paraId="44119BC5" w14:textId="363597C6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7C71C54A" w14:textId="77777777">
        <w:tc>
          <w:tcPr>
            <w:tcW w:w="642" w:type="dxa"/>
          </w:tcPr>
          <w:p w14:paraId="4B94CC83" w14:textId="1B3E0B00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10.</w:t>
            </w:r>
          </w:p>
        </w:tc>
        <w:tc>
          <w:tcPr>
            <w:tcW w:w="7974" w:type="dxa"/>
            <w:vAlign w:val="center"/>
          </w:tcPr>
          <w:p w14:paraId="2676A30B" w14:textId="55D9418C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”Гродноэнерго“</w:t>
            </w:r>
          </w:p>
        </w:tc>
        <w:tc>
          <w:tcPr>
            <w:tcW w:w="1110" w:type="dxa"/>
            <w:vAlign w:val="center"/>
          </w:tcPr>
          <w:p w14:paraId="3059B497" w14:textId="0AB481E3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490EF5EA" w14:textId="77777777">
        <w:tc>
          <w:tcPr>
            <w:tcW w:w="642" w:type="dxa"/>
          </w:tcPr>
          <w:p w14:paraId="55EFDD2A" w14:textId="180F1A46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11.</w:t>
            </w:r>
          </w:p>
        </w:tc>
        <w:tc>
          <w:tcPr>
            <w:tcW w:w="7974" w:type="dxa"/>
            <w:vAlign w:val="center"/>
          </w:tcPr>
          <w:p w14:paraId="6E04827A" w14:textId="2A793001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”Минскэнерго“</w:t>
            </w:r>
          </w:p>
        </w:tc>
        <w:tc>
          <w:tcPr>
            <w:tcW w:w="1110" w:type="dxa"/>
            <w:vAlign w:val="center"/>
          </w:tcPr>
          <w:p w14:paraId="3E0E6394" w14:textId="06334FD6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2C27FCA9" w14:textId="77777777">
        <w:tc>
          <w:tcPr>
            <w:tcW w:w="642" w:type="dxa"/>
          </w:tcPr>
          <w:p w14:paraId="5C270312" w14:textId="77777777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7974" w:type="dxa"/>
            <w:vAlign w:val="center"/>
          </w:tcPr>
          <w:p w14:paraId="5FADA660" w14:textId="7777777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Профилизация ”Организация внешнеэкономической деятельности предприятия“ </w:t>
            </w:r>
          </w:p>
        </w:tc>
        <w:tc>
          <w:tcPr>
            <w:tcW w:w="1110" w:type="dxa"/>
            <w:vAlign w:val="center"/>
          </w:tcPr>
          <w:p w14:paraId="23D48CBD" w14:textId="77777777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A21D4" w:rsidRPr="00443A95" w14:paraId="0129D2E7" w14:textId="77777777">
        <w:tc>
          <w:tcPr>
            <w:tcW w:w="642" w:type="dxa"/>
          </w:tcPr>
          <w:p w14:paraId="1514BC9C" w14:textId="1C14D111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12.</w:t>
            </w:r>
          </w:p>
        </w:tc>
        <w:tc>
          <w:tcPr>
            <w:tcW w:w="7974" w:type="dxa"/>
            <w:vAlign w:val="center"/>
          </w:tcPr>
          <w:p w14:paraId="57945EA6" w14:textId="7777777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”Модум-Техно“</w:t>
            </w:r>
          </w:p>
        </w:tc>
        <w:tc>
          <w:tcPr>
            <w:tcW w:w="1110" w:type="dxa"/>
            <w:vAlign w:val="center"/>
          </w:tcPr>
          <w:p w14:paraId="71FFE60F" w14:textId="77777777" w:rsidR="001A21D4" w:rsidRPr="00443A95" w:rsidRDefault="001A21D4" w:rsidP="001A21D4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52B6E75A" w14:textId="77777777">
        <w:tc>
          <w:tcPr>
            <w:tcW w:w="642" w:type="dxa"/>
          </w:tcPr>
          <w:p w14:paraId="0C3E4F40" w14:textId="632E8E8E" w:rsidR="001A21D4" w:rsidRPr="00443A95" w:rsidRDefault="001A21D4" w:rsidP="001A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13.</w:t>
            </w:r>
          </w:p>
        </w:tc>
        <w:tc>
          <w:tcPr>
            <w:tcW w:w="7974" w:type="dxa"/>
            <w:vAlign w:val="center"/>
          </w:tcPr>
          <w:p w14:paraId="4D730239" w14:textId="6F57EB0C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”АМКОДОР-МАШ“-управляющая компания холдинга</w:t>
            </w:r>
          </w:p>
        </w:tc>
        <w:tc>
          <w:tcPr>
            <w:tcW w:w="1110" w:type="dxa"/>
            <w:vAlign w:val="center"/>
          </w:tcPr>
          <w:p w14:paraId="5029127B" w14:textId="1AE12246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2E721B69" w14:textId="77777777">
        <w:tc>
          <w:tcPr>
            <w:tcW w:w="8616" w:type="dxa"/>
            <w:gridSpan w:val="2"/>
          </w:tcPr>
          <w:p w14:paraId="3C8C885D" w14:textId="7777777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0" w:type="dxa"/>
          </w:tcPr>
          <w:p w14:paraId="76582436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16</w:t>
            </w:r>
          </w:p>
        </w:tc>
      </w:tr>
    </w:tbl>
    <w:p w14:paraId="6A926548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0D4468B4" w14:textId="77777777" w:rsidR="00FE533D" w:rsidRPr="00443A95" w:rsidRDefault="00C24B14" w:rsidP="00C875EC">
      <w:pPr>
        <w:jc w:val="center"/>
      </w:pPr>
      <w:r w:rsidRPr="00443A95">
        <w:rPr>
          <w:sz w:val="30"/>
          <w:szCs w:val="30"/>
        </w:rPr>
        <w:t>Специальность 6-05-0719-01 ”Инженерно-педагогическая деятельность“</w:t>
      </w:r>
    </w:p>
    <w:tbl>
      <w:tblPr>
        <w:tblStyle w:val="afffffffffffffffffffffff2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4B5AEDC5" w14:textId="77777777">
        <w:tc>
          <w:tcPr>
            <w:tcW w:w="616" w:type="dxa"/>
            <w:vAlign w:val="center"/>
          </w:tcPr>
          <w:p w14:paraId="14718A4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62D3555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07D81E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9ED8DE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396AA57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E7601E7" w14:textId="77777777">
        <w:tc>
          <w:tcPr>
            <w:tcW w:w="616" w:type="dxa"/>
          </w:tcPr>
          <w:p w14:paraId="2ED5376E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4BC4A95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”Прикладное программирование“</w:t>
            </w:r>
          </w:p>
        </w:tc>
        <w:tc>
          <w:tcPr>
            <w:tcW w:w="1109" w:type="dxa"/>
            <w:vAlign w:val="center"/>
          </w:tcPr>
          <w:p w14:paraId="068604E2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52A42F72" w14:textId="77777777">
        <w:tc>
          <w:tcPr>
            <w:tcW w:w="616" w:type="dxa"/>
          </w:tcPr>
          <w:p w14:paraId="7033F6C6" w14:textId="5FC728C0" w:rsidR="00FE533D" w:rsidRPr="00443A95" w:rsidRDefault="000028F2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148EED70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09" w:type="dxa"/>
            <w:vAlign w:val="center"/>
          </w:tcPr>
          <w:p w14:paraId="4A379D8E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0028F2" w:rsidRPr="00443A95" w14:paraId="36516970" w14:textId="77777777">
        <w:tc>
          <w:tcPr>
            <w:tcW w:w="616" w:type="dxa"/>
          </w:tcPr>
          <w:p w14:paraId="3C2846CF" w14:textId="3F20CB38" w:rsidR="000028F2" w:rsidRPr="00443A95" w:rsidRDefault="000028F2" w:rsidP="000028F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703140E6" w14:textId="3E321DB7" w:rsidR="000028F2" w:rsidRPr="00443A95" w:rsidRDefault="000028F2" w:rsidP="000028F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109" w:type="dxa"/>
            <w:vAlign w:val="center"/>
          </w:tcPr>
          <w:p w14:paraId="2C939F42" w14:textId="23AAC821" w:rsidR="000028F2" w:rsidRPr="00443A95" w:rsidRDefault="000028F2" w:rsidP="000028F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028F2" w:rsidRPr="00443A95" w14:paraId="1DA52A69" w14:textId="77777777">
        <w:tc>
          <w:tcPr>
            <w:tcW w:w="616" w:type="dxa"/>
          </w:tcPr>
          <w:p w14:paraId="7FBD009A" w14:textId="77777777" w:rsidR="000028F2" w:rsidRPr="00443A95" w:rsidRDefault="000028F2" w:rsidP="000028F2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10CD0C22" w14:textId="77777777" w:rsidR="000028F2" w:rsidRPr="00443A95" w:rsidRDefault="000028F2" w:rsidP="000028F2">
            <w:pPr>
              <w:jc w:val="both"/>
              <w:rPr>
                <w:b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”Строительство“</w:t>
            </w:r>
          </w:p>
        </w:tc>
        <w:tc>
          <w:tcPr>
            <w:tcW w:w="1109" w:type="dxa"/>
            <w:vAlign w:val="center"/>
          </w:tcPr>
          <w:p w14:paraId="25573551" w14:textId="77777777" w:rsidR="000028F2" w:rsidRPr="00443A95" w:rsidRDefault="000028F2" w:rsidP="000028F2">
            <w:pPr>
              <w:jc w:val="center"/>
              <w:rPr>
                <w:sz w:val="30"/>
                <w:szCs w:val="30"/>
              </w:rPr>
            </w:pPr>
          </w:p>
        </w:tc>
      </w:tr>
      <w:tr w:rsidR="000028F2" w:rsidRPr="00443A95" w14:paraId="3E4A8F6E" w14:textId="77777777">
        <w:tc>
          <w:tcPr>
            <w:tcW w:w="616" w:type="dxa"/>
          </w:tcPr>
          <w:p w14:paraId="6458CAA5" w14:textId="77777777" w:rsidR="000028F2" w:rsidRPr="00443A95" w:rsidRDefault="000028F2" w:rsidP="000028F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vAlign w:val="center"/>
          </w:tcPr>
          <w:p w14:paraId="3D63073D" w14:textId="77777777" w:rsidR="000028F2" w:rsidRPr="00443A95" w:rsidRDefault="000028F2" w:rsidP="000028F2">
            <w:pPr>
              <w:jc w:val="both"/>
              <w:rPr>
                <w:b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09" w:type="dxa"/>
            <w:vAlign w:val="center"/>
          </w:tcPr>
          <w:p w14:paraId="1B198D33" w14:textId="77777777" w:rsidR="000028F2" w:rsidRPr="00443A95" w:rsidRDefault="000028F2" w:rsidP="000028F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0028F2" w:rsidRPr="00443A95" w14:paraId="09248A83" w14:textId="77777777">
        <w:tc>
          <w:tcPr>
            <w:tcW w:w="616" w:type="dxa"/>
          </w:tcPr>
          <w:p w14:paraId="0052152D" w14:textId="56DF7888" w:rsidR="000028F2" w:rsidRPr="00443A95" w:rsidRDefault="000028F2" w:rsidP="000028F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vAlign w:val="center"/>
          </w:tcPr>
          <w:p w14:paraId="680313CC" w14:textId="76268812" w:rsidR="000028F2" w:rsidRPr="00443A95" w:rsidRDefault="000028F2" w:rsidP="000028F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УО ”Минский государственный колледж ремесленничества и дизайна имени Н.А. Кедышко“</w:t>
            </w:r>
          </w:p>
        </w:tc>
        <w:tc>
          <w:tcPr>
            <w:tcW w:w="1109" w:type="dxa"/>
            <w:vAlign w:val="center"/>
          </w:tcPr>
          <w:p w14:paraId="591B58A5" w14:textId="3F3F2143" w:rsidR="000028F2" w:rsidRPr="00443A95" w:rsidRDefault="000028F2" w:rsidP="000028F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0028F2" w:rsidRPr="00443A95" w14:paraId="28FA6CD8" w14:textId="77777777">
        <w:tc>
          <w:tcPr>
            <w:tcW w:w="616" w:type="dxa"/>
          </w:tcPr>
          <w:p w14:paraId="4D6D47C0" w14:textId="77777777" w:rsidR="000028F2" w:rsidRPr="00443A95" w:rsidRDefault="000028F2" w:rsidP="000028F2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746673F4" w14:textId="77777777" w:rsidR="000028F2" w:rsidRPr="00443A95" w:rsidRDefault="000028F2" w:rsidP="000028F2">
            <w:pPr>
              <w:jc w:val="both"/>
              <w:rPr>
                <w:b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”Машиностроение“</w:t>
            </w:r>
          </w:p>
        </w:tc>
        <w:tc>
          <w:tcPr>
            <w:tcW w:w="1109" w:type="dxa"/>
            <w:vAlign w:val="center"/>
          </w:tcPr>
          <w:p w14:paraId="197B445D" w14:textId="77777777" w:rsidR="000028F2" w:rsidRPr="00443A95" w:rsidRDefault="000028F2" w:rsidP="000028F2">
            <w:pPr>
              <w:jc w:val="center"/>
              <w:rPr>
                <w:sz w:val="30"/>
                <w:szCs w:val="30"/>
              </w:rPr>
            </w:pPr>
          </w:p>
        </w:tc>
      </w:tr>
      <w:tr w:rsidR="000028F2" w:rsidRPr="00443A95" w14:paraId="14A3CBAC" w14:textId="77777777">
        <w:tc>
          <w:tcPr>
            <w:tcW w:w="616" w:type="dxa"/>
          </w:tcPr>
          <w:p w14:paraId="2A2E51C4" w14:textId="1DA2A678" w:rsidR="000028F2" w:rsidRPr="00443A95" w:rsidRDefault="000028F2" w:rsidP="000028F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1" w:type="dxa"/>
            <w:vAlign w:val="center"/>
          </w:tcPr>
          <w:p w14:paraId="4E03A7FD" w14:textId="77777777" w:rsidR="000028F2" w:rsidRPr="00443A95" w:rsidRDefault="000028F2" w:rsidP="000028F2">
            <w:pPr>
              <w:jc w:val="both"/>
              <w:rPr>
                <w:b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09" w:type="dxa"/>
            <w:vAlign w:val="center"/>
          </w:tcPr>
          <w:p w14:paraId="7D50824D" w14:textId="77777777" w:rsidR="000028F2" w:rsidRPr="00443A95" w:rsidRDefault="000028F2" w:rsidP="000028F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028F2" w:rsidRPr="00443A95" w14:paraId="33CFF6CC" w14:textId="77777777">
        <w:tc>
          <w:tcPr>
            <w:tcW w:w="8617" w:type="dxa"/>
            <w:gridSpan w:val="2"/>
          </w:tcPr>
          <w:p w14:paraId="6AC93729" w14:textId="77777777" w:rsidR="000028F2" w:rsidRPr="00443A95" w:rsidRDefault="000028F2" w:rsidP="000028F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44560A25" w14:textId="245A9B68" w:rsidR="000028F2" w:rsidRPr="00443A95" w:rsidRDefault="000028F2" w:rsidP="000028F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</w:tbl>
    <w:p w14:paraId="4C3BC348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2BBF6C76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6-05-0731-01 ”Геодезия“</w:t>
      </w:r>
    </w:p>
    <w:tbl>
      <w:tblPr>
        <w:tblStyle w:val="afffffffffffffffffffffff3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5A369D2F" w14:textId="77777777">
        <w:tc>
          <w:tcPr>
            <w:tcW w:w="616" w:type="dxa"/>
            <w:vAlign w:val="center"/>
          </w:tcPr>
          <w:p w14:paraId="69B0B36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3ADF234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D5A133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3A11C4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76C7633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408EA" w:rsidRPr="00443A95" w14:paraId="3E3B767D" w14:textId="77777777" w:rsidTr="003A4553">
        <w:tc>
          <w:tcPr>
            <w:tcW w:w="616" w:type="dxa"/>
          </w:tcPr>
          <w:p w14:paraId="25C765F5" w14:textId="77777777" w:rsidR="000408EA" w:rsidRPr="00443A95" w:rsidRDefault="000408EA" w:rsidP="000408EA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</w:tcPr>
          <w:p w14:paraId="6D9F37A6" w14:textId="1E76707D" w:rsidR="000408EA" w:rsidRPr="00443A95" w:rsidRDefault="000408EA" w:rsidP="000408E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Профилизация </w:t>
            </w:r>
            <w:r w:rsidRPr="00443A95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Инженерная геодезия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vAlign w:val="center"/>
          </w:tcPr>
          <w:p w14:paraId="1026DEBB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</w:p>
        </w:tc>
      </w:tr>
      <w:tr w:rsidR="000408EA" w:rsidRPr="00443A95" w14:paraId="2EBD672E" w14:textId="77777777">
        <w:tc>
          <w:tcPr>
            <w:tcW w:w="616" w:type="dxa"/>
          </w:tcPr>
          <w:p w14:paraId="7C38EA50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2E8201E4" w14:textId="77777777" w:rsidR="000408EA" w:rsidRPr="00443A95" w:rsidRDefault="000408EA" w:rsidP="000408E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Топографо-геодезическое республиканское унитарное предприятие ”Белгеодезия“</w:t>
            </w:r>
          </w:p>
        </w:tc>
        <w:tc>
          <w:tcPr>
            <w:tcW w:w="1109" w:type="dxa"/>
            <w:vAlign w:val="center"/>
          </w:tcPr>
          <w:p w14:paraId="4C8F40FF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408EA" w:rsidRPr="00443A95" w14:paraId="255F4DE5" w14:textId="77777777">
        <w:tc>
          <w:tcPr>
            <w:tcW w:w="616" w:type="dxa"/>
          </w:tcPr>
          <w:p w14:paraId="07AE3E9B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vAlign w:val="center"/>
          </w:tcPr>
          <w:p w14:paraId="42A472F6" w14:textId="77777777" w:rsidR="000408EA" w:rsidRPr="00443A95" w:rsidRDefault="000408EA" w:rsidP="000408EA">
            <w:pPr>
              <w:jc w:val="both"/>
              <w:rPr>
                <w:b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ЗАО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СМУ № 7 г. Лида“</w:t>
            </w:r>
          </w:p>
        </w:tc>
        <w:tc>
          <w:tcPr>
            <w:tcW w:w="1109" w:type="dxa"/>
            <w:vAlign w:val="center"/>
          </w:tcPr>
          <w:p w14:paraId="39DB191D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0408EA" w:rsidRPr="00443A95" w14:paraId="73DBE21D" w14:textId="77777777">
        <w:tc>
          <w:tcPr>
            <w:tcW w:w="8617" w:type="dxa"/>
            <w:gridSpan w:val="2"/>
          </w:tcPr>
          <w:p w14:paraId="543C144B" w14:textId="77777777" w:rsidR="000408EA" w:rsidRPr="00443A95" w:rsidRDefault="000408EA" w:rsidP="000408EA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1FE373BD" w14:textId="77777777" w:rsidR="000408EA" w:rsidRPr="00443A95" w:rsidRDefault="000408EA" w:rsidP="000408E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557E652D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6CFC45E3" w14:textId="77777777" w:rsidR="00FE533D" w:rsidRPr="00443A95" w:rsidRDefault="00C24B14" w:rsidP="00C875EC">
      <w:pPr>
        <w:jc w:val="center"/>
      </w:pPr>
      <w:r w:rsidRPr="00443A95">
        <w:rPr>
          <w:sz w:val="30"/>
          <w:szCs w:val="30"/>
        </w:rPr>
        <w:t>Специальность 6-05-0732-02 ”Экспертиза и управление недвижимостью“</w:t>
      </w:r>
    </w:p>
    <w:tbl>
      <w:tblPr>
        <w:tblStyle w:val="afffffffffffffffffffffff4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1752CB8B" w14:textId="77777777">
        <w:trPr>
          <w:trHeight w:val="781"/>
        </w:trPr>
        <w:tc>
          <w:tcPr>
            <w:tcW w:w="616" w:type="dxa"/>
            <w:vAlign w:val="center"/>
          </w:tcPr>
          <w:p w14:paraId="25120DC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40A8408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1C0205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C5016F8" w14:textId="5EAF3969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778DD5D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06836B0" w14:textId="77777777">
        <w:tc>
          <w:tcPr>
            <w:tcW w:w="616" w:type="dxa"/>
          </w:tcPr>
          <w:p w14:paraId="5E574CF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563085C8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предприятие ”Гродненское агентство по государственной регистрации и земельному кадастру“</w:t>
            </w:r>
          </w:p>
        </w:tc>
        <w:tc>
          <w:tcPr>
            <w:tcW w:w="1109" w:type="dxa"/>
            <w:vAlign w:val="center"/>
          </w:tcPr>
          <w:p w14:paraId="1E8932A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DDC52EC" w14:textId="77777777">
        <w:tc>
          <w:tcPr>
            <w:tcW w:w="8617" w:type="dxa"/>
            <w:gridSpan w:val="2"/>
          </w:tcPr>
          <w:p w14:paraId="0906BC82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Всего:</w:t>
            </w:r>
          </w:p>
        </w:tc>
        <w:tc>
          <w:tcPr>
            <w:tcW w:w="1109" w:type="dxa"/>
          </w:tcPr>
          <w:p w14:paraId="627A6E0A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5865E0AE" w14:textId="77777777" w:rsidR="00FE533D" w:rsidRPr="00443A95" w:rsidRDefault="00FE533D" w:rsidP="00C875EC">
      <w:pPr>
        <w:ind w:firstLine="709"/>
        <w:jc w:val="center"/>
        <w:rPr>
          <w:sz w:val="30"/>
          <w:szCs w:val="30"/>
        </w:rPr>
      </w:pPr>
    </w:p>
    <w:p w14:paraId="57694ED9" w14:textId="77777777" w:rsidR="00FE533D" w:rsidRPr="00443A95" w:rsidRDefault="00C24B14" w:rsidP="00C875EC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6-05-1036-01</w:t>
      </w:r>
      <w:r w:rsidRPr="00443A95">
        <w:t xml:space="preserve"> </w:t>
      </w:r>
      <w:r w:rsidRPr="00443A95">
        <w:rPr>
          <w:sz w:val="30"/>
          <w:szCs w:val="30"/>
        </w:rPr>
        <w:t>”Таможенное дело“</w:t>
      </w:r>
    </w:p>
    <w:tbl>
      <w:tblPr>
        <w:tblStyle w:val="afffffffffffffffffffffff5"/>
        <w:tblW w:w="9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041"/>
        <w:gridCol w:w="1101"/>
        <w:gridCol w:w="1101"/>
      </w:tblGrid>
      <w:tr w:rsidR="00D4559B" w:rsidRPr="00443A95" w14:paraId="34B5726D" w14:textId="77777777" w:rsidTr="00D4559B">
        <w:tc>
          <w:tcPr>
            <w:tcW w:w="609" w:type="dxa"/>
            <w:vAlign w:val="center"/>
          </w:tcPr>
          <w:p w14:paraId="7E02BA4A" w14:textId="77777777" w:rsidR="00D4559B" w:rsidRPr="00443A95" w:rsidRDefault="00D4559B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041" w:type="dxa"/>
            <w:vAlign w:val="center"/>
          </w:tcPr>
          <w:p w14:paraId="49B19275" w14:textId="77777777" w:rsidR="00D4559B" w:rsidRPr="00443A95" w:rsidRDefault="00D4559B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C4C69CC" w14:textId="77777777" w:rsidR="00D4559B" w:rsidRPr="00443A95" w:rsidRDefault="00D4559B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A838209" w14:textId="77777777" w:rsidR="00D4559B" w:rsidRPr="00443A95" w:rsidRDefault="00D4559B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vAlign w:val="center"/>
          </w:tcPr>
          <w:p w14:paraId="091333E6" w14:textId="0F3D93C7" w:rsidR="00D4559B" w:rsidRPr="00443A95" w:rsidRDefault="00D4559B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01" w:type="dxa"/>
            <w:vAlign w:val="center"/>
          </w:tcPr>
          <w:p w14:paraId="022085B0" w14:textId="0B8F072E" w:rsidR="00D4559B" w:rsidRPr="00443A95" w:rsidRDefault="00D4559B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D4559B" w:rsidRPr="00443A95" w14:paraId="6C003DAC" w14:textId="77777777" w:rsidTr="00D4559B">
        <w:tc>
          <w:tcPr>
            <w:tcW w:w="609" w:type="dxa"/>
          </w:tcPr>
          <w:p w14:paraId="2FF39000" w14:textId="77777777" w:rsidR="00D4559B" w:rsidRPr="00443A95" w:rsidRDefault="00D4559B" w:rsidP="00D4559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041" w:type="dxa"/>
          </w:tcPr>
          <w:p w14:paraId="2DE816A9" w14:textId="77777777" w:rsidR="00D4559B" w:rsidRPr="00443A95" w:rsidRDefault="00D4559B" w:rsidP="00D4559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вагоноремонтный завод“</w:t>
            </w:r>
          </w:p>
        </w:tc>
        <w:tc>
          <w:tcPr>
            <w:tcW w:w="1101" w:type="dxa"/>
          </w:tcPr>
          <w:p w14:paraId="56FBDB2E" w14:textId="3268C072" w:rsidR="00D4559B" w:rsidRPr="00443A95" w:rsidRDefault="00D4559B" w:rsidP="00D4559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101" w:type="dxa"/>
            <w:vAlign w:val="center"/>
          </w:tcPr>
          <w:p w14:paraId="3BBA0FE3" w14:textId="18170CEC" w:rsidR="00D4559B" w:rsidRPr="00443A95" w:rsidRDefault="00D4559B" w:rsidP="00D4559B">
            <w:pPr>
              <w:jc w:val="center"/>
              <w:rPr>
                <w:sz w:val="30"/>
                <w:szCs w:val="30"/>
              </w:rPr>
            </w:pPr>
          </w:p>
        </w:tc>
      </w:tr>
      <w:tr w:rsidR="00D4559B" w:rsidRPr="00443A95" w14:paraId="4570A6B3" w14:textId="77777777" w:rsidTr="00D4559B">
        <w:tc>
          <w:tcPr>
            <w:tcW w:w="609" w:type="dxa"/>
          </w:tcPr>
          <w:p w14:paraId="604AD0E4" w14:textId="77777777" w:rsidR="00D4559B" w:rsidRPr="00443A95" w:rsidRDefault="00D4559B" w:rsidP="00D4559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041" w:type="dxa"/>
          </w:tcPr>
          <w:p w14:paraId="6BF3BA14" w14:textId="77777777" w:rsidR="00D4559B" w:rsidRPr="00443A95" w:rsidRDefault="00D4559B" w:rsidP="00D4559B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Брестская таможня </w:t>
            </w:r>
          </w:p>
          <w:p w14:paraId="00367466" w14:textId="77777777" w:rsidR="00D4559B" w:rsidRPr="00443A95" w:rsidRDefault="00D4559B" w:rsidP="00D4559B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Витебская таможня </w:t>
            </w:r>
          </w:p>
          <w:p w14:paraId="441C2C85" w14:textId="77777777" w:rsidR="00D4559B" w:rsidRPr="00443A95" w:rsidRDefault="00D4559B" w:rsidP="00D4559B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Гродненская таможня</w:t>
            </w:r>
          </w:p>
          <w:p w14:paraId="07E4BE64" w14:textId="77777777" w:rsidR="00D4559B" w:rsidRPr="00443A95" w:rsidRDefault="00D4559B" w:rsidP="00D4559B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Гомельская таможня </w:t>
            </w:r>
          </w:p>
          <w:p w14:paraId="6D68BC8C" w14:textId="77777777" w:rsidR="00D4559B" w:rsidRPr="00443A95" w:rsidRDefault="00D4559B" w:rsidP="00D4559B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Могилевская таможня</w:t>
            </w:r>
          </w:p>
          <w:p w14:paraId="313C99C3" w14:textId="661625DE" w:rsidR="00D4559B" w:rsidRPr="00443A95" w:rsidRDefault="00D4559B" w:rsidP="00D4559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Минская региональная, Минская центральная и Оперативная таможня</w:t>
            </w:r>
          </w:p>
        </w:tc>
        <w:tc>
          <w:tcPr>
            <w:tcW w:w="1101" w:type="dxa"/>
          </w:tcPr>
          <w:p w14:paraId="0037F42D" w14:textId="77AB989F" w:rsidR="00D4559B" w:rsidRPr="00443A95" w:rsidRDefault="00D4559B" w:rsidP="00D4559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</w:p>
        </w:tc>
        <w:tc>
          <w:tcPr>
            <w:tcW w:w="1101" w:type="dxa"/>
            <w:vAlign w:val="center"/>
          </w:tcPr>
          <w:p w14:paraId="7CE3ACFF" w14:textId="29B53E71" w:rsidR="00D4559B" w:rsidRPr="00443A95" w:rsidRDefault="00D4559B" w:rsidP="00D4559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</w:p>
        </w:tc>
      </w:tr>
      <w:tr w:rsidR="00D4559B" w:rsidRPr="00443A95" w14:paraId="10495AD8" w14:textId="77777777" w:rsidTr="00D4559B">
        <w:tc>
          <w:tcPr>
            <w:tcW w:w="7650" w:type="dxa"/>
            <w:gridSpan w:val="2"/>
          </w:tcPr>
          <w:p w14:paraId="0DB808CE" w14:textId="77777777" w:rsidR="00D4559B" w:rsidRPr="00443A95" w:rsidRDefault="00D4559B" w:rsidP="00D4559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</w:tcPr>
          <w:p w14:paraId="5A4BDA61" w14:textId="67FED2A2" w:rsidR="00D4559B" w:rsidRPr="00443A95" w:rsidRDefault="00D4559B" w:rsidP="00D4559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19</w:t>
            </w:r>
          </w:p>
        </w:tc>
        <w:tc>
          <w:tcPr>
            <w:tcW w:w="1101" w:type="dxa"/>
          </w:tcPr>
          <w:p w14:paraId="68369043" w14:textId="7291C22D" w:rsidR="00D4559B" w:rsidRPr="00443A95" w:rsidRDefault="00D4559B" w:rsidP="00D4559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</w:p>
        </w:tc>
      </w:tr>
    </w:tbl>
    <w:p w14:paraId="692ED7A6" w14:textId="77777777" w:rsidR="00FE533D" w:rsidRPr="00443A95" w:rsidRDefault="00FE533D" w:rsidP="00C875EC">
      <w:pPr>
        <w:rPr>
          <w:sz w:val="30"/>
          <w:szCs w:val="30"/>
        </w:rPr>
      </w:pPr>
    </w:p>
    <w:p w14:paraId="4513EA93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6-05-1042-01 ”Транспортная логистика“</w:t>
      </w:r>
    </w:p>
    <w:tbl>
      <w:tblPr>
        <w:tblStyle w:val="afffffffffffffffffffffff6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41589509" w14:textId="77777777">
        <w:tc>
          <w:tcPr>
            <w:tcW w:w="616" w:type="dxa"/>
            <w:vAlign w:val="center"/>
          </w:tcPr>
          <w:p w14:paraId="281AD92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290884A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6D5E75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717D07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07A4338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17025A4" w14:textId="77777777">
        <w:tc>
          <w:tcPr>
            <w:tcW w:w="616" w:type="dxa"/>
          </w:tcPr>
          <w:p w14:paraId="7E5A4472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vAlign w:val="center"/>
          </w:tcPr>
          <w:p w14:paraId="6800C2DF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”Тиллит-Бел“</w:t>
            </w:r>
          </w:p>
        </w:tc>
        <w:tc>
          <w:tcPr>
            <w:tcW w:w="1109" w:type="dxa"/>
          </w:tcPr>
          <w:p w14:paraId="0040CFCA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65FDD3C" w14:textId="77777777">
        <w:tc>
          <w:tcPr>
            <w:tcW w:w="8617" w:type="dxa"/>
            <w:gridSpan w:val="2"/>
          </w:tcPr>
          <w:p w14:paraId="5660D354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5B982211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56B738B0" w14:textId="77777777" w:rsidR="00FE533D" w:rsidRPr="00443A95" w:rsidRDefault="00FE533D" w:rsidP="00C875EC">
      <w:pPr>
        <w:rPr>
          <w:sz w:val="30"/>
          <w:szCs w:val="30"/>
        </w:rPr>
      </w:pPr>
    </w:p>
    <w:p w14:paraId="4E06955F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7-07-0712-01 ”Электроэнергетика и электротехника“</w:t>
      </w:r>
    </w:p>
    <w:tbl>
      <w:tblPr>
        <w:tblStyle w:val="afffffffffffffffffffffff7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087C4C60" w14:textId="77777777">
        <w:tc>
          <w:tcPr>
            <w:tcW w:w="616" w:type="dxa"/>
            <w:vAlign w:val="center"/>
          </w:tcPr>
          <w:p w14:paraId="6D9D4AC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4649C7D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785964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AE3A4B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0A3403A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A7CE819" w14:textId="77777777">
        <w:tc>
          <w:tcPr>
            <w:tcW w:w="616" w:type="dxa"/>
          </w:tcPr>
          <w:p w14:paraId="420B7E95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E03FB29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”Электроэнергетические системы и сети“</w:t>
            </w:r>
          </w:p>
        </w:tc>
        <w:tc>
          <w:tcPr>
            <w:tcW w:w="1109" w:type="dxa"/>
            <w:vAlign w:val="center"/>
          </w:tcPr>
          <w:p w14:paraId="09C7365B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080F6A4C" w14:textId="77777777">
        <w:tc>
          <w:tcPr>
            <w:tcW w:w="616" w:type="dxa"/>
          </w:tcPr>
          <w:p w14:paraId="64E0D2E8" w14:textId="5DA51FDC" w:rsidR="00FE533D" w:rsidRPr="00443A95" w:rsidRDefault="004D0105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20080798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ЗАО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СМУ № 7 г. Лида“</w:t>
            </w:r>
          </w:p>
        </w:tc>
        <w:tc>
          <w:tcPr>
            <w:tcW w:w="1109" w:type="dxa"/>
            <w:vAlign w:val="center"/>
          </w:tcPr>
          <w:p w14:paraId="6F18089D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6A47458" w14:textId="77777777">
        <w:tc>
          <w:tcPr>
            <w:tcW w:w="616" w:type="dxa"/>
          </w:tcPr>
          <w:p w14:paraId="526D9171" w14:textId="56C7D53C" w:rsidR="00FE533D" w:rsidRPr="00443A95" w:rsidRDefault="004D0105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50717FDB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vAlign w:val="center"/>
          </w:tcPr>
          <w:p w14:paraId="2D42CC4D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63309F3" w14:textId="77777777">
        <w:tc>
          <w:tcPr>
            <w:tcW w:w="616" w:type="dxa"/>
          </w:tcPr>
          <w:p w14:paraId="1E105406" w14:textId="4972B0DD" w:rsidR="00FE533D" w:rsidRPr="00443A95" w:rsidRDefault="004D0105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73742DFD" w14:textId="6A725529" w:rsidR="00FE533D" w:rsidRPr="00443A95" w:rsidRDefault="00607018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</w:t>
            </w:r>
            <w:r w:rsidR="00C24B14" w:rsidRPr="00443A95">
              <w:rPr>
                <w:sz w:val="30"/>
                <w:szCs w:val="30"/>
              </w:rPr>
              <w:t xml:space="preserve"> ”</w:t>
            </w:r>
            <w:r w:rsidRPr="00443A95">
              <w:rPr>
                <w:sz w:val="30"/>
                <w:szCs w:val="30"/>
              </w:rPr>
              <w:t>Брестэ</w:t>
            </w:r>
            <w:r w:rsidR="00C24B14" w:rsidRPr="00443A95">
              <w:rPr>
                <w:sz w:val="30"/>
                <w:szCs w:val="30"/>
              </w:rPr>
              <w:t>нерго“</w:t>
            </w:r>
          </w:p>
        </w:tc>
        <w:tc>
          <w:tcPr>
            <w:tcW w:w="1109" w:type="dxa"/>
            <w:vAlign w:val="center"/>
          </w:tcPr>
          <w:p w14:paraId="4B152B82" w14:textId="2D3A1F16" w:rsidR="00FE533D" w:rsidRPr="00443A95" w:rsidRDefault="00607018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07018" w:rsidRPr="00443A95" w14:paraId="01A648B2" w14:textId="77777777">
        <w:tc>
          <w:tcPr>
            <w:tcW w:w="616" w:type="dxa"/>
          </w:tcPr>
          <w:p w14:paraId="4CAE9F8A" w14:textId="76E6CA65" w:rsidR="00607018" w:rsidRPr="00443A95" w:rsidRDefault="004D0105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vAlign w:val="center"/>
          </w:tcPr>
          <w:p w14:paraId="622B4A12" w14:textId="43C6A532" w:rsidR="00607018" w:rsidRPr="00443A95" w:rsidRDefault="00607018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”Витебскэнерго“</w:t>
            </w:r>
          </w:p>
        </w:tc>
        <w:tc>
          <w:tcPr>
            <w:tcW w:w="1109" w:type="dxa"/>
            <w:vAlign w:val="center"/>
          </w:tcPr>
          <w:p w14:paraId="31C585AF" w14:textId="36BC3B11" w:rsidR="00607018" w:rsidRPr="00443A95" w:rsidRDefault="00607018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07018" w:rsidRPr="00443A95" w14:paraId="18A98D09" w14:textId="77777777">
        <w:tc>
          <w:tcPr>
            <w:tcW w:w="616" w:type="dxa"/>
          </w:tcPr>
          <w:p w14:paraId="7931B4C0" w14:textId="13BEEE7A" w:rsidR="00607018" w:rsidRPr="00443A95" w:rsidRDefault="004D0105" w:rsidP="00607018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1" w:type="dxa"/>
            <w:vAlign w:val="center"/>
          </w:tcPr>
          <w:p w14:paraId="02F0143A" w14:textId="2BDC919A" w:rsidR="00607018" w:rsidRPr="00443A95" w:rsidRDefault="00607018" w:rsidP="00607018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”Гродноэнерго“</w:t>
            </w:r>
          </w:p>
        </w:tc>
        <w:tc>
          <w:tcPr>
            <w:tcW w:w="1109" w:type="dxa"/>
            <w:vAlign w:val="center"/>
          </w:tcPr>
          <w:p w14:paraId="4F44ACE4" w14:textId="47CA837B" w:rsidR="00607018" w:rsidRPr="00443A95" w:rsidRDefault="00607018" w:rsidP="00607018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  <w:tr w:rsidR="00607018" w:rsidRPr="00443A95" w14:paraId="28C7D3D0" w14:textId="77777777">
        <w:tc>
          <w:tcPr>
            <w:tcW w:w="616" w:type="dxa"/>
          </w:tcPr>
          <w:p w14:paraId="493DE80A" w14:textId="1B722110" w:rsidR="00607018" w:rsidRPr="00443A95" w:rsidRDefault="004D0105" w:rsidP="00607018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8001" w:type="dxa"/>
            <w:vAlign w:val="center"/>
          </w:tcPr>
          <w:p w14:paraId="66FB952E" w14:textId="3114E0D5" w:rsidR="00607018" w:rsidRPr="00443A95" w:rsidRDefault="00607018" w:rsidP="00607018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”Минскэнерго“</w:t>
            </w:r>
          </w:p>
        </w:tc>
        <w:tc>
          <w:tcPr>
            <w:tcW w:w="1109" w:type="dxa"/>
            <w:vAlign w:val="center"/>
          </w:tcPr>
          <w:p w14:paraId="5C9705D6" w14:textId="79363112" w:rsidR="00607018" w:rsidRPr="00443A95" w:rsidRDefault="00607018" w:rsidP="00607018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</w:t>
            </w:r>
          </w:p>
        </w:tc>
      </w:tr>
      <w:tr w:rsidR="00607018" w:rsidRPr="00443A95" w14:paraId="47433ADE" w14:textId="77777777">
        <w:tc>
          <w:tcPr>
            <w:tcW w:w="616" w:type="dxa"/>
          </w:tcPr>
          <w:p w14:paraId="7AE00C0E" w14:textId="1D456F68" w:rsidR="00607018" w:rsidRPr="00443A95" w:rsidRDefault="004D0105" w:rsidP="00607018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8001" w:type="dxa"/>
            <w:vAlign w:val="center"/>
          </w:tcPr>
          <w:p w14:paraId="003B5EAA" w14:textId="5F25D307" w:rsidR="00607018" w:rsidRPr="00443A95" w:rsidRDefault="00607018" w:rsidP="00607018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”Могилевэнерго“</w:t>
            </w:r>
          </w:p>
        </w:tc>
        <w:tc>
          <w:tcPr>
            <w:tcW w:w="1109" w:type="dxa"/>
            <w:vAlign w:val="center"/>
          </w:tcPr>
          <w:p w14:paraId="00AB50B1" w14:textId="491D9BB1" w:rsidR="00607018" w:rsidRPr="00443A95" w:rsidRDefault="00607018" w:rsidP="00607018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4D0105" w:rsidRPr="00443A95" w14:paraId="385FD850" w14:textId="77777777">
        <w:tc>
          <w:tcPr>
            <w:tcW w:w="616" w:type="dxa"/>
          </w:tcPr>
          <w:p w14:paraId="414B1D6F" w14:textId="3B088F57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8001" w:type="dxa"/>
            <w:vAlign w:val="center"/>
          </w:tcPr>
          <w:p w14:paraId="79B4F93F" w14:textId="5907C920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Частное проектно-строительное унитарное предприятие ”Строительные услуги“</w:t>
            </w:r>
          </w:p>
        </w:tc>
        <w:tc>
          <w:tcPr>
            <w:tcW w:w="1109" w:type="dxa"/>
            <w:vAlign w:val="center"/>
          </w:tcPr>
          <w:p w14:paraId="2ECAE27E" w14:textId="1ABBB3AF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6238EF31" w14:textId="77777777">
        <w:tc>
          <w:tcPr>
            <w:tcW w:w="616" w:type="dxa"/>
          </w:tcPr>
          <w:p w14:paraId="6F115C15" w14:textId="77777777" w:rsidR="004D0105" w:rsidRPr="00443A95" w:rsidRDefault="004D0105" w:rsidP="004D0105">
            <w:pPr>
              <w:ind w:left="360"/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0806834D" w14:textId="77777777" w:rsidR="004D0105" w:rsidRPr="00443A95" w:rsidRDefault="004D0105" w:rsidP="004D0105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Профилизация </w:t>
            </w:r>
            <w:r w:rsidRPr="00443A95">
              <w:rPr>
                <w:sz w:val="30"/>
                <w:szCs w:val="30"/>
              </w:rPr>
              <w:t>”Электроснабжение“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CE7C336" w14:textId="77777777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0105" w:rsidRPr="00443A95" w14:paraId="4D49FB10" w14:textId="77777777">
        <w:tc>
          <w:tcPr>
            <w:tcW w:w="616" w:type="dxa"/>
          </w:tcPr>
          <w:p w14:paraId="3D3D1F51" w14:textId="3D8FC0B6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9.</w:t>
            </w:r>
          </w:p>
        </w:tc>
        <w:tc>
          <w:tcPr>
            <w:tcW w:w="8001" w:type="dxa"/>
            <w:vAlign w:val="center"/>
          </w:tcPr>
          <w:p w14:paraId="6CE72B35" w14:textId="77777777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”Стройтрест № 25“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B7186B6" w14:textId="77777777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3619CB0E" w14:textId="77777777">
        <w:tc>
          <w:tcPr>
            <w:tcW w:w="616" w:type="dxa"/>
          </w:tcPr>
          <w:p w14:paraId="2A3173E6" w14:textId="4C53474C" w:rsidR="004D0105" w:rsidRPr="00443A95" w:rsidRDefault="004D0105" w:rsidP="004D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10.</w:t>
            </w:r>
          </w:p>
        </w:tc>
        <w:tc>
          <w:tcPr>
            <w:tcW w:w="8001" w:type="dxa"/>
            <w:vAlign w:val="center"/>
          </w:tcPr>
          <w:p w14:paraId="46380549" w14:textId="77777777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”Белорусский цементный завод“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E2FAD57" w14:textId="77777777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3085B321" w14:textId="77777777">
        <w:trPr>
          <w:trHeight w:val="417"/>
        </w:trPr>
        <w:tc>
          <w:tcPr>
            <w:tcW w:w="616" w:type="dxa"/>
          </w:tcPr>
          <w:p w14:paraId="168FBA05" w14:textId="1A50B671" w:rsidR="004D0105" w:rsidRPr="00443A95" w:rsidRDefault="004D0105" w:rsidP="004D0105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11.</w:t>
            </w:r>
          </w:p>
        </w:tc>
        <w:tc>
          <w:tcPr>
            <w:tcW w:w="8001" w:type="dxa"/>
            <w:vAlign w:val="center"/>
          </w:tcPr>
          <w:p w14:paraId="22E014CE" w14:textId="77777777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”Недра Нежин“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98AE527" w14:textId="77777777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21BEDC9F" w14:textId="77777777">
        <w:tc>
          <w:tcPr>
            <w:tcW w:w="616" w:type="dxa"/>
          </w:tcPr>
          <w:p w14:paraId="1435C80A" w14:textId="6CA87CB9" w:rsidR="004D0105" w:rsidRPr="00443A95" w:rsidRDefault="004D0105" w:rsidP="004D0105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8001" w:type="dxa"/>
            <w:vAlign w:val="center"/>
          </w:tcPr>
          <w:p w14:paraId="6E47F34F" w14:textId="4073BC03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”Брестэнерго“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94E0912" w14:textId="67E6B1CD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00C939DD" w14:textId="77777777">
        <w:tc>
          <w:tcPr>
            <w:tcW w:w="616" w:type="dxa"/>
          </w:tcPr>
          <w:p w14:paraId="12C3517E" w14:textId="5D4C6A3E" w:rsidR="004D0105" w:rsidRPr="00443A95" w:rsidRDefault="004D0105" w:rsidP="004D0105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13.</w:t>
            </w:r>
          </w:p>
        </w:tc>
        <w:tc>
          <w:tcPr>
            <w:tcW w:w="8001" w:type="dxa"/>
            <w:vAlign w:val="center"/>
          </w:tcPr>
          <w:p w14:paraId="6A1A0060" w14:textId="091EF654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”Белнипиэнергопром“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28D4629" w14:textId="03DCA36D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D0105" w:rsidRPr="00443A95" w14:paraId="7079BE80" w14:textId="77777777">
        <w:tc>
          <w:tcPr>
            <w:tcW w:w="616" w:type="dxa"/>
          </w:tcPr>
          <w:p w14:paraId="063EBC57" w14:textId="6E1AE52C" w:rsidR="004D0105" w:rsidRPr="00443A95" w:rsidRDefault="004D0105" w:rsidP="004D0105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14.</w:t>
            </w:r>
          </w:p>
        </w:tc>
        <w:tc>
          <w:tcPr>
            <w:tcW w:w="8001" w:type="dxa"/>
            <w:vAlign w:val="center"/>
          </w:tcPr>
          <w:p w14:paraId="2FCC0590" w14:textId="3C501948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”Гродноэнерго“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0FE2261" w14:textId="08AFF621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4D0105" w:rsidRPr="00443A95" w14:paraId="010D1835" w14:textId="77777777">
        <w:tc>
          <w:tcPr>
            <w:tcW w:w="616" w:type="dxa"/>
          </w:tcPr>
          <w:p w14:paraId="53C9660F" w14:textId="583A71AE" w:rsidR="004D0105" w:rsidRPr="00443A95" w:rsidRDefault="004D0105" w:rsidP="004D0105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15.</w:t>
            </w:r>
          </w:p>
        </w:tc>
        <w:tc>
          <w:tcPr>
            <w:tcW w:w="8001" w:type="dxa"/>
            <w:vAlign w:val="center"/>
          </w:tcPr>
          <w:p w14:paraId="705D3A51" w14:textId="3D78EAF6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”Минскэнерго“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39332B5" w14:textId="4BD5BDF9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  <w:tr w:rsidR="004D0105" w:rsidRPr="00443A95" w14:paraId="7E848D72" w14:textId="77777777">
        <w:tc>
          <w:tcPr>
            <w:tcW w:w="616" w:type="dxa"/>
          </w:tcPr>
          <w:p w14:paraId="2A73CB12" w14:textId="170AF49D" w:rsidR="004D0105" w:rsidRPr="00443A95" w:rsidRDefault="004D0105" w:rsidP="004D0105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16.</w:t>
            </w:r>
          </w:p>
        </w:tc>
        <w:tc>
          <w:tcPr>
            <w:tcW w:w="8001" w:type="dxa"/>
            <w:vAlign w:val="center"/>
          </w:tcPr>
          <w:p w14:paraId="37423C05" w14:textId="4726F9ED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”Могилевэнерго“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305546D" w14:textId="4C08E744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D0105" w:rsidRPr="00443A95" w14:paraId="4A397763" w14:textId="77777777">
        <w:tc>
          <w:tcPr>
            <w:tcW w:w="616" w:type="dxa"/>
          </w:tcPr>
          <w:p w14:paraId="32227483" w14:textId="3ED79B33" w:rsidR="004D0105" w:rsidRPr="00443A95" w:rsidRDefault="004D0105" w:rsidP="004D0105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17.</w:t>
            </w:r>
          </w:p>
        </w:tc>
        <w:tc>
          <w:tcPr>
            <w:tcW w:w="8001" w:type="dxa"/>
            <w:vAlign w:val="center"/>
          </w:tcPr>
          <w:p w14:paraId="6EDC9AA2" w14:textId="77777777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02518E9" w14:textId="77777777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051F9ED8" w14:textId="77777777">
        <w:tc>
          <w:tcPr>
            <w:tcW w:w="616" w:type="dxa"/>
          </w:tcPr>
          <w:p w14:paraId="19A5FB84" w14:textId="1475510E" w:rsidR="004D0105" w:rsidRPr="00443A95" w:rsidRDefault="004D0105" w:rsidP="004D0105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18.</w:t>
            </w:r>
          </w:p>
        </w:tc>
        <w:tc>
          <w:tcPr>
            <w:tcW w:w="8001" w:type="dxa"/>
            <w:vAlign w:val="center"/>
          </w:tcPr>
          <w:p w14:paraId="0FAEB5AC" w14:textId="77777777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C7C3C3C" w14:textId="77777777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6FA9A427" w14:textId="77777777">
        <w:tc>
          <w:tcPr>
            <w:tcW w:w="616" w:type="dxa"/>
          </w:tcPr>
          <w:p w14:paraId="291D7E2A" w14:textId="7552BCB3" w:rsidR="004D0105" w:rsidRPr="00443A95" w:rsidRDefault="004D0105" w:rsidP="004D0105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19.</w:t>
            </w:r>
          </w:p>
        </w:tc>
        <w:tc>
          <w:tcPr>
            <w:tcW w:w="8001" w:type="dxa"/>
            <w:vAlign w:val="center"/>
          </w:tcPr>
          <w:p w14:paraId="6B7DE5D9" w14:textId="51B5E3FD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ЭЛЕКТРОТЕХНИЧЕСКИЙ ЗАВОД ИМЕНИ В.И.КОЗЛОВА“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7E7B8CE" w14:textId="77777777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4D0105" w:rsidRPr="00443A95" w14:paraId="277126AA" w14:textId="77777777">
        <w:tc>
          <w:tcPr>
            <w:tcW w:w="616" w:type="dxa"/>
          </w:tcPr>
          <w:p w14:paraId="7120A87A" w14:textId="6B920CB2" w:rsidR="004D0105" w:rsidRPr="00443A95" w:rsidRDefault="004D0105" w:rsidP="004D0105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20.</w:t>
            </w:r>
          </w:p>
        </w:tc>
        <w:tc>
          <w:tcPr>
            <w:tcW w:w="8001" w:type="dxa"/>
            <w:vAlign w:val="center"/>
          </w:tcPr>
          <w:p w14:paraId="0CEC3600" w14:textId="3D1C859A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CE06435" w14:textId="0A3E3BB7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3F0096A8" w14:textId="77777777">
        <w:tc>
          <w:tcPr>
            <w:tcW w:w="616" w:type="dxa"/>
          </w:tcPr>
          <w:p w14:paraId="5A0B6CE5" w14:textId="77777777" w:rsidR="004D0105" w:rsidRPr="00443A95" w:rsidRDefault="004D0105" w:rsidP="004D01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01" w:type="dxa"/>
            <w:vAlign w:val="center"/>
          </w:tcPr>
          <w:p w14:paraId="035D696F" w14:textId="77777777" w:rsidR="004D0105" w:rsidRPr="00443A95" w:rsidRDefault="004D0105" w:rsidP="004D0105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Профилизация </w:t>
            </w:r>
            <w:r w:rsidRPr="00443A95">
              <w:rPr>
                <w:sz w:val="30"/>
                <w:szCs w:val="30"/>
              </w:rPr>
              <w:t>”Релейная защита и автоматика“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1A26B71" w14:textId="77777777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0105" w:rsidRPr="00443A95" w14:paraId="2D689D1F" w14:textId="77777777">
        <w:tc>
          <w:tcPr>
            <w:tcW w:w="616" w:type="dxa"/>
          </w:tcPr>
          <w:p w14:paraId="14A0853F" w14:textId="1A0F01A5" w:rsidR="004D0105" w:rsidRPr="00443A95" w:rsidRDefault="004D0105" w:rsidP="004D0105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21.</w:t>
            </w:r>
          </w:p>
        </w:tc>
        <w:tc>
          <w:tcPr>
            <w:tcW w:w="8001" w:type="dxa"/>
            <w:vAlign w:val="center"/>
          </w:tcPr>
          <w:p w14:paraId="6D249009" w14:textId="77777777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производственное предприятие ”Гранит“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B6946B" w14:textId="77777777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D0105" w:rsidRPr="00443A95" w14:paraId="3F2BF40D" w14:textId="77777777">
        <w:tc>
          <w:tcPr>
            <w:tcW w:w="616" w:type="dxa"/>
          </w:tcPr>
          <w:p w14:paraId="21607658" w14:textId="434A6567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22</w:t>
            </w:r>
          </w:p>
        </w:tc>
        <w:tc>
          <w:tcPr>
            <w:tcW w:w="8001" w:type="dxa"/>
            <w:vAlign w:val="center"/>
          </w:tcPr>
          <w:p w14:paraId="0CA8DDC5" w14:textId="4C4A1935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ЭЛЕКТРОТЕХНИЧЕСКИЙ ЗАВОД ИМЕНИ В.И.КОЗЛОВА“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509333" w14:textId="77777777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4D0105" w:rsidRPr="00443A95" w14:paraId="1A5846C4" w14:textId="77777777">
        <w:tc>
          <w:tcPr>
            <w:tcW w:w="616" w:type="dxa"/>
          </w:tcPr>
          <w:p w14:paraId="143E7F7A" w14:textId="70E55BEE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23.</w:t>
            </w:r>
          </w:p>
        </w:tc>
        <w:tc>
          <w:tcPr>
            <w:tcW w:w="8001" w:type="dxa"/>
            <w:vAlign w:val="center"/>
          </w:tcPr>
          <w:p w14:paraId="3CAD1C40" w14:textId="6B062D53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”Витебскэнерго“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8218E2D" w14:textId="63835FCF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D0105" w:rsidRPr="00443A95" w14:paraId="4DA572B3" w14:textId="77777777">
        <w:tc>
          <w:tcPr>
            <w:tcW w:w="616" w:type="dxa"/>
          </w:tcPr>
          <w:p w14:paraId="2FE206A1" w14:textId="34D7F676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24.</w:t>
            </w:r>
          </w:p>
        </w:tc>
        <w:tc>
          <w:tcPr>
            <w:tcW w:w="8001" w:type="dxa"/>
            <w:vAlign w:val="center"/>
          </w:tcPr>
          <w:p w14:paraId="0D2522F0" w14:textId="730554C3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”Гродноэнерго“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4B9F97F" w14:textId="2E91A0CC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59CEEC9B" w14:textId="77777777">
        <w:tc>
          <w:tcPr>
            <w:tcW w:w="616" w:type="dxa"/>
          </w:tcPr>
          <w:p w14:paraId="3AFA87F9" w14:textId="24D21333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25.</w:t>
            </w:r>
          </w:p>
        </w:tc>
        <w:tc>
          <w:tcPr>
            <w:tcW w:w="8001" w:type="dxa"/>
            <w:vAlign w:val="center"/>
          </w:tcPr>
          <w:p w14:paraId="383F3333" w14:textId="7E478600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”Белэнергоремналадка“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B9BF9E6" w14:textId="18ECAE5B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9330B" w:rsidRPr="00443A95" w14:paraId="2650065A" w14:textId="77777777">
        <w:tc>
          <w:tcPr>
            <w:tcW w:w="616" w:type="dxa"/>
          </w:tcPr>
          <w:p w14:paraId="290D7312" w14:textId="08C1A513" w:rsidR="00E9330B" w:rsidRPr="00443A95" w:rsidRDefault="00E9330B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26.</w:t>
            </w:r>
          </w:p>
        </w:tc>
        <w:tc>
          <w:tcPr>
            <w:tcW w:w="8001" w:type="dxa"/>
            <w:vAlign w:val="center"/>
          </w:tcPr>
          <w:p w14:paraId="04043B2E" w14:textId="67107300" w:rsidR="00E9330B" w:rsidRPr="00443A95" w:rsidRDefault="00E9330B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”Белшина“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15F0BAF" w14:textId="7D18ABB3" w:rsidR="00E9330B" w:rsidRPr="00443A95" w:rsidRDefault="00E9330B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78FB44EA" w14:textId="77777777">
        <w:tc>
          <w:tcPr>
            <w:tcW w:w="616" w:type="dxa"/>
          </w:tcPr>
          <w:p w14:paraId="479F8EB1" w14:textId="77777777" w:rsidR="004D0105" w:rsidRPr="00443A95" w:rsidRDefault="004D0105" w:rsidP="004D0105">
            <w:pPr>
              <w:ind w:left="360"/>
              <w:rPr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F31ECB3" w14:textId="77777777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”Электрические установки, электростанции и подстанции“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52650B" w14:textId="77777777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4D0105" w:rsidRPr="00443A95" w14:paraId="58BB9214" w14:textId="77777777">
        <w:tc>
          <w:tcPr>
            <w:tcW w:w="616" w:type="dxa"/>
          </w:tcPr>
          <w:p w14:paraId="5A8FB0C1" w14:textId="31A0F5AF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E9330B" w:rsidRPr="00443A95">
              <w:rPr>
                <w:sz w:val="30"/>
                <w:szCs w:val="30"/>
              </w:rPr>
              <w:t>7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557CBDBE" w14:textId="7B1FA941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”Брестэнерго“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D8815DD" w14:textId="5E29037D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0403DC72" w14:textId="77777777">
        <w:tc>
          <w:tcPr>
            <w:tcW w:w="616" w:type="dxa"/>
          </w:tcPr>
          <w:p w14:paraId="23081971" w14:textId="5D5EECCC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E9330B" w:rsidRPr="00443A95">
              <w:rPr>
                <w:sz w:val="30"/>
                <w:szCs w:val="30"/>
              </w:rPr>
              <w:t>8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08C4CB03" w14:textId="08AD1C00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”Витебскэнерго“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0ACE618" w14:textId="6677B7C9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D0105" w:rsidRPr="00443A95" w14:paraId="324B5055" w14:textId="77777777">
        <w:tc>
          <w:tcPr>
            <w:tcW w:w="616" w:type="dxa"/>
          </w:tcPr>
          <w:p w14:paraId="5F200B57" w14:textId="66B00383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E9330B" w:rsidRPr="00443A95">
              <w:rPr>
                <w:sz w:val="30"/>
                <w:szCs w:val="30"/>
              </w:rPr>
              <w:t>9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6B5FFDF1" w14:textId="7417E95D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”Гродноэнерго“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C9DF19F" w14:textId="19D29102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D0105" w:rsidRPr="00443A95" w14:paraId="2FF365BD" w14:textId="77777777">
        <w:tc>
          <w:tcPr>
            <w:tcW w:w="616" w:type="dxa"/>
          </w:tcPr>
          <w:p w14:paraId="06C71570" w14:textId="51780155" w:rsidR="004D0105" w:rsidRPr="00443A95" w:rsidRDefault="00E9330B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30</w:t>
            </w:r>
            <w:r w:rsidR="004D0105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1E8E1872" w14:textId="54608BEC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”Минскэнерго“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C4C8E14" w14:textId="3E11BE49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4AB292ED" w14:textId="77777777">
        <w:tc>
          <w:tcPr>
            <w:tcW w:w="616" w:type="dxa"/>
          </w:tcPr>
          <w:p w14:paraId="62B05A36" w14:textId="11E98646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E9330B" w:rsidRPr="00443A95">
              <w:rPr>
                <w:sz w:val="30"/>
                <w:szCs w:val="30"/>
              </w:rPr>
              <w:t>1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2281A2BF" w14:textId="13173DC7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”Могилевэнерго“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24D4DE7" w14:textId="7DA9ABD8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D0105" w:rsidRPr="00443A95" w14:paraId="51091D23" w14:textId="77777777">
        <w:tc>
          <w:tcPr>
            <w:tcW w:w="616" w:type="dxa"/>
          </w:tcPr>
          <w:p w14:paraId="2EDFFE74" w14:textId="564EF897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E9330B" w:rsidRPr="00443A95">
              <w:rPr>
                <w:sz w:val="30"/>
                <w:szCs w:val="30"/>
              </w:rPr>
              <w:t>2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62318546" w14:textId="77777777" w:rsidR="004D0105" w:rsidRPr="00443A95" w:rsidRDefault="004D0105" w:rsidP="004D0105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”Белэлектромонтажналадка“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0D2C62B" w14:textId="77777777" w:rsidR="004D0105" w:rsidRPr="00443A95" w:rsidRDefault="004D0105" w:rsidP="004D0105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64AA11B8" w14:textId="77777777">
        <w:tc>
          <w:tcPr>
            <w:tcW w:w="616" w:type="dxa"/>
          </w:tcPr>
          <w:p w14:paraId="22641347" w14:textId="555EFB67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E9330B" w:rsidRPr="00443A95">
              <w:rPr>
                <w:sz w:val="30"/>
                <w:szCs w:val="30"/>
              </w:rPr>
              <w:t>3</w:t>
            </w:r>
            <w:r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1" w:type="dxa"/>
            <w:vAlign w:val="center"/>
          </w:tcPr>
          <w:p w14:paraId="744460CF" w14:textId="01939705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”Гродно Азот“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E42D31E" w14:textId="16153E69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D0105" w:rsidRPr="00443A95" w14:paraId="25D31E43" w14:textId="77777777">
        <w:tc>
          <w:tcPr>
            <w:tcW w:w="8617" w:type="dxa"/>
            <w:gridSpan w:val="2"/>
          </w:tcPr>
          <w:p w14:paraId="65AFA66C" w14:textId="77777777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shd w:val="clear" w:color="auto" w:fill="auto"/>
          </w:tcPr>
          <w:p w14:paraId="1E906DDB" w14:textId="18A9A685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  <w:r w:rsidR="00570C7D" w:rsidRPr="00443A95">
              <w:rPr>
                <w:sz w:val="30"/>
                <w:szCs w:val="30"/>
              </w:rPr>
              <w:t>7</w:t>
            </w:r>
          </w:p>
        </w:tc>
      </w:tr>
    </w:tbl>
    <w:p w14:paraId="2F3CB08E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464E049D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7-07-0712-02 ”Теплоэнергетика и теплотехника“</w:t>
      </w:r>
    </w:p>
    <w:tbl>
      <w:tblPr>
        <w:tblStyle w:val="afffffffffffffffffffffff8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8001"/>
        <w:gridCol w:w="1109"/>
      </w:tblGrid>
      <w:tr w:rsidR="00FE533D" w:rsidRPr="00443A95" w14:paraId="2A5FF17B" w14:textId="77777777">
        <w:tc>
          <w:tcPr>
            <w:tcW w:w="616" w:type="dxa"/>
            <w:vAlign w:val="center"/>
          </w:tcPr>
          <w:p w14:paraId="3A13CA6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vAlign w:val="center"/>
          </w:tcPr>
          <w:p w14:paraId="2447F92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82E280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DC3879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713571E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7132130" w14:textId="77777777">
        <w:tc>
          <w:tcPr>
            <w:tcW w:w="616" w:type="dxa"/>
            <w:vAlign w:val="center"/>
          </w:tcPr>
          <w:p w14:paraId="5A006AA7" w14:textId="77777777" w:rsidR="00FE533D" w:rsidRPr="00443A95" w:rsidRDefault="00FE533D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5D087B0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”Тепловые электрические станции“</w:t>
            </w:r>
          </w:p>
        </w:tc>
        <w:tc>
          <w:tcPr>
            <w:tcW w:w="1109" w:type="dxa"/>
            <w:vAlign w:val="center"/>
          </w:tcPr>
          <w:p w14:paraId="2963DC9C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7D002356" w14:textId="77777777">
        <w:tc>
          <w:tcPr>
            <w:tcW w:w="616" w:type="dxa"/>
            <w:vAlign w:val="center"/>
          </w:tcPr>
          <w:p w14:paraId="33ED2A72" w14:textId="77777777" w:rsidR="00FE533D" w:rsidRPr="00443A95" w:rsidRDefault="00FE533D" w:rsidP="00C875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2C822292" w14:textId="76DBFCE0" w:rsidR="00FE533D" w:rsidRPr="00443A95" w:rsidRDefault="00412816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”Брестэнерго“</w:t>
            </w:r>
          </w:p>
        </w:tc>
        <w:tc>
          <w:tcPr>
            <w:tcW w:w="1109" w:type="dxa"/>
            <w:vAlign w:val="center"/>
          </w:tcPr>
          <w:p w14:paraId="1774F5A3" w14:textId="19CD912E" w:rsidR="00FE533D" w:rsidRPr="00443A95" w:rsidRDefault="00412816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12816" w:rsidRPr="00443A95" w14:paraId="6AD14C11" w14:textId="77777777">
        <w:tc>
          <w:tcPr>
            <w:tcW w:w="616" w:type="dxa"/>
            <w:vAlign w:val="center"/>
          </w:tcPr>
          <w:p w14:paraId="6A819CCC" w14:textId="77777777" w:rsidR="00412816" w:rsidRPr="00443A95" w:rsidRDefault="00412816" w:rsidP="00C875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09692D9B" w14:textId="509F6F78" w:rsidR="00412816" w:rsidRPr="00443A95" w:rsidRDefault="00412816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”Минскэнерго“</w:t>
            </w:r>
          </w:p>
        </w:tc>
        <w:tc>
          <w:tcPr>
            <w:tcW w:w="1109" w:type="dxa"/>
            <w:vAlign w:val="center"/>
          </w:tcPr>
          <w:p w14:paraId="23075193" w14:textId="00129774" w:rsidR="00412816" w:rsidRPr="00443A95" w:rsidRDefault="009D0BAF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D0BAF" w:rsidRPr="00443A95" w14:paraId="32476E80" w14:textId="77777777">
        <w:tc>
          <w:tcPr>
            <w:tcW w:w="616" w:type="dxa"/>
            <w:vAlign w:val="center"/>
          </w:tcPr>
          <w:p w14:paraId="02881EDE" w14:textId="77777777" w:rsidR="009D0BAF" w:rsidRPr="00443A95" w:rsidRDefault="009D0BAF" w:rsidP="00C875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3B14DBBA" w14:textId="6B661E1A" w:rsidR="009D0BAF" w:rsidRPr="00443A95" w:rsidRDefault="009D0BAF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”Белэнергоремналадка“</w:t>
            </w:r>
          </w:p>
        </w:tc>
        <w:tc>
          <w:tcPr>
            <w:tcW w:w="1109" w:type="dxa"/>
            <w:vAlign w:val="center"/>
          </w:tcPr>
          <w:p w14:paraId="2A3E4770" w14:textId="479DBFE2" w:rsidR="009D0BAF" w:rsidRPr="00443A95" w:rsidRDefault="009D0BAF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73708951" w14:textId="77777777">
        <w:tc>
          <w:tcPr>
            <w:tcW w:w="616" w:type="dxa"/>
            <w:vAlign w:val="center"/>
          </w:tcPr>
          <w:p w14:paraId="09589222" w14:textId="77777777" w:rsidR="00FE533D" w:rsidRPr="00443A95" w:rsidRDefault="00FE533D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25EAC771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”Промышленная теплоэнергетика“</w:t>
            </w:r>
          </w:p>
        </w:tc>
        <w:tc>
          <w:tcPr>
            <w:tcW w:w="1109" w:type="dxa"/>
            <w:vAlign w:val="center"/>
          </w:tcPr>
          <w:p w14:paraId="3AF21085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65120C4A" w14:textId="77777777">
        <w:tc>
          <w:tcPr>
            <w:tcW w:w="616" w:type="dxa"/>
            <w:vAlign w:val="center"/>
          </w:tcPr>
          <w:p w14:paraId="3F50E1CF" w14:textId="77777777" w:rsidR="00FE533D" w:rsidRPr="00443A95" w:rsidRDefault="00FE533D" w:rsidP="00C875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1CF3A5EE" w14:textId="7825A45B" w:rsidR="00FE533D" w:rsidRPr="00443A95" w:rsidRDefault="00412816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”Витебскэнерго“</w:t>
            </w:r>
          </w:p>
        </w:tc>
        <w:tc>
          <w:tcPr>
            <w:tcW w:w="1109" w:type="dxa"/>
            <w:vAlign w:val="center"/>
          </w:tcPr>
          <w:p w14:paraId="4A316C3C" w14:textId="36AF65A3" w:rsidR="00FE533D" w:rsidRPr="00443A95" w:rsidRDefault="00412816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12816" w:rsidRPr="00443A95" w14:paraId="43993191" w14:textId="77777777">
        <w:tc>
          <w:tcPr>
            <w:tcW w:w="616" w:type="dxa"/>
            <w:vAlign w:val="center"/>
          </w:tcPr>
          <w:p w14:paraId="34F8B2A1" w14:textId="77777777" w:rsidR="00412816" w:rsidRPr="00443A95" w:rsidRDefault="00412816" w:rsidP="00C875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43E9AC0C" w14:textId="62D96E76" w:rsidR="00412816" w:rsidRPr="00443A95" w:rsidRDefault="00412816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”Минскэнерго“</w:t>
            </w:r>
          </w:p>
        </w:tc>
        <w:tc>
          <w:tcPr>
            <w:tcW w:w="1109" w:type="dxa"/>
            <w:vAlign w:val="center"/>
          </w:tcPr>
          <w:p w14:paraId="767A0EDD" w14:textId="01DAE9E6" w:rsidR="00412816" w:rsidRPr="00443A95" w:rsidRDefault="00412816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3657" w:rsidRPr="00443A95" w14:paraId="28FF14AF" w14:textId="77777777">
        <w:tc>
          <w:tcPr>
            <w:tcW w:w="616" w:type="dxa"/>
            <w:vAlign w:val="center"/>
          </w:tcPr>
          <w:p w14:paraId="5320FADA" w14:textId="77777777" w:rsidR="001A3657" w:rsidRPr="00443A95" w:rsidRDefault="001A3657" w:rsidP="001A36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33446858" w14:textId="0E524D49" w:rsidR="001A3657" w:rsidRPr="00443A95" w:rsidRDefault="001A3657" w:rsidP="001A365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”Гродно Азот“</w:t>
            </w:r>
          </w:p>
        </w:tc>
        <w:tc>
          <w:tcPr>
            <w:tcW w:w="1109" w:type="dxa"/>
            <w:vAlign w:val="center"/>
          </w:tcPr>
          <w:p w14:paraId="6263C811" w14:textId="066B91D6" w:rsidR="001A3657" w:rsidRPr="00443A95" w:rsidRDefault="001A3657" w:rsidP="001A365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234F1737" w14:textId="77777777">
        <w:tc>
          <w:tcPr>
            <w:tcW w:w="616" w:type="dxa"/>
            <w:vAlign w:val="center"/>
          </w:tcPr>
          <w:p w14:paraId="410E197E" w14:textId="77777777" w:rsidR="004D0105" w:rsidRPr="00443A95" w:rsidRDefault="004D0105" w:rsidP="004D01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54F4DCE6" w14:textId="14CA37B1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</w:t>
            </w:r>
            <w:r w:rsidRPr="00443A95">
              <w:rPr>
                <w:b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национальный технический университет</w:t>
            </w:r>
          </w:p>
        </w:tc>
        <w:tc>
          <w:tcPr>
            <w:tcW w:w="1109" w:type="dxa"/>
            <w:vAlign w:val="center"/>
          </w:tcPr>
          <w:p w14:paraId="50CB537F" w14:textId="2CC74C3B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1512D415" w14:textId="77777777">
        <w:tc>
          <w:tcPr>
            <w:tcW w:w="616" w:type="dxa"/>
            <w:vAlign w:val="center"/>
          </w:tcPr>
          <w:p w14:paraId="4D47E7C4" w14:textId="77777777" w:rsidR="004D0105" w:rsidRPr="00443A95" w:rsidRDefault="004D0105" w:rsidP="004D01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5A9318CE" w14:textId="339FCB1B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Белкард“, г. Гродно</w:t>
            </w:r>
          </w:p>
        </w:tc>
        <w:tc>
          <w:tcPr>
            <w:tcW w:w="1109" w:type="dxa"/>
            <w:vAlign w:val="center"/>
          </w:tcPr>
          <w:p w14:paraId="582B6D74" w14:textId="143F8867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4D0105" w:rsidRPr="00443A95" w14:paraId="5FD3674D" w14:textId="77777777">
        <w:tc>
          <w:tcPr>
            <w:tcW w:w="616" w:type="dxa"/>
            <w:vAlign w:val="center"/>
          </w:tcPr>
          <w:p w14:paraId="381710E9" w14:textId="77777777" w:rsidR="004D0105" w:rsidRPr="00443A95" w:rsidRDefault="004D0105" w:rsidP="004D01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67F084AC" w14:textId="646096BB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по эксплуатации зданий ”БелЭЗ“</w:t>
            </w:r>
          </w:p>
        </w:tc>
        <w:tc>
          <w:tcPr>
            <w:tcW w:w="1109" w:type="dxa"/>
            <w:vAlign w:val="center"/>
          </w:tcPr>
          <w:p w14:paraId="111EA602" w14:textId="6883706D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1</w:t>
            </w:r>
          </w:p>
        </w:tc>
      </w:tr>
      <w:tr w:rsidR="004D0105" w:rsidRPr="00443A95" w14:paraId="6E4A851C" w14:textId="77777777">
        <w:tc>
          <w:tcPr>
            <w:tcW w:w="616" w:type="dxa"/>
            <w:vAlign w:val="center"/>
          </w:tcPr>
          <w:p w14:paraId="006E7291" w14:textId="77777777" w:rsidR="004D0105" w:rsidRPr="00443A95" w:rsidRDefault="004D0105" w:rsidP="004D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282DC592" w14:textId="77777777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”Автоматизация и управление теплоэнергетическими процессами“</w:t>
            </w:r>
          </w:p>
        </w:tc>
        <w:tc>
          <w:tcPr>
            <w:tcW w:w="1109" w:type="dxa"/>
            <w:vAlign w:val="center"/>
          </w:tcPr>
          <w:p w14:paraId="7F0141E9" w14:textId="77777777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</w:p>
        </w:tc>
      </w:tr>
      <w:tr w:rsidR="004D0105" w:rsidRPr="00443A95" w14:paraId="28BFB316" w14:textId="77777777">
        <w:tc>
          <w:tcPr>
            <w:tcW w:w="616" w:type="dxa"/>
            <w:vAlign w:val="center"/>
          </w:tcPr>
          <w:p w14:paraId="3BE17656" w14:textId="77777777" w:rsidR="004D0105" w:rsidRPr="00443A95" w:rsidRDefault="004D0105" w:rsidP="004D01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5385A220" w14:textId="6138F2AB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”Брестэнерго“</w:t>
            </w:r>
          </w:p>
        </w:tc>
        <w:tc>
          <w:tcPr>
            <w:tcW w:w="1109" w:type="dxa"/>
            <w:vAlign w:val="center"/>
          </w:tcPr>
          <w:p w14:paraId="48A97A25" w14:textId="77777777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3A079452" w14:textId="77777777">
        <w:tc>
          <w:tcPr>
            <w:tcW w:w="616" w:type="dxa"/>
            <w:vAlign w:val="center"/>
          </w:tcPr>
          <w:p w14:paraId="6D775251" w14:textId="77777777" w:rsidR="004D0105" w:rsidRPr="00443A95" w:rsidRDefault="004D0105" w:rsidP="004D01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8001" w:type="dxa"/>
            <w:vAlign w:val="center"/>
          </w:tcPr>
          <w:p w14:paraId="159DE743" w14:textId="7F4F6111" w:rsidR="004D0105" w:rsidRPr="00443A95" w:rsidRDefault="004D0105" w:rsidP="004D0105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Мостовское районное унитарное предприятие жилищно-коммунального хозяйства</w:t>
            </w:r>
          </w:p>
        </w:tc>
        <w:tc>
          <w:tcPr>
            <w:tcW w:w="1109" w:type="dxa"/>
            <w:vAlign w:val="center"/>
          </w:tcPr>
          <w:p w14:paraId="65BDB64D" w14:textId="234BCEB3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D0105" w:rsidRPr="00443A95" w14:paraId="20C284A7" w14:textId="77777777">
        <w:tc>
          <w:tcPr>
            <w:tcW w:w="8617" w:type="dxa"/>
            <w:gridSpan w:val="2"/>
          </w:tcPr>
          <w:p w14:paraId="5D461E12" w14:textId="77777777" w:rsidR="004D0105" w:rsidRPr="00443A95" w:rsidRDefault="004D0105" w:rsidP="004D0105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</w:tcPr>
          <w:p w14:paraId="65FC7287" w14:textId="209D11A9" w:rsidR="004D0105" w:rsidRPr="00443A95" w:rsidRDefault="004D0105" w:rsidP="004D0105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83591D">
              <w:rPr>
                <w:sz w:val="30"/>
                <w:szCs w:val="30"/>
              </w:rPr>
              <w:t>3</w:t>
            </w:r>
          </w:p>
        </w:tc>
      </w:tr>
    </w:tbl>
    <w:p w14:paraId="6167CBD0" w14:textId="77777777" w:rsidR="00FE533D" w:rsidRPr="00443A95" w:rsidRDefault="00FE533D" w:rsidP="00C875EC">
      <w:pPr>
        <w:rPr>
          <w:sz w:val="30"/>
          <w:szCs w:val="30"/>
        </w:rPr>
      </w:pPr>
    </w:p>
    <w:p w14:paraId="6602DFE6" w14:textId="77777777" w:rsidR="00FE533D" w:rsidRPr="00443A95" w:rsidRDefault="00C24B14" w:rsidP="00C875EC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7-07-0714-01 ”Машины и оборудование для горнодобывающих производств“</w:t>
      </w:r>
    </w:p>
    <w:tbl>
      <w:tblPr>
        <w:tblStyle w:val="afffffffffffffffffffffff9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66"/>
        <w:gridCol w:w="1134"/>
      </w:tblGrid>
      <w:tr w:rsidR="00FE533D" w:rsidRPr="00443A95" w14:paraId="71F41ECE" w14:textId="77777777">
        <w:trPr>
          <w:trHeight w:val="894"/>
        </w:trPr>
        <w:tc>
          <w:tcPr>
            <w:tcW w:w="534" w:type="dxa"/>
            <w:vAlign w:val="center"/>
          </w:tcPr>
          <w:p w14:paraId="175465A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vAlign w:val="center"/>
          </w:tcPr>
          <w:p w14:paraId="1BCB9A9F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CF7840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E90D83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vAlign w:val="center"/>
          </w:tcPr>
          <w:p w14:paraId="45C3572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2F4CCE9" w14:textId="77777777">
        <w:tc>
          <w:tcPr>
            <w:tcW w:w="534" w:type="dxa"/>
          </w:tcPr>
          <w:p w14:paraId="4698224C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vAlign w:val="center"/>
          </w:tcPr>
          <w:p w14:paraId="55688CA8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производственное предприятие ”Гранит“</w:t>
            </w:r>
          </w:p>
        </w:tc>
        <w:tc>
          <w:tcPr>
            <w:tcW w:w="1134" w:type="dxa"/>
          </w:tcPr>
          <w:p w14:paraId="26E8FB13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152A2C3D" w14:textId="77777777">
        <w:tc>
          <w:tcPr>
            <w:tcW w:w="534" w:type="dxa"/>
          </w:tcPr>
          <w:p w14:paraId="1465EBA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vAlign w:val="center"/>
          </w:tcPr>
          <w:p w14:paraId="250E137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”Недра Нежин“</w:t>
            </w:r>
          </w:p>
        </w:tc>
        <w:tc>
          <w:tcPr>
            <w:tcW w:w="1134" w:type="dxa"/>
          </w:tcPr>
          <w:p w14:paraId="280CFBF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03AA8B60" w14:textId="77777777">
        <w:trPr>
          <w:trHeight w:val="417"/>
        </w:trPr>
        <w:tc>
          <w:tcPr>
            <w:tcW w:w="8500" w:type="dxa"/>
            <w:gridSpan w:val="2"/>
          </w:tcPr>
          <w:p w14:paraId="0DEFD1EA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34" w:type="dxa"/>
          </w:tcPr>
          <w:p w14:paraId="4454C8D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40B1811F" w14:textId="77777777" w:rsidR="00FE533D" w:rsidRPr="00443A95" w:rsidRDefault="00FE533D" w:rsidP="00C875EC">
      <w:pPr>
        <w:rPr>
          <w:sz w:val="30"/>
          <w:szCs w:val="30"/>
        </w:rPr>
      </w:pPr>
    </w:p>
    <w:p w14:paraId="74B35248" w14:textId="77777777" w:rsidR="00FE533D" w:rsidRPr="00443A95" w:rsidRDefault="00C24B14" w:rsidP="00C875EC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7-07-0724-01 ”Разработка месторождений полезных ископаемых“</w:t>
      </w:r>
    </w:p>
    <w:tbl>
      <w:tblPr>
        <w:tblStyle w:val="afffffffffffffffffffffff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66"/>
        <w:gridCol w:w="1134"/>
      </w:tblGrid>
      <w:tr w:rsidR="00FE533D" w:rsidRPr="00443A95" w14:paraId="68B0A9EB" w14:textId="77777777">
        <w:trPr>
          <w:trHeight w:val="894"/>
        </w:trPr>
        <w:tc>
          <w:tcPr>
            <w:tcW w:w="534" w:type="dxa"/>
            <w:vAlign w:val="center"/>
          </w:tcPr>
          <w:p w14:paraId="1E68941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vAlign w:val="center"/>
          </w:tcPr>
          <w:p w14:paraId="2D04DFB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F062D6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B092A7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vAlign w:val="center"/>
          </w:tcPr>
          <w:p w14:paraId="49AF648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A632C7C" w14:textId="77777777">
        <w:trPr>
          <w:trHeight w:val="362"/>
        </w:trPr>
        <w:tc>
          <w:tcPr>
            <w:tcW w:w="534" w:type="dxa"/>
            <w:vAlign w:val="center"/>
          </w:tcPr>
          <w:p w14:paraId="373900E7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7966" w:type="dxa"/>
            <w:vAlign w:val="center"/>
          </w:tcPr>
          <w:p w14:paraId="20E46C98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”Открытые горные работы“</w:t>
            </w:r>
          </w:p>
        </w:tc>
        <w:tc>
          <w:tcPr>
            <w:tcW w:w="1134" w:type="dxa"/>
            <w:vAlign w:val="center"/>
          </w:tcPr>
          <w:p w14:paraId="7626D26A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3026832E" w14:textId="77777777">
        <w:tc>
          <w:tcPr>
            <w:tcW w:w="534" w:type="dxa"/>
          </w:tcPr>
          <w:p w14:paraId="59AE742D" w14:textId="4130DFD0" w:rsidR="00FE533D" w:rsidRPr="00443A95" w:rsidRDefault="001A21D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66" w:type="dxa"/>
            <w:vAlign w:val="center"/>
          </w:tcPr>
          <w:p w14:paraId="14ABC81A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производственное предприятие ”Гранит“</w:t>
            </w:r>
          </w:p>
        </w:tc>
        <w:tc>
          <w:tcPr>
            <w:tcW w:w="1134" w:type="dxa"/>
            <w:vAlign w:val="center"/>
          </w:tcPr>
          <w:p w14:paraId="1D285A8D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6406F176" w14:textId="77777777">
        <w:tc>
          <w:tcPr>
            <w:tcW w:w="534" w:type="dxa"/>
          </w:tcPr>
          <w:p w14:paraId="7627431B" w14:textId="29D41255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vAlign w:val="center"/>
          </w:tcPr>
          <w:p w14:paraId="5B464CD5" w14:textId="3CBBE884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”Доломит“</w:t>
            </w:r>
          </w:p>
        </w:tc>
        <w:tc>
          <w:tcPr>
            <w:tcW w:w="1134" w:type="dxa"/>
            <w:vAlign w:val="center"/>
          </w:tcPr>
          <w:p w14:paraId="32FE621E" w14:textId="0FD3D3D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6738C8FE" w14:textId="77777777">
        <w:tc>
          <w:tcPr>
            <w:tcW w:w="534" w:type="dxa"/>
          </w:tcPr>
          <w:p w14:paraId="10089C08" w14:textId="113D014D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66" w:type="dxa"/>
            <w:vAlign w:val="center"/>
          </w:tcPr>
          <w:p w14:paraId="355699CD" w14:textId="422B60EF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Филиал КУП ”Минскоблдорстрой“</w:t>
            </w:r>
            <w:r w:rsidR="004D0105" w:rsidRPr="00443A95">
              <w:rPr>
                <w:sz w:val="30"/>
                <w:szCs w:val="30"/>
              </w:rPr>
              <w:t xml:space="preserve"> – </w:t>
            </w:r>
            <w:r w:rsidRPr="00443A95">
              <w:rPr>
                <w:sz w:val="30"/>
                <w:szCs w:val="30"/>
              </w:rPr>
              <w:t>”ДРСУ № 124“</w:t>
            </w:r>
          </w:p>
        </w:tc>
        <w:tc>
          <w:tcPr>
            <w:tcW w:w="1134" w:type="dxa"/>
            <w:vAlign w:val="center"/>
          </w:tcPr>
          <w:p w14:paraId="56571E78" w14:textId="65AFCA4B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0886381E" w14:textId="77777777">
        <w:tc>
          <w:tcPr>
            <w:tcW w:w="534" w:type="dxa"/>
          </w:tcPr>
          <w:p w14:paraId="41E97821" w14:textId="605A5FE4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66" w:type="dxa"/>
            <w:vAlign w:val="center"/>
          </w:tcPr>
          <w:p w14:paraId="34B26D92" w14:textId="23F09928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предприятие ”Научно-производственный центр по геологии“</w:t>
            </w:r>
          </w:p>
        </w:tc>
        <w:tc>
          <w:tcPr>
            <w:tcW w:w="1134" w:type="dxa"/>
            <w:vAlign w:val="center"/>
          </w:tcPr>
          <w:p w14:paraId="3C223CE0" w14:textId="60305B50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3052C17E" w14:textId="77777777">
        <w:tc>
          <w:tcPr>
            <w:tcW w:w="534" w:type="dxa"/>
          </w:tcPr>
          <w:p w14:paraId="508338C7" w14:textId="77777777" w:rsidR="001A21D4" w:rsidRPr="00443A95" w:rsidRDefault="001A21D4" w:rsidP="001A21D4">
            <w:pPr>
              <w:rPr>
                <w:sz w:val="30"/>
                <w:szCs w:val="30"/>
              </w:rPr>
            </w:pPr>
          </w:p>
        </w:tc>
        <w:tc>
          <w:tcPr>
            <w:tcW w:w="7966" w:type="dxa"/>
            <w:vAlign w:val="center"/>
          </w:tcPr>
          <w:p w14:paraId="5526058E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”Подземные горные работы“</w:t>
            </w:r>
          </w:p>
        </w:tc>
        <w:tc>
          <w:tcPr>
            <w:tcW w:w="1134" w:type="dxa"/>
            <w:vAlign w:val="center"/>
          </w:tcPr>
          <w:p w14:paraId="2EAFFB91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</w:p>
        </w:tc>
      </w:tr>
      <w:tr w:rsidR="001A21D4" w:rsidRPr="00443A95" w14:paraId="401F123E" w14:textId="77777777">
        <w:tc>
          <w:tcPr>
            <w:tcW w:w="534" w:type="dxa"/>
          </w:tcPr>
          <w:p w14:paraId="71D5D41D" w14:textId="7777777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66" w:type="dxa"/>
            <w:vAlign w:val="center"/>
          </w:tcPr>
          <w:p w14:paraId="33375878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”Недра Нежин“</w:t>
            </w:r>
          </w:p>
        </w:tc>
        <w:tc>
          <w:tcPr>
            <w:tcW w:w="1134" w:type="dxa"/>
            <w:vAlign w:val="center"/>
          </w:tcPr>
          <w:p w14:paraId="6D49B7DA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403738D5" w14:textId="77777777">
        <w:tc>
          <w:tcPr>
            <w:tcW w:w="8500" w:type="dxa"/>
            <w:gridSpan w:val="2"/>
          </w:tcPr>
          <w:p w14:paraId="030BABAB" w14:textId="7777777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34" w:type="dxa"/>
          </w:tcPr>
          <w:p w14:paraId="71C57C1C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218C1B1F" w14:textId="77777777" w:rsidR="00FE533D" w:rsidRPr="00443A95" w:rsidRDefault="00FE533D" w:rsidP="00C875EC">
      <w:pPr>
        <w:rPr>
          <w:sz w:val="30"/>
          <w:szCs w:val="30"/>
        </w:rPr>
      </w:pPr>
    </w:p>
    <w:p w14:paraId="16F942A4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7-07-0731-01 ”Архитектура“</w:t>
      </w:r>
    </w:p>
    <w:tbl>
      <w:tblPr>
        <w:tblStyle w:val="afffffffffffffffffffffffb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7966"/>
        <w:gridCol w:w="1134"/>
      </w:tblGrid>
      <w:tr w:rsidR="00FE533D" w:rsidRPr="00443A95" w14:paraId="35BBF13B" w14:textId="77777777">
        <w:tc>
          <w:tcPr>
            <w:tcW w:w="626" w:type="dxa"/>
            <w:vAlign w:val="center"/>
          </w:tcPr>
          <w:p w14:paraId="737E40E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vAlign w:val="center"/>
          </w:tcPr>
          <w:p w14:paraId="4D8CC80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CE2231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A68D07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vAlign w:val="center"/>
          </w:tcPr>
          <w:p w14:paraId="22125E6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C67A6ED" w14:textId="77777777">
        <w:tc>
          <w:tcPr>
            <w:tcW w:w="626" w:type="dxa"/>
          </w:tcPr>
          <w:p w14:paraId="0622222E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7966" w:type="dxa"/>
            <w:vAlign w:val="center"/>
          </w:tcPr>
          <w:p w14:paraId="6685E599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”Управляющая компания холдинга ”Могилевводстрой“</w:t>
            </w:r>
          </w:p>
        </w:tc>
        <w:tc>
          <w:tcPr>
            <w:tcW w:w="1134" w:type="dxa"/>
          </w:tcPr>
          <w:p w14:paraId="39C602D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10094FC" w14:textId="77777777">
        <w:tc>
          <w:tcPr>
            <w:tcW w:w="626" w:type="dxa"/>
          </w:tcPr>
          <w:p w14:paraId="2F7BD47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vAlign w:val="center"/>
          </w:tcPr>
          <w:p w14:paraId="3C9301E5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Проектное республиканское унитарное предприятие ”БЕЛПРОМПРОЕКТ“</w:t>
            </w:r>
          </w:p>
        </w:tc>
        <w:tc>
          <w:tcPr>
            <w:tcW w:w="1134" w:type="dxa"/>
          </w:tcPr>
          <w:p w14:paraId="6EBC8328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49117C4" w14:textId="77777777">
        <w:tc>
          <w:tcPr>
            <w:tcW w:w="626" w:type="dxa"/>
          </w:tcPr>
          <w:p w14:paraId="1E60605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66" w:type="dxa"/>
            <w:vAlign w:val="center"/>
          </w:tcPr>
          <w:p w14:paraId="725CA67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”МАПИД“</w:t>
            </w:r>
          </w:p>
        </w:tc>
        <w:tc>
          <w:tcPr>
            <w:tcW w:w="1134" w:type="dxa"/>
          </w:tcPr>
          <w:p w14:paraId="676A502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6ABACD9F" w14:textId="77777777">
        <w:tc>
          <w:tcPr>
            <w:tcW w:w="626" w:type="dxa"/>
          </w:tcPr>
          <w:p w14:paraId="7D49BE3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66" w:type="dxa"/>
            <w:vAlign w:val="center"/>
          </w:tcPr>
          <w:p w14:paraId="11139303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Проектная мастерская“</w:t>
            </w:r>
          </w:p>
        </w:tc>
        <w:tc>
          <w:tcPr>
            <w:tcW w:w="1134" w:type="dxa"/>
            <w:vAlign w:val="center"/>
          </w:tcPr>
          <w:p w14:paraId="36FB88C5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031C63A" w14:textId="77777777">
        <w:tc>
          <w:tcPr>
            <w:tcW w:w="626" w:type="dxa"/>
          </w:tcPr>
          <w:p w14:paraId="1B6F47B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66" w:type="dxa"/>
            <w:vAlign w:val="center"/>
          </w:tcPr>
          <w:p w14:paraId="171F3A75" w14:textId="3A684910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Научно-исследовательское проектно-изыскательское республиканское унитарное предприятие ”Институт Белжилпроект“</w:t>
            </w:r>
          </w:p>
        </w:tc>
        <w:tc>
          <w:tcPr>
            <w:tcW w:w="1134" w:type="dxa"/>
            <w:vAlign w:val="center"/>
          </w:tcPr>
          <w:p w14:paraId="24126177" w14:textId="77777777" w:rsidR="00FE533D" w:rsidRPr="00443A95" w:rsidRDefault="00C24B14" w:rsidP="00C875E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54ED7F0" w14:textId="77777777">
        <w:tc>
          <w:tcPr>
            <w:tcW w:w="626" w:type="dxa"/>
          </w:tcPr>
          <w:p w14:paraId="408EA185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66" w:type="dxa"/>
            <w:vAlign w:val="center"/>
          </w:tcPr>
          <w:p w14:paraId="3AD74E4C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”ПассатПроект“</w:t>
            </w:r>
          </w:p>
        </w:tc>
        <w:tc>
          <w:tcPr>
            <w:tcW w:w="1134" w:type="dxa"/>
            <w:vAlign w:val="center"/>
          </w:tcPr>
          <w:p w14:paraId="70E3916C" w14:textId="77777777" w:rsidR="00FE533D" w:rsidRPr="00443A95" w:rsidRDefault="00C24B14" w:rsidP="00C875E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C012C33" w14:textId="77777777">
        <w:tc>
          <w:tcPr>
            <w:tcW w:w="626" w:type="dxa"/>
          </w:tcPr>
          <w:p w14:paraId="1CBF0E32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966" w:type="dxa"/>
            <w:vAlign w:val="center"/>
          </w:tcPr>
          <w:p w14:paraId="68905F3D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 ”ИНСТИТУТ ”БЕЛПРОМСТРОЙПРОЕКТ“</w:t>
            </w:r>
          </w:p>
        </w:tc>
        <w:tc>
          <w:tcPr>
            <w:tcW w:w="1134" w:type="dxa"/>
            <w:vAlign w:val="center"/>
          </w:tcPr>
          <w:p w14:paraId="05A2A784" w14:textId="77777777" w:rsidR="00FE533D" w:rsidRPr="00443A95" w:rsidRDefault="00C24B14" w:rsidP="00C875E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44B3E" w:rsidRPr="00443A95" w14:paraId="0DFE2BF6" w14:textId="77777777">
        <w:tc>
          <w:tcPr>
            <w:tcW w:w="626" w:type="dxa"/>
          </w:tcPr>
          <w:p w14:paraId="5CD59F3D" w14:textId="6AE926D9" w:rsidR="00E44B3E" w:rsidRPr="00443A95" w:rsidRDefault="00E44B3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  <w:tc>
          <w:tcPr>
            <w:tcW w:w="7966" w:type="dxa"/>
            <w:vAlign w:val="center"/>
          </w:tcPr>
          <w:p w14:paraId="0A4AC92C" w14:textId="09D9239C" w:rsidR="00E44B3E" w:rsidRPr="00443A95" w:rsidRDefault="00E44B3E" w:rsidP="00C875EC">
            <w:pPr>
              <w:jc w:val="both"/>
              <w:rPr>
                <w:b/>
                <w:bCs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”Ордена Трудового Красного Знамени Институт Белгоспроект“</w:t>
            </w:r>
          </w:p>
        </w:tc>
        <w:tc>
          <w:tcPr>
            <w:tcW w:w="1134" w:type="dxa"/>
            <w:vAlign w:val="center"/>
          </w:tcPr>
          <w:p w14:paraId="72144093" w14:textId="3FC5E3D6" w:rsidR="00E44B3E" w:rsidRPr="00443A95" w:rsidRDefault="00E44B3E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44B3E" w:rsidRPr="00443A95" w14:paraId="0AD70B5D" w14:textId="77777777">
        <w:tc>
          <w:tcPr>
            <w:tcW w:w="8592" w:type="dxa"/>
            <w:gridSpan w:val="2"/>
          </w:tcPr>
          <w:p w14:paraId="640971AC" w14:textId="77777777" w:rsidR="00E44B3E" w:rsidRPr="00443A95" w:rsidRDefault="00E44B3E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34" w:type="dxa"/>
          </w:tcPr>
          <w:p w14:paraId="595AC8D2" w14:textId="31102A57" w:rsidR="00E44B3E" w:rsidRPr="00443A95" w:rsidRDefault="00E44B3E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</w:tbl>
    <w:p w14:paraId="76DBB7EA" w14:textId="77777777" w:rsidR="00FE533D" w:rsidRPr="00443A95" w:rsidRDefault="00FE533D" w:rsidP="00C875EC">
      <w:pPr>
        <w:rPr>
          <w:sz w:val="16"/>
          <w:szCs w:val="16"/>
        </w:rPr>
      </w:pPr>
    </w:p>
    <w:p w14:paraId="662B70A2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7-07-0731-02 ”Архитектурный дизайн“</w:t>
      </w:r>
    </w:p>
    <w:tbl>
      <w:tblPr>
        <w:tblStyle w:val="afffffffffffffffffffffffc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7966"/>
        <w:gridCol w:w="1134"/>
      </w:tblGrid>
      <w:tr w:rsidR="00FE533D" w:rsidRPr="00443A95" w14:paraId="429FA396" w14:textId="77777777">
        <w:tc>
          <w:tcPr>
            <w:tcW w:w="626" w:type="dxa"/>
            <w:vAlign w:val="center"/>
          </w:tcPr>
          <w:p w14:paraId="2B8CF4F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vAlign w:val="center"/>
          </w:tcPr>
          <w:p w14:paraId="599E296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3A647E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D22393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vAlign w:val="center"/>
          </w:tcPr>
          <w:p w14:paraId="64F914C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EB2F4D1" w14:textId="77777777">
        <w:tc>
          <w:tcPr>
            <w:tcW w:w="626" w:type="dxa"/>
          </w:tcPr>
          <w:p w14:paraId="0153844B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vAlign w:val="center"/>
          </w:tcPr>
          <w:p w14:paraId="7C06D9B4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Проектное коммунальное унитарное предприятие ”Минскпроект“</w:t>
            </w:r>
          </w:p>
        </w:tc>
        <w:tc>
          <w:tcPr>
            <w:tcW w:w="1134" w:type="dxa"/>
          </w:tcPr>
          <w:p w14:paraId="2DDAD1E4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8ED9DAB" w14:textId="77777777">
        <w:tc>
          <w:tcPr>
            <w:tcW w:w="626" w:type="dxa"/>
          </w:tcPr>
          <w:p w14:paraId="7266B95C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vAlign w:val="center"/>
          </w:tcPr>
          <w:p w14:paraId="69E1EA8B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Научно-исследовательское проектно-изыскательское республиканское унитарное предприятие ”Институт Белжилпроект“</w:t>
            </w:r>
          </w:p>
        </w:tc>
        <w:tc>
          <w:tcPr>
            <w:tcW w:w="1134" w:type="dxa"/>
          </w:tcPr>
          <w:p w14:paraId="1AEFB48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037006" w:rsidRPr="00443A95" w14:paraId="3C45F355" w14:textId="77777777">
        <w:tc>
          <w:tcPr>
            <w:tcW w:w="626" w:type="dxa"/>
          </w:tcPr>
          <w:p w14:paraId="2C211DB6" w14:textId="01BD6808" w:rsidR="00037006" w:rsidRPr="00443A95" w:rsidRDefault="00037006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66" w:type="dxa"/>
            <w:vAlign w:val="center"/>
          </w:tcPr>
          <w:p w14:paraId="0D7DA836" w14:textId="0CB4D619" w:rsidR="00037006" w:rsidRPr="00443A95" w:rsidRDefault="00037006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Коммунальное унитарное проектно-изыскательское предприятие ”Институт Витебсксельстрой проект“</w:t>
            </w:r>
          </w:p>
        </w:tc>
        <w:tc>
          <w:tcPr>
            <w:tcW w:w="1134" w:type="dxa"/>
          </w:tcPr>
          <w:p w14:paraId="28AAD1F9" w14:textId="1086338F" w:rsidR="00037006" w:rsidRPr="00443A95" w:rsidRDefault="00037006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6E7DB71" w14:textId="77777777">
        <w:tc>
          <w:tcPr>
            <w:tcW w:w="8592" w:type="dxa"/>
            <w:gridSpan w:val="2"/>
          </w:tcPr>
          <w:p w14:paraId="4EC6A846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34" w:type="dxa"/>
          </w:tcPr>
          <w:p w14:paraId="363268B6" w14:textId="31B2DABC" w:rsidR="00FE533D" w:rsidRPr="00443A95" w:rsidRDefault="00037006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47DA6946" w14:textId="77777777" w:rsidR="00FE533D" w:rsidRPr="00443A95" w:rsidRDefault="00FE533D" w:rsidP="00C875EC">
      <w:pPr>
        <w:rPr>
          <w:sz w:val="16"/>
          <w:szCs w:val="16"/>
        </w:rPr>
      </w:pPr>
    </w:p>
    <w:p w14:paraId="21057980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7-07-0732-01 ”Строительство зданий и сооружений“</w:t>
      </w:r>
    </w:p>
    <w:tbl>
      <w:tblPr>
        <w:tblStyle w:val="afffffffffffffffffffffffd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7966"/>
        <w:gridCol w:w="1134"/>
      </w:tblGrid>
      <w:tr w:rsidR="00FE533D" w:rsidRPr="00443A95" w14:paraId="0A76BF1C" w14:textId="77777777">
        <w:tc>
          <w:tcPr>
            <w:tcW w:w="626" w:type="dxa"/>
            <w:vAlign w:val="center"/>
          </w:tcPr>
          <w:p w14:paraId="6A12D98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vAlign w:val="center"/>
          </w:tcPr>
          <w:p w14:paraId="702FC21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335F97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8AF657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vAlign w:val="center"/>
          </w:tcPr>
          <w:p w14:paraId="7BD3E14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BCD0F8B" w14:textId="77777777">
        <w:tc>
          <w:tcPr>
            <w:tcW w:w="626" w:type="dxa"/>
            <w:vAlign w:val="center"/>
          </w:tcPr>
          <w:p w14:paraId="088E45F4" w14:textId="5A51C29B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7966" w:type="dxa"/>
            <w:vAlign w:val="center"/>
          </w:tcPr>
          <w:p w14:paraId="551E5EA2" w14:textId="34242DAB" w:rsidR="00FE533D" w:rsidRPr="00443A95" w:rsidRDefault="001A21D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</w:t>
            </w:r>
            <w:r w:rsidRPr="00443A95">
              <w:rPr>
                <w:sz w:val="26"/>
                <w:szCs w:val="26"/>
              </w:rPr>
              <w:t xml:space="preserve"> </w:t>
            </w:r>
            <w:r w:rsidRPr="00443A95">
              <w:rPr>
                <w:sz w:val="30"/>
                <w:szCs w:val="30"/>
              </w:rPr>
              <w:t>”Производство строительных изделий и конструкций“</w:t>
            </w:r>
          </w:p>
        </w:tc>
        <w:tc>
          <w:tcPr>
            <w:tcW w:w="1134" w:type="dxa"/>
            <w:vAlign w:val="center"/>
          </w:tcPr>
          <w:p w14:paraId="09214126" w14:textId="68B2C321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1A21D4" w:rsidRPr="00443A95" w14:paraId="50D30BCA" w14:textId="77777777">
        <w:tc>
          <w:tcPr>
            <w:tcW w:w="626" w:type="dxa"/>
            <w:vAlign w:val="center"/>
          </w:tcPr>
          <w:p w14:paraId="64DA1EEF" w14:textId="62B34A29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vAlign w:val="center"/>
          </w:tcPr>
          <w:p w14:paraId="1EE1B60E" w14:textId="6ED84785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”Дорстроймонтажтрест“</w:t>
            </w:r>
          </w:p>
        </w:tc>
        <w:tc>
          <w:tcPr>
            <w:tcW w:w="1134" w:type="dxa"/>
            <w:vAlign w:val="center"/>
          </w:tcPr>
          <w:p w14:paraId="5411FAE5" w14:textId="7A3CB2C6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7F28D5EB" w14:textId="77777777">
        <w:tc>
          <w:tcPr>
            <w:tcW w:w="626" w:type="dxa"/>
            <w:vAlign w:val="center"/>
          </w:tcPr>
          <w:p w14:paraId="4B78341A" w14:textId="77777777" w:rsidR="001A21D4" w:rsidRPr="00443A95" w:rsidRDefault="001A21D4" w:rsidP="001A2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6" w:type="dxa"/>
            <w:vAlign w:val="center"/>
          </w:tcPr>
          <w:p w14:paraId="5D739C9D" w14:textId="77777777" w:rsidR="001A21D4" w:rsidRPr="00443A95" w:rsidRDefault="001A21D4" w:rsidP="001A21D4">
            <w:pPr>
              <w:jc w:val="both"/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Профилизация</w:t>
            </w:r>
            <w:r w:rsidRPr="00443A95">
              <w:rPr>
                <w:sz w:val="26"/>
                <w:szCs w:val="26"/>
              </w:rPr>
              <w:t xml:space="preserve"> </w:t>
            </w:r>
            <w:r w:rsidRPr="00443A95">
              <w:rPr>
                <w:sz w:val="30"/>
                <w:szCs w:val="30"/>
              </w:rPr>
              <w:t>”Промышленное и гражданское строительство“</w:t>
            </w:r>
          </w:p>
        </w:tc>
        <w:tc>
          <w:tcPr>
            <w:tcW w:w="1134" w:type="dxa"/>
            <w:vAlign w:val="center"/>
          </w:tcPr>
          <w:p w14:paraId="374C24B4" w14:textId="77777777" w:rsidR="001A21D4" w:rsidRPr="00443A95" w:rsidRDefault="001A21D4" w:rsidP="001A21D4">
            <w:pPr>
              <w:jc w:val="center"/>
              <w:rPr>
                <w:sz w:val="26"/>
                <w:szCs w:val="26"/>
              </w:rPr>
            </w:pPr>
          </w:p>
        </w:tc>
      </w:tr>
      <w:tr w:rsidR="001A21D4" w:rsidRPr="00443A95" w14:paraId="65C5E684" w14:textId="77777777">
        <w:tc>
          <w:tcPr>
            <w:tcW w:w="626" w:type="dxa"/>
          </w:tcPr>
          <w:p w14:paraId="5CA391FA" w14:textId="67F2AB54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vAlign w:val="center"/>
          </w:tcPr>
          <w:p w14:paraId="0A241C89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Докшицкое районное унитарное предприятие жилищно-коммунального хозяйства ”Докшицы-коммунальник“</w:t>
            </w:r>
          </w:p>
        </w:tc>
        <w:tc>
          <w:tcPr>
            <w:tcW w:w="1134" w:type="dxa"/>
            <w:vAlign w:val="center"/>
          </w:tcPr>
          <w:p w14:paraId="266758C9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71A53D54" w14:textId="77777777">
        <w:tc>
          <w:tcPr>
            <w:tcW w:w="626" w:type="dxa"/>
          </w:tcPr>
          <w:p w14:paraId="74294B70" w14:textId="1834BFE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66" w:type="dxa"/>
            <w:vAlign w:val="center"/>
          </w:tcPr>
          <w:p w14:paraId="6F4000B2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производственное предприятие ”Гранит“</w:t>
            </w:r>
          </w:p>
        </w:tc>
        <w:tc>
          <w:tcPr>
            <w:tcW w:w="1134" w:type="dxa"/>
            <w:vAlign w:val="center"/>
          </w:tcPr>
          <w:p w14:paraId="056793FE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5CBFCCAF" w14:textId="77777777">
        <w:tc>
          <w:tcPr>
            <w:tcW w:w="626" w:type="dxa"/>
          </w:tcPr>
          <w:p w14:paraId="6B2EB959" w14:textId="742F9ED4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66" w:type="dxa"/>
            <w:vAlign w:val="center"/>
          </w:tcPr>
          <w:p w14:paraId="7A8972A8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”Ордена Трудового Красного Знамени Институт Белгоспроект“</w:t>
            </w:r>
          </w:p>
        </w:tc>
        <w:tc>
          <w:tcPr>
            <w:tcW w:w="1134" w:type="dxa"/>
            <w:vAlign w:val="center"/>
          </w:tcPr>
          <w:p w14:paraId="06008375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3EEBDF9F" w14:textId="77777777">
        <w:tc>
          <w:tcPr>
            <w:tcW w:w="626" w:type="dxa"/>
          </w:tcPr>
          <w:p w14:paraId="451C43B8" w14:textId="5EF0FF82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5.</w:t>
            </w:r>
          </w:p>
        </w:tc>
        <w:tc>
          <w:tcPr>
            <w:tcW w:w="7966" w:type="dxa"/>
            <w:vAlign w:val="center"/>
          </w:tcPr>
          <w:p w14:paraId="685EC421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Проектное республиканское унитарное предприятие ”БЕЛПРОМПРОЕКТ“</w:t>
            </w:r>
          </w:p>
        </w:tc>
        <w:tc>
          <w:tcPr>
            <w:tcW w:w="1134" w:type="dxa"/>
            <w:vAlign w:val="center"/>
          </w:tcPr>
          <w:p w14:paraId="16972179" w14:textId="38AF95D2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5C7CB522" w14:textId="77777777">
        <w:tc>
          <w:tcPr>
            <w:tcW w:w="626" w:type="dxa"/>
          </w:tcPr>
          <w:p w14:paraId="79EEA73B" w14:textId="7D3A7B13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66" w:type="dxa"/>
            <w:vAlign w:val="center"/>
          </w:tcPr>
          <w:p w14:paraId="539285C8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Научно-проектно-производственное республиканское унитарное предприятие ”СТРОЙТЕХНОРМ“</w:t>
            </w:r>
          </w:p>
        </w:tc>
        <w:tc>
          <w:tcPr>
            <w:tcW w:w="1134" w:type="dxa"/>
            <w:vAlign w:val="center"/>
          </w:tcPr>
          <w:p w14:paraId="37233388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1BC3038F" w14:textId="77777777">
        <w:tc>
          <w:tcPr>
            <w:tcW w:w="626" w:type="dxa"/>
          </w:tcPr>
          <w:p w14:paraId="373DB331" w14:textId="0D5535E9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966" w:type="dxa"/>
            <w:vAlign w:val="center"/>
          </w:tcPr>
          <w:p w14:paraId="55103079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КУП ”ЖКХ Центрального района г. Минска“</w:t>
            </w:r>
          </w:p>
        </w:tc>
        <w:tc>
          <w:tcPr>
            <w:tcW w:w="1134" w:type="dxa"/>
            <w:vAlign w:val="center"/>
          </w:tcPr>
          <w:p w14:paraId="69206B58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5DCBFF6D" w14:textId="77777777">
        <w:tc>
          <w:tcPr>
            <w:tcW w:w="626" w:type="dxa"/>
          </w:tcPr>
          <w:p w14:paraId="236C50B4" w14:textId="34BC98E2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7966" w:type="dxa"/>
            <w:vAlign w:val="center"/>
          </w:tcPr>
          <w:p w14:paraId="0D60D55F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”МАПИД“</w:t>
            </w:r>
          </w:p>
        </w:tc>
        <w:tc>
          <w:tcPr>
            <w:tcW w:w="1134" w:type="dxa"/>
            <w:vAlign w:val="center"/>
          </w:tcPr>
          <w:p w14:paraId="56E65808" w14:textId="5B23DDE2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  <w:tr w:rsidR="001A21D4" w:rsidRPr="00443A95" w14:paraId="52970C2C" w14:textId="77777777">
        <w:tc>
          <w:tcPr>
            <w:tcW w:w="626" w:type="dxa"/>
          </w:tcPr>
          <w:p w14:paraId="7612CE3D" w14:textId="66869D60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9.</w:t>
            </w:r>
          </w:p>
        </w:tc>
        <w:tc>
          <w:tcPr>
            <w:tcW w:w="7966" w:type="dxa"/>
            <w:vAlign w:val="center"/>
          </w:tcPr>
          <w:p w14:paraId="4A7EEB9A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Тавкор Плюс“</w:t>
            </w:r>
          </w:p>
        </w:tc>
        <w:tc>
          <w:tcPr>
            <w:tcW w:w="1134" w:type="dxa"/>
            <w:vAlign w:val="center"/>
          </w:tcPr>
          <w:p w14:paraId="02214D17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1A21D4" w:rsidRPr="00443A95" w14:paraId="643BAF25" w14:textId="77777777">
        <w:tc>
          <w:tcPr>
            <w:tcW w:w="626" w:type="dxa"/>
          </w:tcPr>
          <w:p w14:paraId="07BAE342" w14:textId="0732A541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10.</w:t>
            </w:r>
          </w:p>
        </w:tc>
        <w:tc>
          <w:tcPr>
            <w:tcW w:w="7966" w:type="dxa"/>
            <w:vAlign w:val="center"/>
          </w:tcPr>
          <w:p w14:paraId="27AD1B57" w14:textId="0F7D1FE9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”Белнипиэнергопром“</w:t>
            </w:r>
          </w:p>
        </w:tc>
        <w:tc>
          <w:tcPr>
            <w:tcW w:w="1134" w:type="dxa"/>
            <w:vAlign w:val="center"/>
          </w:tcPr>
          <w:p w14:paraId="36FEB392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4BACCC24" w14:textId="77777777">
        <w:tc>
          <w:tcPr>
            <w:tcW w:w="626" w:type="dxa"/>
          </w:tcPr>
          <w:p w14:paraId="60BB06BD" w14:textId="6DA011DE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11.</w:t>
            </w:r>
          </w:p>
        </w:tc>
        <w:tc>
          <w:tcPr>
            <w:tcW w:w="7966" w:type="dxa"/>
            <w:vAlign w:val="center"/>
          </w:tcPr>
          <w:p w14:paraId="01FE7ADF" w14:textId="62D5D498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”БЕЛГАЗСТРОЙ“</w:t>
            </w:r>
          </w:p>
        </w:tc>
        <w:tc>
          <w:tcPr>
            <w:tcW w:w="1134" w:type="dxa"/>
            <w:vAlign w:val="center"/>
          </w:tcPr>
          <w:p w14:paraId="1ABC7A4E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333A4FB9" w14:textId="77777777">
        <w:tc>
          <w:tcPr>
            <w:tcW w:w="626" w:type="dxa"/>
          </w:tcPr>
          <w:p w14:paraId="3F206EB3" w14:textId="46AD912F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12.</w:t>
            </w:r>
          </w:p>
        </w:tc>
        <w:tc>
          <w:tcPr>
            <w:tcW w:w="7966" w:type="dxa"/>
            <w:vAlign w:val="center"/>
          </w:tcPr>
          <w:p w14:paraId="5A4398E6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предприятие ”Шахтострой“</w:t>
            </w:r>
          </w:p>
        </w:tc>
        <w:tc>
          <w:tcPr>
            <w:tcW w:w="1134" w:type="dxa"/>
            <w:vAlign w:val="center"/>
          </w:tcPr>
          <w:p w14:paraId="6E4DA185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04507B63" w14:textId="77777777">
        <w:tc>
          <w:tcPr>
            <w:tcW w:w="626" w:type="dxa"/>
          </w:tcPr>
          <w:p w14:paraId="5F112EF7" w14:textId="37A6A365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13.</w:t>
            </w:r>
          </w:p>
        </w:tc>
        <w:tc>
          <w:tcPr>
            <w:tcW w:w="7966" w:type="dxa"/>
            <w:vAlign w:val="center"/>
          </w:tcPr>
          <w:p w14:paraId="3143B3DD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”Стройтрест №3 Ордена Октябрьской революции“ </w:t>
            </w:r>
          </w:p>
        </w:tc>
        <w:tc>
          <w:tcPr>
            <w:tcW w:w="1134" w:type="dxa"/>
            <w:vAlign w:val="center"/>
          </w:tcPr>
          <w:p w14:paraId="0D5801FA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32914171" w14:textId="77777777">
        <w:tc>
          <w:tcPr>
            <w:tcW w:w="626" w:type="dxa"/>
          </w:tcPr>
          <w:p w14:paraId="4969783D" w14:textId="6FA1A86E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14.</w:t>
            </w:r>
          </w:p>
        </w:tc>
        <w:tc>
          <w:tcPr>
            <w:tcW w:w="7966" w:type="dxa"/>
            <w:vAlign w:val="center"/>
          </w:tcPr>
          <w:p w14:paraId="6E36A61B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”ПассатПроект“</w:t>
            </w:r>
          </w:p>
        </w:tc>
        <w:tc>
          <w:tcPr>
            <w:tcW w:w="1134" w:type="dxa"/>
            <w:vAlign w:val="center"/>
          </w:tcPr>
          <w:p w14:paraId="418F53DE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A21D4" w:rsidRPr="00443A95" w14:paraId="1C15E6D3" w14:textId="77777777">
        <w:tc>
          <w:tcPr>
            <w:tcW w:w="626" w:type="dxa"/>
          </w:tcPr>
          <w:p w14:paraId="09886512" w14:textId="2BA4B6E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15.</w:t>
            </w:r>
          </w:p>
        </w:tc>
        <w:tc>
          <w:tcPr>
            <w:tcW w:w="7966" w:type="dxa"/>
            <w:vAlign w:val="center"/>
          </w:tcPr>
          <w:p w14:paraId="509A0EEC" w14:textId="6787E17D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”Трест №15 ”Спецстрой“</w:t>
            </w:r>
          </w:p>
        </w:tc>
        <w:tc>
          <w:tcPr>
            <w:tcW w:w="1134" w:type="dxa"/>
            <w:vAlign w:val="center"/>
          </w:tcPr>
          <w:p w14:paraId="413B5418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75E576F4" w14:textId="77777777">
        <w:tc>
          <w:tcPr>
            <w:tcW w:w="626" w:type="dxa"/>
          </w:tcPr>
          <w:p w14:paraId="0F44F8C8" w14:textId="2B145B14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16.</w:t>
            </w:r>
          </w:p>
        </w:tc>
        <w:tc>
          <w:tcPr>
            <w:tcW w:w="7966" w:type="dxa"/>
            <w:vAlign w:val="center"/>
          </w:tcPr>
          <w:p w14:paraId="6408D91C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”Стройтрест №35“</w:t>
            </w:r>
          </w:p>
        </w:tc>
        <w:tc>
          <w:tcPr>
            <w:tcW w:w="1134" w:type="dxa"/>
            <w:vAlign w:val="center"/>
          </w:tcPr>
          <w:p w14:paraId="427DF9D0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1A21D4" w:rsidRPr="00443A95" w14:paraId="2C68DAB0" w14:textId="77777777">
        <w:tc>
          <w:tcPr>
            <w:tcW w:w="626" w:type="dxa"/>
          </w:tcPr>
          <w:p w14:paraId="7F115909" w14:textId="07F413D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17.</w:t>
            </w:r>
          </w:p>
        </w:tc>
        <w:tc>
          <w:tcPr>
            <w:tcW w:w="7966" w:type="dxa"/>
            <w:vAlign w:val="center"/>
          </w:tcPr>
          <w:p w14:paraId="5791ABC6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Коммунальное унитарное дочернее предприятие ”Управление капитального строительства Запад“</w:t>
            </w:r>
          </w:p>
        </w:tc>
        <w:tc>
          <w:tcPr>
            <w:tcW w:w="1134" w:type="dxa"/>
            <w:vAlign w:val="center"/>
          </w:tcPr>
          <w:p w14:paraId="0A77AE5D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21279F69" w14:textId="77777777">
        <w:tc>
          <w:tcPr>
            <w:tcW w:w="626" w:type="dxa"/>
          </w:tcPr>
          <w:p w14:paraId="4D9A4E8E" w14:textId="09E2FE51" w:rsidR="001A21D4" w:rsidRPr="00443A95" w:rsidRDefault="008C3285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  <w:r w:rsidR="001A21D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66" w:type="dxa"/>
            <w:vAlign w:val="center"/>
          </w:tcPr>
          <w:p w14:paraId="33C47567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Проектное республиканское унитарное предприятие ”БЕЛКОММУНПРОЕКТ“</w:t>
            </w:r>
          </w:p>
        </w:tc>
        <w:tc>
          <w:tcPr>
            <w:tcW w:w="1134" w:type="dxa"/>
            <w:vAlign w:val="center"/>
          </w:tcPr>
          <w:p w14:paraId="12D8C5C4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2B64EBC3" w14:textId="77777777">
        <w:tc>
          <w:tcPr>
            <w:tcW w:w="626" w:type="dxa"/>
          </w:tcPr>
          <w:p w14:paraId="088D5F9C" w14:textId="3BA522CD" w:rsidR="001A21D4" w:rsidRPr="00443A95" w:rsidRDefault="008C3285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19.</w:t>
            </w:r>
          </w:p>
        </w:tc>
        <w:tc>
          <w:tcPr>
            <w:tcW w:w="7966" w:type="dxa"/>
            <w:vAlign w:val="center"/>
          </w:tcPr>
          <w:p w14:paraId="32999DF8" w14:textId="59B561CB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Проектное коммунальное унитарное предприятие ”Минскпроект“</w:t>
            </w:r>
          </w:p>
        </w:tc>
        <w:tc>
          <w:tcPr>
            <w:tcW w:w="1134" w:type="dxa"/>
            <w:vAlign w:val="center"/>
          </w:tcPr>
          <w:p w14:paraId="4A4DF2B5" w14:textId="1E758D4D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21B24DF9" w14:textId="77777777">
        <w:tc>
          <w:tcPr>
            <w:tcW w:w="626" w:type="dxa"/>
          </w:tcPr>
          <w:p w14:paraId="7756ACE3" w14:textId="276C3A5E" w:rsidR="001A21D4" w:rsidRPr="00443A95" w:rsidRDefault="008C3285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20.</w:t>
            </w:r>
          </w:p>
        </w:tc>
        <w:tc>
          <w:tcPr>
            <w:tcW w:w="7966" w:type="dxa"/>
            <w:vAlign w:val="center"/>
          </w:tcPr>
          <w:p w14:paraId="533375BA" w14:textId="5E4CEEE0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тракторный завод“</w:t>
            </w:r>
          </w:p>
        </w:tc>
        <w:tc>
          <w:tcPr>
            <w:tcW w:w="1134" w:type="dxa"/>
            <w:vAlign w:val="center"/>
          </w:tcPr>
          <w:p w14:paraId="783844BF" w14:textId="4874DD9E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A21D4" w:rsidRPr="00443A95" w14:paraId="349BF35A" w14:textId="77777777">
        <w:tc>
          <w:tcPr>
            <w:tcW w:w="626" w:type="dxa"/>
          </w:tcPr>
          <w:p w14:paraId="7A94EBE3" w14:textId="77777777" w:rsidR="001A21D4" w:rsidRPr="00443A95" w:rsidRDefault="001A21D4" w:rsidP="001A21D4">
            <w:pPr>
              <w:rPr>
                <w:sz w:val="30"/>
                <w:szCs w:val="30"/>
              </w:rPr>
            </w:pPr>
          </w:p>
        </w:tc>
        <w:tc>
          <w:tcPr>
            <w:tcW w:w="7966" w:type="dxa"/>
            <w:vAlign w:val="center"/>
          </w:tcPr>
          <w:p w14:paraId="3E2A4D6A" w14:textId="77777777" w:rsidR="001A21D4" w:rsidRPr="00443A95" w:rsidRDefault="001A21D4" w:rsidP="001A21D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7E8AF59" w14:textId="77777777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</w:p>
        </w:tc>
      </w:tr>
      <w:tr w:rsidR="001A21D4" w:rsidRPr="00443A95" w14:paraId="483F8271" w14:textId="77777777">
        <w:tc>
          <w:tcPr>
            <w:tcW w:w="8592" w:type="dxa"/>
            <w:gridSpan w:val="2"/>
          </w:tcPr>
          <w:p w14:paraId="081B4342" w14:textId="77777777" w:rsidR="001A21D4" w:rsidRPr="00443A95" w:rsidRDefault="001A21D4" w:rsidP="001A21D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34" w:type="dxa"/>
          </w:tcPr>
          <w:p w14:paraId="18EFF2BA" w14:textId="105025FB" w:rsidR="001A21D4" w:rsidRPr="00443A95" w:rsidRDefault="001A21D4" w:rsidP="001A21D4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8C3285" w:rsidRPr="00443A95">
              <w:rPr>
                <w:sz w:val="30"/>
                <w:szCs w:val="30"/>
              </w:rPr>
              <w:t>5</w:t>
            </w:r>
          </w:p>
        </w:tc>
      </w:tr>
    </w:tbl>
    <w:p w14:paraId="477BFDB8" w14:textId="77777777" w:rsidR="00FE533D" w:rsidRPr="00443A95" w:rsidRDefault="00FE533D" w:rsidP="00C875EC">
      <w:pPr>
        <w:jc w:val="center"/>
        <w:rPr>
          <w:sz w:val="30"/>
          <w:szCs w:val="30"/>
        </w:rPr>
      </w:pPr>
    </w:p>
    <w:p w14:paraId="7AC15F6C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7-07-0732-02 ”Инженерные сети, оборудование зданий и сооружений“</w:t>
      </w:r>
    </w:p>
    <w:tbl>
      <w:tblPr>
        <w:tblStyle w:val="afffffffffffffffffffffffe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38"/>
        <w:gridCol w:w="1134"/>
      </w:tblGrid>
      <w:tr w:rsidR="00FE533D" w:rsidRPr="00443A95" w14:paraId="36C72A6A" w14:textId="77777777">
        <w:trPr>
          <w:trHeight w:val="894"/>
        </w:trPr>
        <w:tc>
          <w:tcPr>
            <w:tcW w:w="562" w:type="dxa"/>
            <w:vAlign w:val="center"/>
          </w:tcPr>
          <w:p w14:paraId="67769B6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38" w:type="dxa"/>
            <w:vAlign w:val="center"/>
          </w:tcPr>
          <w:p w14:paraId="4C35CC1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6E25A6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4B2098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vAlign w:val="center"/>
          </w:tcPr>
          <w:p w14:paraId="6D24C5D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E8C0F9E" w14:textId="77777777">
        <w:tc>
          <w:tcPr>
            <w:tcW w:w="562" w:type="dxa"/>
          </w:tcPr>
          <w:p w14:paraId="11B305D8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7938" w:type="dxa"/>
            <w:vAlign w:val="center"/>
          </w:tcPr>
          <w:p w14:paraId="1BF3E113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”Теплогазоснабжение, вентиляция и охрана воздушного бассейна“</w:t>
            </w:r>
          </w:p>
        </w:tc>
        <w:tc>
          <w:tcPr>
            <w:tcW w:w="1134" w:type="dxa"/>
            <w:vAlign w:val="center"/>
          </w:tcPr>
          <w:p w14:paraId="760E52D1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49C1CDD5" w14:textId="77777777">
        <w:tc>
          <w:tcPr>
            <w:tcW w:w="562" w:type="dxa"/>
          </w:tcPr>
          <w:p w14:paraId="7E3FE541" w14:textId="77777777" w:rsidR="00FE533D" w:rsidRPr="00443A95" w:rsidRDefault="00C24B1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38" w:type="dxa"/>
            <w:vAlign w:val="center"/>
          </w:tcPr>
          <w:p w14:paraId="744AEC0A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Проектное республиканское унитарное предприятие ”БЕЛПРОМПРОЕКТ“</w:t>
            </w:r>
          </w:p>
        </w:tc>
        <w:tc>
          <w:tcPr>
            <w:tcW w:w="1134" w:type="dxa"/>
            <w:vAlign w:val="center"/>
          </w:tcPr>
          <w:p w14:paraId="794E3E88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587D1253" w14:textId="77777777">
        <w:tc>
          <w:tcPr>
            <w:tcW w:w="562" w:type="dxa"/>
          </w:tcPr>
          <w:p w14:paraId="2B0249E9" w14:textId="77777777" w:rsidR="00FE533D" w:rsidRPr="00443A95" w:rsidRDefault="00C24B1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38" w:type="dxa"/>
            <w:vAlign w:val="center"/>
          </w:tcPr>
          <w:p w14:paraId="11DA27D8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34" w:type="dxa"/>
            <w:vAlign w:val="center"/>
          </w:tcPr>
          <w:p w14:paraId="793745C8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3DFF014" w14:textId="77777777">
        <w:tc>
          <w:tcPr>
            <w:tcW w:w="562" w:type="dxa"/>
          </w:tcPr>
          <w:p w14:paraId="5134DFFB" w14:textId="77777777" w:rsidR="00FE533D" w:rsidRPr="00443A95" w:rsidRDefault="00C24B1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38" w:type="dxa"/>
            <w:vAlign w:val="center"/>
          </w:tcPr>
          <w:p w14:paraId="74817440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134" w:type="dxa"/>
            <w:vAlign w:val="center"/>
          </w:tcPr>
          <w:p w14:paraId="2555B3D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E1DDE4E" w14:textId="77777777">
        <w:tc>
          <w:tcPr>
            <w:tcW w:w="562" w:type="dxa"/>
          </w:tcPr>
          <w:p w14:paraId="210A0DFA" w14:textId="77777777" w:rsidR="00FE533D" w:rsidRPr="00443A95" w:rsidRDefault="00C24B1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38" w:type="dxa"/>
            <w:vAlign w:val="center"/>
          </w:tcPr>
          <w:p w14:paraId="19C6FA14" w14:textId="6D9C0F76" w:rsidR="00FE533D" w:rsidRPr="00443A95" w:rsidRDefault="00945E23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РПУП</w:t>
            </w:r>
            <w:r w:rsidR="00C24B14" w:rsidRPr="00443A95">
              <w:rPr>
                <w:sz w:val="30"/>
                <w:szCs w:val="30"/>
              </w:rPr>
              <w:t xml:space="preserve"> ”</w:t>
            </w:r>
            <w:r w:rsidRPr="00443A95">
              <w:rPr>
                <w:sz w:val="30"/>
                <w:szCs w:val="30"/>
              </w:rPr>
              <w:t>Гомельоблгаз</w:t>
            </w:r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vAlign w:val="center"/>
          </w:tcPr>
          <w:p w14:paraId="017484F8" w14:textId="170A06CC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945E23" w:rsidRPr="00443A95" w14:paraId="746D4E48" w14:textId="77777777">
        <w:tc>
          <w:tcPr>
            <w:tcW w:w="562" w:type="dxa"/>
          </w:tcPr>
          <w:p w14:paraId="34FD0392" w14:textId="77777777" w:rsidR="00945E23" w:rsidRPr="00443A95" w:rsidRDefault="00945E23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</w:tc>
        <w:tc>
          <w:tcPr>
            <w:tcW w:w="7938" w:type="dxa"/>
            <w:vAlign w:val="center"/>
          </w:tcPr>
          <w:p w14:paraId="697ED579" w14:textId="052270AD" w:rsidR="00945E23" w:rsidRPr="00443A95" w:rsidRDefault="00945E23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ПРУП ”МИНГАЗ“</w:t>
            </w:r>
          </w:p>
        </w:tc>
        <w:tc>
          <w:tcPr>
            <w:tcW w:w="1134" w:type="dxa"/>
            <w:vAlign w:val="center"/>
          </w:tcPr>
          <w:p w14:paraId="41D07034" w14:textId="15494C81" w:rsidR="00945E23" w:rsidRPr="00443A95" w:rsidRDefault="00945E23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  <w:tr w:rsidR="00945E23" w:rsidRPr="00443A95" w14:paraId="391DEE23" w14:textId="77777777">
        <w:tc>
          <w:tcPr>
            <w:tcW w:w="562" w:type="dxa"/>
          </w:tcPr>
          <w:p w14:paraId="2A555FA4" w14:textId="77777777" w:rsidR="00945E23" w:rsidRPr="00443A95" w:rsidRDefault="00945E23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</w:tc>
        <w:tc>
          <w:tcPr>
            <w:tcW w:w="7938" w:type="dxa"/>
            <w:vAlign w:val="center"/>
          </w:tcPr>
          <w:p w14:paraId="2842F19E" w14:textId="6C1D2D94" w:rsidR="00945E23" w:rsidRPr="00443A95" w:rsidRDefault="00945E23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ПРУП ”МИНОБЛГАЗ“</w:t>
            </w:r>
          </w:p>
        </w:tc>
        <w:tc>
          <w:tcPr>
            <w:tcW w:w="1134" w:type="dxa"/>
            <w:vAlign w:val="center"/>
          </w:tcPr>
          <w:p w14:paraId="2B3C087A" w14:textId="2DEE5F41" w:rsidR="00945E23" w:rsidRPr="00443A95" w:rsidRDefault="00945E23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20</w:t>
            </w:r>
          </w:p>
        </w:tc>
      </w:tr>
      <w:tr w:rsidR="00945E23" w:rsidRPr="00443A95" w14:paraId="175515C5" w14:textId="77777777">
        <w:tc>
          <w:tcPr>
            <w:tcW w:w="562" w:type="dxa"/>
          </w:tcPr>
          <w:p w14:paraId="152F3307" w14:textId="77777777" w:rsidR="00945E23" w:rsidRPr="00443A95" w:rsidRDefault="00945E23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</w:tc>
        <w:tc>
          <w:tcPr>
            <w:tcW w:w="7938" w:type="dxa"/>
            <w:vAlign w:val="center"/>
          </w:tcPr>
          <w:p w14:paraId="4EC540E0" w14:textId="1B703856" w:rsidR="00945E23" w:rsidRPr="00443A95" w:rsidRDefault="00945E23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ПРУП ”Могилевоблгаз“</w:t>
            </w:r>
          </w:p>
        </w:tc>
        <w:tc>
          <w:tcPr>
            <w:tcW w:w="1134" w:type="dxa"/>
            <w:vAlign w:val="center"/>
          </w:tcPr>
          <w:p w14:paraId="0056A719" w14:textId="3B2E0E0A" w:rsidR="00945E23" w:rsidRPr="00443A95" w:rsidRDefault="00945E23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945E23" w:rsidRPr="00443A95" w14:paraId="4EE50BEE" w14:textId="77777777">
        <w:tc>
          <w:tcPr>
            <w:tcW w:w="562" w:type="dxa"/>
          </w:tcPr>
          <w:p w14:paraId="3182C31B" w14:textId="77777777" w:rsidR="00945E23" w:rsidRPr="00443A95" w:rsidRDefault="00945E23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</w:tc>
        <w:tc>
          <w:tcPr>
            <w:tcW w:w="7938" w:type="dxa"/>
            <w:vAlign w:val="center"/>
          </w:tcPr>
          <w:p w14:paraId="00839E02" w14:textId="2E1F28B3" w:rsidR="00945E23" w:rsidRPr="00443A95" w:rsidRDefault="00945E23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ПРУП ”Гроднооблгаз“</w:t>
            </w:r>
          </w:p>
        </w:tc>
        <w:tc>
          <w:tcPr>
            <w:tcW w:w="1134" w:type="dxa"/>
            <w:vAlign w:val="center"/>
          </w:tcPr>
          <w:p w14:paraId="545152DF" w14:textId="7C691F49" w:rsidR="00945E23" w:rsidRPr="00443A95" w:rsidRDefault="00945E23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945E23" w:rsidRPr="00443A95" w14:paraId="220C0194" w14:textId="77777777">
        <w:tc>
          <w:tcPr>
            <w:tcW w:w="562" w:type="dxa"/>
          </w:tcPr>
          <w:p w14:paraId="48D85373" w14:textId="77777777" w:rsidR="00945E23" w:rsidRPr="00443A95" w:rsidRDefault="00945E23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</w:tc>
        <w:tc>
          <w:tcPr>
            <w:tcW w:w="7938" w:type="dxa"/>
            <w:vAlign w:val="center"/>
          </w:tcPr>
          <w:p w14:paraId="2E0649E1" w14:textId="3B1E2F17" w:rsidR="00945E23" w:rsidRPr="00443A95" w:rsidRDefault="00945E23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”Витебскэнерго“</w:t>
            </w:r>
          </w:p>
        </w:tc>
        <w:tc>
          <w:tcPr>
            <w:tcW w:w="1134" w:type="dxa"/>
            <w:vAlign w:val="center"/>
          </w:tcPr>
          <w:p w14:paraId="424D142E" w14:textId="100157B4" w:rsidR="00945E23" w:rsidRPr="00443A95" w:rsidRDefault="00945E23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26987" w:rsidRPr="00443A95" w14:paraId="4B12F459" w14:textId="77777777">
        <w:tc>
          <w:tcPr>
            <w:tcW w:w="562" w:type="dxa"/>
          </w:tcPr>
          <w:p w14:paraId="6F6B89B7" w14:textId="77777777" w:rsidR="00126987" w:rsidRPr="00443A95" w:rsidRDefault="00126987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</w:tc>
        <w:tc>
          <w:tcPr>
            <w:tcW w:w="7938" w:type="dxa"/>
            <w:vAlign w:val="center"/>
          </w:tcPr>
          <w:p w14:paraId="0B8F26AC" w14:textId="5F214D13" w:rsidR="00126987" w:rsidRPr="00443A95" w:rsidRDefault="00126987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Проектное коммунальное унитарное предприятие ”Минскпроект“</w:t>
            </w:r>
          </w:p>
        </w:tc>
        <w:tc>
          <w:tcPr>
            <w:tcW w:w="1134" w:type="dxa"/>
            <w:vAlign w:val="center"/>
          </w:tcPr>
          <w:p w14:paraId="0DCB4B43" w14:textId="1B96C632" w:rsidR="00126987" w:rsidRPr="00443A95" w:rsidRDefault="00126987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E68DCC8" w14:textId="77777777">
        <w:tc>
          <w:tcPr>
            <w:tcW w:w="562" w:type="dxa"/>
          </w:tcPr>
          <w:p w14:paraId="0AE649BB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7938" w:type="dxa"/>
            <w:vAlign w:val="center"/>
          </w:tcPr>
          <w:p w14:paraId="3FA73F75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”Водоснабжение, водоотведение и охрана водных ресурсов“</w:t>
            </w:r>
          </w:p>
        </w:tc>
        <w:tc>
          <w:tcPr>
            <w:tcW w:w="1134" w:type="dxa"/>
            <w:vAlign w:val="center"/>
          </w:tcPr>
          <w:p w14:paraId="0E3A5202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7619C671" w14:textId="77777777">
        <w:tc>
          <w:tcPr>
            <w:tcW w:w="562" w:type="dxa"/>
          </w:tcPr>
          <w:p w14:paraId="47EADE7D" w14:textId="77777777" w:rsidR="00FE533D" w:rsidRPr="00443A95" w:rsidRDefault="00C24B1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38" w:type="dxa"/>
            <w:vAlign w:val="center"/>
          </w:tcPr>
          <w:p w14:paraId="186648BD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Проектное республиканское унитарное предприятие ”БЕЛПРОМПРОЕКТ“</w:t>
            </w:r>
          </w:p>
        </w:tc>
        <w:tc>
          <w:tcPr>
            <w:tcW w:w="1134" w:type="dxa"/>
            <w:vAlign w:val="center"/>
          </w:tcPr>
          <w:p w14:paraId="270140A5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0C9ED4C" w14:textId="77777777">
        <w:tc>
          <w:tcPr>
            <w:tcW w:w="562" w:type="dxa"/>
          </w:tcPr>
          <w:p w14:paraId="55DEC859" w14:textId="77777777" w:rsidR="00FE533D" w:rsidRPr="00443A95" w:rsidRDefault="00C24B1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38" w:type="dxa"/>
            <w:vAlign w:val="center"/>
          </w:tcPr>
          <w:p w14:paraId="5EB8DC5E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34" w:type="dxa"/>
            <w:vAlign w:val="center"/>
          </w:tcPr>
          <w:p w14:paraId="74EADA6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87CA749" w14:textId="77777777">
        <w:tc>
          <w:tcPr>
            <w:tcW w:w="562" w:type="dxa"/>
          </w:tcPr>
          <w:p w14:paraId="0DA15FE5" w14:textId="77777777" w:rsidR="00FE533D" w:rsidRPr="00443A95" w:rsidRDefault="00C24B1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938" w:type="dxa"/>
            <w:vAlign w:val="center"/>
          </w:tcPr>
          <w:p w14:paraId="02E87B3C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Новогрудское РУП ЖКХ</w:t>
            </w:r>
          </w:p>
        </w:tc>
        <w:tc>
          <w:tcPr>
            <w:tcW w:w="1134" w:type="dxa"/>
            <w:vAlign w:val="center"/>
          </w:tcPr>
          <w:p w14:paraId="2BCC5243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47A9CC8E" w14:textId="77777777">
        <w:tc>
          <w:tcPr>
            <w:tcW w:w="562" w:type="dxa"/>
          </w:tcPr>
          <w:p w14:paraId="412A8F49" w14:textId="77777777" w:rsidR="00FE533D" w:rsidRPr="00443A95" w:rsidRDefault="00C24B14" w:rsidP="00C87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7938" w:type="dxa"/>
            <w:vAlign w:val="center"/>
          </w:tcPr>
          <w:p w14:paraId="18C7AF5A" w14:textId="403716B0" w:rsidR="00FE533D" w:rsidRPr="00443A95" w:rsidRDefault="00AC7A15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Коммунальное проектное унитарное предприятие ”Архитектурно-проектная мастерская Сморгонского райисполкома“</w:t>
            </w:r>
          </w:p>
        </w:tc>
        <w:tc>
          <w:tcPr>
            <w:tcW w:w="1134" w:type="dxa"/>
            <w:vAlign w:val="center"/>
          </w:tcPr>
          <w:p w14:paraId="3F9EBC4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B2AF3AC" w14:textId="77777777">
        <w:tc>
          <w:tcPr>
            <w:tcW w:w="8500" w:type="dxa"/>
            <w:gridSpan w:val="2"/>
          </w:tcPr>
          <w:p w14:paraId="5819387B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34" w:type="dxa"/>
          </w:tcPr>
          <w:p w14:paraId="5A9898CE" w14:textId="01A6AC6E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  <w:r w:rsidR="00D859FF" w:rsidRPr="00443A95">
              <w:rPr>
                <w:sz w:val="30"/>
                <w:szCs w:val="30"/>
              </w:rPr>
              <w:t>7</w:t>
            </w:r>
          </w:p>
        </w:tc>
      </w:tr>
    </w:tbl>
    <w:p w14:paraId="29D2E959" w14:textId="77777777" w:rsidR="00FE533D" w:rsidRPr="00443A95" w:rsidRDefault="00FE533D" w:rsidP="00C875EC">
      <w:pPr>
        <w:ind w:firstLine="709"/>
        <w:jc w:val="both"/>
        <w:rPr>
          <w:sz w:val="28"/>
          <w:szCs w:val="28"/>
        </w:rPr>
      </w:pPr>
    </w:p>
    <w:p w14:paraId="1B4EC956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7-07-0732-03 ”Строительство транспортных коммуникаций“</w:t>
      </w:r>
    </w:p>
    <w:tbl>
      <w:tblPr>
        <w:tblStyle w:val="affffffffffffffffffffffff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7966"/>
        <w:gridCol w:w="1134"/>
      </w:tblGrid>
      <w:tr w:rsidR="00FE533D" w:rsidRPr="00443A95" w14:paraId="3CC70124" w14:textId="77777777">
        <w:tc>
          <w:tcPr>
            <w:tcW w:w="626" w:type="dxa"/>
            <w:vAlign w:val="center"/>
          </w:tcPr>
          <w:p w14:paraId="388E9F17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vAlign w:val="center"/>
          </w:tcPr>
          <w:p w14:paraId="527A0DB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F6C456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7B01F5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vAlign w:val="center"/>
          </w:tcPr>
          <w:p w14:paraId="6AAE538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8C08EEA" w14:textId="77777777">
        <w:tc>
          <w:tcPr>
            <w:tcW w:w="626" w:type="dxa"/>
            <w:vAlign w:val="center"/>
          </w:tcPr>
          <w:p w14:paraId="3983842A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6" w:type="dxa"/>
            <w:vAlign w:val="center"/>
          </w:tcPr>
          <w:p w14:paraId="0572210B" w14:textId="77777777" w:rsidR="00FE533D" w:rsidRPr="00443A95" w:rsidRDefault="00C24B14" w:rsidP="00C875EC">
            <w:pPr>
              <w:jc w:val="both"/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Профилизация</w:t>
            </w:r>
            <w:r w:rsidRPr="00443A95">
              <w:rPr>
                <w:sz w:val="26"/>
                <w:szCs w:val="26"/>
              </w:rPr>
              <w:t xml:space="preserve"> </w:t>
            </w:r>
            <w:r w:rsidRPr="00443A95">
              <w:rPr>
                <w:sz w:val="30"/>
                <w:szCs w:val="30"/>
              </w:rPr>
              <w:t>”Автомобильные дороги“</w:t>
            </w:r>
          </w:p>
        </w:tc>
        <w:tc>
          <w:tcPr>
            <w:tcW w:w="1134" w:type="dxa"/>
            <w:vAlign w:val="center"/>
          </w:tcPr>
          <w:p w14:paraId="066A580D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</w:tr>
      <w:tr w:rsidR="00FE533D" w:rsidRPr="00443A95" w14:paraId="54F05C0F" w14:textId="77777777">
        <w:trPr>
          <w:trHeight w:val="393"/>
        </w:trPr>
        <w:tc>
          <w:tcPr>
            <w:tcW w:w="626" w:type="dxa"/>
          </w:tcPr>
          <w:p w14:paraId="4E377695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vAlign w:val="center"/>
          </w:tcPr>
          <w:p w14:paraId="40CD0839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Коммунальное проектно-ремонтно-строительное унитарное предприятие ”Витебскоблдорстрой“</w:t>
            </w:r>
          </w:p>
        </w:tc>
        <w:tc>
          <w:tcPr>
            <w:tcW w:w="1134" w:type="dxa"/>
            <w:vAlign w:val="center"/>
          </w:tcPr>
          <w:p w14:paraId="14C1413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75D2BBD" w14:textId="77777777">
        <w:trPr>
          <w:trHeight w:val="393"/>
        </w:trPr>
        <w:tc>
          <w:tcPr>
            <w:tcW w:w="626" w:type="dxa"/>
          </w:tcPr>
          <w:p w14:paraId="24088D4F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vAlign w:val="center"/>
          </w:tcPr>
          <w:p w14:paraId="7721CBB7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КУП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Гроднооблдорстрой“</w:t>
            </w:r>
          </w:p>
        </w:tc>
        <w:tc>
          <w:tcPr>
            <w:tcW w:w="1134" w:type="dxa"/>
            <w:vAlign w:val="center"/>
          </w:tcPr>
          <w:p w14:paraId="6691184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4E55191E" w14:textId="77777777">
        <w:trPr>
          <w:trHeight w:val="393"/>
        </w:trPr>
        <w:tc>
          <w:tcPr>
            <w:tcW w:w="626" w:type="dxa"/>
          </w:tcPr>
          <w:p w14:paraId="7C63EA9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66" w:type="dxa"/>
            <w:vAlign w:val="center"/>
          </w:tcPr>
          <w:p w14:paraId="202BA981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КУП ”Управление дорожно-мостового строительства и благоустройства Мингорисполкома“</w:t>
            </w:r>
          </w:p>
        </w:tc>
        <w:tc>
          <w:tcPr>
            <w:tcW w:w="1134" w:type="dxa"/>
            <w:vAlign w:val="center"/>
          </w:tcPr>
          <w:p w14:paraId="46127D13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FE533D" w:rsidRPr="00443A95" w14:paraId="10BBF4E8" w14:textId="77777777">
        <w:trPr>
          <w:trHeight w:val="393"/>
        </w:trPr>
        <w:tc>
          <w:tcPr>
            <w:tcW w:w="626" w:type="dxa"/>
          </w:tcPr>
          <w:p w14:paraId="31B17E3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66" w:type="dxa"/>
            <w:vAlign w:val="center"/>
          </w:tcPr>
          <w:p w14:paraId="014420E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”Дорожно-строительный трест №5“</w:t>
            </w:r>
          </w:p>
        </w:tc>
        <w:tc>
          <w:tcPr>
            <w:tcW w:w="1134" w:type="dxa"/>
            <w:vAlign w:val="center"/>
          </w:tcPr>
          <w:p w14:paraId="2DAE3F3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0D96333C" w14:textId="77777777">
        <w:trPr>
          <w:trHeight w:val="393"/>
        </w:trPr>
        <w:tc>
          <w:tcPr>
            <w:tcW w:w="626" w:type="dxa"/>
          </w:tcPr>
          <w:p w14:paraId="15AF11AF" w14:textId="77777777" w:rsidR="00FE533D" w:rsidRPr="00443A95" w:rsidRDefault="00FE533D" w:rsidP="00C875EC">
            <w:pPr>
              <w:rPr>
                <w:sz w:val="30"/>
                <w:szCs w:val="30"/>
              </w:rPr>
            </w:pPr>
          </w:p>
        </w:tc>
        <w:tc>
          <w:tcPr>
            <w:tcW w:w="7966" w:type="dxa"/>
            <w:vAlign w:val="center"/>
          </w:tcPr>
          <w:p w14:paraId="7846148A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”Мосты, транспортные тоннели и метрополитены“</w:t>
            </w:r>
          </w:p>
        </w:tc>
        <w:tc>
          <w:tcPr>
            <w:tcW w:w="1134" w:type="dxa"/>
            <w:vAlign w:val="center"/>
          </w:tcPr>
          <w:p w14:paraId="338EEFE7" w14:textId="77777777" w:rsidR="00FE533D" w:rsidRPr="00443A95" w:rsidRDefault="00FE533D" w:rsidP="00C875EC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78133B37" w14:textId="77777777">
        <w:trPr>
          <w:trHeight w:val="393"/>
        </w:trPr>
        <w:tc>
          <w:tcPr>
            <w:tcW w:w="626" w:type="dxa"/>
          </w:tcPr>
          <w:p w14:paraId="56382EC1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66" w:type="dxa"/>
            <w:vAlign w:val="center"/>
          </w:tcPr>
          <w:p w14:paraId="44669787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”Мостострой“</w:t>
            </w:r>
          </w:p>
        </w:tc>
        <w:tc>
          <w:tcPr>
            <w:tcW w:w="1134" w:type="dxa"/>
            <w:vAlign w:val="center"/>
          </w:tcPr>
          <w:p w14:paraId="2ECFE1B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2239BEA" w14:textId="77777777">
        <w:trPr>
          <w:trHeight w:val="393"/>
        </w:trPr>
        <w:tc>
          <w:tcPr>
            <w:tcW w:w="626" w:type="dxa"/>
          </w:tcPr>
          <w:p w14:paraId="14D391FD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66" w:type="dxa"/>
            <w:vAlign w:val="center"/>
          </w:tcPr>
          <w:p w14:paraId="139444B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Государственное предприятие ”Белгипродор“</w:t>
            </w:r>
          </w:p>
        </w:tc>
        <w:tc>
          <w:tcPr>
            <w:tcW w:w="1134" w:type="dxa"/>
            <w:vAlign w:val="center"/>
          </w:tcPr>
          <w:p w14:paraId="3A1C137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104B02E" w14:textId="77777777">
        <w:trPr>
          <w:trHeight w:val="393"/>
        </w:trPr>
        <w:tc>
          <w:tcPr>
            <w:tcW w:w="626" w:type="dxa"/>
          </w:tcPr>
          <w:p w14:paraId="0B213821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966" w:type="dxa"/>
            <w:vAlign w:val="center"/>
          </w:tcPr>
          <w:p w14:paraId="1472EE7B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”Трест №15 ”Спецстрой“</w:t>
            </w:r>
          </w:p>
        </w:tc>
        <w:tc>
          <w:tcPr>
            <w:tcW w:w="1134" w:type="dxa"/>
            <w:vAlign w:val="center"/>
          </w:tcPr>
          <w:p w14:paraId="1833A9C5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BF1BAF6" w14:textId="77777777">
        <w:tc>
          <w:tcPr>
            <w:tcW w:w="8592" w:type="dxa"/>
            <w:gridSpan w:val="2"/>
          </w:tcPr>
          <w:p w14:paraId="7BE77E5E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34" w:type="dxa"/>
          </w:tcPr>
          <w:p w14:paraId="7AE7DC0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</w:tbl>
    <w:p w14:paraId="739E39EB" w14:textId="77777777" w:rsidR="00FE533D" w:rsidRPr="00443A95" w:rsidRDefault="00FE533D">
      <w:pPr>
        <w:jc w:val="both"/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4F07AD85" w14:textId="77777777" w:rsidR="00FE533D" w:rsidRPr="00443A95" w:rsidRDefault="00FE533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color w:val="000000"/>
          <w:sz w:val="30"/>
          <w:szCs w:val="30"/>
        </w:rPr>
      </w:pPr>
    </w:p>
    <w:p w14:paraId="7498B8A4" w14:textId="77777777" w:rsidR="00FE533D" w:rsidRPr="00443A95" w:rsidRDefault="00C24B14" w:rsidP="00B319C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КОЛИЧЕСТВО МЕСТ</w:t>
      </w:r>
    </w:p>
    <w:p w14:paraId="1024CDA3" w14:textId="1803DB72" w:rsidR="00FE533D" w:rsidRPr="00443A95" w:rsidRDefault="00C24B14" w:rsidP="00B319C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 xml:space="preserve">на условиях целевой подготовки специалистов </w:t>
      </w:r>
      <w:r w:rsidR="002F755B" w:rsidRPr="00443A95">
        <w:rPr>
          <w:color w:val="000000"/>
          <w:sz w:val="30"/>
          <w:szCs w:val="30"/>
        </w:rPr>
        <w:br/>
      </w:r>
      <w:r w:rsidRPr="00443A95">
        <w:rPr>
          <w:color w:val="000000"/>
          <w:sz w:val="30"/>
          <w:szCs w:val="30"/>
        </w:rPr>
        <w:t>в 2025 году для получения общего высшего образования</w:t>
      </w:r>
      <w:r w:rsidR="002F755B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>в учреждении образования ”Барановичский государственный университет“</w:t>
      </w:r>
    </w:p>
    <w:p w14:paraId="6EF1B26A" w14:textId="77777777" w:rsidR="00FE533D" w:rsidRPr="00443A95" w:rsidRDefault="00FE533D">
      <w:pPr>
        <w:rPr>
          <w:sz w:val="30"/>
          <w:szCs w:val="30"/>
        </w:rPr>
      </w:pPr>
    </w:p>
    <w:p w14:paraId="4956824B" w14:textId="77777777" w:rsidR="00FE533D" w:rsidRPr="00443A95" w:rsidRDefault="00C24B14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6-05-0231-01 ”Современные иностранные языки (с указанием языков)“</w:t>
      </w:r>
    </w:p>
    <w:tbl>
      <w:tblPr>
        <w:tblStyle w:val="affffffffffffffffffffffff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642ABA70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65C5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E6F8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A5E9EF9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3B057912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6D5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0F72FC8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4E3A" w14:textId="77777777" w:rsidR="00FE533D" w:rsidRPr="00443A95" w:rsidRDefault="00FE533D" w:rsidP="006E7EBB">
            <w:pPr>
              <w:rPr>
                <w:sz w:val="28"/>
                <w:szCs w:val="28"/>
              </w:rPr>
            </w:pP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E45B" w14:textId="2EF4E905" w:rsidR="00FE533D" w:rsidRPr="00443A95" w:rsidRDefault="00A7484C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А</w:t>
            </w:r>
            <w:r w:rsidR="00C24B14" w:rsidRPr="00443A95">
              <w:rPr>
                <w:sz w:val="28"/>
                <w:szCs w:val="28"/>
              </w:rPr>
              <w:t>нглийский</w:t>
            </w:r>
            <w:r w:rsidRPr="00443A95">
              <w:rPr>
                <w:sz w:val="28"/>
                <w:szCs w:val="28"/>
              </w:rPr>
              <w:t>язык.</w:t>
            </w:r>
            <w:r w:rsidR="00C24B14" w:rsidRPr="00443A95">
              <w:rPr>
                <w:sz w:val="28"/>
                <w:szCs w:val="28"/>
              </w:rPr>
              <w:t xml:space="preserve"> </w:t>
            </w:r>
            <w:r w:rsidR="00CD0B99" w:rsidRPr="00443A95">
              <w:rPr>
                <w:sz w:val="28"/>
                <w:szCs w:val="28"/>
              </w:rPr>
              <w:t>китайский</w:t>
            </w:r>
            <w:r w:rsidR="00C24B14" w:rsidRPr="00443A95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565E" w14:textId="77777777" w:rsidR="00FE533D" w:rsidRPr="00443A95" w:rsidRDefault="00FE533D" w:rsidP="006E7EBB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3F62A9E3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117A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5F0C" w14:textId="77777777" w:rsidR="00FE533D" w:rsidRPr="00443A95" w:rsidRDefault="00C24B14" w:rsidP="00D85F38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Лидского райисполкома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0E26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E7EBB" w:rsidRPr="00443A95" w14:paraId="5FD950B1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F665" w14:textId="2EF981D3" w:rsidR="006E7EBB" w:rsidRPr="00443A95" w:rsidRDefault="006E7EBB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495F" w14:textId="34F6483B" w:rsidR="006E7EBB" w:rsidRPr="00443A95" w:rsidRDefault="006E7EBB" w:rsidP="00D85F38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A2B1" w14:textId="673DCB55" w:rsidR="006E7EBB" w:rsidRPr="00443A95" w:rsidRDefault="006E7EBB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032CC222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3A63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866" w14:textId="68DDE32B" w:rsidR="00FE533D" w:rsidRPr="00443A95" w:rsidRDefault="006E7EBB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672033FE" w14:textId="6AD77672" w:rsidR="00FE533D" w:rsidRPr="00443A95" w:rsidRDefault="00FE533D" w:rsidP="006E7EBB">
      <w:pPr>
        <w:rPr>
          <w:sz w:val="30"/>
          <w:szCs w:val="30"/>
        </w:rPr>
      </w:pPr>
    </w:p>
    <w:p w14:paraId="69380036" w14:textId="5511695C" w:rsidR="006E7EBB" w:rsidRPr="00443A95" w:rsidRDefault="006E7EBB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6-05-0313-01 ”Психология“</w:t>
      </w:r>
    </w:p>
    <w:tbl>
      <w:tblPr>
        <w:tblStyle w:val="affffffffffffffffffffffff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6E7EBB" w:rsidRPr="00443A95" w14:paraId="02FFA623" w14:textId="77777777" w:rsidTr="00FD4FE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15A6" w14:textId="77777777" w:rsidR="006E7EBB" w:rsidRPr="00443A95" w:rsidRDefault="006E7EBB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48B7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BC64BED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615BACD2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D972" w14:textId="77777777" w:rsidR="006E7EBB" w:rsidRPr="00443A95" w:rsidRDefault="006E7EBB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E7EBB" w:rsidRPr="00443A95" w14:paraId="5699F4B9" w14:textId="77777777" w:rsidTr="00FD4FE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3747" w14:textId="77777777" w:rsidR="006E7EBB" w:rsidRPr="00443A95" w:rsidRDefault="006E7EBB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58DE" w14:textId="76B85362" w:rsidR="006E7EBB" w:rsidRPr="00443A95" w:rsidRDefault="006E7EBB" w:rsidP="00D85F38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FE5C" w14:textId="459F77C3" w:rsidR="006E7EBB" w:rsidRPr="00443A95" w:rsidRDefault="006E7EBB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6E7EBB" w:rsidRPr="00443A95" w14:paraId="24401115" w14:textId="77777777" w:rsidTr="00FD4FE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4D39" w14:textId="77777777" w:rsidR="006E7EBB" w:rsidRPr="00443A95" w:rsidRDefault="006E7EBB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72C0" w14:textId="67A36CF0" w:rsidR="006E7EBB" w:rsidRPr="00443A95" w:rsidRDefault="006E7EBB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66E7E48E" w14:textId="77777777" w:rsidR="006E7EBB" w:rsidRPr="00443A95" w:rsidRDefault="006E7EBB" w:rsidP="006E7EBB">
      <w:pPr>
        <w:rPr>
          <w:sz w:val="30"/>
          <w:szCs w:val="30"/>
        </w:rPr>
      </w:pPr>
    </w:p>
    <w:p w14:paraId="1CF765EB" w14:textId="6D598965" w:rsidR="00632A5F" w:rsidRPr="00443A95" w:rsidRDefault="00632A5F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6-05-0411-01 ”Бухгалтерский учет, анализ и аудит“</w:t>
      </w:r>
    </w:p>
    <w:tbl>
      <w:tblPr>
        <w:tblStyle w:val="affffffffffffffffffffffff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632A5F" w:rsidRPr="00443A95" w14:paraId="01182C42" w14:textId="77777777" w:rsidTr="008156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B865" w14:textId="77777777" w:rsidR="00632A5F" w:rsidRPr="00443A95" w:rsidRDefault="00632A5F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D43B" w14:textId="77777777" w:rsidR="00632A5F" w:rsidRPr="00443A95" w:rsidRDefault="00632A5F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945B799" w14:textId="77777777" w:rsidR="00632A5F" w:rsidRPr="00443A95" w:rsidRDefault="00632A5F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42A12C18" w14:textId="77777777" w:rsidR="00632A5F" w:rsidRPr="00443A95" w:rsidRDefault="00632A5F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6172" w14:textId="77777777" w:rsidR="00632A5F" w:rsidRPr="00443A95" w:rsidRDefault="00632A5F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32A5F" w:rsidRPr="00443A95" w14:paraId="2CE6EFF9" w14:textId="77777777" w:rsidTr="008156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B776" w14:textId="77777777" w:rsidR="00632A5F" w:rsidRPr="00443A95" w:rsidRDefault="00632A5F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0CC6" w14:textId="3598BCCD" w:rsidR="00632A5F" w:rsidRPr="00443A95" w:rsidRDefault="00632A5F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ЧТУП ”</w:t>
            </w:r>
            <w:r w:rsidRPr="00443A95">
              <w:rPr>
                <w:color w:val="000000"/>
                <w:sz w:val="30"/>
                <w:szCs w:val="30"/>
              </w:rPr>
              <w:t>ЛАКСТЕРАВТО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E43E" w14:textId="77777777" w:rsidR="00632A5F" w:rsidRPr="00443A95" w:rsidRDefault="00632A5F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32A5F" w:rsidRPr="00443A95" w14:paraId="47FCA6B5" w14:textId="77777777" w:rsidTr="0081569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E7F1" w14:textId="77777777" w:rsidR="00632A5F" w:rsidRPr="00443A95" w:rsidRDefault="00632A5F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E323" w14:textId="77777777" w:rsidR="00632A5F" w:rsidRPr="00443A95" w:rsidRDefault="00632A5F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0BD7837B" w14:textId="77777777" w:rsidR="00632A5F" w:rsidRPr="00443A95" w:rsidRDefault="00632A5F" w:rsidP="006E7EBB">
      <w:pPr>
        <w:rPr>
          <w:sz w:val="30"/>
          <w:szCs w:val="30"/>
        </w:rPr>
      </w:pPr>
    </w:p>
    <w:p w14:paraId="59778678" w14:textId="77777777" w:rsidR="00FE533D" w:rsidRPr="00443A95" w:rsidRDefault="00C24B14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6-05-0611-01 ”Информационные системы и технологии“</w:t>
      </w:r>
    </w:p>
    <w:tbl>
      <w:tblPr>
        <w:tblStyle w:val="afffffffffffffffffffffff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2EE998AA" w14:textId="77777777">
        <w:trPr>
          <w:trHeight w:val="92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895A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20C9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72E5F63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90E44C9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C6E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0DD3757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2263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10D9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295A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256EBE3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CFAF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4691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E1EB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39CCC5F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1789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EC30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415937AC" w14:textId="77777777" w:rsidR="00FE533D" w:rsidRPr="00443A95" w:rsidRDefault="00FE533D" w:rsidP="006E7EBB">
      <w:pPr>
        <w:ind w:left="4950" w:firstLine="720"/>
        <w:rPr>
          <w:sz w:val="30"/>
          <w:szCs w:val="30"/>
        </w:rPr>
      </w:pPr>
    </w:p>
    <w:p w14:paraId="16B98F30" w14:textId="77777777" w:rsidR="00FE533D" w:rsidRPr="00443A95" w:rsidRDefault="00C24B14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6-05-0714-02 ”Технология машиностроения, металлорежущие станки и инструменты“</w:t>
      </w:r>
    </w:p>
    <w:tbl>
      <w:tblPr>
        <w:tblStyle w:val="affffffffffffffffffffffff2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01B0DE1D" w14:textId="77777777">
        <w:trPr>
          <w:trHeight w:val="92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E5C6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C5C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C445B6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057238D6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1DB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6996E7F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BB13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BF1F" w14:textId="77777777" w:rsidR="00FE533D" w:rsidRPr="00443A95" w:rsidRDefault="00C24B14" w:rsidP="00D85F38">
            <w:pPr>
              <w:jc w:val="both"/>
              <w:rPr>
                <w:b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AC02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6E5F11" w:rsidRPr="00443A95" w14:paraId="777026C8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2F1" w14:textId="75E0A9F2" w:rsidR="006E5F11" w:rsidRPr="00443A95" w:rsidRDefault="00A7484C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3DFB" w14:textId="244340FB" w:rsidR="006E5F11" w:rsidRPr="00443A95" w:rsidRDefault="006E5F11" w:rsidP="00D85F38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”Торгмаш“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C7E" w14:textId="4320A710" w:rsidR="006E5F11" w:rsidRPr="00443A95" w:rsidRDefault="006E5F1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C1CFE49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B73B" w14:textId="4CCB7A8F" w:rsidR="00FE533D" w:rsidRPr="00443A95" w:rsidRDefault="00A7484C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0285" w14:textId="163F62F5" w:rsidR="00FE533D" w:rsidRPr="00443A95" w:rsidRDefault="00C24B14" w:rsidP="00D85F38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”Минский автомобильный завод“ </w:t>
            </w:r>
            <w:r w:rsidR="00D85F38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7B2B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88D2ADB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EBF1" w14:textId="19707B60" w:rsidR="00FE533D" w:rsidRPr="00443A95" w:rsidRDefault="00A7484C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69F2" w14:textId="77777777" w:rsidR="00FE533D" w:rsidRPr="00443A95" w:rsidRDefault="00C24B14" w:rsidP="00D85F38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4A3F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71FA053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D079" w14:textId="431576B4" w:rsidR="00FE533D" w:rsidRPr="00443A95" w:rsidRDefault="00A7484C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A5A6" w14:textId="77777777" w:rsidR="00FE533D" w:rsidRPr="00443A95" w:rsidRDefault="00C24B14" w:rsidP="00D85F38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”Барановичский автоагрегатный завод“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962A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44B3E" w:rsidRPr="00443A95" w14:paraId="1A2A71E9" w14:textId="77777777" w:rsidTr="00D050F6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6F8D" w14:textId="6EA363F1" w:rsidR="00E44B3E" w:rsidRPr="00443A95" w:rsidRDefault="00A7484C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4F1D" w14:textId="3511F9A5" w:rsidR="00E44B3E" w:rsidRPr="00443A95" w:rsidRDefault="00E44B3E" w:rsidP="00D85F38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Стеклозавод </w:t>
            </w:r>
            <w:r w:rsidRPr="00443A95">
              <w:rPr>
                <w:sz w:val="30"/>
                <w:szCs w:val="30"/>
              </w:rPr>
              <w:t>”Неман“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CBAD" w14:textId="0DA2EDA9" w:rsidR="00E44B3E" w:rsidRPr="00443A95" w:rsidRDefault="00E44B3E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E44B3E" w:rsidRPr="00443A95" w14:paraId="40CA5B96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6C8A" w14:textId="77777777" w:rsidR="00E44B3E" w:rsidRPr="00443A95" w:rsidRDefault="00E44B3E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C28D" w14:textId="1C8793E0" w:rsidR="00E44B3E" w:rsidRPr="00443A95" w:rsidRDefault="006E5F1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2E286475" w14:textId="77777777" w:rsidR="00FE533D" w:rsidRPr="00443A95" w:rsidRDefault="00FE533D" w:rsidP="006E7EBB">
      <w:pPr>
        <w:ind w:left="4950" w:firstLine="720"/>
        <w:rPr>
          <w:sz w:val="30"/>
          <w:szCs w:val="30"/>
        </w:rPr>
      </w:pPr>
    </w:p>
    <w:p w14:paraId="0369E906" w14:textId="3FC020BD" w:rsidR="00632A5F" w:rsidRPr="00443A95" w:rsidRDefault="00632A5F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6-05-0715-07 ”Эксплуатация наземных транспортных и технологических машин и комплексов“</w:t>
      </w:r>
    </w:p>
    <w:tbl>
      <w:tblPr>
        <w:tblStyle w:val="affffffffffffffffffffffff3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632A5F" w:rsidRPr="00443A95" w14:paraId="5B63CB4B" w14:textId="77777777" w:rsidTr="00815692">
        <w:trPr>
          <w:trHeight w:val="92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2C3A" w14:textId="77777777" w:rsidR="00632A5F" w:rsidRPr="00443A95" w:rsidRDefault="00632A5F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6485" w14:textId="77777777" w:rsidR="00632A5F" w:rsidRPr="00443A95" w:rsidRDefault="00632A5F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CBB05AD" w14:textId="77777777" w:rsidR="00632A5F" w:rsidRPr="00443A95" w:rsidRDefault="00632A5F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5DD5A300" w14:textId="77777777" w:rsidR="00632A5F" w:rsidRPr="00443A95" w:rsidRDefault="00632A5F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193B" w14:textId="77777777" w:rsidR="00632A5F" w:rsidRPr="00443A95" w:rsidRDefault="00632A5F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32A5F" w:rsidRPr="00443A95" w14:paraId="1967B592" w14:textId="77777777" w:rsidTr="008156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D470" w14:textId="77777777" w:rsidR="00632A5F" w:rsidRPr="00443A95" w:rsidRDefault="00632A5F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9E82" w14:textId="36571A4D" w:rsidR="00632A5F" w:rsidRPr="00443A95" w:rsidRDefault="00632A5F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ЧТУП ”</w:t>
            </w:r>
            <w:r w:rsidRPr="00443A95">
              <w:rPr>
                <w:color w:val="000000"/>
                <w:sz w:val="30"/>
                <w:szCs w:val="30"/>
              </w:rPr>
              <w:t>ЛАКСТЕРАВТО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C88E" w14:textId="77777777" w:rsidR="00632A5F" w:rsidRPr="00443A95" w:rsidRDefault="00632A5F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A7484C" w:rsidRPr="00443A95" w14:paraId="24567BFA" w14:textId="77777777" w:rsidTr="00F9685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396B" w14:textId="17ACE2F8" w:rsidR="00A7484C" w:rsidRPr="00443A95" w:rsidRDefault="00A7484C" w:rsidP="00A7484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96E3" w14:textId="044C6E5A" w:rsidR="00A7484C" w:rsidRPr="00443A95" w:rsidRDefault="00A7484C" w:rsidP="00A7484C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ОАО ”Автобусный парк г. Барановичи“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5436" w14:textId="03323071" w:rsidR="00A7484C" w:rsidRPr="00443A95" w:rsidRDefault="00A7484C" w:rsidP="00A7484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484C" w:rsidRPr="00443A95" w14:paraId="21694D00" w14:textId="77777777" w:rsidTr="00815692">
        <w:trPr>
          <w:trHeight w:val="20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6E8B" w14:textId="77777777" w:rsidR="00A7484C" w:rsidRPr="00443A95" w:rsidRDefault="00A7484C" w:rsidP="00A7484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8F6F" w14:textId="38E5AC72" w:rsidR="00A7484C" w:rsidRPr="00443A95" w:rsidRDefault="00A7484C" w:rsidP="00A7484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3D9838B5" w14:textId="77777777" w:rsidR="00632A5F" w:rsidRPr="00443A95" w:rsidRDefault="00632A5F" w:rsidP="006E7EBB">
      <w:pPr>
        <w:jc w:val="center"/>
        <w:rPr>
          <w:sz w:val="30"/>
          <w:szCs w:val="30"/>
        </w:rPr>
      </w:pPr>
    </w:p>
    <w:p w14:paraId="5EA2A39C" w14:textId="5FBBAAE7" w:rsidR="00FE533D" w:rsidRPr="00443A95" w:rsidRDefault="00C24B14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6-05-0718-01 ”Инженерная экономика“</w:t>
      </w:r>
    </w:p>
    <w:tbl>
      <w:tblPr>
        <w:tblStyle w:val="affffffffffffffffffffffff3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47559018" w14:textId="77777777">
        <w:trPr>
          <w:trHeight w:val="92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7FF9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474D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FD138A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1876424C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0DF1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CF6F44D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D5BD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9885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молочный завод №1“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C62A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B3C4DE8" w14:textId="77777777">
        <w:trPr>
          <w:trHeight w:val="20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1869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3BA0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73857C85" w14:textId="77777777" w:rsidR="00FE533D" w:rsidRPr="00443A95" w:rsidRDefault="00FE533D" w:rsidP="006E7EBB">
      <w:pPr>
        <w:ind w:left="4950" w:firstLine="720"/>
        <w:rPr>
          <w:sz w:val="30"/>
          <w:szCs w:val="30"/>
        </w:rPr>
      </w:pPr>
    </w:p>
    <w:p w14:paraId="6306DFD8" w14:textId="77777777" w:rsidR="00FE533D" w:rsidRPr="00443A95" w:rsidRDefault="00C24B14" w:rsidP="006E7EBB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6-05-0722-05 ”Производство изделий на основе трехмерных технологий“</w:t>
      </w:r>
    </w:p>
    <w:tbl>
      <w:tblPr>
        <w:tblStyle w:val="affffffffffffffffffffffff4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45B19B27" w14:textId="77777777">
        <w:trPr>
          <w:trHeight w:val="92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401B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0F18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8CDE9E7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1E93291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D5AD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CB850AE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CD8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A6F7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2C2C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108E9A80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DBA3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A712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”Управляющая компания холдинга "Лидсельмаш“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59D9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7848623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CA9C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9FA8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”Крановый завод“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D9D4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44B3E" w:rsidRPr="00443A95" w14:paraId="558C99A3" w14:textId="77777777" w:rsidTr="0090370E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13C7" w14:textId="1E6EA2EB" w:rsidR="00E44B3E" w:rsidRPr="00443A95" w:rsidRDefault="00E44B3E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79CF" w14:textId="64995718" w:rsidR="00E44B3E" w:rsidRPr="00443A95" w:rsidRDefault="00E44B3E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Стеклозавод </w:t>
            </w:r>
            <w:r w:rsidRPr="00443A95">
              <w:rPr>
                <w:sz w:val="30"/>
                <w:szCs w:val="30"/>
              </w:rPr>
              <w:t>”Неман“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C83E" w14:textId="69AF0DC8" w:rsidR="00E44B3E" w:rsidRPr="00443A95" w:rsidRDefault="00E44B3E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6E5F11" w:rsidRPr="00443A95" w14:paraId="03A4217F" w14:textId="77777777" w:rsidTr="0090370E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E6EF" w14:textId="53B9446C" w:rsidR="006E5F11" w:rsidRPr="00443A95" w:rsidRDefault="006E5F11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2A46" w14:textId="27C71EA1" w:rsidR="006E5F11" w:rsidRPr="00443A95" w:rsidRDefault="006E5F11" w:rsidP="006E7EBB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”Торгмаш“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BC42" w14:textId="1CEEC19C" w:rsidR="006E5F11" w:rsidRPr="00443A95" w:rsidRDefault="006E5F11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E44B3E" w:rsidRPr="00443A95" w14:paraId="0ACA723F" w14:textId="77777777">
        <w:trPr>
          <w:trHeight w:val="20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CAC0" w14:textId="77777777" w:rsidR="00E44B3E" w:rsidRPr="00443A95" w:rsidRDefault="00E44B3E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0005" w14:textId="4EE71BA8" w:rsidR="00E44B3E" w:rsidRPr="00443A95" w:rsidRDefault="006E5F1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</w:tbl>
    <w:p w14:paraId="138D97BB" w14:textId="6D27E965" w:rsidR="00FE533D" w:rsidRDefault="00FE533D">
      <w:pPr>
        <w:spacing w:line="280" w:lineRule="auto"/>
        <w:rPr>
          <w:sz w:val="30"/>
          <w:szCs w:val="30"/>
        </w:rPr>
      </w:pPr>
    </w:p>
    <w:p w14:paraId="030A9139" w14:textId="733ED296" w:rsidR="00392967" w:rsidRPr="00443A95" w:rsidRDefault="00392967" w:rsidP="0039296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</w:t>
      </w:r>
      <w:r>
        <w:rPr>
          <w:sz w:val="30"/>
          <w:szCs w:val="30"/>
        </w:rPr>
        <w:t>1012</w:t>
      </w:r>
      <w:r w:rsidRPr="00443A95">
        <w:rPr>
          <w:sz w:val="30"/>
          <w:szCs w:val="30"/>
        </w:rPr>
        <w:t>-0</w:t>
      </w:r>
      <w:r>
        <w:rPr>
          <w:sz w:val="30"/>
          <w:szCs w:val="30"/>
        </w:rPr>
        <w:t>4</w:t>
      </w:r>
      <w:r w:rsidRPr="00443A95">
        <w:rPr>
          <w:sz w:val="30"/>
          <w:szCs w:val="30"/>
        </w:rPr>
        <w:t xml:space="preserve"> ”</w:t>
      </w:r>
      <w:r>
        <w:rPr>
          <w:sz w:val="30"/>
          <w:szCs w:val="30"/>
        </w:rPr>
        <w:t>Организация и управление физической культурой, спортом и туризмом</w:t>
      </w:r>
      <w:r w:rsidRPr="00443A95">
        <w:rPr>
          <w:sz w:val="30"/>
          <w:szCs w:val="30"/>
        </w:rPr>
        <w:t>“</w:t>
      </w:r>
    </w:p>
    <w:tbl>
      <w:tblPr>
        <w:tblStyle w:val="affffffffffffffffffffffff3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392967" w:rsidRPr="00443A95" w14:paraId="0BC5557B" w14:textId="77777777" w:rsidTr="004846EE">
        <w:trPr>
          <w:trHeight w:val="92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E989" w14:textId="77777777" w:rsidR="00392967" w:rsidRPr="00443A95" w:rsidRDefault="00392967" w:rsidP="004846EE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FE97" w14:textId="77777777" w:rsidR="00392967" w:rsidRPr="00443A95" w:rsidRDefault="00392967" w:rsidP="004846EE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1EBE52F" w14:textId="77777777" w:rsidR="00392967" w:rsidRPr="00443A95" w:rsidRDefault="00392967" w:rsidP="004846EE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01C41F82" w14:textId="77777777" w:rsidR="00392967" w:rsidRPr="00443A95" w:rsidRDefault="00392967" w:rsidP="004846EE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7333" w14:textId="77777777" w:rsidR="00392967" w:rsidRPr="00443A95" w:rsidRDefault="00392967" w:rsidP="004846EE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392967" w:rsidRPr="00443A95" w14:paraId="4E63C134" w14:textId="77777777" w:rsidTr="004846EE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6BEF" w14:textId="4104F850" w:rsidR="00392967" w:rsidRPr="00443A95" w:rsidRDefault="00392967" w:rsidP="00484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9FB2" w14:textId="5FB13597" w:rsidR="00392967" w:rsidRPr="00443A95" w:rsidRDefault="00392967" w:rsidP="004846E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2A69" w14:textId="4C21A872" w:rsidR="00392967" w:rsidRPr="00443A95" w:rsidRDefault="00392967" w:rsidP="004846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392967" w:rsidRPr="00443A95" w14:paraId="48F215E1" w14:textId="77777777" w:rsidTr="004846EE">
        <w:trPr>
          <w:trHeight w:val="20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D788" w14:textId="77777777" w:rsidR="00392967" w:rsidRPr="00443A95" w:rsidRDefault="00392967" w:rsidP="004846EE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6EF9" w14:textId="77777777" w:rsidR="00392967" w:rsidRPr="00443A95" w:rsidRDefault="00392967" w:rsidP="004846E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2F31AC06" w14:textId="77777777" w:rsidR="00392967" w:rsidRPr="00443A95" w:rsidRDefault="00392967">
      <w:pPr>
        <w:spacing w:line="280" w:lineRule="auto"/>
        <w:rPr>
          <w:sz w:val="30"/>
          <w:szCs w:val="30"/>
        </w:rPr>
      </w:pPr>
    </w:p>
    <w:p w14:paraId="3A02A74B" w14:textId="77777777" w:rsidR="00FE533D" w:rsidRPr="00443A95" w:rsidRDefault="00FE533D">
      <w:pPr>
        <w:spacing w:line="280" w:lineRule="auto"/>
        <w:jc w:val="center"/>
        <w:rPr>
          <w:sz w:val="30"/>
          <w:szCs w:val="30"/>
        </w:rPr>
      </w:pPr>
    </w:p>
    <w:p w14:paraId="12D8B13B" w14:textId="77777777" w:rsidR="00FE533D" w:rsidRPr="00443A95" w:rsidRDefault="00FE533D">
      <w:pPr>
        <w:spacing w:line="280" w:lineRule="auto"/>
        <w:ind w:left="4950" w:firstLine="720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652237B7" w14:textId="77777777" w:rsidR="00FE533D" w:rsidRPr="00443A95" w:rsidRDefault="00C24B14" w:rsidP="00CD63F7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55C94DC8" w14:textId="40D23E68" w:rsidR="00FE533D" w:rsidRPr="00443A95" w:rsidRDefault="00C24B14" w:rsidP="00CD63F7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 xml:space="preserve">на условиях целевой подготовки специалистов </w:t>
      </w:r>
      <w:r w:rsidR="00256FBE" w:rsidRPr="00443A95">
        <w:rPr>
          <w:color w:val="000000"/>
          <w:sz w:val="30"/>
          <w:szCs w:val="30"/>
        </w:rPr>
        <w:br/>
      </w:r>
      <w:r w:rsidRPr="00443A95">
        <w:rPr>
          <w:color w:val="000000"/>
          <w:sz w:val="30"/>
          <w:szCs w:val="30"/>
        </w:rPr>
        <w:t>в 2025 году для получения общего и специального высшего образования</w:t>
      </w:r>
      <w:r w:rsidR="00CD63F7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>в учреждении образования ”Брестский государственный технический университет“</w:t>
      </w:r>
    </w:p>
    <w:p w14:paraId="26B9D6D0" w14:textId="77777777" w:rsidR="00FE533D" w:rsidRPr="00443A95" w:rsidRDefault="00FE533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color w:val="000000"/>
          <w:sz w:val="30"/>
          <w:szCs w:val="30"/>
        </w:rPr>
      </w:pPr>
    </w:p>
    <w:p w14:paraId="4272A548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6-05-0311-02 ”Экономика и управление“</w:t>
      </w:r>
    </w:p>
    <w:tbl>
      <w:tblPr>
        <w:tblStyle w:val="affffffffffffffffffffffff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39BBEF2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8C14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BBB2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F22931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C72147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6F0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709DB17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BC9A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4F71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”Строительный трест №8“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6051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FF65368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EF20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7C84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”Савушкин продукт“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77EC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15DF7A61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8460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32EE" w14:textId="336194EF" w:rsidR="00FE533D" w:rsidRPr="00443A95" w:rsidRDefault="00632A5F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39668B45" w14:textId="77777777" w:rsidR="00FE533D" w:rsidRPr="00443A95" w:rsidRDefault="00FE533D" w:rsidP="00D049B6">
      <w:pPr>
        <w:jc w:val="center"/>
        <w:rPr>
          <w:sz w:val="24"/>
          <w:szCs w:val="24"/>
        </w:rPr>
      </w:pPr>
    </w:p>
    <w:p w14:paraId="2DF99A1A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6-05-0411-01 ”Бухгалтерский учет, анализ и аудит“</w:t>
      </w:r>
    </w:p>
    <w:tbl>
      <w:tblPr>
        <w:tblStyle w:val="afffffffffffffffffffffff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631348F4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AE9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93D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9F3C020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71E72BA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2102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B05DC5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A2F6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ADE8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УО ”Брестский государственный технический университет“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5E8C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6F7F6D9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4B14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04C5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61C5B148" w14:textId="77777777" w:rsidR="00FE533D" w:rsidRPr="00443A95" w:rsidRDefault="00FE533D" w:rsidP="00D049B6">
      <w:pPr>
        <w:jc w:val="both"/>
        <w:rPr>
          <w:sz w:val="24"/>
          <w:szCs w:val="24"/>
        </w:rPr>
      </w:pPr>
    </w:p>
    <w:p w14:paraId="782EF7D0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6-05-0412-03 ”Логистика“</w:t>
      </w:r>
    </w:p>
    <w:tbl>
      <w:tblPr>
        <w:tblStyle w:val="affffffffffffffffffffffff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3BB3E6B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CC8A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4AC3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DAF8AE8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270A05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6DC4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BF0486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1DF8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C055" w14:textId="3036D323" w:rsidR="00FE533D" w:rsidRPr="00443A95" w:rsidRDefault="005E07E3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ОАО СП</w:t>
            </w:r>
            <w:r w:rsidR="00C24B14" w:rsidRPr="00443A95">
              <w:rPr>
                <w:color w:val="000000"/>
                <w:sz w:val="30"/>
                <w:szCs w:val="30"/>
              </w:rPr>
              <w:t xml:space="preserve"> </w:t>
            </w:r>
            <w:r w:rsidR="00C24B14" w:rsidRPr="00443A95">
              <w:rPr>
                <w:sz w:val="30"/>
                <w:szCs w:val="30"/>
              </w:rPr>
              <w:t>”</w:t>
            </w:r>
            <w:r w:rsidR="00C24B14" w:rsidRPr="00443A95">
              <w:rPr>
                <w:color w:val="000000"/>
                <w:sz w:val="30"/>
                <w:szCs w:val="30"/>
              </w:rPr>
              <w:t>Веставто</w:t>
            </w:r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65DB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1ABC2874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0942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F627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”Савушкин продукт“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1373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7D00FB" w:rsidRPr="00443A95" w14:paraId="76D7F271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C37F" w14:textId="2E3AABE1" w:rsidR="007D00FB" w:rsidRPr="00443A95" w:rsidRDefault="007D00FB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B6BA" w14:textId="2A119B9A" w:rsidR="007D00FB" w:rsidRPr="00443A95" w:rsidRDefault="007D00FB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”Брестский ЛВЗ ”Белалко“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E460" w14:textId="008B2244" w:rsidR="007D00FB" w:rsidRPr="00443A95" w:rsidRDefault="007D00FB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0D1E14E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9F6A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84F8" w14:textId="30132602" w:rsidR="00FE533D" w:rsidRPr="00443A95" w:rsidRDefault="00523465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6DFBBF8B" w14:textId="77777777" w:rsidR="00FE533D" w:rsidRPr="00443A95" w:rsidRDefault="00FE533D" w:rsidP="00D049B6">
      <w:pPr>
        <w:jc w:val="both"/>
        <w:rPr>
          <w:sz w:val="24"/>
          <w:szCs w:val="24"/>
        </w:rPr>
      </w:pPr>
    </w:p>
    <w:p w14:paraId="714C3A28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6-05-0611-03 ”Искусственный интеллект“</w:t>
      </w:r>
    </w:p>
    <w:tbl>
      <w:tblPr>
        <w:tblStyle w:val="affffffffffffffffffffffff9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19EC26B1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FEE7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ACD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46CEA60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16848E8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B290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E0EED20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08C1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8D48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Учреждение образования ”Брестский государственный технический университет“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F3B4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4DEE1AE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A8F5" w14:textId="77777777" w:rsidR="00FE533D" w:rsidRPr="00443A95" w:rsidRDefault="00C24B14" w:rsidP="00D04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B204" w14:textId="77777777" w:rsidR="00FE533D" w:rsidRPr="00443A95" w:rsidRDefault="00C24B14" w:rsidP="00D049B6">
            <w:pPr>
              <w:jc w:val="both"/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ОАО ”Савушкин продукт“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3CC4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1D60D2F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85B5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651D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4BC4A375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51BFA21C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6-05-0611-04 ”Электронная экономика“</w:t>
      </w:r>
    </w:p>
    <w:tbl>
      <w:tblPr>
        <w:tblStyle w:val="affffffffffffffffffffffff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617C3B14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E78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502E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420A20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2F555B8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2DE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FB5CB50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8CD8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2672" w14:textId="77777777" w:rsidR="00FE533D" w:rsidRPr="00443A95" w:rsidRDefault="00C24B14" w:rsidP="00D049B6">
            <w:pPr>
              <w:jc w:val="both"/>
            </w:pPr>
            <w:r w:rsidRPr="00443A95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Брестский государственный технический университет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8D27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2E31C3E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941B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93B1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”Брестмаш“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DCDF" w14:textId="77777777" w:rsidR="00FE533D" w:rsidRPr="00443A95" w:rsidRDefault="00C24B14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37E37F9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706F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1A2F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1C35F618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5D2EB7C1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6-05-0611-05 ”Компьютерная инженерия“</w:t>
      </w:r>
    </w:p>
    <w:tbl>
      <w:tblPr>
        <w:tblStyle w:val="affffffffffffffffffffffff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7950231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5A6D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F657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1385348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8DFA54F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8B5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83187C0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D4BE" w14:textId="77777777" w:rsidR="00FE533D" w:rsidRPr="00443A95" w:rsidRDefault="00FE533D" w:rsidP="00D049B6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3717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Профилизация ”Вычислительные машины, системы и сети“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64CB" w14:textId="77777777" w:rsidR="00FE533D" w:rsidRPr="00443A95" w:rsidRDefault="00FE533D" w:rsidP="00D049B6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79D8B23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BFF1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6FAC" w14:textId="77777777" w:rsidR="00FE533D" w:rsidRPr="00443A95" w:rsidRDefault="00C24B14" w:rsidP="00D049B6">
            <w:pPr>
              <w:jc w:val="both"/>
            </w:pPr>
            <w:r w:rsidRPr="00443A95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Брестский государственный технический университет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DB58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E47F4AC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8309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9368" w14:textId="58831866" w:rsidR="00FE533D" w:rsidRPr="00443A95" w:rsidRDefault="00200FF1" w:rsidP="00D049B6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РУП</w:t>
            </w:r>
            <w:r w:rsidR="00C24B14" w:rsidRPr="00443A95">
              <w:rPr>
                <w:sz w:val="28"/>
                <w:szCs w:val="28"/>
              </w:rPr>
              <w:t xml:space="preserve"> </w:t>
            </w:r>
            <w:r w:rsidR="00C24B14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Главный расчетный информационный центр“ Белорусской железной дороги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0440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28DE46E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5A35" w14:textId="77777777" w:rsidR="00FE533D" w:rsidRPr="00443A95" w:rsidRDefault="00FE533D" w:rsidP="00D049B6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500F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Профилизация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sz w:val="28"/>
                <w:szCs w:val="28"/>
              </w:rPr>
              <w:t>Программируемые мобильные системы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411D" w14:textId="77777777" w:rsidR="00FE533D" w:rsidRPr="00443A95" w:rsidRDefault="00FE533D" w:rsidP="00D049B6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6716A2D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2335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7A86" w14:textId="59F1D51B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Департамент криминальной разведки Министерства </w:t>
            </w:r>
            <w:r w:rsidR="002C6879" w:rsidRPr="00443A95">
              <w:rPr>
                <w:sz w:val="28"/>
                <w:szCs w:val="28"/>
              </w:rPr>
              <w:t>в</w:t>
            </w:r>
            <w:r w:rsidRPr="00443A95">
              <w:rPr>
                <w:sz w:val="28"/>
                <w:szCs w:val="28"/>
              </w:rPr>
              <w:t>нутренних дел Республики Беларусь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5173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785859C3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C188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7DC9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7078948F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5CE82291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6-05-0612-01 ”Программная инженерия“</w:t>
      </w:r>
    </w:p>
    <w:tbl>
      <w:tblPr>
        <w:tblStyle w:val="affffffffffffffffffffffffc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510CC0D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EED0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8F1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84EEE1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71044FE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81F1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1C65D1B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93C0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2DED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объединение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Брестоблсельстрой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BCA1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CFF4573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AEDF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8796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Дочернее унитарное предприятие ”Проектный институт Брестгипрозем“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78E2" w14:textId="77777777" w:rsidR="00FE533D" w:rsidRPr="00443A95" w:rsidRDefault="00C24B14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F8536EB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3454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5567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3498C1CB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634F5C4A" w14:textId="386D73F8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6-05-0713-02 ”Электронные системы и технологии“</w:t>
      </w:r>
    </w:p>
    <w:tbl>
      <w:tblPr>
        <w:tblStyle w:val="affffffffffffffffffffffffd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3F18DA82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710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F3D5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0570794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5CA5A0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D79F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Коли-чество мест</w:t>
            </w:r>
          </w:p>
        </w:tc>
      </w:tr>
      <w:tr w:rsidR="00FD297F" w:rsidRPr="00443A95" w14:paraId="4B15B487" w14:textId="77777777" w:rsidTr="0050516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8FA2" w14:textId="33C9404B" w:rsidR="00FD297F" w:rsidRPr="00443A95" w:rsidRDefault="00FD297F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0B00" w14:textId="4F655CC0" w:rsidR="00FD297F" w:rsidRPr="00443A95" w:rsidRDefault="00FD297F" w:rsidP="00D049B6">
            <w:pPr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ООО ”Аккумуляторный Альянс“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CDFA" w14:textId="74946616" w:rsidR="00FD297F" w:rsidRPr="00443A95" w:rsidRDefault="00FD297F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D297F" w:rsidRPr="00443A95" w14:paraId="1CAF1B9E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8EB6" w14:textId="77777777" w:rsidR="00FD297F" w:rsidRPr="00443A95" w:rsidRDefault="00FD297F" w:rsidP="00D049B6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9BA8" w14:textId="77777777" w:rsidR="00FD297F" w:rsidRPr="00443A95" w:rsidRDefault="00FD297F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”Компоненты киберфизических систем“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5713" w14:textId="77777777" w:rsidR="00FD297F" w:rsidRPr="00443A95" w:rsidRDefault="00FD297F" w:rsidP="00D049B6">
            <w:pPr>
              <w:jc w:val="center"/>
              <w:rPr>
                <w:sz w:val="30"/>
                <w:szCs w:val="30"/>
              </w:rPr>
            </w:pPr>
          </w:p>
        </w:tc>
      </w:tr>
      <w:tr w:rsidR="00FD297F" w:rsidRPr="00443A95" w14:paraId="282766F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3A38" w14:textId="45719FA3" w:rsidR="00FD297F" w:rsidRPr="00443A95" w:rsidRDefault="00FD297F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2433" w14:textId="77777777" w:rsidR="00FD297F" w:rsidRPr="00443A95" w:rsidRDefault="00FD297F" w:rsidP="00D049B6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</w:t>
            </w:r>
            <w:r w:rsidRPr="00443A95">
              <w:t xml:space="preserve"> </w:t>
            </w:r>
            <w:r w:rsidRPr="00443A95">
              <w:rPr>
                <w:sz w:val="30"/>
                <w:szCs w:val="30"/>
              </w:rPr>
              <w:t>АТЛАНТ“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98A9" w14:textId="77777777" w:rsidR="00FD297F" w:rsidRPr="00443A95" w:rsidRDefault="00FD297F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D297F" w:rsidRPr="00443A95" w14:paraId="72584A6F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9D7F" w14:textId="77777777" w:rsidR="00FD297F" w:rsidRPr="00443A95" w:rsidRDefault="00FD297F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D879" w14:textId="0D817D42" w:rsidR="00FD297F" w:rsidRPr="00443A95" w:rsidRDefault="00FD297F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402C722B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0424C08E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6-05-0713-04 ”Автоматизация технологических процессов и производств“</w:t>
      </w:r>
    </w:p>
    <w:tbl>
      <w:tblPr>
        <w:tblStyle w:val="affffffffffffffffffffffffe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5D25B7A1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AE67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5C58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90954E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60B70A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496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9B02F4C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72B5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4DB6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”БЕЛАЗ“-управляющая компания холдинга ”БЕЛАЗ-ХОЛДИНГ“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35A7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B75C3B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321A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F1D3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”Брестский электромеханический завод“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1872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53E66" w:rsidRPr="00443A95" w14:paraId="5317E8AD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3AA2" w14:textId="3785B267" w:rsidR="00E53E66" w:rsidRPr="00443A95" w:rsidRDefault="00E53E66" w:rsidP="00D049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18C4" w14:textId="1F19DB22" w:rsidR="00E53E66" w:rsidRPr="00443A95" w:rsidRDefault="00E53E66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”Аккумуляторный Альянс“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EEB7" w14:textId="3DF8664B" w:rsidR="00E53E66" w:rsidRPr="00443A95" w:rsidRDefault="00E53E66" w:rsidP="00D049B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FE533D" w:rsidRPr="00443A95" w14:paraId="059985C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8925" w14:textId="77777777" w:rsidR="00FE533D" w:rsidRPr="00443A95" w:rsidRDefault="00FE533D" w:rsidP="00D049B6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0A83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Профилизация ”Цифровое производство“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14AA" w14:textId="77777777" w:rsidR="00FE533D" w:rsidRPr="00443A95" w:rsidRDefault="00FE533D" w:rsidP="00D049B6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6CD247A8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7908" w14:textId="2923AA9A" w:rsidR="00FE533D" w:rsidRPr="00443A95" w:rsidRDefault="00E53E66" w:rsidP="00D049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1707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унитарное проектно-изыскательское 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Институт Брестстройпроект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2967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DA4DCF7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DFF5" w14:textId="3F4838F9" w:rsidR="00FE533D" w:rsidRPr="00443A95" w:rsidRDefault="00E53E66" w:rsidP="00D049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9172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”Брестмаш“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9B48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AC616F7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D855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FE3C" w14:textId="39039EFD" w:rsidR="00FE533D" w:rsidRPr="00443A95" w:rsidRDefault="00E53E66" w:rsidP="00D049B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</w:tr>
    </w:tbl>
    <w:p w14:paraId="1C6BF366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746558A8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6-05-0713-05 ”Робототехнические системы“</w:t>
      </w:r>
    </w:p>
    <w:tbl>
      <w:tblPr>
        <w:tblStyle w:val="afffffffffffffffffffffffff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608D0374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259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9FD4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4122682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75C46A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85CF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Коли-чество мест</w:t>
            </w:r>
          </w:p>
        </w:tc>
      </w:tr>
      <w:tr w:rsidR="00FE533D" w:rsidRPr="00443A95" w14:paraId="5057FC4F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6E42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89C9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”Савушкин продукт“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326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0E94AFC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44EE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3D52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10EE5102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21A67AB1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6-05-0714-02 ”Технология машиностроения, металлорежущие станки и инструменты“</w:t>
      </w:r>
    </w:p>
    <w:tbl>
      <w:tblPr>
        <w:tblStyle w:val="afffffffffffffffffffffffff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4DBB9C33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A9CA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5F2C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67AE054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2FCE7B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6C7D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E5F11" w:rsidRPr="00443A95" w14:paraId="64CF39BD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37E6" w14:textId="4279853F" w:rsidR="006E5F11" w:rsidRPr="00443A95" w:rsidRDefault="006E5F11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517D" w14:textId="7D4D4D19" w:rsidR="006E5F11" w:rsidRPr="00443A95" w:rsidRDefault="006E5F11" w:rsidP="00D049B6">
            <w:pPr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ОАО ”Брестский электромеханический завод“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0792" w14:textId="3B63D537" w:rsidR="006E5F11" w:rsidRPr="00443A95" w:rsidRDefault="006E5F11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E5F11" w:rsidRPr="00443A95" w14:paraId="5C05B74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464F" w14:textId="00B3B9A9" w:rsidR="006E5F11" w:rsidRPr="00443A95" w:rsidRDefault="006E5F11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0058" w14:textId="73961942" w:rsidR="006E5F11" w:rsidRPr="00443A95" w:rsidRDefault="006E5F11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”Теплоприбор“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F9ED" w14:textId="6053E5FF" w:rsidR="006E5F11" w:rsidRPr="00443A95" w:rsidRDefault="006E5F11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E2865" w:rsidRPr="00443A95" w14:paraId="21DE0A5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CD13" w14:textId="405C14D2" w:rsidR="009E2865" w:rsidRPr="00443A95" w:rsidRDefault="009E2865" w:rsidP="00D049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FFAF" w14:textId="19B6E5C3" w:rsidR="009E2865" w:rsidRPr="00443A95" w:rsidRDefault="009E2865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”Технологическое оборудование машиностроительного производства“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B5BE" w14:textId="24189315" w:rsidR="009E2865" w:rsidRPr="00443A95" w:rsidRDefault="009E2865" w:rsidP="00D049B6">
            <w:pPr>
              <w:jc w:val="center"/>
              <w:rPr>
                <w:sz w:val="30"/>
                <w:szCs w:val="30"/>
              </w:rPr>
            </w:pPr>
          </w:p>
        </w:tc>
      </w:tr>
      <w:tr w:rsidR="009E2865" w:rsidRPr="00443A95" w14:paraId="24984626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8C7C" w14:textId="77777777" w:rsidR="009E2865" w:rsidRPr="00443A95" w:rsidRDefault="009E2865" w:rsidP="00D049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5F6B" w14:textId="0F264A21" w:rsidR="009E2865" w:rsidRPr="00443A95" w:rsidRDefault="009E2865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”Машиностроительное предприятие ”КОМПО“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54B4" w14:textId="4AF69986" w:rsidR="009E2865" w:rsidRPr="00443A95" w:rsidRDefault="009E2865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B0742B4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317C" w14:textId="77777777" w:rsidR="00FE533D" w:rsidRPr="00443A95" w:rsidRDefault="00FE533D" w:rsidP="00D049B6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3D88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”Технология машиностроения“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824A" w14:textId="77777777" w:rsidR="00FE533D" w:rsidRPr="00443A95" w:rsidRDefault="00FE533D" w:rsidP="00D049B6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6B583083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A393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EA03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”Брестмаш“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43FD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E2865" w:rsidRPr="00443A95" w14:paraId="6D135C5B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65D0" w14:textId="77777777" w:rsidR="009E2865" w:rsidRPr="00443A95" w:rsidRDefault="009E2865" w:rsidP="00D049B6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D1E6" w14:textId="3424E5F3" w:rsidR="009E2865" w:rsidRPr="00443A95" w:rsidRDefault="009E2865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”Машиностроительное предприятие ”КОМПО“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4FC8" w14:textId="069674AC" w:rsidR="009E2865" w:rsidRPr="00443A95" w:rsidRDefault="009E2865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E2865" w:rsidRPr="00443A95" w14:paraId="17074F0D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13D1" w14:textId="77777777" w:rsidR="009E2865" w:rsidRPr="00443A95" w:rsidRDefault="009E2865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0715" w14:textId="69460938" w:rsidR="009E2865" w:rsidRPr="00443A95" w:rsidRDefault="00BD231C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0E7075D4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0B64F0CE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6-05-0714-04 ”Технологические машины и оборудование“</w:t>
      </w:r>
    </w:p>
    <w:tbl>
      <w:tblPr>
        <w:tblStyle w:val="affffffffffffffffffffffff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14779382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B77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7B7C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E56338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C0419C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2594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BD227B6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958D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2C52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”Брестмаш“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276B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6E5F11" w:rsidRPr="00443A95" w14:paraId="27C7C61C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0A78" w14:textId="6809D98C" w:rsidR="006E5F11" w:rsidRPr="00443A95" w:rsidRDefault="006E5F11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5EB6" w14:textId="2B2B0FB6" w:rsidR="006E5F11" w:rsidRPr="00443A95" w:rsidRDefault="006E5F11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”Домановский производственно-торговый комбинат“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19AD" w14:textId="2E067DAE" w:rsidR="006E5F11" w:rsidRPr="00443A95" w:rsidRDefault="006E5F11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9706684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43E9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36D6" w14:textId="6B2A5749" w:rsidR="00FE533D" w:rsidRPr="00443A95" w:rsidRDefault="006E5F11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7819A752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0B34FF09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6-05-0715-07 ”Эксплуатация наземных транспортных и технологических машин и комплексов“</w:t>
      </w:r>
    </w:p>
    <w:tbl>
      <w:tblPr>
        <w:tblStyle w:val="afffffffffffffffffffffffff2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304BEC7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B4B2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BB8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B2ED99F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F5F8FB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292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D3F1C07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CCB0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5819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Филиал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Автовокзал г. Бреста</w:t>
            </w:r>
            <w:r w:rsidRPr="00443A95">
              <w:rPr>
                <w:sz w:val="30"/>
                <w:szCs w:val="30"/>
              </w:rPr>
              <w:t xml:space="preserve">“ </w:t>
            </w: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Брестоблавтотранс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B7F5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A16F723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9D69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B4A4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B5D9" w14:textId="77777777" w:rsidR="00FE533D" w:rsidRPr="00443A95" w:rsidRDefault="00C24B14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BDDBC43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C11F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A012" w14:textId="503A5F4F" w:rsidR="00FE533D" w:rsidRPr="00443A95" w:rsidRDefault="00A7484C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148C3B7F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62D332DA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6-05-0722-05 ”Производство изделий на основе трехмерных технологий“</w:t>
      </w:r>
    </w:p>
    <w:tbl>
      <w:tblPr>
        <w:tblStyle w:val="afffffffffffffffffffffffff3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078D5292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CC7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6B1F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3C92EF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81BCE7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740F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6FB0AE8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6CD3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C6ED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Учреждение образования ”Брестский государственный технический университет“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37A1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8A9FEC0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4404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3036" w14:textId="5C3D4AE5" w:rsidR="00FE533D" w:rsidRPr="00443A95" w:rsidRDefault="00467F7F" w:rsidP="00D049B6">
            <w:pPr>
              <w:keepNext/>
              <w:jc w:val="both"/>
            </w:pPr>
            <w:r w:rsidRPr="00443A95">
              <w:rPr>
                <w:color w:val="000000"/>
                <w:sz w:val="30"/>
                <w:szCs w:val="30"/>
              </w:rPr>
              <w:t xml:space="preserve">РУП </w:t>
            </w:r>
            <w:r w:rsidR="00C24B14" w:rsidRPr="00443A95">
              <w:rPr>
                <w:sz w:val="30"/>
                <w:szCs w:val="30"/>
              </w:rPr>
              <w:t>”</w:t>
            </w:r>
            <w:r w:rsidR="00C24B14" w:rsidRPr="00443A95">
              <w:rPr>
                <w:color w:val="000000"/>
                <w:sz w:val="30"/>
                <w:szCs w:val="30"/>
              </w:rPr>
              <w:t>Б</w:t>
            </w:r>
            <w:r w:rsidRPr="00443A95">
              <w:rPr>
                <w:color w:val="000000"/>
                <w:sz w:val="30"/>
                <w:szCs w:val="30"/>
              </w:rPr>
              <w:t>рестэ</w:t>
            </w:r>
            <w:r w:rsidR="00C24B14" w:rsidRPr="00443A95">
              <w:rPr>
                <w:color w:val="000000"/>
                <w:sz w:val="30"/>
                <w:szCs w:val="30"/>
              </w:rPr>
              <w:t>нерго</w:t>
            </w:r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4A87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8F2834E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E032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ACD7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3590ED69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13F09489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6-05-0811-03 ”Мелиорация и водное хозяйство“</w:t>
      </w:r>
    </w:p>
    <w:tbl>
      <w:tblPr>
        <w:tblStyle w:val="afffffffffffffffffffffffff4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2DCFE85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18E0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F955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00EEEF2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7F1952E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C254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C468906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DA3A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246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Филиал ПМК-52 УП ”Брестводстрой“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71E7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B2C1ED2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B0C7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9709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06A71D02" w14:textId="77777777" w:rsidR="00FE533D" w:rsidRPr="00443A95" w:rsidRDefault="00FE533D" w:rsidP="00D049B6">
      <w:pPr>
        <w:jc w:val="center"/>
        <w:rPr>
          <w:sz w:val="30"/>
          <w:szCs w:val="30"/>
        </w:rPr>
      </w:pPr>
    </w:p>
    <w:p w14:paraId="54108A7A" w14:textId="77777777" w:rsidR="00FE533D" w:rsidRPr="00443A95" w:rsidRDefault="00C24B14" w:rsidP="00D049B6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6-05-1036-01 ”Таможенное дело“</w:t>
      </w:r>
    </w:p>
    <w:tbl>
      <w:tblPr>
        <w:tblStyle w:val="afffffffffffffffffffffffff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354F7106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3F5E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B2D8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39DDD11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A368B6C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9B8F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70A73" w:rsidRPr="00443A95" w14:paraId="4D91ADA3" w14:textId="77777777">
        <w:trPr>
          <w:trHeight w:val="789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D63C" w14:textId="77777777" w:rsidR="00070A73" w:rsidRPr="00443A95" w:rsidRDefault="00070A73" w:rsidP="00070A73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7EAE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Брестская таможня </w:t>
            </w:r>
          </w:p>
          <w:p w14:paraId="5E1FB3B9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Витебская таможня </w:t>
            </w:r>
          </w:p>
          <w:p w14:paraId="013EAA3C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Гродненская таможня</w:t>
            </w:r>
          </w:p>
          <w:p w14:paraId="5C157418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Гомельская таможня </w:t>
            </w:r>
          </w:p>
          <w:p w14:paraId="3E13B4AE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Могилевская таможня</w:t>
            </w:r>
          </w:p>
          <w:p w14:paraId="4BBA9A95" w14:textId="15075519" w:rsidR="00070A73" w:rsidRPr="00443A95" w:rsidRDefault="00070A73" w:rsidP="00070A73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Минская региональная, Минская центральная и Оперативная таможня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175A" w14:textId="77777777" w:rsidR="00070A73" w:rsidRPr="00443A95" w:rsidRDefault="00070A73" w:rsidP="00070A73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  <w:tr w:rsidR="00070A73" w:rsidRPr="00443A95" w14:paraId="412370BB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2D2A" w14:textId="77777777" w:rsidR="00070A73" w:rsidRPr="00443A95" w:rsidRDefault="00070A73" w:rsidP="00070A73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9421" w14:textId="77777777" w:rsidR="00070A73" w:rsidRPr="00443A95" w:rsidRDefault="00070A73" w:rsidP="00070A73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</w:tbl>
    <w:p w14:paraId="07A89F5D" w14:textId="77777777" w:rsidR="00FE533D" w:rsidRPr="00443A95" w:rsidRDefault="00C24B14" w:rsidP="00D049B6">
      <w:pPr>
        <w:tabs>
          <w:tab w:val="left" w:pos="1267"/>
        </w:tabs>
        <w:jc w:val="both"/>
        <w:rPr>
          <w:sz w:val="24"/>
          <w:szCs w:val="24"/>
        </w:rPr>
      </w:pPr>
      <w:r w:rsidRPr="00443A95">
        <w:rPr>
          <w:sz w:val="24"/>
          <w:szCs w:val="24"/>
        </w:rPr>
        <w:tab/>
      </w:r>
    </w:p>
    <w:p w14:paraId="6AF655B3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7-07-0731-01 ”Архитектура“</w:t>
      </w:r>
    </w:p>
    <w:tbl>
      <w:tblPr>
        <w:tblStyle w:val="afffffffffffffffffffffffff6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1B7F7590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A69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E4B8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13C35F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DEF3DBC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62E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9577394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E4E4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AE90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Государственное унитарное проектно-изыскательское предприятие ”Институт Брестстройпроект“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727A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A4B1DEC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FCFD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3214" w14:textId="77777777" w:rsidR="00FE533D" w:rsidRPr="00443A95" w:rsidRDefault="00C24B14" w:rsidP="00D049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ОАО ”Брестжилпроект“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FDA2" w14:textId="77777777" w:rsidR="00FE533D" w:rsidRPr="00443A95" w:rsidRDefault="00C24B14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C964AE1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BA0D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8452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0CC374C8" w14:textId="77777777" w:rsidR="00FE533D" w:rsidRPr="00443A95" w:rsidRDefault="00FE533D" w:rsidP="00D049B6">
      <w:pPr>
        <w:tabs>
          <w:tab w:val="left" w:pos="1267"/>
        </w:tabs>
        <w:jc w:val="both"/>
        <w:rPr>
          <w:sz w:val="24"/>
          <w:szCs w:val="24"/>
        </w:rPr>
      </w:pPr>
    </w:p>
    <w:p w14:paraId="4163C45E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7-07-0732-01 ”Строительство зданий и сооружений“</w:t>
      </w:r>
    </w:p>
    <w:tbl>
      <w:tblPr>
        <w:tblStyle w:val="afffffffffffffffffffffffff7"/>
        <w:tblW w:w="962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7881"/>
        <w:gridCol w:w="1109"/>
      </w:tblGrid>
      <w:tr w:rsidR="00FE533D" w:rsidRPr="00443A95" w14:paraId="659E2350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2E54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20BC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5F3AC6E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02AD386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942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4DC188F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B144" w14:textId="77777777" w:rsidR="00FE533D" w:rsidRPr="00443A95" w:rsidRDefault="00C24B14" w:rsidP="00D049B6">
            <w:pPr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1</w:t>
            </w:r>
            <w:r w:rsidRPr="00443A95">
              <w:rPr>
                <w:sz w:val="26"/>
                <w:szCs w:val="26"/>
              </w:rPr>
              <w:t>.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6B8C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 ”Институт Гродногражданпроект“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BEC9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D131448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0362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B3DA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объединение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Брестоблсельстрой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5F3A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D8928C2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CA53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2A64" w14:textId="6F90C7B4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”Гродно Азот“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EB49" w14:textId="77777777" w:rsidR="00FE533D" w:rsidRPr="00443A95" w:rsidRDefault="00C24B14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88B543D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9A2A" w14:textId="77777777" w:rsidR="00FE533D" w:rsidRPr="00443A95" w:rsidRDefault="00FE533D" w:rsidP="00D049B6">
            <w:pPr>
              <w:rPr>
                <w:sz w:val="30"/>
                <w:szCs w:val="30"/>
              </w:rPr>
            </w:pP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106E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”Цифровое моделирование и проектирование в строительстве“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1743" w14:textId="77777777" w:rsidR="00FE533D" w:rsidRPr="00443A95" w:rsidRDefault="00FE533D" w:rsidP="00D049B6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43BACC04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550B" w14:textId="2876F575" w:rsidR="00FE533D" w:rsidRPr="00443A95" w:rsidRDefault="00523465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5944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Пинское РСУ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7079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BCFB51E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8B3E" w14:textId="5A0E231D" w:rsidR="00FE533D" w:rsidRPr="00443A95" w:rsidRDefault="00523465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C8E7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ТрастИнжиниринг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17AB" w14:textId="77777777" w:rsidR="00FE533D" w:rsidRPr="00443A95" w:rsidRDefault="00C24B14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523465" w:rsidRPr="00443A95" w14:paraId="3D3D23DB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8CD5" w14:textId="43B06BC4" w:rsidR="00523465" w:rsidRPr="00443A95" w:rsidRDefault="00523465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7C34" w14:textId="3B6DDB58" w:rsidR="00523465" w:rsidRPr="00443A95" w:rsidRDefault="00523465" w:rsidP="00D049B6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Брестский государственный технический университет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B2E7" w14:textId="6C2D9E6E" w:rsidR="00523465" w:rsidRPr="00443A95" w:rsidRDefault="00523465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C6A99B6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0A00" w14:textId="77777777" w:rsidR="00FE533D" w:rsidRPr="00443A95" w:rsidRDefault="00FE533D" w:rsidP="00D049B6">
            <w:pPr>
              <w:rPr>
                <w:sz w:val="30"/>
                <w:szCs w:val="30"/>
              </w:rPr>
            </w:pP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947D" w14:textId="77777777" w:rsidR="00FE533D" w:rsidRPr="00443A95" w:rsidRDefault="00C24B14" w:rsidP="00D049B6">
            <w:pPr>
              <w:jc w:val="both"/>
              <w:rPr>
                <w:color w:val="000000"/>
                <w:sz w:val="22"/>
                <w:szCs w:val="22"/>
              </w:rPr>
            </w:pPr>
            <w:r w:rsidRPr="00443A95">
              <w:rPr>
                <w:sz w:val="30"/>
                <w:szCs w:val="30"/>
              </w:rPr>
              <w:t>Профилизация ”Строительство и гражданская инженерия“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6E3B" w14:textId="77777777" w:rsidR="00FE533D" w:rsidRPr="00443A95" w:rsidRDefault="00FE533D" w:rsidP="00D049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E533D" w:rsidRPr="00443A95" w14:paraId="38BBC30F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B183" w14:textId="7724B240" w:rsidR="00FE533D" w:rsidRPr="00443A95" w:rsidRDefault="00523465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B2A0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Брестжилпроект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7B44" w14:textId="77777777" w:rsidR="00FE533D" w:rsidRPr="00443A95" w:rsidRDefault="00C24B14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41E88E0A" w14:textId="777777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EABF" w14:textId="3EC007D6" w:rsidR="00FE533D" w:rsidRPr="00443A95" w:rsidRDefault="00523465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6220" w14:textId="77777777" w:rsidR="00FE533D" w:rsidRPr="00443A95" w:rsidRDefault="00C24B14" w:rsidP="00D049B6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Филиал ПМК-52 УП “Брестводстрой“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3D11" w14:textId="77777777" w:rsidR="00FE533D" w:rsidRPr="00443A95" w:rsidRDefault="00C24B14" w:rsidP="00D049B6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4DF140B" w14:textId="77777777">
        <w:trPr>
          <w:cantSplit/>
        </w:trPr>
        <w:tc>
          <w:tcPr>
            <w:tcW w:w="8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FFCF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6A6F" w14:textId="545D7A5E" w:rsidR="00FE533D" w:rsidRPr="00443A95" w:rsidRDefault="00523465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6D10BD3D" w14:textId="77777777" w:rsidR="00FE533D" w:rsidRPr="00443A95" w:rsidRDefault="00FE533D" w:rsidP="00D049B6">
      <w:pPr>
        <w:ind w:firstLine="709"/>
        <w:jc w:val="center"/>
        <w:rPr>
          <w:sz w:val="30"/>
          <w:szCs w:val="30"/>
        </w:rPr>
      </w:pPr>
    </w:p>
    <w:p w14:paraId="3638C5CC" w14:textId="77777777" w:rsidR="00FE533D" w:rsidRPr="00443A95" w:rsidRDefault="00C24B14" w:rsidP="00D049B6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7-07-0732-02 ”Инженерные сети, оборудование зданий и сооружений“</w:t>
      </w:r>
    </w:p>
    <w:tbl>
      <w:tblPr>
        <w:tblStyle w:val="afffffffffffffffffffffffff8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6D285C8A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E7AB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6CAD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4D215B7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A980AC3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A949" w14:textId="77777777" w:rsidR="00FE533D" w:rsidRPr="00443A95" w:rsidRDefault="00C24B14" w:rsidP="00D049B6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46B529C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0043" w14:textId="77777777" w:rsidR="00FE533D" w:rsidRPr="00443A95" w:rsidRDefault="00FE533D" w:rsidP="00D049B6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D3FF" w14:textId="77777777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“Теплогазоснабжение, вентиляция и охрана воздушного бассейна”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A651" w14:textId="77777777" w:rsidR="00FE533D" w:rsidRPr="00443A95" w:rsidRDefault="00FE533D" w:rsidP="00D049B6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0B478F61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F4B4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628C" w14:textId="0C2F2CBE" w:rsidR="00FE533D" w:rsidRPr="00443A95" w:rsidRDefault="00467F7F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РУП </w:t>
            </w:r>
            <w:r w:rsidR="009711AD"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Брестэнерго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87CD" w14:textId="77777777" w:rsidR="00FE533D" w:rsidRPr="00443A95" w:rsidRDefault="00C24B14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73A7261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2FCA" w14:textId="77777777" w:rsidR="00FE533D" w:rsidRPr="00443A95" w:rsidRDefault="00C24B14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3105" w14:textId="37BB6D6F" w:rsidR="00FE533D" w:rsidRPr="00443A95" w:rsidRDefault="00C24B14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</w:t>
            </w:r>
            <w:r w:rsidR="00467F7F" w:rsidRPr="00443A95">
              <w:rPr>
                <w:sz w:val="30"/>
                <w:szCs w:val="30"/>
              </w:rPr>
              <w:t>осударственное предприятие ”НИИ Белгипротопгаз“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8874" w14:textId="0334B871" w:rsidR="00FE533D" w:rsidRPr="00443A95" w:rsidRDefault="00467F7F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67F7F" w:rsidRPr="00443A95" w14:paraId="433C4555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2510" w14:textId="39B5BB0A" w:rsidR="00467F7F" w:rsidRPr="00443A95" w:rsidRDefault="00523465" w:rsidP="00D049B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AF27" w14:textId="340C74E2" w:rsidR="00467F7F" w:rsidRPr="00443A95" w:rsidRDefault="00467F7F" w:rsidP="00D049B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ПРУП</w:t>
            </w:r>
            <w:r w:rsidR="009711AD" w:rsidRPr="00443A95">
              <w:rPr>
                <w:sz w:val="30"/>
                <w:szCs w:val="30"/>
              </w:rPr>
              <w:t xml:space="preserve"> ”</w:t>
            </w:r>
            <w:r w:rsidR="009711AD" w:rsidRPr="00443A95">
              <w:rPr>
                <w:color w:val="000000"/>
                <w:sz w:val="30"/>
                <w:szCs w:val="30"/>
              </w:rPr>
              <w:t>Брестоблгаз</w:t>
            </w:r>
            <w:r w:rsidR="009711AD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4AED" w14:textId="5CECC802" w:rsidR="00467F7F" w:rsidRPr="00443A95" w:rsidRDefault="009711AD" w:rsidP="00D049B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  <w:tr w:rsidR="009711AD" w:rsidRPr="00443A95" w14:paraId="18FAF7C1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244D" w14:textId="107539B1" w:rsidR="009711AD" w:rsidRPr="00443A95" w:rsidRDefault="00523465" w:rsidP="009711AD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824D" w14:textId="4104EB6F" w:rsidR="009711AD" w:rsidRPr="00443A95" w:rsidRDefault="009711AD" w:rsidP="009711AD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ПРУП ”</w:t>
            </w:r>
            <w:r w:rsidRPr="00443A95">
              <w:rPr>
                <w:color w:val="000000"/>
                <w:sz w:val="30"/>
                <w:szCs w:val="30"/>
              </w:rPr>
              <w:t>Гроднооблгаз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A634" w14:textId="74C8D4F1" w:rsidR="009711AD" w:rsidRPr="00443A95" w:rsidRDefault="009711AD" w:rsidP="009711AD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711AD" w:rsidRPr="00443A95" w14:paraId="7B2467C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738D" w14:textId="20A9C718" w:rsidR="009711AD" w:rsidRPr="00443A95" w:rsidRDefault="00523465" w:rsidP="009711AD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98B4" w14:textId="1AC3AD2F" w:rsidR="009711AD" w:rsidRPr="00443A95" w:rsidRDefault="009711AD" w:rsidP="009711AD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”Стройгаз“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F8DF" w14:textId="6384CDCB" w:rsidR="009711AD" w:rsidRPr="00443A95" w:rsidRDefault="00523465" w:rsidP="009711AD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711AD" w:rsidRPr="00443A95" w14:paraId="334C6BCD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3257" w14:textId="77777777" w:rsidR="009711AD" w:rsidRPr="00443A95" w:rsidRDefault="009711AD" w:rsidP="009711AD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07AD" w14:textId="23BCA55F" w:rsidR="009711AD" w:rsidRPr="00443A95" w:rsidRDefault="009711AD" w:rsidP="009711AD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“Водоснабжение, водоотведение и охрана водных ресурсов”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4A0B" w14:textId="77777777" w:rsidR="009711AD" w:rsidRPr="00443A95" w:rsidRDefault="009711AD" w:rsidP="009711AD">
            <w:pPr>
              <w:jc w:val="center"/>
              <w:rPr>
                <w:sz w:val="30"/>
                <w:szCs w:val="30"/>
              </w:rPr>
            </w:pPr>
          </w:p>
        </w:tc>
      </w:tr>
      <w:tr w:rsidR="009711AD" w:rsidRPr="00443A95" w14:paraId="323C47FE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FB6E" w14:textId="2176BEDC" w:rsidR="009711AD" w:rsidRPr="00443A95" w:rsidRDefault="00523465" w:rsidP="009711AD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6F72" w14:textId="5C767A21" w:rsidR="009711AD" w:rsidRPr="00443A95" w:rsidRDefault="009711AD" w:rsidP="009711AD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”Стройгаз“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4302" w14:textId="48382984" w:rsidR="009711AD" w:rsidRPr="00443A95" w:rsidRDefault="009711AD" w:rsidP="009711AD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711AD" w:rsidRPr="00443A95" w14:paraId="4EF82145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BB79" w14:textId="77777777" w:rsidR="009711AD" w:rsidRPr="00443A95" w:rsidRDefault="009711AD" w:rsidP="009711AD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C855" w14:textId="53691F71" w:rsidR="009711AD" w:rsidRPr="00443A95" w:rsidRDefault="00523465" w:rsidP="009711AD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</w:tbl>
    <w:p w14:paraId="20213D58" w14:textId="77777777" w:rsidR="00FE533D" w:rsidRPr="00443A95" w:rsidRDefault="00FE533D">
      <w:pPr>
        <w:jc w:val="both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5655FEE2" w14:textId="77777777" w:rsidR="00FE533D" w:rsidRPr="00443A95" w:rsidRDefault="00C24B14" w:rsidP="00B356E0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351B0394" w14:textId="32DC0C48" w:rsidR="00FE533D" w:rsidRPr="00443A95" w:rsidRDefault="00C24B14" w:rsidP="00B356E0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 xml:space="preserve">на условиях целевой подготовки специалистов </w:t>
      </w:r>
      <w:r w:rsidR="00AD6341" w:rsidRPr="00443A95">
        <w:rPr>
          <w:color w:val="000000"/>
          <w:sz w:val="30"/>
          <w:szCs w:val="30"/>
        </w:rPr>
        <w:br/>
      </w:r>
      <w:r w:rsidRPr="00443A95">
        <w:rPr>
          <w:color w:val="000000"/>
          <w:sz w:val="30"/>
          <w:szCs w:val="30"/>
        </w:rPr>
        <w:t>в 2025 году для получения общего высшего образования</w:t>
      </w:r>
      <w:r w:rsidR="00AD6341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>в учреждении образования ”Брестский государственный университет имени А.С.Пушкина“</w:t>
      </w:r>
    </w:p>
    <w:p w14:paraId="68651D07" w14:textId="77777777" w:rsidR="00FE533D" w:rsidRPr="00443A95" w:rsidRDefault="00FE533D">
      <w:pPr>
        <w:rPr>
          <w:sz w:val="30"/>
          <w:szCs w:val="30"/>
        </w:rPr>
      </w:pPr>
    </w:p>
    <w:p w14:paraId="092ED6FB" w14:textId="76FF5DB0" w:rsidR="004A4098" w:rsidRPr="00443A95" w:rsidRDefault="004A4098" w:rsidP="004A4098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6-05-0222-01 ”История“</w:t>
      </w:r>
    </w:p>
    <w:tbl>
      <w:tblPr>
        <w:tblStyle w:val="a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4A4098" w:rsidRPr="00443A95" w14:paraId="6E360EB5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19AC" w14:textId="77777777" w:rsidR="004A4098" w:rsidRPr="00443A95" w:rsidRDefault="004A4098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C80E" w14:textId="77777777" w:rsidR="004A4098" w:rsidRPr="00443A95" w:rsidRDefault="004A4098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A82A27E" w14:textId="77777777" w:rsidR="004A4098" w:rsidRPr="00443A95" w:rsidRDefault="004A4098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0A09AB6" w14:textId="77777777" w:rsidR="004A4098" w:rsidRPr="00443A95" w:rsidRDefault="004A4098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F0E9" w14:textId="77777777" w:rsidR="004A4098" w:rsidRPr="00443A95" w:rsidRDefault="004A4098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4A4098" w:rsidRPr="00443A95" w14:paraId="3EB7F92D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1D88" w14:textId="77777777" w:rsidR="004A4098" w:rsidRPr="00443A95" w:rsidRDefault="004A4098" w:rsidP="00DB33D2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B3E9" w14:textId="39487079" w:rsidR="004A4098" w:rsidRPr="00443A95" w:rsidRDefault="004A4098" w:rsidP="00DB33D2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</w:t>
            </w:r>
            <w:r w:rsidR="005C1332" w:rsidRPr="00443A95">
              <w:rPr>
                <w:sz w:val="30"/>
                <w:szCs w:val="30"/>
              </w:rPr>
              <w:t xml:space="preserve"> по образованию Брестского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D2C0" w14:textId="2B0FB59D" w:rsidR="004A4098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  <w:tr w:rsidR="004A4098" w:rsidRPr="00443A95" w14:paraId="19831531" w14:textId="77777777" w:rsidTr="00DB33D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7DAF" w14:textId="77777777" w:rsidR="004A4098" w:rsidRPr="00443A95" w:rsidRDefault="004A4098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82C9" w14:textId="4E343BB9" w:rsidR="004A4098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</w:tbl>
    <w:p w14:paraId="3CC2687A" w14:textId="78A387C6" w:rsidR="004A4098" w:rsidRPr="00443A95" w:rsidRDefault="004A4098">
      <w:pPr>
        <w:spacing w:line="280" w:lineRule="auto"/>
        <w:jc w:val="center"/>
        <w:rPr>
          <w:sz w:val="30"/>
          <w:szCs w:val="30"/>
        </w:rPr>
      </w:pPr>
    </w:p>
    <w:p w14:paraId="79D7345B" w14:textId="77777777" w:rsidR="005C1332" w:rsidRPr="00443A95" w:rsidRDefault="005C1332" w:rsidP="005C1332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6-05-0231-01 ”Современные иностранные языки (с указанием языков)“</w:t>
      </w:r>
    </w:p>
    <w:tbl>
      <w:tblPr>
        <w:tblStyle w:val="a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5C1332" w:rsidRPr="00443A95" w14:paraId="6C29BC6C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8157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D13B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C5D8A1E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B8877E3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3B3E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C1332" w:rsidRPr="00443A95" w14:paraId="1C8FC8EE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61AA" w14:textId="77777777" w:rsidR="005C1332" w:rsidRPr="00443A95" w:rsidRDefault="005C1332" w:rsidP="00DB33D2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75EC" w14:textId="77777777" w:rsidR="005C1332" w:rsidRPr="00443A95" w:rsidRDefault="005C1332" w:rsidP="00DB33D2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BD4B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</w:p>
        </w:tc>
      </w:tr>
      <w:tr w:rsidR="005C1332" w:rsidRPr="00443A95" w14:paraId="125C23F6" w14:textId="77777777" w:rsidTr="00DB33D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0E67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6B3E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</w:p>
        </w:tc>
      </w:tr>
    </w:tbl>
    <w:p w14:paraId="349CAE4B" w14:textId="77777777" w:rsidR="005C1332" w:rsidRPr="00443A95" w:rsidRDefault="005C1332">
      <w:pPr>
        <w:spacing w:line="280" w:lineRule="auto"/>
        <w:jc w:val="center"/>
        <w:rPr>
          <w:sz w:val="30"/>
          <w:szCs w:val="30"/>
        </w:rPr>
      </w:pPr>
    </w:p>
    <w:p w14:paraId="3B1524F1" w14:textId="77777777" w:rsidR="005C1332" w:rsidRPr="00443A95" w:rsidRDefault="005C1332" w:rsidP="005C1332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6-05-0232-01 ”Белорусская филология“</w:t>
      </w:r>
    </w:p>
    <w:tbl>
      <w:tblPr>
        <w:tblStyle w:val="a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5C1332" w:rsidRPr="00443A95" w14:paraId="7134E4B9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11AF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4224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42C1134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99CE597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8255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C1332" w:rsidRPr="00443A95" w14:paraId="5773C654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71FD" w14:textId="77777777" w:rsidR="005C1332" w:rsidRPr="00443A95" w:rsidRDefault="005C1332" w:rsidP="00DB33D2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B63A" w14:textId="77777777" w:rsidR="005C1332" w:rsidRPr="00443A95" w:rsidRDefault="005C1332" w:rsidP="00DB33D2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9533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C1332" w:rsidRPr="00443A95" w14:paraId="556DB1E0" w14:textId="77777777" w:rsidTr="00DB33D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6793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2AD3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7CEA142E" w14:textId="77777777" w:rsidR="005C1332" w:rsidRPr="00443A95" w:rsidRDefault="005C1332">
      <w:pPr>
        <w:spacing w:line="280" w:lineRule="auto"/>
        <w:jc w:val="center"/>
        <w:rPr>
          <w:sz w:val="30"/>
          <w:szCs w:val="30"/>
        </w:rPr>
      </w:pPr>
    </w:p>
    <w:p w14:paraId="2A746BBA" w14:textId="70A8C16E" w:rsidR="005C1332" w:rsidRPr="00443A95" w:rsidRDefault="005C1332" w:rsidP="005C1332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6-05-0232-02 ”Русская филология“</w:t>
      </w:r>
    </w:p>
    <w:tbl>
      <w:tblPr>
        <w:tblStyle w:val="a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5C1332" w:rsidRPr="00443A95" w14:paraId="59A0DF3A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85FA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A5A2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D3BFB37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1212BC6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06A7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C1332" w:rsidRPr="00443A95" w14:paraId="04749B00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9482" w14:textId="77777777" w:rsidR="005C1332" w:rsidRPr="00443A95" w:rsidRDefault="005C1332" w:rsidP="00DB33D2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E9F0" w14:textId="77777777" w:rsidR="005C1332" w:rsidRPr="00443A95" w:rsidRDefault="005C1332" w:rsidP="00DB33D2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6431" w14:textId="5ADDE3AA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  <w:tr w:rsidR="005C1332" w:rsidRPr="00443A95" w14:paraId="76FD4197" w14:textId="77777777" w:rsidTr="00DB33D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F165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717B" w14:textId="309A2573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</w:tbl>
    <w:p w14:paraId="2720A55B" w14:textId="77777777" w:rsidR="005C1332" w:rsidRPr="00443A95" w:rsidRDefault="005C1332" w:rsidP="005C1332">
      <w:pPr>
        <w:spacing w:line="280" w:lineRule="auto"/>
        <w:jc w:val="center"/>
        <w:rPr>
          <w:sz w:val="30"/>
          <w:szCs w:val="30"/>
        </w:rPr>
      </w:pPr>
    </w:p>
    <w:p w14:paraId="358CD3B6" w14:textId="67171DCB" w:rsidR="005C1332" w:rsidRPr="00443A95" w:rsidRDefault="005C1332" w:rsidP="005C1332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Специальность 6-05-0313-01 ”Психология“</w:t>
      </w:r>
    </w:p>
    <w:tbl>
      <w:tblPr>
        <w:tblStyle w:val="a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5C1332" w:rsidRPr="00443A95" w14:paraId="52ADB106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BA24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ECCA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947E902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6C2D396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DD82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C1332" w:rsidRPr="00443A95" w14:paraId="6A45C9AC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0320" w14:textId="77777777" w:rsidR="005C1332" w:rsidRPr="00443A95" w:rsidRDefault="005C1332" w:rsidP="00DB33D2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DB90" w14:textId="77777777" w:rsidR="005C1332" w:rsidRPr="00443A95" w:rsidRDefault="005C1332" w:rsidP="00DB33D2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DD61" w14:textId="3F1FD720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11</w:t>
            </w:r>
          </w:p>
        </w:tc>
      </w:tr>
      <w:tr w:rsidR="005C1332" w:rsidRPr="00443A95" w14:paraId="0FC1CBDE" w14:textId="77777777" w:rsidTr="00DB33D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BA02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8F22" w14:textId="6C0DF17C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11</w:t>
            </w:r>
          </w:p>
        </w:tc>
      </w:tr>
    </w:tbl>
    <w:p w14:paraId="3D064B8A" w14:textId="77777777" w:rsidR="005C1332" w:rsidRPr="00443A95" w:rsidRDefault="005C1332">
      <w:pPr>
        <w:spacing w:line="280" w:lineRule="auto"/>
        <w:jc w:val="center"/>
        <w:rPr>
          <w:sz w:val="30"/>
          <w:szCs w:val="30"/>
        </w:rPr>
      </w:pPr>
    </w:p>
    <w:p w14:paraId="2A1E7516" w14:textId="77777777" w:rsidR="00FE533D" w:rsidRPr="00443A95" w:rsidRDefault="00C24B14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6-05-0421-01 ”Правоведение“</w:t>
      </w:r>
    </w:p>
    <w:tbl>
      <w:tblPr>
        <w:tblStyle w:val="afffffffffffffffffffffffffa"/>
        <w:tblW w:w="963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894"/>
        <w:gridCol w:w="1134"/>
      </w:tblGrid>
      <w:tr w:rsidR="00C92659" w:rsidRPr="00443A95" w14:paraId="6C68B2FD" w14:textId="77777777" w:rsidTr="00C92659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A58E" w14:textId="77777777" w:rsidR="00C92659" w:rsidRPr="00443A95" w:rsidRDefault="00C92659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2D40" w14:textId="77777777" w:rsidR="00C92659" w:rsidRPr="00443A95" w:rsidRDefault="00C92659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EAEC30C" w14:textId="77777777" w:rsidR="00C92659" w:rsidRPr="00443A95" w:rsidRDefault="00C92659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17D722F" w14:textId="77777777" w:rsidR="00C92659" w:rsidRPr="00443A95" w:rsidRDefault="00C9265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EC16" w14:textId="29C0D21C" w:rsidR="00C92659" w:rsidRPr="00443A95" w:rsidRDefault="00C92659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</w:tr>
      <w:tr w:rsidR="00C92659" w:rsidRPr="00443A95" w14:paraId="67A8C569" w14:textId="77777777" w:rsidTr="00C92659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77CB" w14:textId="77777777" w:rsidR="00C92659" w:rsidRPr="00443A95" w:rsidRDefault="00C92659" w:rsidP="00BD231C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5F2B" w14:textId="35BC9C9D" w:rsidR="00C92659" w:rsidRPr="00443A95" w:rsidRDefault="00C92659" w:rsidP="00BD231C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Брестской области (юноши)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231B" w14:textId="3E6FE727" w:rsidR="00C92659" w:rsidRPr="00443A95" w:rsidRDefault="00C92659" w:rsidP="00BD231C">
            <w:pPr>
              <w:spacing w:line="280" w:lineRule="auto"/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8</w:t>
            </w:r>
          </w:p>
        </w:tc>
      </w:tr>
      <w:tr w:rsidR="00C92659" w:rsidRPr="00443A95" w14:paraId="604B8F98" w14:textId="77777777" w:rsidTr="00C92659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3032" w14:textId="590E6F9E" w:rsidR="00C92659" w:rsidRPr="00443A95" w:rsidRDefault="00C92659" w:rsidP="00BD231C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CF7F" w14:textId="4F6CEAE5" w:rsidR="00C92659" w:rsidRPr="00443A95" w:rsidRDefault="00C92659" w:rsidP="00BD231C">
            <w:pPr>
              <w:spacing w:line="280" w:lineRule="auto"/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Брестской области (девушки)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3ABF" w14:textId="660386D4" w:rsidR="00C92659" w:rsidRPr="00443A95" w:rsidRDefault="00C92659" w:rsidP="00BD231C">
            <w:pPr>
              <w:spacing w:line="280" w:lineRule="auto"/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12</w:t>
            </w:r>
          </w:p>
        </w:tc>
      </w:tr>
      <w:tr w:rsidR="00C92659" w:rsidRPr="00443A95" w14:paraId="5B6F08D8" w14:textId="77777777" w:rsidTr="00C92659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DE33" w14:textId="4DB33E94" w:rsidR="00C92659" w:rsidRPr="00443A95" w:rsidRDefault="00C92659" w:rsidP="00BD231C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1D66" w14:textId="2AB5F3A1" w:rsidR="00C92659" w:rsidRPr="00443A95" w:rsidRDefault="00C92659" w:rsidP="00BD231C">
            <w:pPr>
              <w:spacing w:line="280" w:lineRule="auto"/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ЗАО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Амкодор-Пинск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CFEA" w14:textId="30584DAE" w:rsidR="00C92659" w:rsidRPr="00443A95" w:rsidRDefault="00C92659" w:rsidP="00BD231C">
            <w:pPr>
              <w:spacing w:line="280" w:lineRule="auto"/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C92659" w:rsidRPr="00443A95" w14:paraId="2E5B979A" w14:textId="77777777" w:rsidTr="00C92659"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3418" w14:textId="77777777" w:rsidR="00C92659" w:rsidRPr="00443A95" w:rsidRDefault="00C92659" w:rsidP="00BD231C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040D" w14:textId="5729E74F" w:rsidR="00C92659" w:rsidRPr="00443A95" w:rsidRDefault="00C92659" w:rsidP="00BD231C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1</w:t>
            </w:r>
          </w:p>
        </w:tc>
      </w:tr>
    </w:tbl>
    <w:p w14:paraId="1EF88CBF" w14:textId="77777777" w:rsidR="00D85F38" w:rsidRPr="00443A95" w:rsidRDefault="00D85F38" w:rsidP="00632A5F">
      <w:pPr>
        <w:spacing w:line="280" w:lineRule="auto"/>
        <w:jc w:val="center"/>
        <w:rPr>
          <w:sz w:val="30"/>
          <w:szCs w:val="30"/>
        </w:rPr>
      </w:pPr>
    </w:p>
    <w:p w14:paraId="73904892" w14:textId="790DBC2A" w:rsidR="00632A5F" w:rsidRPr="00443A95" w:rsidRDefault="00632A5F" w:rsidP="00632A5F">
      <w:pPr>
        <w:spacing w:line="280" w:lineRule="auto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6-05-0511-03 ”Микробиология“</w:t>
      </w:r>
    </w:p>
    <w:tbl>
      <w:tblPr>
        <w:tblStyle w:val="afffffffffffffffffffffffffb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632A5F" w:rsidRPr="00443A95" w14:paraId="1F3943D9" w14:textId="77777777" w:rsidTr="008156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0BCB" w14:textId="77777777" w:rsidR="00632A5F" w:rsidRPr="00443A95" w:rsidRDefault="00632A5F" w:rsidP="0081569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1CE0" w14:textId="77777777" w:rsidR="00632A5F" w:rsidRPr="00443A95" w:rsidRDefault="00632A5F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F3284B6" w14:textId="77777777" w:rsidR="00632A5F" w:rsidRPr="00443A95" w:rsidRDefault="00632A5F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019F618" w14:textId="77777777" w:rsidR="00632A5F" w:rsidRPr="00443A95" w:rsidRDefault="00632A5F" w:rsidP="0081569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F337" w14:textId="77777777" w:rsidR="00632A5F" w:rsidRPr="00443A95" w:rsidRDefault="00632A5F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32A5F" w:rsidRPr="00443A95" w14:paraId="54653940" w14:textId="77777777" w:rsidTr="008156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9E84" w14:textId="77777777" w:rsidR="00632A5F" w:rsidRPr="00443A95" w:rsidRDefault="00632A5F" w:rsidP="00815692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211D" w14:textId="68923B07" w:rsidR="00632A5F" w:rsidRPr="00443A95" w:rsidRDefault="00632A5F" w:rsidP="0081569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”ПолесьеЦентр“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5CC8" w14:textId="1948CD20" w:rsidR="00632A5F" w:rsidRPr="00443A95" w:rsidRDefault="00632A5F" w:rsidP="0081569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632A5F" w:rsidRPr="00443A95" w14:paraId="24C9BDE4" w14:textId="77777777" w:rsidTr="0081569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28DC" w14:textId="77777777" w:rsidR="00632A5F" w:rsidRPr="00443A95" w:rsidRDefault="00632A5F" w:rsidP="0081569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6D3E" w14:textId="14D939DB" w:rsidR="00632A5F" w:rsidRPr="00443A95" w:rsidRDefault="00632A5F" w:rsidP="0081569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0AD3B202" w14:textId="77777777" w:rsidR="00FE533D" w:rsidRPr="00443A95" w:rsidRDefault="00FE533D">
      <w:pPr>
        <w:rPr>
          <w:sz w:val="30"/>
          <w:szCs w:val="30"/>
        </w:rPr>
      </w:pPr>
    </w:p>
    <w:p w14:paraId="7660C001" w14:textId="3DEDD85D" w:rsidR="00FE533D" w:rsidRPr="00443A95" w:rsidRDefault="00C24B14">
      <w:pPr>
        <w:spacing w:line="280" w:lineRule="auto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6-05-0532-08 ”Урбанология и сити-менеджмент</w:t>
      </w:r>
    </w:p>
    <w:tbl>
      <w:tblPr>
        <w:tblStyle w:val="afffffffffffffffffffffffffb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173D6304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D8ED" w14:textId="77777777" w:rsidR="00FE533D" w:rsidRPr="00443A95" w:rsidRDefault="00C24B14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F1F7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3A73992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158494A" w14:textId="77777777" w:rsidR="00FE533D" w:rsidRPr="00443A95" w:rsidRDefault="00C24B14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8D67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63563B6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4594" w14:textId="77777777" w:rsidR="00FE533D" w:rsidRPr="00443A95" w:rsidRDefault="00C24B14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1049" w14:textId="77777777" w:rsidR="00FE533D" w:rsidRPr="00443A95" w:rsidRDefault="00C24B1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КУМПП ЖКХ ”Жабинковское ЖКХ“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B255" w14:textId="77777777" w:rsidR="00FE533D" w:rsidRPr="00443A95" w:rsidRDefault="00C24B14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83261AC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0845" w14:textId="77777777" w:rsidR="00FE533D" w:rsidRPr="00443A95" w:rsidRDefault="00C24B14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2006" w14:textId="77777777" w:rsidR="00FE533D" w:rsidRPr="00443A95" w:rsidRDefault="00C24B14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62A5E0FE" w14:textId="77777777" w:rsidR="00BD231C" w:rsidRPr="00443A95" w:rsidRDefault="00BD231C" w:rsidP="005C1332">
      <w:pPr>
        <w:ind w:firstLine="709"/>
        <w:jc w:val="center"/>
        <w:rPr>
          <w:sz w:val="30"/>
          <w:szCs w:val="30"/>
        </w:rPr>
      </w:pPr>
    </w:p>
    <w:p w14:paraId="73DC4059" w14:textId="5E89AC5A" w:rsidR="005C1332" w:rsidRPr="00443A95" w:rsidRDefault="005C1332" w:rsidP="005C1332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6-05-0532-09 ”Страноведение и переводческая деятельность“</w:t>
      </w:r>
    </w:p>
    <w:tbl>
      <w:tblPr>
        <w:tblStyle w:val="a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5C1332" w:rsidRPr="00443A95" w14:paraId="63142BA1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8812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108D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ED9CE49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4CB90EC" w14:textId="7777777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95BC" w14:textId="77777777" w:rsidR="005C1332" w:rsidRPr="00443A95" w:rsidRDefault="005C1332" w:rsidP="00DB33D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C1332" w:rsidRPr="00443A95" w14:paraId="6B19D169" w14:textId="77777777" w:rsidTr="00DB33D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B3A1" w14:textId="77777777" w:rsidR="005C1332" w:rsidRPr="00443A95" w:rsidRDefault="005C1332" w:rsidP="00DB33D2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EFCB" w14:textId="77777777" w:rsidR="005C1332" w:rsidRPr="00443A95" w:rsidRDefault="005C1332" w:rsidP="00DB33D2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2373" w14:textId="4BE0C4C5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C1332" w:rsidRPr="00443A95" w14:paraId="76DD7767" w14:textId="77777777" w:rsidTr="00DB33D2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92CB" w14:textId="77777777" w:rsidR="005C1332" w:rsidRPr="00443A95" w:rsidRDefault="005C1332" w:rsidP="00DB33D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5415" w14:textId="08E98E17" w:rsidR="005C1332" w:rsidRPr="00443A95" w:rsidRDefault="005C1332" w:rsidP="00DB33D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648A7028" w14:textId="77777777" w:rsidR="00D85F38" w:rsidRPr="00443A95" w:rsidRDefault="00D85F38">
      <w:pPr>
        <w:spacing w:line="280" w:lineRule="auto"/>
        <w:jc w:val="center"/>
        <w:rPr>
          <w:sz w:val="30"/>
          <w:szCs w:val="30"/>
        </w:rPr>
      </w:pPr>
    </w:p>
    <w:p w14:paraId="2D0DBB65" w14:textId="403C4E08" w:rsidR="00FE533D" w:rsidRPr="00443A95" w:rsidRDefault="00C24B14">
      <w:pPr>
        <w:spacing w:line="280" w:lineRule="auto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6-05-0533-09 ”Прикладная математика“</w:t>
      </w:r>
    </w:p>
    <w:tbl>
      <w:tblPr>
        <w:tblStyle w:val="afffffffffffffffffffffffffc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69E71B8D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E82A" w14:textId="77777777" w:rsidR="00FE533D" w:rsidRPr="00443A95" w:rsidRDefault="00C24B14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37E6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3B24594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9241322" w14:textId="77777777" w:rsidR="00FE533D" w:rsidRPr="00443A95" w:rsidRDefault="00C24B14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ED6C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7F3942E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EFD3" w14:textId="77777777" w:rsidR="00FE533D" w:rsidRPr="00443A95" w:rsidRDefault="00C24B14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584D" w14:textId="0A16F590" w:rsidR="00FE533D" w:rsidRPr="00443A95" w:rsidRDefault="00C24B14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Департамент криминальной разведки Министерства </w:t>
            </w:r>
            <w:r w:rsidR="002C6879" w:rsidRPr="00443A95">
              <w:rPr>
                <w:sz w:val="30"/>
                <w:szCs w:val="30"/>
              </w:rPr>
              <w:t>в</w:t>
            </w:r>
            <w:r w:rsidRPr="00443A95">
              <w:rPr>
                <w:sz w:val="30"/>
                <w:szCs w:val="30"/>
              </w:rPr>
              <w:t>нутренних дел Республики Беларусь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7C54" w14:textId="77777777" w:rsidR="00FE533D" w:rsidRPr="00443A95" w:rsidRDefault="00C24B14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72E261DB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979C" w14:textId="77777777" w:rsidR="00FE533D" w:rsidRPr="00443A95" w:rsidRDefault="00C24B14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E88E" w14:textId="77777777" w:rsidR="00FE533D" w:rsidRPr="00443A95" w:rsidRDefault="00C24B14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71D0F954" w14:textId="2DFD93E9" w:rsidR="00FE533D" w:rsidRPr="00443A95" w:rsidRDefault="00FE533D">
      <w:pPr>
        <w:spacing w:line="280" w:lineRule="auto"/>
        <w:ind w:left="4950" w:firstLine="720"/>
        <w:rPr>
          <w:sz w:val="30"/>
          <w:szCs w:val="30"/>
        </w:rPr>
      </w:pPr>
    </w:p>
    <w:p w14:paraId="78FA0592" w14:textId="153C612C" w:rsidR="00FE533D" w:rsidRPr="00443A95" w:rsidRDefault="00D85F38">
      <w:pPr>
        <w:spacing w:line="280" w:lineRule="auto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6-05-1013-01 ”Туризм и гостеприимство“</w:t>
      </w:r>
    </w:p>
    <w:tbl>
      <w:tblPr>
        <w:tblStyle w:val="afffffffffffffffffffffffffc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D85F38" w:rsidRPr="00443A95" w14:paraId="7DFB03A6" w14:textId="77777777" w:rsidTr="00C332C9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392B" w14:textId="77777777" w:rsidR="00D85F38" w:rsidRPr="00443A95" w:rsidRDefault="00D85F38" w:rsidP="00C332C9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F0F4" w14:textId="77777777" w:rsidR="00D85F38" w:rsidRPr="00443A95" w:rsidRDefault="00D85F38" w:rsidP="00C332C9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D8C7B50" w14:textId="77777777" w:rsidR="00D85F38" w:rsidRPr="00443A95" w:rsidRDefault="00D85F38" w:rsidP="00C332C9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1636828" w14:textId="77777777" w:rsidR="00D85F38" w:rsidRPr="00443A95" w:rsidRDefault="00D85F38" w:rsidP="00C332C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93EF" w14:textId="77777777" w:rsidR="00D85F38" w:rsidRPr="00443A95" w:rsidRDefault="00D85F38" w:rsidP="00C332C9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D85F38" w:rsidRPr="00443A95" w14:paraId="0F723861" w14:textId="77777777" w:rsidTr="00C332C9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F09E" w14:textId="77777777" w:rsidR="00D85F38" w:rsidRPr="00443A95" w:rsidRDefault="00D85F38" w:rsidP="00C332C9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93E0" w14:textId="78300510" w:rsidR="00D85F38" w:rsidRPr="00443A95" w:rsidRDefault="00D85F38" w:rsidP="00C332C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Государственное природоохранное учреждение ”Национальный парк ”Беловежская пуща“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ADE1" w14:textId="465F187E" w:rsidR="00D85F38" w:rsidRPr="00443A95" w:rsidRDefault="00D85F38" w:rsidP="00C332C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D85F38" w:rsidRPr="00443A95" w14:paraId="2CEF08A4" w14:textId="77777777" w:rsidTr="00C332C9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9816" w14:textId="77777777" w:rsidR="00D85F38" w:rsidRPr="00443A95" w:rsidRDefault="00D85F38" w:rsidP="00C332C9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5C55" w14:textId="07900E11" w:rsidR="00D85F38" w:rsidRPr="00443A95" w:rsidRDefault="00D85F38" w:rsidP="00C332C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86880E4" w14:textId="6C259599" w:rsidR="00D85F38" w:rsidRPr="00443A95" w:rsidRDefault="00D85F38">
      <w:pPr>
        <w:spacing w:line="280" w:lineRule="auto"/>
        <w:jc w:val="center"/>
        <w:rPr>
          <w:sz w:val="30"/>
          <w:szCs w:val="30"/>
        </w:rPr>
      </w:pPr>
    </w:p>
    <w:p w14:paraId="30B17928" w14:textId="77777777" w:rsidR="00FE533D" w:rsidRPr="00443A95" w:rsidRDefault="00FE533D">
      <w:pPr>
        <w:spacing w:line="280" w:lineRule="auto"/>
        <w:ind w:left="4950" w:firstLine="720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3B6CC416" w14:textId="77777777" w:rsidR="00FE533D" w:rsidRPr="00443A95" w:rsidRDefault="00C24B14" w:rsidP="00DC4B01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751B104C" w14:textId="52F313D1" w:rsidR="00FE533D" w:rsidRPr="00443A95" w:rsidRDefault="00C24B14" w:rsidP="00DC4B01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и специального высшего образования</w:t>
      </w:r>
      <w:r w:rsidR="00DC4B01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>в учреждении образования ”Витебский государственный технологический университет“</w:t>
      </w:r>
    </w:p>
    <w:p w14:paraId="2A4D20B5" w14:textId="77777777" w:rsidR="00FE533D" w:rsidRPr="00443A95" w:rsidRDefault="00FE533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color w:val="000000"/>
          <w:sz w:val="30"/>
          <w:szCs w:val="30"/>
        </w:rPr>
      </w:pPr>
    </w:p>
    <w:p w14:paraId="6BEC8536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6-05-0211-05 ”Графический дизайн и мультимедиадизайн“</w:t>
      </w:r>
    </w:p>
    <w:tbl>
      <w:tblPr>
        <w:tblStyle w:val="afffffffffffffffffffffffffe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293368A2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5111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DB1C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103843D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EF4BB13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BA79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956DF38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DCEE" w14:textId="77777777" w:rsidR="00FE533D" w:rsidRPr="00443A95" w:rsidRDefault="00FE533D" w:rsidP="00DC4B01">
            <w:pPr>
              <w:rPr>
                <w:sz w:val="30"/>
                <w:szCs w:val="30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5446" w14:textId="77777777" w:rsidR="00FE533D" w:rsidRPr="00443A95" w:rsidRDefault="00C24B14" w:rsidP="00DC4B01">
            <w:pPr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Профилизация ”Дизайн виртуальной среды“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FC02" w14:textId="77777777" w:rsidR="00FE533D" w:rsidRPr="00443A95" w:rsidRDefault="00FE533D" w:rsidP="00DC4B01">
            <w:pPr>
              <w:jc w:val="center"/>
              <w:rPr>
                <w:sz w:val="26"/>
                <w:szCs w:val="26"/>
              </w:rPr>
            </w:pPr>
          </w:p>
        </w:tc>
      </w:tr>
      <w:tr w:rsidR="00FE533D" w:rsidRPr="00443A95" w14:paraId="26562634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6958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346D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Коммунальное издательское унитарное 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Информационное агентство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Могилевские ведомости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232C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C3AE89F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5CDA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E75F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7AFB160B" w14:textId="77777777" w:rsidR="00FE533D" w:rsidRPr="00443A95" w:rsidRDefault="00FE533D" w:rsidP="00DC4B01">
      <w:pPr>
        <w:jc w:val="center"/>
        <w:rPr>
          <w:sz w:val="30"/>
          <w:szCs w:val="30"/>
        </w:rPr>
      </w:pPr>
    </w:p>
    <w:p w14:paraId="0D898E9F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6-05-0212-01 ”Дизайн костюма и текстиля“</w:t>
      </w:r>
    </w:p>
    <w:tbl>
      <w:tblPr>
        <w:tblStyle w:val="affffffffffffffffffffffffff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1DD3380F" w14:textId="77777777" w:rsidTr="005B40AD">
        <w:trPr>
          <w:trHeight w:val="117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2F84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DF48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49A783E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503A703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D250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473114F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47A1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BD76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ГАЛАНТЭЯ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26C4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1429ADD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304D" w14:textId="1AC2D457" w:rsidR="00FE533D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DDA2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”Моготекс“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334B" w14:textId="77777777" w:rsidR="00FE533D" w:rsidRPr="00443A95" w:rsidRDefault="00C24B14" w:rsidP="00DC4B0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7A92510A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003B" w14:textId="4E4CADC3" w:rsidR="00FE533D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9926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”КУПАЛИНКА“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05BE" w14:textId="77777777" w:rsidR="00FE533D" w:rsidRPr="00443A95" w:rsidRDefault="00C24B14" w:rsidP="00DC4B0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38434D5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F91F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0A47" w14:textId="04802F06" w:rsidR="00FE533D" w:rsidRPr="00443A95" w:rsidRDefault="005B40AD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31EBD6ED" w14:textId="77777777" w:rsidR="00FE533D" w:rsidRPr="00443A95" w:rsidRDefault="00FE533D" w:rsidP="00DC4B01">
      <w:pPr>
        <w:jc w:val="center"/>
        <w:rPr>
          <w:sz w:val="30"/>
          <w:szCs w:val="30"/>
        </w:rPr>
      </w:pPr>
    </w:p>
    <w:p w14:paraId="3FA10C34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6-05-0311-02 ”Экономика и управление“</w:t>
      </w:r>
    </w:p>
    <w:tbl>
      <w:tblPr>
        <w:tblStyle w:val="affffffffffffffffffffffffff0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15EC2240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F305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CF45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45C7CB6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B290225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2FD8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19D8CFC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AE3E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54D2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Частное унитарное автотранспортное 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ВЛАДИТРАНС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BD08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FCEBFC5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7869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3E51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Витебскому району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921A" w14:textId="77777777" w:rsidR="00FE533D" w:rsidRPr="00443A95" w:rsidRDefault="00C24B14" w:rsidP="00DC4B0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6F82A82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B79E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F413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Октябрьскому району г. Витебска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6847" w14:textId="77777777" w:rsidR="00FE533D" w:rsidRPr="00443A95" w:rsidRDefault="00C24B14" w:rsidP="00DC4B0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949C6E2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9857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2DA6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Первомайскому району г. Витебска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36A9" w14:textId="77777777" w:rsidR="00FE533D" w:rsidRPr="00443A95" w:rsidRDefault="00C24B14" w:rsidP="00DC4B0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B679347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D5F9" w14:textId="77777777" w:rsidR="00FE533D" w:rsidRPr="00443A95" w:rsidRDefault="00FE533D" w:rsidP="00DC4B01">
            <w:pPr>
              <w:rPr>
                <w:sz w:val="28"/>
                <w:szCs w:val="28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6D53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”Экономика и управление на предприятии“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E802" w14:textId="77777777" w:rsidR="00FE533D" w:rsidRPr="00443A95" w:rsidRDefault="00FE533D" w:rsidP="00DC4B0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E533D" w:rsidRPr="00443A95" w14:paraId="5150DEFA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030D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817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Железнодорожному району г. Витебска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798D" w14:textId="77777777" w:rsidR="00FE533D" w:rsidRPr="00443A95" w:rsidRDefault="00C24B14" w:rsidP="00DC4B0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586FDAE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04F9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8A5E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36BEEBA1" w14:textId="77777777" w:rsidR="00FE533D" w:rsidRPr="00443A95" w:rsidRDefault="00FE533D" w:rsidP="00DC4B01">
      <w:pPr>
        <w:jc w:val="center"/>
        <w:rPr>
          <w:sz w:val="30"/>
          <w:szCs w:val="30"/>
        </w:rPr>
      </w:pPr>
    </w:p>
    <w:p w14:paraId="55625D26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6-05-0413-02 ”Товароведение“</w:t>
      </w:r>
    </w:p>
    <w:tbl>
      <w:tblPr>
        <w:tblStyle w:val="affffffffffffffffffffffffff1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48C84967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5698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CC40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F529496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6E1AF018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AC00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8803CF9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C03F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03D6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Витебскмясомолпром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DF23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54447667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EEA7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6079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Веста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D9B3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3</w:t>
            </w:r>
          </w:p>
        </w:tc>
      </w:tr>
      <w:tr w:rsidR="00D153D7" w:rsidRPr="00443A95" w14:paraId="676EF88E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A484" w14:textId="35763BAE" w:rsidR="00D153D7" w:rsidRPr="00443A95" w:rsidRDefault="00D153D7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3438" w14:textId="113FAE9D" w:rsidR="00D153D7" w:rsidRPr="00443A95" w:rsidRDefault="00D153D7" w:rsidP="00DC4B01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Верхнедвинский филиал Витебского областного потребительского общества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2122" w14:textId="13DC58E8" w:rsidR="00D153D7" w:rsidRPr="00443A95" w:rsidRDefault="00D153D7" w:rsidP="00DC4B0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121EF7D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271B" w14:textId="77777777" w:rsidR="00FE533D" w:rsidRPr="00443A95" w:rsidRDefault="00FE533D" w:rsidP="00DC4B01">
            <w:pPr>
              <w:rPr>
                <w:sz w:val="28"/>
                <w:szCs w:val="28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20E8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”Экспертиза и управление товарными потоками“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45E9" w14:textId="77777777" w:rsidR="00FE533D" w:rsidRPr="00443A95" w:rsidRDefault="00FE533D" w:rsidP="00DC4B01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3BAE4691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3AFF" w14:textId="60E5C56F" w:rsidR="00FE533D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FF09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Бешенковичский филиал Витебского областного потребительского общества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DCAA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6C182471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F63A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E8D5" w14:textId="08A7C34F" w:rsidR="00FE533D" w:rsidRPr="00443A95" w:rsidRDefault="00BD231C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753B06EC" w14:textId="77777777" w:rsidR="00FE533D" w:rsidRPr="00443A95" w:rsidRDefault="00FE533D" w:rsidP="00DC4B01">
      <w:pPr>
        <w:jc w:val="center"/>
        <w:rPr>
          <w:sz w:val="30"/>
          <w:szCs w:val="30"/>
        </w:rPr>
      </w:pPr>
    </w:p>
    <w:p w14:paraId="74857FF2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6-05-0713-04 ”Автоматизация технологических процессов и производств“</w:t>
      </w:r>
    </w:p>
    <w:tbl>
      <w:tblPr>
        <w:tblStyle w:val="affffffffffffffffffffffffff2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644FB43E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5CA0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4DC1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783A09B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3FB53CB1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18BC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DDF9190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775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13CA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Витебсклес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EF85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13E36320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FC2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F546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ИООО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Союз-Кабель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696E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D0A3276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8504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9B61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ГАЛАНТЭЯ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C988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1542F1B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9A5A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6575" w14:textId="35A60F5A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Департамент криминальной разведки Министерства </w:t>
            </w:r>
            <w:r w:rsidR="002C6879" w:rsidRPr="00443A95">
              <w:rPr>
                <w:sz w:val="30"/>
                <w:szCs w:val="30"/>
              </w:rPr>
              <w:t>в</w:t>
            </w:r>
            <w:r w:rsidRPr="00443A95">
              <w:rPr>
                <w:sz w:val="30"/>
                <w:szCs w:val="30"/>
              </w:rPr>
              <w:t>нутренних дел Республики Беларусь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0F99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2A14D69E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E41D" w14:textId="3E256A9F" w:rsidR="00FE533D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2578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”КУПАЛИНКА“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4D07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AFF80CB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3367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E59C" w14:textId="0334439F" w:rsidR="00FE533D" w:rsidRPr="00443A95" w:rsidRDefault="009A1DB8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</w:tbl>
    <w:p w14:paraId="26FCAD9C" w14:textId="77777777" w:rsidR="00FE533D" w:rsidRPr="00443A95" w:rsidRDefault="00FE533D" w:rsidP="00DC4B01">
      <w:pPr>
        <w:jc w:val="center"/>
        <w:rPr>
          <w:sz w:val="30"/>
          <w:szCs w:val="30"/>
        </w:rPr>
      </w:pPr>
    </w:p>
    <w:p w14:paraId="469D068C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6-05-0714-02 ”Технология машиностроения, металлорежущие станки и инструменты“</w:t>
      </w:r>
    </w:p>
    <w:tbl>
      <w:tblPr>
        <w:tblStyle w:val="affffffffffffffffffffffffff3"/>
        <w:tblW w:w="971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902"/>
        <w:gridCol w:w="1101"/>
        <w:gridCol w:w="1101"/>
      </w:tblGrid>
      <w:tr w:rsidR="00BD231C" w:rsidRPr="00443A95" w14:paraId="0B134523" w14:textId="77777777" w:rsidTr="00BD231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10A3" w14:textId="77777777" w:rsidR="00BD231C" w:rsidRPr="00443A95" w:rsidRDefault="00BD231C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06A5" w14:textId="77777777" w:rsidR="00BD231C" w:rsidRPr="00443A95" w:rsidRDefault="00BD231C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CE3C214" w14:textId="77777777" w:rsidR="00BD231C" w:rsidRPr="00443A95" w:rsidRDefault="00BD231C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89966CF" w14:textId="77777777" w:rsidR="00BD231C" w:rsidRPr="00443A95" w:rsidRDefault="00BD231C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CA95" w14:textId="7EC94E67" w:rsidR="00BD231C" w:rsidRPr="00443A95" w:rsidRDefault="00BD231C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029E" w14:textId="2E56A5A1" w:rsidR="00BD231C" w:rsidRPr="00443A95" w:rsidRDefault="00BD231C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BD231C" w:rsidRPr="00443A95" w14:paraId="411ABB8F" w14:textId="77777777" w:rsidTr="009814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0C1B" w14:textId="77777777" w:rsidR="00BD231C" w:rsidRPr="00443A95" w:rsidRDefault="00BD231C" w:rsidP="00BD231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5116" w14:textId="77777777" w:rsidR="00BD231C" w:rsidRPr="00443A95" w:rsidRDefault="00BD231C" w:rsidP="00BD231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Доломит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939C" w14:textId="0E0F05D1" w:rsidR="00BD231C" w:rsidRPr="00443A95" w:rsidRDefault="00BD231C" w:rsidP="00BD231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C7469" w14:textId="4C3FE15D" w:rsidR="00BD231C" w:rsidRPr="00443A95" w:rsidRDefault="00BD231C" w:rsidP="00BD231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</w:t>
            </w:r>
          </w:p>
        </w:tc>
      </w:tr>
      <w:tr w:rsidR="00BD231C" w:rsidRPr="00443A95" w14:paraId="3977C5B9" w14:textId="77777777" w:rsidTr="009814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403" w14:textId="035B2615" w:rsidR="00BD231C" w:rsidRPr="00443A95" w:rsidRDefault="00BD231C" w:rsidP="00BD231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EA92" w14:textId="668CF579" w:rsidR="00BD231C" w:rsidRPr="00443A95" w:rsidRDefault="00BD231C" w:rsidP="00BD231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”Оршанский авиаремонтный завод“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9606" w14:textId="715EDEA4" w:rsidR="00BD231C" w:rsidRPr="00443A95" w:rsidRDefault="00BD231C" w:rsidP="00BD231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E8E59" w14:textId="626CB075" w:rsidR="00BD231C" w:rsidRPr="00443A95" w:rsidRDefault="00BD231C" w:rsidP="00BD231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D231C" w:rsidRPr="00443A95" w14:paraId="6530626E" w14:textId="77777777" w:rsidTr="009814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3E82" w14:textId="52CB40D9" w:rsidR="00BD231C" w:rsidRPr="00443A95" w:rsidRDefault="00BD231C" w:rsidP="00BD231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C7BB" w14:textId="77777777" w:rsidR="00BD231C" w:rsidRPr="00443A95" w:rsidRDefault="00BD231C" w:rsidP="00BD231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”Оршанский инструментальный завод“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3FF3" w14:textId="5F9030DD" w:rsidR="00BD231C" w:rsidRPr="00443A95" w:rsidRDefault="00BD231C" w:rsidP="00BD231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74E37" w14:textId="7EBA5D21" w:rsidR="00BD231C" w:rsidRPr="00443A95" w:rsidRDefault="00BD231C" w:rsidP="00BD231C">
            <w:pPr>
              <w:jc w:val="center"/>
              <w:rPr>
                <w:sz w:val="30"/>
                <w:szCs w:val="30"/>
              </w:rPr>
            </w:pPr>
          </w:p>
        </w:tc>
      </w:tr>
      <w:tr w:rsidR="00BD231C" w:rsidRPr="00443A95" w14:paraId="1CCD950F" w14:textId="77777777" w:rsidTr="009814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F69F" w14:textId="77777777" w:rsidR="00BD231C" w:rsidRPr="00443A95" w:rsidRDefault="00BD231C" w:rsidP="00BD231C">
            <w:pPr>
              <w:rPr>
                <w:sz w:val="28"/>
                <w:szCs w:val="28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F161" w14:textId="77777777" w:rsidR="00BD231C" w:rsidRPr="00443A95" w:rsidRDefault="00BD231C" w:rsidP="00BD231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“Технология машиностроения”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5E9A" w14:textId="77777777" w:rsidR="00BD231C" w:rsidRPr="00443A95" w:rsidRDefault="00BD231C" w:rsidP="00BD231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1D1E2" w14:textId="162C37E7" w:rsidR="00BD231C" w:rsidRPr="00443A95" w:rsidRDefault="00BD231C" w:rsidP="00BD231C">
            <w:pPr>
              <w:jc w:val="center"/>
              <w:rPr>
                <w:sz w:val="30"/>
                <w:szCs w:val="30"/>
              </w:rPr>
            </w:pPr>
          </w:p>
        </w:tc>
      </w:tr>
      <w:tr w:rsidR="00BD231C" w:rsidRPr="00443A95" w14:paraId="1302943A" w14:textId="77777777" w:rsidTr="009814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1EA5" w14:textId="5658F3A4" w:rsidR="00BD231C" w:rsidRPr="00443A95" w:rsidRDefault="00BD231C" w:rsidP="00BD231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4A47" w14:textId="77777777" w:rsidR="00BD231C" w:rsidRPr="00443A95" w:rsidRDefault="00BD231C" w:rsidP="00BD231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Станкозавод “Красный борец“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9C9B" w14:textId="39AF6EB8" w:rsidR="00BD231C" w:rsidRPr="00443A95" w:rsidRDefault="00BD231C" w:rsidP="00BD231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5153" w14:textId="4E93B904" w:rsidR="00BD231C" w:rsidRPr="00443A95" w:rsidRDefault="00BD231C" w:rsidP="00BD231C">
            <w:pPr>
              <w:jc w:val="center"/>
              <w:rPr>
                <w:sz w:val="30"/>
                <w:szCs w:val="30"/>
              </w:rPr>
            </w:pPr>
          </w:p>
        </w:tc>
      </w:tr>
      <w:tr w:rsidR="00BD231C" w:rsidRPr="00443A95" w14:paraId="1539E07B" w14:textId="77777777" w:rsidTr="00BD231C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3BF3" w14:textId="77777777" w:rsidR="00BD231C" w:rsidRPr="00443A95" w:rsidRDefault="00BD231C" w:rsidP="006343E6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ED2" w14:textId="5591169F" w:rsidR="00BD231C" w:rsidRPr="00443A95" w:rsidRDefault="00BD231C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5457B5">
              <w:rPr>
                <w:sz w:val="30"/>
                <w:szCs w:val="30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D309" w14:textId="558727F3" w:rsidR="00BD231C" w:rsidRPr="00443A95" w:rsidRDefault="00BD231C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</w:t>
            </w:r>
          </w:p>
        </w:tc>
      </w:tr>
    </w:tbl>
    <w:p w14:paraId="68658AD9" w14:textId="77777777" w:rsidR="00FE533D" w:rsidRPr="00443A95" w:rsidRDefault="00FE533D" w:rsidP="00DC4B01">
      <w:pPr>
        <w:ind w:left="4950" w:firstLine="720"/>
        <w:rPr>
          <w:sz w:val="30"/>
          <w:szCs w:val="30"/>
        </w:rPr>
      </w:pPr>
    </w:p>
    <w:p w14:paraId="1A8CA191" w14:textId="77777777" w:rsidR="00FE533D" w:rsidRPr="00443A95" w:rsidRDefault="00C24B14" w:rsidP="00DC4B01">
      <w:pPr>
        <w:jc w:val="center"/>
        <w:rPr>
          <w:sz w:val="30"/>
          <w:szCs w:val="30"/>
        </w:rPr>
      </w:pPr>
      <w:bookmarkStart w:id="3" w:name="_Hlk197608313"/>
      <w:r w:rsidRPr="00443A95">
        <w:rPr>
          <w:sz w:val="30"/>
          <w:szCs w:val="30"/>
        </w:rPr>
        <w:t>Специальность 6-05-0716-01 ”Метрология, стандартизация и контроль качества“</w:t>
      </w:r>
    </w:p>
    <w:tbl>
      <w:tblPr>
        <w:tblStyle w:val="a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6608DCD9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FF62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25EC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513A7F9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3E1FE21C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202A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19AB6D2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58C1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E1D9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предприятие ”Витебский центр стандартизации, метрологии и сертификации“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ED83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861E4DF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7646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290F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предприятие ”Брестский центр стандартизации, метрологии и сертификации“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DED1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EEB52F5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1D0B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2DA1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предприятие ”Полоцкий центр стандартизации, метрологии и сертификации“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2C10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7BA4CED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3F1F" w14:textId="77777777" w:rsidR="00FE533D" w:rsidRPr="00443A95" w:rsidRDefault="00C24B14" w:rsidP="00DC4B0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51FF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bookmarkEnd w:id="3"/>
    </w:tbl>
    <w:p w14:paraId="1125D6CC" w14:textId="77777777" w:rsidR="00FE533D" w:rsidRPr="00443A95" w:rsidRDefault="00FE533D" w:rsidP="00DC4B01">
      <w:pPr>
        <w:jc w:val="center"/>
        <w:rPr>
          <w:sz w:val="30"/>
          <w:szCs w:val="30"/>
        </w:rPr>
      </w:pPr>
    </w:p>
    <w:p w14:paraId="73AE1A83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6-05-0723-02 ”Технологии и проектирование одежды и обуви“</w:t>
      </w:r>
    </w:p>
    <w:tbl>
      <w:tblPr>
        <w:tblStyle w:val="affffffffffffffffffffffffff5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61C9011A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FB96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AE32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93A5BA6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4EDAE4F1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D249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EB6BBFB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2054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2735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ГАЛАНТЭЯ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FD4A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0F15359" w14:textId="77777777">
        <w:trPr>
          <w:trHeight w:val="37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7F5C" w14:textId="54E918B5" w:rsidR="00FE533D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E7C1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”Знамя индустриализации“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B05B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3BFDFB9" w14:textId="77777777">
        <w:trPr>
          <w:trHeight w:val="37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5153" w14:textId="11272839" w:rsidR="00FE533D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CEBE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”Славянка“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36F3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29B0F62" w14:textId="77777777">
        <w:trPr>
          <w:trHeight w:val="37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6EB6" w14:textId="50D2CFEB" w:rsidR="00FE533D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FFEE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”КАЛИНКА“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0FB2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3528FC4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F5C6" w14:textId="290C4A69" w:rsidR="00FE533D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6783C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”КУПАЛИНКА“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5E53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DC4B01" w:rsidRPr="00443A95" w14:paraId="2753974B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18B3" w14:textId="31FB7E43" w:rsidR="00DC4B01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</w:t>
            </w:r>
            <w:r w:rsidR="00DC4B01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4D7E" w14:textId="1063BC98" w:rsidR="00DC4B01" w:rsidRPr="00443A95" w:rsidRDefault="00DC4B01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Учреждение образования ”Гомельский государственный колледж бытового обслуживания“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92AB" w14:textId="5D46BF80" w:rsidR="00DC4B01" w:rsidRPr="00443A95" w:rsidRDefault="00DC4B01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E9330B" w:rsidRPr="00443A95" w14:paraId="3568CDEF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9E70" w14:textId="404BEB56" w:rsidR="00E9330B" w:rsidRPr="00443A95" w:rsidRDefault="00BD231C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</w:t>
            </w:r>
            <w:r w:rsidR="00E9330B" w:rsidRPr="00443A95">
              <w:rPr>
                <w:sz w:val="28"/>
                <w:szCs w:val="28"/>
              </w:rPr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0B39" w14:textId="40EA1E7E" w:rsidR="00E9330B" w:rsidRPr="00443A95" w:rsidRDefault="00E9330B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Учреждение образования ”Витебский государственный колледж легкой промышленности и технологий“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700F" w14:textId="316313AC" w:rsidR="00E9330B" w:rsidRPr="00443A95" w:rsidRDefault="00E32690" w:rsidP="00DC4B0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FE533D" w:rsidRPr="00443A95" w14:paraId="694D326D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FE30" w14:textId="77777777" w:rsidR="00FE533D" w:rsidRPr="00443A95" w:rsidRDefault="00C24B14" w:rsidP="00DC4B0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42D1" w14:textId="5DE29793" w:rsidR="00FE533D" w:rsidRPr="00443A95" w:rsidRDefault="00E9330B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</w:tbl>
    <w:p w14:paraId="51946C05" w14:textId="77777777" w:rsidR="00FE533D" w:rsidRPr="00443A95" w:rsidRDefault="00FE533D" w:rsidP="00DC4B01">
      <w:pPr>
        <w:jc w:val="center"/>
        <w:rPr>
          <w:sz w:val="30"/>
          <w:szCs w:val="30"/>
        </w:rPr>
      </w:pPr>
    </w:p>
    <w:p w14:paraId="4600CF49" w14:textId="77777777" w:rsidR="00FE533D" w:rsidRPr="00443A95" w:rsidRDefault="00C24B14" w:rsidP="00DC4B01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7-07-0712-02 ”Теплоэнергетика и теплотехника“</w:t>
      </w:r>
    </w:p>
    <w:tbl>
      <w:tblPr>
        <w:tblStyle w:val="affffffffffffffffffffffffff6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202B026A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0AB3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2D12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C3E06A6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3291D291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CA5D" w14:textId="77777777" w:rsidR="00FE533D" w:rsidRPr="00443A95" w:rsidRDefault="00C24B14" w:rsidP="00DC4B01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8919760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71ED" w14:textId="77777777" w:rsidR="00FE533D" w:rsidRPr="00443A95" w:rsidRDefault="00FE533D" w:rsidP="00DC4B01">
            <w:pPr>
              <w:rPr>
                <w:sz w:val="28"/>
                <w:szCs w:val="28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6DA3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”Техническая эксплуатация энергооборудования организаций“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C635" w14:textId="77777777" w:rsidR="00FE533D" w:rsidRPr="00443A95" w:rsidRDefault="00FE533D" w:rsidP="00DC4B01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490A7F3E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1997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75EC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Доломит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9DD2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734CBB2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5467" w14:textId="77777777" w:rsidR="00FE533D" w:rsidRPr="00443A95" w:rsidRDefault="00C24B14" w:rsidP="00DC4B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B5F5" w14:textId="63E2289D" w:rsidR="00FE533D" w:rsidRPr="00443A95" w:rsidRDefault="00545BF0" w:rsidP="00DC4B01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РУП </w:t>
            </w:r>
            <w:r w:rsidR="00C24B14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Витебск</w:t>
            </w:r>
            <w:r w:rsidR="00C24B14" w:rsidRPr="00443A95">
              <w:rPr>
                <w:sz w:val="30"/>
                <w:szCs w:val="30"/>
              </w:rPr>
              <w:t>энерго“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36DF" w14:textId="77777777" w:rsidR="00FE533D" w:rsidRPr="00443A95" w:rsidRDefault="00C24B14" w:rsidP="00DC4B0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2040B13" w14:textId="77777777"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5ED4" w14:textId="77777777" w:rsidR="00FE533D" w:rsidRPr="00443A95" w:rsidRDefault="00C24B14" w:rsidP="00DC4B01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CBE5" w14:textId="77777777" w:rsidR="00FE533D" w:rsidRPr="00443A95" w:rsidRDefault="00C24B14" w:rsidP="00DC4B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6029AD8B" w14:textId="77777777" w:rsidR="00FE533D" w:rsidRPr="00443A95" w:rsidRDefault="00FE533D">
      <w:pPr>
        <w:spacing w:line="280" w:lineRule="auto"/>
        <w:ind w:left="4950" w:firstLine="720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6B0DFA30" w14:textId="77777777" w:rsidR="00FE533D" w:rsidRPr="00443A95" w:rsidRDefault="00C24B14" w:rsidP="00A973E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716F5653" w14:textId="0E4EFBC4" w:rsidR="00FE533D" w:rsidRPr="00443A95" w:rsidRDefault="00C24B14" w:rsidP="00A973E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высшего образования</w:t>
      </w:r>
      <w:r w:rsidR="00A973E2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>в учреждении образования ”Витебский государственный университет имени П.М.Машерова“</w:t>
      </w:r>
    </w:p>
    <w:p w14:paraId="574FB433" w14:textId="2E9E8151" w:rsidR="00FE533D" w:rsidRPr="00443A95" w:rsidRDefault="00FE533D">
      <w:pPr>
        <w:ind w:firstLine="709"/>
        <w:jc w:val="center"/>
        <w:rPr>
          <w:sz w:val="30"/>
          <w:szCs w:val="30"/>
        </w:rPr>
      </w:pPr>
    </w:p>
    <w:p w14:paraId="049A94B6" w14:textId="13A77B08" w:rsidR="00A973E2" w:rsidRPr="00443A95" w:rsidRDefault="00A973E2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6-05-0232-01 ”Белорусская филология“</w:t>
      </w:r>
    </w:p>
    <w:tbl>
      <w:tblPr>
        <w:tblStyle w:val="affffffffffffffffffffffffff7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34"/>
      </w:tblGrid>
      <w:tr w:rsidR="00A973E2" w:rsidRPr="00443A95" w14:paraId="695D3235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B799" w14:textId="77777777" w:rsidR="00A973E2" w:rsidRPr="00443A95" w:rsidRDefault="00A973E2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4C3D" w14:textId="77777777" w:rsidR="00A973E2" w:rsidRPr="00443A95" w:rsidRDefault="00A973E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C8889F7" w14:textId="77777777" w:rsidR="00A973E2" w:rsidRPr="00443A95" w:rsidRDefault="00A973E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5D219F59" w14:textId="77777777" w:rsidR="00A973E2" w:rsidRPr="00443A95" w:rsidRDefault="00A973E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AF245" w14:textId="77777777" w:rsidR="00A973E2" w:rsidRPr="00443A95" w:rsidRDefault="00A973E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A973E2" w:rsidRPr="00443A95" w14:paraId="4028E244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FFE2" w14:textId="24E8DB2F" w:rsidR="00A973E2" w:rsidRPr="00443A95" w:rsidRDefault="004168DD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58C4" w14:textId="3A223C95" w:rsidR="00A973E2" w:rsidRPr="00443A95" w:rsidRDefault="000C221C" w:rsidP="008706C7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Главное управление по образованию Витебского облисполкома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44FA" w14:textId="5FCE8583" w:rsidR="00A973E2" w:rsidRPr="00443A95" w:rsidRDefault="000C221C" w:rsidP="008706C7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</w:tr>
      <w:tr w:rsidR="00A973E2" w:rsidRPr="00443A95" w14:paraId="39588B03" w14:textId="77777777" w:rsidTr="00FD4FE2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B437" w14:textId="77777777" w:rsidR="00A973E2" w:rsidRPr="00443A95" w:rsidRDefault="00A973E2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5ED2" w14:textId="6F527913" w:rsidR="00A973E2" w:rsidRPr="00443A95" w:rsidRDefault="00A973E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11D3C789" w14:textId="02722C3C" w:rsidR="00A973E2" w:rsidRPr="00443A95" w:rsidRDefault="00A973E2" w:rsidP="008706C7">
      <w:pPr>
        <w:ind w:firstLine="709"/>
        <w:jc w:val="center"/>
        <w:rPr>
          <w:sz w:val="30"/>
          <w:szCs w:val="30"/>
        </w:rPr>
      </w:pPr>
    </w:p>
    <w:p w14:paraId="34FD40FE" w14:textId="23AE2D32" w:rsidR="00A973E2" w:rsidRPr="00443A95" w:rsidRDefault="00A973E2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6-05-0232-02 ”Русская филология“</w:t>
      </w:r>
    </w:p>
    <w:tbl>
      <w:tblPr>
        <w:tblStyle w:val="affffffffffffffffffffffffff7"/>
        <w:tblW w:w="977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887"/>
        <w:gridCol w:w="1134"/>
        <w:gridCol w:w="1134"/>
      </w:tblGrid>
      <w:tr w:rsidR="00BD231C" w:rsidRPr="00443A95" w14:paraId="41F31899" w14:textId="77777777" w:rsidTr="00BD231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1DD2" w14:textId="77777777" w:rsidR="00BD231C" w:rsidRPr="00443A95" w:rsidRDefault="00BD231C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016A" w14:textId="77777777" w:rsidR="00BD231C" w:rsidRPr="00443A95" w:rsidRDefault="00BD231C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21F30BB" w14:textId="77777777" w:rsidR="00BD231C" w:rsidRPr="00443A95" w:rsidRDefault="00BD231C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019D14A9" w14:textId="77777777" w:rsidR="00BD231C" w:rsidRPr="00443A95" w:rsidRDefault="00BD231C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317B" w14:textId="578F57AA" w:rsidR="00BD231C" w:rsidRPr="00443A95" w:rsidRDefault="00BD231C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36A5" w14:textId="65EE49E1" w:rsidR="00BD231C" w:rsidRPr="00443A95" w:rsidRDefault="00BD231C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C1720F" w:rsidRPr="00443A95" w14:paraId="5257F668" w14:textId="77777777" w:rsidTr="000C502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894C" w14:textId="6BBEC606" w:rsidR="00C1720F" w:rsidRPr="00443A95" w:rsidRDefault="00C1720F" w:rsidP="00BD231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F1E3" w14:textId="12D43EE8" w:rsidR="00C1720F" w:rsidRPr="00443A95" w:rsidRDefault="000C221C" w:rsidP="00BD231C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Главное управление по образованию Витебского облисполкома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09D4" w14:textId="10E4E515" w:rsidR="00C1720F" w:rsidRPr="00443A95" w:rsidRDefault="00C1720F" w:rsidP="00BD231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  <w:r w:rsidR="000C221C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8408" w14:textId="2C686498" w:rsidR="00C1720F" w:rsidRPr="00443A95" w:rsidRDefault="00C1720F" w:rsidP="00BD231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10</w:t>
            </w:r>
          </w:p>
        </w:tc>
      </w:tr>
      <w:tr w:rsidR="00BD231C" w:rsidRPr="00443A95" w14:paraId="7BF3E69A" w14:textId="77777777" w:rsidTr="00BD231C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9791" w14:textId="77777777" w:rsidR="00BD231C" w:rsidRPr="00443A95" w:rsidRDefault="00BD231C" w:rsidP="00BD231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21B5" w14:textId="481B6D46" w:rsidR="00BD231C" w:rsidRPr="00443A95" w:rsidRDefault="00C1720F" w:rsidP="00BD231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9820" w14:textId="53245A30" w:rsidR="00BD231C" w:rsidRPr="00443A95" w:rsidRDefault="00C1720F" w:rsidP="00BD231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</w:tbl>
    <w:p w14:paraId="7117B164" w14:textId="77777777" w:rsidR="00A973E2" w:rsidRPr="00443A95" w:rsidRDefault="00A973E2" w:rsidP="008706C7">
      <w:pPr>
        <w:ind w:firstLine="709"/>
        <w:jc w:val="center"/>
        <w:rPr>
          <w:sz w:val="30"/>
          <w:szCs w:val="30"/>
        </w:rPr>
      </w:pPr>
    </w:p>
    <w:p w14:paraId="2100BCB6" w14:textId="50D21A2B" w:rsidR="00162DB9" w:rsidRPr="00443A95" w:rsidRDefault="00162DB9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6-05-0232-04 ”Романо</w:t>
      </w:r>
      <w:r w:rsidR="00A973E2" w:rsidRPr="00443A95">
        <w:rPr>
          <w:sz w:val="30"/>
          <w:szCs w:val="30"/>
        </w:rPr>
        <w:t>-германская филология</w:t>
      </w:r>
      <w:r w:rsidRPr="00443A95">
        <w:rPr>
          <w:sz w:val="30"/>
          <w:szCs w:val="30"/>
        </w:rPr>
        <w:t>“</w:t>
      </w:r>
    </w:p>
    <w:tbl>
      <w:tblPr>
        <w:tblStyle w:val="affffffffffffffffffffffffff7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34"/>
      </w:tblGrid>
      <w:tr w:rsidR="00162DB9" w:rsidRPr="00443A95" w14:paraId="4C9199DC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497E" w14:textId="77777777" w:rsidR="00162DB9" w:rsidRPr="00443A95" w:rsidRDefault="00162DB9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232B" w14:textId="77777777" w:rsidR="00162DB9" w:rsidRPr="00443A95" w:rsidRDefault="00162DB9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E15EB88" w14:textId="77777777" w:rsidR="00162DB9" w:rsidRPr="00443A95" w:rsidRDefault="00162DB9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59F9A21D" w14:textId="77777777" w:rsidR="00162DB9" w:rsidRPr="00443A95" w:rsidRDefault="00162DB9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06FA" w14:textId="77777777" w:rsidR="00162DB9" w:rsidRPr="00443A95" w:rsidRDefault="00162DB9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62DB9" w:rsidRPr="00443A95" w14:paraId="567A7512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2481" w14:textId="478E0D6F" w:rsidR="00162DB9" w:rsidRPr="00443A95" w:rsidRDefault="004168DD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6433" w14:textId="431551CE" w:rsidR="00162DB9" w:rsidRPr="00443A95" w:rsidRDefault="000C221C" w:rsidP="008706C7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Главное управление по образованию Витебского облисполкома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AB67" w14:textId="23F02048" w:rsidR="00162DB9" w:rsidRPr="00443A95" w:rsidRDefault="00162DB9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  <w:r w:rsidR="000C221C">
              <w:rPr>
                <w:color w:val="000000"/>
                <w:sz w:val="30"/>
                <w:szCs w:val="30"/>
              </w:rPr>
              <w:t>8</w:t>
            </w:r>
          </w:p>
        </w:tc>
      </w:tr>
      <w:tr w:rsidR="00162DB9" w:rsidRPr="00443A95" w14:paraId="7FB971C2" w14:textId="77777777" w:rsidTr="00FD4FE2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4AB6" w14:textId="77777777" w:rsidR="00162DB9" w:rsidRPr="00443A95" w:rsidRDefault="00162DB9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2013" w14:textId="72641507" w:rsidR="00162DB9" w:rsidRPr="00443A95" w:rsidRDefault="00D94CFD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</w:p>
        </w:tc>
      </w:tr>
    </w:tbl>
    <w:p w14:paraId="736C68E3" w14:textId="77777777" w:rsidR="00162DB9" w:rsidRPr="00443A95" w:rsidRDefault="00162DB9" w:rsidP="008706C7">
      <w:pPr>
        <w:ind w:firstLine="709"/>
        <w:jc w:val="center"/>
        <w:rPr>
          <w:sz w:val="30"/>
          <w:szCs w:val="30"/>
        </w:rPr>
      </w:pPr>
    </w:p>
    <w:p w14:paraId="27C0E0B8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6-05-0313-01 ”Психология“</w:t>
      </w:r>
    </w:p>
    <w:tbl>
      <w:tblPr>
        <w:tblStyle w:val="affffffffffffffffffffffffff7"/>
        <w:tblW w:w="977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887"/>
        <w:gridCol w:w="1134"/>
        <w:gridCol w:w="1134"/>
      </w:tblGrid>
      <w:tr w:rsidR="00C1720F" w:rsidRPr="00443A95" w14:paraId="34A30B7E" w14:textId="77777777" w:rsidTr="00C1720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C4AB" w14:textId="77777777" w:rsidR="00C1720F" w:rsidRPr="00443A95" w:rsidRDefault="00C1720F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9516" w14:textId="77777777" w:rsidR="00C1720F" w:rsidRPr="00443A95" w:rsidRDefault="00C1720F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0B632FB" w14:textId="77777777" w:rsidR="00C1720F" w:rsidRPr="00443A95" w:rsidRDefault="00C1720F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68CE6D52" w14:textId="77777777" w:rsidR="00C1720F" w:rsidRPr="00443A95" w:rsidRDefault="00C1720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4D50" w14:textId="304CFF10" w:rsidR="00C1720F" w:rsidRPr="00443A95" w:rsidRDefault="00C1720F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CE16" w14:textId="125BE559" w:rsidR="00C1720F" w:rsidRPr="00443A95" w:rsidRDefault="00C1720F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C1720F" w:rsidRPr="00443A95" w14:paraId="732C2E73" w14:textId="77777777" w:rsidTr="001962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B105" w14:textId="77777777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FB44" w14:textId="77777777" w:rsidR="00C1720F" w:rsidRPr="00443A95" w:rsidRDefault="00C1720F" w:rsidP="00C1720F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Национальный детский образовательно-оздоровительный  центр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Зубренок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B764" w14:textId="12714571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0949" w14:textId="4CB6A9F7" w:rsidR="00C1720F" w:rsidRPr="00443A95" w:rsidRDefault="00C1720F" w:rsidP="00C1720F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</w:t>
            </w:r>
          </w:p>
        </w:tc>
      </w:tr>
      <w:tr w:rsidR="00C1720F" w:rsidRPr="00443A95" w14:paraId="4EC3FA9A" w14:textId="77777777" w:rsidTr="001962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E137" w14:textId="5983F771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042C" w14:textId="52781294" w:rsidR="00C1720F" w:rsidRPr="00443A95" w:rsidRDefault="000C221C" w:rsidP="00C1720F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Главное управление по образованию Витебского облисполкома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66E9" w14:textId="2A2D10E7" w:rsidR="00C1720F" w:rsidRPr="00443A95" w:rsidRDefault="000C221C" w:rsidP="00C1720F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FC4E" w14:textId="3244FAC1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30232033" w14:textId="77777777" w:rsidTr="00C1720F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F894" w14:textId="77777777" w:rsidR="00C1720F" w:rsidRPr="00443A95" w:rsidRDefault="00C1720F" w:rsidP="00C1720F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89D3" w14:textId="0A4F1108" w:rsidR="00C1720F" w:rsidRPr="00443A95" w:rsidRDefault="00C1720F" w:rsidP="00C1720F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F08D" w14:textId="6BF1F19A" w:rsidR="00C1720F" w:rsidRPr="00443A95" w:rsidRDefault="00C1720F" w:rsidP="00C1720F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</w:t>
            </w:r>
          </w:p>
        </w:tc>
      </w:tr>
    </w:tbl>
    <w:p w14:paraId="4E9714B3" w14:textId="77777777" w:rsidR="00FE533D" w:rsidRPr="00443A95" w:rsidRDefault="00FE533D" w:rsidP="008706C7">
      <w:pPr>
        <w:ind w:firstLine="709"/>
        <w:jc w:val="center"/>
        <w:rPr>
          <w:sz w:val="30"/>
          <w:szCs w:val="30"/>
        </w:rPr>
      </w:pPr>
    </w:p>
    <w:p w14:paraId="1501FE82" w14:textId="32CAA493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Специальность 6-05-0414-04 ”Управление информационными ресурсами</w:t>
      </w:r>
    </w:p>
    <w:tbl>
      <w:tblPr>
        <w:tblStyle w:val="affffffffffffffffffffffffff8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34"/>
      </w:tblGrid>
      <w:tr w:rsidR="00FE533D" w:rsidRPr="00443A95" w14:paraId="58CE8A09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6EC9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D948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A9F64D8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FEC6319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8B80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6631702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61A0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EF3F" w14:textId="4FB78D36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</w:t>
            </w:r>
            <w:r w:rsidR="00E97804">
              <w:rPr>
                <w:color w:val="000000"/>
                <w:sz w:val="30"/>
                <w:szCs w:val="30"/>
              </w:rPr>
              <w:t>а</w:t>
            </w:r>
            <w:r w:rsidRPr="00443A95">
              <w:rPr>
                <w:color w:val="000000"/>
                <w:sz w:val="30"/>
                <w:szCs w:val="30"/>
              </w:rPr>
              <w:t xml:space="preserve"> по налогам и сборам Республики Беларусь по Первомайскому району г. Витебска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1F9A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75971C8" w14:textId="77777777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8D2F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F54E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0D6EB1DE" w14:textId="77777777" w:rsidR="00FE533D" w:rsidRPr="00443A95" w:rsidRDefault="00FE533D" w:rsidP="008706C7">
      <w:pPr>
        <w:ind w:firstLine="709"/>
        <w:jc w:val="center"/>
        <w:rPr>
          <w:sz w:val="30"/>
          <w:szCs w:val="30"/>
        </w:rPr>
      </w:pPr>
    </w:p>
    <w:p w14:paraId="6AAA4B91" w14:textId="23187BD6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6-05-0421-01 ”</w:t>
      </w:r>
      <w:r w:rsidR="00913179" w:rsidRPr="00443A95">
        <w:rPr>
          <w:sz w:val="30"/>
          <w:szCs w:val="30"/>
        </w:rPr>
        <w:t>Правоведение“</w:t>
      </w:r>
    </w:p>
    <w:tbl>
      <w:tblPr>
        <w:tblStyle w:val="affffffffffffffffffffffffff9"/>
        <w:tblW w:w="963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745"/>
        <w:gridCol w:w="1134"/>
        <w:gridCol w:w="1134"/>
      </w:tblGrid>
      <w:tr w:rsidR="00C1720F" w:rsidRPr="00443A95" w14:paraId="252EF78F" w14:textId="77777777" w:rsidTr="00C1720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E32D" w14:textId="77777777" w:rsidR="00C1720F" w:rsidRPr="00443A95" w:rsidRDefault="00C1720F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0599" w14:textId="77777777" w:rsidR="00C1720F" w:rsidRPr="00443A95" w:rsidRDefault="00C1720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F710" w14:textId="0B26DDC1" w:rsidR="00C1720F" w:rsidRPr="00443A95" w:rsidRDefault="00C1720F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86AB" w14:textId="3C100B6C" w:rsidR="00C1720F" w:rsidRPr="00443A95" w:rsidRDefault="00C1720F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C1720F" w:rsidRPr="00443A95" w14:paraId="44C8702A" w14:textId="77777777" w:rsidTr="00610B7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ED96" w14:textId="77777777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55A8" w14:textId="0306C471" w:rsidR="00C1720F" w:rsidRPr="00443A95" w:rsidRDefault="00C1720F" w:rsidP="00C1720F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Витебской области (юноши)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F9059D" w14:textId="690B2165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80D06C" w14:textId="4713CDA3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25</w:t>
            </w:r>
          </w:p>
        </w:tc>
      </w:tr>
      <w:tr w:rsidR="00C1720F" w:rsidRPr="00443A95" w14:paraId="282715F7" w14:textId="77777777" w:rsidTr="007C49E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E0A7" w14:textId="6EC5BE24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7110" w14:textId="2878C620" w:rsidR="00C1720F" w:rsidRPr="00443A95" w:rsidRDefault="00C1720F" w:rsidP="00C1720F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Витебской области (девушки)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45230" w14:textId="6B0D219D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D392C" w14:textId="725DF048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4E8494BD" w14:textId="77777777" w:rsidTr="00610B7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C62F" w14:textId="368ED5DD" w:rsidR="00C1720F" w:rsidRPr="00443A95" w:rsidRDefault="00C1720F" w:rsidP="00C1720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EB7D" w14:textId="77777777" w:rsidR="00C1720F" w:rsidRPr="00443A95" w:rsidRDefault="00C1720F" w:rsidP="00C1720F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Витебский областной суд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F7F73" w14:textId="71CF82E3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50242" w14:textId="18D7E2D5" w:rsidR="00C1720F" w:rsidRPr="00443A95" w:rsidRDefault="00C1720F" w:rsidP="00C1720F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C1720F" w:rsidRPr="00443A95" w14:paraId="50F932D7" w14:textId="77777777" w:rsidTr="00C1720F"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ECC1" w14:textId="77777777" w:rsidR="00C1720F" w:rsidRPr="00443A95" w:rsidRDefault="00C1720F" w:rsidP="00C1720F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A213" w14:textId="615764F3" w:rsidR="00C1720F" w:rsidRPr="00443A95" w:rsidRDefault="00C1720F" w:rsidP="00C1720F">
            <w:pPr>
              <w:ind w:right="-113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76A4" w14:textId="7ADC6DCB" w:rsidR="00C1720F" w:rsidRPr="00443A95" w:rsidRDefault="00C1720F" w:rsidP="00C1720F">
            <w:pPr>
              <w:ind w:right="-113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25</w:t>
            </w:r>
          </w:p>
        </w:tc>
      </w:tr>
    </w:tbl>
    <w:p w14:paraId="032043F7" w14:textId="16F65F90" w:rsidR="00FE533D" w:rsidRPr="00443A95" w:rsidRDefault="00FE533D" w:rsidP="008706C7">
      <w:pPr>
        <w:jc w:val="both"/>
        <w:rPr>
          <w:sz w:val="30"/>
          <w:szCs w:val="30"/>
        </w:rPr>
      </w:pPr>
    </w:p>
    <w:p w14:paraId="5CB356E9" w14:textId="0B1587D6" w:rsidR="00D94CFD" w:rsidRPr="00443A95" w:rsidRDefault="00D94CFD" w:rsidP="00D94CFD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6-05-0511-01 ”Биология“</w:t>
      </w:r>
    </w:p>
    <w:tbl>
      <w:tblPr>
        <w:tblStyle w:val="af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34"/>
      </w:tblGrid>
      <w:tr w:rsidR="00D94CFD" w:rsidRPr="00443A95" w14:paraId="1574C371" w14:textId="77777777" w:rsidTr="00DB33D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1A9C" w14:textId="77777777" w:rsidR="00D94CFD" w:rsidRPr="00443A95" w:rsidRDefault="00D94CFD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B713" w14:textId="77777777" w:rsidR="00D94CFD" w:rsidRPr="00443A95" w:rsidRDefault="00D94CFD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82B3D06" w14:textId="77777777" w:rsidR="00D94CFD" w:rsidRPr="00443A95" w:rsidRDefault="00D94CFD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DD10964" w14:textId="77777777" w:rsidR="00D94CFD" w:rsidRPr="00443A95" w:rsidRDefault="00D94CFD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FEB2" w14:textId="77777777" w:rsidR="00D94CFD" w:rsidRPr="00443A95" w:rsidRDefault="00D94CFD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D94CFD" w:rsidRPr="00443A95" w14:paraId="69915F5D" w14:textId="77777777" w:rsidTr="00DB33D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A722F" w14:textId="77777777" w:rsidR="00D94CFD" w:rsidRPr="00443A95" w:rsidRDefault="00D94CFD" w:rsidP="00DB33D2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4E63" w14:textId="18A84616" w:rsidR="00D94CFD" w:rsidRPr="00443A95" w:rsidRDefault="00D94CFD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”БелВитунифарм“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1997" w14:textId="1C5DF127" w:rsidR="00D94CFD" w:rsidRPr="00443A95" w:rsidRDefault="00D94CFD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D94CFD" w:rsidRPr="00443A95" w14:paraId="16B8074C" w14:textId="77777777" w:rsidTr="00DB33D2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64C1" w14:textId="77777777" w:rsidR="00D94CFD" w:rsidRPr="00443A95" w:rsidRDefault="00D94CFD" w:rsidP="00DB33D2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FE28" w14:textId="212D83E0" w:rsidR="00D94CFD" w:rsidRPr="00443A95" w:rsidRDefault="00D94CFD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04BCDE93" w14:textId="77777777" w:rsidR="00D94CFD" w:rsidRPr="00443A95" w:rsidRDefault="00D94CFD" w:rsidP="008706C7">
      <w:pPr>
        <w:jc w:val="both"/>
        <w:rPr>
          <w:sz w:val="30"/>
          <w:szCs w:val="30"/>
        </w:rPr>
      </w:pPr>
    </w:p>
    <w:p w14:paraId="07DC16C0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6-05-0611-01 ”Информационные системы и технологии“</w:t>
      </w:r>
    </w:p>
    <w:tbl>
      <w:tblPr>
        <w:tblStyle w:val="af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34"/>
      </w:tblGrid>
      <w:tr w:rsidR="00FE533D" w:rsidRPr="00443A95" w14:paraId="53F68D78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8A30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1404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5AFBE13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21BAE2E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D4EE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EEA9D06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1AB9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F4CA" w14:textId="08D930A6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Департамент криминальной разведки Министерства </w:t>
            </w:r>
            <w:r w:rsidR="002C6879" w:rsidRPr="00443A95">
              <w:rPr>
                <w:sz w:val="30"/>
                <w:szCs w:val="30"/>
              </w:rPr>
              <w:t>в</w:t>
            </w:r>
            <w:r w:rsidRPr="00443A95">
              <w:rPr>
                <w:sz w:val="30"/>
                <w:szCs w:val="30"/>
              </w:rPr>
              <w:t>нутренних дел Республики Беларусь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AB18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07F2BA6C" w14:textId="77777777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B8D5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B26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05E664E7" w14:textId="77777777" w:rsidR="00FE533D" w:rsidRPr="00443A95" w:rsidRDefault="00FE533D" w:rsidP="008706C7">
      <w:pPr>
        <w:jc w:val="both"/>
        <w:rPr>
          <w:sz w:val="30"/>
          <w:szCs w:val="30"/>
        </w:rPr>
      </w:pPr>
    </w:p>
    <w:p w14:paraId="2CB93333" w14:textId="6253E4CF" w:rsidR="00DB3AF2" w:rsidRPr="00443A95" w:rsidRDefault="00DB3AF2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6-05-1012-02 ”Тренерская деятельность (с указанием вида спорта)“</w:t>
      </w:r>
    </w:p>
    <w:tbl>
      <w:tblPr>
        <w:tblStyle w:val="af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34"/>
      </w:tblGrid>
      <w:tr w:rsidR="00DB3AF2" w:rsidRPr="00443A95" w14:paraId="425DD903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E6F2" w14:textId="77777777" w:rsidR="00DB3AF2" w:rsidRPr="00443A95" w:rsidRDefault="00DB3AF2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AD53" w14:textId="77777777" w:rsidR="00DB3AF2" w:rsidRPr="00443A95" w:rsidRDefault="00DB3AF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D233A13" w14:textId="77777777" w:rsidR="00DB3AF2" w:rsidRPr="00443A95" w:rsidRDefault="00DB3AF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B77941E" w14:textId="77777777" w:rsidR="00DB3AF2" w:rsidRPr="00443A95" w:rsidRDefault="00DB3AF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F2A0" w14:textId="77777777" w:rsidR="00DB3AF2" w:rsidRPr="00443A95" w:rsidRDefault="00DB3AF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DB3AF2" w:rsidRPr="00443A95" w14:paraId="30C525E5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3B95" w14:textId="77777777" w:rsidR="00DB3AF2" w:rsidRPr="00443A95" w:rsidRDefault="00DB3AF2" w:rsidP="008706C7">
            <w:pPr>
              <w:rPr>
                <w:sz w:val="28"/>
                <w:szCs w:val="28"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A4FC" w14:textId="374189CA" w:rsidR="00DB3AF2" w:rsidRPr="00443A95" w:rsidRDefault="00DB3AF2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Вид спорта: легкая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239EE" w14:textId="77777777" w:rsidR="00DB3AF2" w:rsidRPr="00443A95" w:rsidRDefault="00DB3AF2" w:rsidP="008706C7">
            <w:pPr>
              <w:jc w:val="center"/>
              <w:rPr>
                <w:sz w:val="30"/>
                <w:szCs w:val="30"/>
              </w:rPr>
            </w:pPr>
          </w:p>
        </w:tc>
      </w:tr>
      <w:tr w:rsidR="00DB3AF2" w:rsidRPr="00443A95" w14:paraId="417A7A8F" w14:textId="77777777" w:rsidTr="00FD4FE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B2FB8" w14:textId="77777777" w:rsidR="00DB3AF2" w:rsidRPr="00443A95" w:rsidRDefault="00DB3AF2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6156" w14:textId="4F98F718" w:rsidR="00DB3AF2" w:rsidRPr="00443A95" w:rsidRDefault="00DB3AF2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спорта и туризма Витебского облисполкома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02A0" w14:textId="3A4C3580" w:rsidR="00DB3AF2" w:rsidRPr="00443A95" w:rsidRDefault="00DB3AF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DB3AF2" w:rsidRPr="00443A95" w14:paraId="1CDAD4E9" w14:textId="77777777" w:rsidTr="00FD4FE2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8FE7" w14:textId="77777777" w:rsidR="00DB3AF2" w:rsidRPr="00443A95" w:rsidRDefault="00DB3AF2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3D20" w14:textId="4B1FBD90" w:rsidR="00DB3AF2" w:rsidRPr="00443A95" w:rsidRDefault="00DB3AF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1226B1C9" w14:textId="77777777" w:rsidR="00DB3AF2" w:rsidRPr="00443A95" w:rsidRDefault="00DB3AF2" w:rsidP="00DB3AF2">
      <w:pPr>
        <w:jc w:val="both"/>
        <w:rPr>
          <w:sz w:val="30"/>
          <w:szCs w:val="30"/>
        </w:rPr>
      </w:pPr>
    </w:p>
    <w:p w14:paraId="59B146D7" w14:textId="77777777" w:rsidR="00FE533D" w:rsidRPr="00443A95" w:rsidRDefault="00FE533D">
      <w:pPr>
        <w:jc w:val="both"/>
        <w:rPr>
          <w:sz w:val="30"/>
          <w:szCs w:val="30"/>
        </w:rPr>
      </w:pPr>
    </w:p>
    <w:p w14:paraId="00F79886" w14:textId="77777777" w:rsidR="00FE533D" w:rsidRPr="00443A95" w:rsidRDefault="00FE533D">
      <w:pPr>
        <w:ind w:firstLine="709"/>
        <w:jc w:val="center"/>
        <w:rPr>
          <w:sz w:val="30"/>
          <w:szCs w:val="30"/>
        </w:rPr>
      </w:pPr>
    </w:p>
    <w:p w14:paraId="35A30E2B" w14:textId="77777777" w:rsidR="00FE533D" w:rsidRPr="00443A95" w:rsidRDefault="00FE533D">
      <w:pPr>
        <w:jc w:val="both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22ECD5FF" w14:textId="77777777" w:rsidR="00FE533D" w:rsidRPr="00443A95" w:rsidRDefault="00C24B14" w:rsidP="001C7EA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776BAE9B" w14:textId="633BD22B" w:rsidR="00FE533D" w:rsidRPr="00443A95" w:rsidRDefault="00C24B14" w:rsidP="00225AD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 в 2025 году для получения общего и специального высшего образования</w:t>
      </w:r>
      <w:r w:rsidR="00225AD2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>в учреждении образования ˮГомельский государственный технический университет имени П.О.Сухого“</w:t>
      </w:r>
    </w:p>
    <w:p w14:paraId="79166BF0" w14:textId="77777777" w:rsidR="00FE533D" w:rsidRPr="00443A95" w:rsidRDefault="00FE533D">
      <w:pPr>
        <w:tabs>
          <w:tab w:val="left" w:pos="8191"/>
        </w:tabs>
        <w:ind w:firstLine="709"/>
        <w:rPr>
          <w:sz w:val="30"/>
          <w:szCs w:val="30"/>
        </w:rPr>
      </w:pPr>
    </w:p>
    <w:p w14:paraId="6C37CB4C" w14:textId="77777777" w:rsidR="00FE533D" w:rsidRPr="00443A95" w:rsidRDefault="00C24B14" w:rsidP="008E640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6-05-0311-02 ˮЭкономика и управление“</w:t>
      </w:r>
    </w:p>
    <w:tbl>
      <w:tblPr>
        <w:tblStyle w:val="affffffffffffffffffffffffffb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7916"/>
        <w:gridCol w:w="1168"/>
      </w:tblGrid>
      <w:tr w:rsidR="00FE533D" w:rsidRPr="00443A95" w14:paraId="6C42C9D1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1F37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5D85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774D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0D34668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5913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1B5F" w14:textId="77777777" w:rsidR="00FE533D" w:rsidRPr="00443A95" w:rsidRDefault="00C24B14" w:rsidP="008E6400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Гомельской области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61F3CF" w14:textId="77777777" w:rsidR="00FE533D" w:rsidRPr="00443A95" w:rsidRDefault="00C24B14" w:rsidP="008E6400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4</w:t>
            </w:r>
          </w:p>
        </w:tc>
      </w:tr>
      <w:tr w:rsidR="00FE533D" w:rsidRPr="00443A95" w14:paraId="01508B49" w14:textId="77777777"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E783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5D5C" w14:textId="77777777" w:rsidR="00FE533D" w:rsidRPr="00443A95" w:rsidRDefault="00C24B14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09FC2279" w14:textId="77777777" w:rsidR="00FE533D" w:rsidRPr="00443A95" w:rsidRDefault="00FE533D" w:rsidP="008E6400">
      <w:pPr>
        <w:jc w:val="center"/>
        <w:rPr>
          <w:sz w:val="30"/>
          <w:szCs w:val="30"/>
        </w:rPr>
      </w:pPr>
    </w:p>
    <w:p w14:paraId="28C34337" w14:textId="77777777" w:rsidR="00FE533D" w:rsidRPr="00443A95" w:rsidRDefault="00C24B14" w:rsidP="008E640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6-05-0612-02 ˮИнформатика и технологии программирования“</w:t>
      </w:r>
    </w:p>
    <w:tbl>
      <w:tblPr>
        <w:tblStyle w:val="affffffffffffffffffffffffffc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66"/>
        <w:gridCol w:w="1134"/>
      </w:tblGrid>
      <w:tr w:rsidR="00FE533D" w:rsidRPr="00443A95" w14:paraId="0D4551C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705B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2D4F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148D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89ADD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BA3B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28F8" w14:textId="432DFDFF" w:rsidR="00FE533D" w:rsidRPr="00443A95" w:rsidRDefault="00C24B14" w:rsidP="008E6400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Департамент криминальной разведки Министерства </w:t>
            </w:r>
            <w:r w:rsidR="002C6879" w:rsidRPr="00443A95">
              <w:rPr>
                <w:sz w:val="30"/>
                <w:szCs w:val="30"/>
              </w:rPr>
              <w:t>в</w:t>
            </w:r>
            <w:r w:rsidRPr="00443A95">
              <w:rPr>
                <w:sz w:val="30"/>
                <w:szCs w:val="30"/>
              </w:rPr>
              <w:t>нутренних дел Республики Беларусь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B37F" w14:textId="77777777" w:rsidR="00FE533D" w:rsidRPr="00443A95" w:rsidRDefault="00C24B14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2C438DA" w14:textId="77777777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24AB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8439" w14:textId="77777777" w:rsidR="00FE533D" w:rsidRPr="00443A95" w:rsidRDefault="00C24B14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2CC5DB3D" w14:textId="77777777" w:rsidR="00FE533D" w:rsidRPr="00443A95" w:rsidRDefault="00FE533D" w:rsidP="008E6400">
      <w:pPr>
        <w:jc w:val="center"/>
        <w:rPr>
          <w:sz w:val="30"/>
          <w:szCs w:val="30"/>
        </w:rPr>
      </w:pPr>
    </w:p>
    <w:p w14:paraId="3D78770C" w14:textId="77777777" w:rsidR="00FE533D" w:rsidRPr="00443A95" w:rsidRDefault="00FE533D" w:rsidP="008E6400">
      <w:pPr>
        <w:jc w:val="center"/>
        <w:rPr>
          <w:sz w:val="30"/>
          <w:szCs w:val="30"/>
        </w:rPr>
      </w:pPr>
    </w:p>
    <w:p w14:paraId="517BD090" w14:textId="77777777" w:rsidR="00FE533D" w:rsidRPr="00443A95" w:rsidRDefault="00C24B14" w:rsidP="008E640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6-05-0713-02 ˮЭлектронные системы и технологии“</w:t>
      </w:r>
    </w:p>
    <w:tbl>
      <w:tblPr>
        <w:tblStyle w:val="affffffffffffffffffffffffffd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66"/>
        <w:gridCol w:w="1134"/>
      </w:tblGrid>
      <w:tr w:rsidR="00FE533D" w:rsidRPr="00443A95" w14:paraId="4677EA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0FEA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3131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EC95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A2231E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DFFE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D3F0" w14:textId="77777777" w:rsidR="00FE533D" w:rsidRPr="00443A95" w:rsidRDefault="00C24B14" w:rsidP="008E6400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ˮБЕЛАЗ“-управляющая компания холдинга ˮБЕЛАЗ-ХОЛДИНГ“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6EA9" w14:textId="77777777" w:rsidR="00FE533D" w:rsidRPr="00443A95" w:rsidRDefault="00C24B14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8E6400" w:rsidRPr="00443A95" w14:paraId="273C54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D47F" w14:textId="15403462" w:rsidR="008E6400" w:rsidRPr="00443A95" w:rsidRDefault="008E6400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ECCC" w14:textId="6522EBB7" w:rsidR="008E6400" w:rsidRPr="00443A95" w:rsidRDefault="008E6400" w:rsidP="008E6400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дочернее унитарное предприятие ˮБелоруснефть-Промсервис“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0DBA" w14:textId="07B9A8EB" w:rsidR="008E6400" w:rsidRPr="00443A95" w:rsidRDefault="008E6400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7903AA3F" w14:textId="77777777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7D4C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B06A" w14:textId="6CB14DDF" w:rsidR="00FE533D" w:rsidRPr="00443A95" w:rsidRDefault="00A25C8C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1CA727A1" w14:textId="77777777" w:rsidR="00FE533D" w:rsidRPr="00443A95" w:rsidRDefault="00FE533D" w:rsidP="008E6400">
      <w:pPr>
        <w:jc w:val="center"/>
        <w:rPr>
          <w:sz w:val="30"/>
          <w:szCs w:val="30"/>
        </w:rPr>
      </w:pPr>
    </w:p>
    <w:p w14:paraId="53A7FEF7" w14:textId="77777777" w:rsidR="00FE533D" w:rsidRPr="00443A95" w:rsidRDefault="00C24B14" w:rsidP="008E640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6-05-0713-04 ˮАвтоматизация технологических процессов и производств“</w:t>
      </w:r>
    </w:p>
    <w:tbl>
      <w:tblPr>
        <w:tblStyle w:val="affffffffffffffffffffffffffe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0673B73A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1B66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17CF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2E7F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F17C8AC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CD91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EE92" w14:textId="1875B90A" w:rsidR="00FE533D" w:rsidRPr="00443A95" w:rsidRDefault="00C24B14" w:rsidP="00225AD2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ОАО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Минский автомобильный завод</w:t>
            </w:r>
            <w:r w:rsidRPr="00443A95">
              <w:rPr>
                <w:sz w:val="30"/>
                <w:szCs w:val="30"/>
              </w:rPr>
              <w:t>“</w:t>
            </w:r>
            <w:r w:rsidRPr="00443A95">
              <w:rPr>
                <w:sz w:val="28"/>
                <w:szCs w:val="28"/>
              </w:rPr>
              <w:t xml:space="preserve"> </w:t>
            </w:r>
            <w:r w:rsidR="00225AD2" w:rsidRPr="00443A95">
              <w:rPr>
                <w:sz w:val="28"/>
                <w:szCs w:val="28"/>
              </w:rPr>
              <w:t>–</w:t>
            </w:r>
            <w:r w:rsidRPr="00443A95">
              <w:rPr>
                <w:sz w:val="28"/>
                <w:szCs w:val="28"/>
              </w:rPr>
              <w:t xml:space="preserve"> управляющая компания холдинга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БЕЛАВТОМАЗ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280A" w14:textId="77777777" w:rsidR="00FE533D" w:rsidRPr="00443A95" w:rsidRDefault="00C24B14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503A5A16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3B6F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0011" w14:textId="77777777" w:rsidR="00FE533D" w:rsidRPr="00443A95" w:rsidRDefault="00C24B14" w:rsidP="00225AD2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ОАО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БЕЛАЗ</w:t>
            </w:r>
            <w:r w:rsidRPr="00443A95">
              <w:rPr>
                <w:sz w:val="30"/>
                <w:szCs w:val="30"/>
              </w:rPr>
              <w:t>“</w:t>
            </w:r>
            <w:r w:rsidRPr="00443A95">
              <w:rPr>
                <w:sz w:val="28"/>
                <w:szCs w:val="28"/>
              </w:rPr>
              <w:t xml:space="preserve">-управляющая компания холдинга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БЕЛАЗ-ХОЛДИНГ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77FF" w14:textId="77777777" w:rsidR="00FE533D" w:rsidRPr="00443A95" w:rsidRDefault="00C24B14" w:rsidP="008E6400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3D0E1041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DFC5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8A58" w14:textId="77777777" w:rsidR="00FE533D" w:rsidRPr="00443A95" w:rsidRDefault="00C24B14" w:rsidP="00225AD2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ОАО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Гомельский завод литья и нормалей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1C85" w14:textId="77777777" w:rsidR="00FE533D" w:rsidRPr="00443A95" w:rsidRDefault="00C24B14" w:rsidP="008E6400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49036BB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63B4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E548" w14:textId="77777777" w:rsidR="00FE533D" w:rsidRPr="00443A95" w:rsidRDefault="00C24B14" w:rsidP="00225AD2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ОАО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СтанкоГомель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BC6B" w14:textId="77777777" w:rsidR="00FE533D" w:rsidRPr="00443A95" w:rsidRDefault="00C24B14" w:rsidP="008E6400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FE533D" w:rsidRPr="00443A95" w14:paraId="03CFAFD8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5FF3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DA12" w14:textId="77777777" w:rsidR="00FE533D" w:rsidRPr="00443A95" w:rsidRDefault="00C24B14" w:rsidP="00225AD2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ЗАО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АТЛАНТ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DADA" w14:textId="77777777" w:rsidR="00FE533D" w:rsidRPr="00443A95" w:rsidRDefault="00C24B14" w:rsidP="008E6400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8E6400" w:rsidRPr="00443A95" w14:paraId="6C8F569C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EB4E" w14:textId="155A9863" w:rsidR="008E6400" w:rsidRPr="00443A95" w:rsidRDefault="008E6400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6.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086B" w14:textId="4F94BB85" w:rsidR="008E6400" w:rsidRPr="00443A95" w:rsidRDefault="008E6400" w:rsidP="00225AD2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30"/>
                <w:szCs w:val="30"/>
              </w:rPr>
              <w:t>Республиканское дочернее унитарное предприятие ˮБелоруснефть-Промсервис“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DF17" w14:textId="17EAC7F1" w:rsidR="008E6400" w:rsidRPr="00443A95" w:rsidRDefault="008E6400" w:rsidP="008E6400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</w:tr>
      <w:tr w:rsidR="00FE533D" w:rsidRPr="00443A95" w14:paraId="3C07C350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B25B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3271" w14:textId="49C02511" w:rsidR="00FE533D" w:rsidRPr="00443A95" w:rsidRDefault="00A25C8C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</w:tbl>
    <w:p w14:paraId="10DC98A0" w14:textId="77777777" w:rsidR="00FE533D" w:rsidRPr="00443A95" w:rsidRDefault="00FE533D" w:rsidP="008E6400">
      <w:pPr>
        <w:jc w:val="center"/>
        <w:rPr>
          <w:sz w:val="30"/>
          <w:szCs w:val="30"/>
        </w:rPr>
      </w:pPr>
    </w:p>
    <w:p w14:paraId="79D7ED51" w14:textId="77777777" w:rsidR="00FE533D" w:rsidRPr="00443A95" w:rsidRDefault="00C24B14" w:rsidP="008E640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6-05-0713-05 ˮРобототехнические системы“</w:t>
      </w:r>
    </w:p>
    <w:tbl>
      <w:tblPr>
        <w:tblStyle w:val="afffffffffffffffffffffffffff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0037A832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294B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1F9B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2C71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41979AF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4207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0BC5" w14:textId="77777777" w:rsidR="00FE533D" w:rsidRPr="00443A95" w:rsidRDefault="00C24B14" w:rsidP="008E6400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ОАО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Гомельский завод литья и нормалей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44C7" w14:textId="77777777" w:rsidR="00FE533D" w:rsidRPr="00443A95" w:rsidRDefault="00C24B14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838594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FDED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2E49" w14:textId="77777777" w:rsidR="00FE533D" w:rsidRPr="00443A95" w:rsidRDefault="00C24B14" w:rsidP="008E6400">
            <w:pPr>
              <w:jc w:val="both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 xml:space="preserve">ОАО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sz w:val="28"/>
                <w:szCs w:val="28"/>
              </w:rPr>
              <w:t>СтанкоГомель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8169" w14:textId="77777777" w:rsidR="00FE533D" w:rsidRPr="00443A95" w:rsidRDefault="00C24B14" w:rsidP="008E6400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8E6400" w:rsidRPr="00443A95" w14:paraId="06B7BBDC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4257" w14:textId="313B1A2D" w:rsidR="008E6400" w:rsidRPr="00443A95" w:rsidRDefault="008E6400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C731" w14:textId="10B234E4" w:rsidR="008E6400" w:rsidRPr="00443A95" w:rsidRDefault="008E6400" w:rsidP="008E6400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дочернее унитарное предприятие ˮБелоруснефть-Промсервис“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767F" w14:textId="239DD841" w:rsidR="008E6400" w:rsidRPr="00443A95" w:rsidRDefault="008E6400" w:rsidP="008E6400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4390E520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0B93" w14:textId="77777777" w:rsidR="00FE533D" w:rsidRPr="00443A95" w:rsidRDefault="00C24B14" w:rsidP="008E6400">
            <w:pPr>
              <w:rPr>
                <w:color w:val="000000"/>
                <w:sz w:val="28"/>
                <w:szCs w:val="28"/>
              </w:rPr>
            </w:pPr>
            <w:r w:rsidRPr="00443A95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003C" w14:textId="6F1900E1" w:rsidR="00FE533D" w:rsidRPr="00443A95" w:rsidRDefault="008E6400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28B2C2AF" w14:textId="77777777" w:rsidR="00FE533D" w:rsidRPr="00443A95" w:rsidRDefault="00FE533D" w:rsidP="008E6400">
      <w:pPr>
        <w:jc w:val="center"/>
        <w:rPr>
          <w:sz w:val="30"/>
          <w:szCs w:val="30"/>
        </w:rPr>
      </w:pPr>
    </w:p>
    <w:p w14:paraId="6CE3870B" w14:textId="77777777" w:rsidR="00FE533D" w:rsidRPr="00443A95" w:rsidRDefault="00C24B14" w:rsidP="008E640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6-05-0714-02 ˮТехнология машиностроения, металлорежущие станки и инструменты“</w:t>
      </w:r>
    </w:p>
    <w:tbl>
      <w:tblPr>
        <w:tblStyle w:val="afffffffffffffffffffffffffff0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21222FA3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982B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AE78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0D62" w14:textId="77777777" w:rsidR="00FE533D" w:rsidRPr="00443A95" w:rsidRDefault="00C24B14" w:rsidP="008E6400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4F4DA56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3B2F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520A" w14:textId="77777777" w:rsidR="00FE533D" w:rsidRPr="00443A95" w:rsidRDefault="00C24B14" w:rsidP="008E6400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ˮМинский автомобильный завод“ - управляющая компания холдинга ˮБЕЛАВТОМАЗ“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2CEA" w14:textId="77777777" w:rsidR="00FE533D" w:rsidRPr="00443A95" w:rsidRDefault="00C24B14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1D9963D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DA1B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EE84" w14:textId="77777777" w:rsidR="00FE533D" w:rsidRPr="00443A95" w:rsidRDefault="00C24B14" w:rsidP="008E6400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ˮЖИТКОВИЧСКИЙ МОТОРОСТРОИТЕЛЬНЫЙ ЗАВОД“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F3FA" w14:textId="77777777" w:rsidR="00FE533D" w:rsidRPr="00443A95" w:rsidRDefault="00C24B14" w:rsidP="008E6400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62AE22A8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6286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89A5" w14:textId="77777777" w:rsidR="00FE533D" w:rsidRPr="00443A95" w:rsidRDefault="00C24B14" w:rsidP="008E6400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ˮГомельский завод литья и нормалей“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460C" w14:textId="77777777" w:rsidR="00FE533D" w:rsidRPr="00443A95" w:rsidRDefault="00C24B14" w:rsidP="008E6400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1B5AF8E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813D" w14:textId="77777777" w:rsidR="00FE533D" w:rsidRPr="00443A95" w:rsidRDefault="00C24B14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E4D2" w14:textId="77777777" w:rsidR="00FE533D" w:rsidRPr="005D6369" w:rsidRDefault="00C24B14" w:rsidP="008E6400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Филиал ОАО ˮГомсельмаш“ ˮГомельский завод специнструмента и технологической оснастки“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EFBB" w14:textId="77777777" w:rsidR="00FE533D" w:rsidRPr="005D6369" w:rsidRDefault="00C24B14" w:rsidP="008E6400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</w:t>
            </w:r>
          </w:p>
        </w:tc>
      </w:tr>
      <w:tr w:rsidR="002E19C5" w:rsidRPr="00443A95" w14:paraId="507413F9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9CEB" w14:textId="7C40D98A" w:rsidR="002E19C5" w:rsidRPr="00443A95" w:rsidRDefault="002E19C5" w:rsidP="008E6400">
            <w:pPr>
              <w:rPr>
                <w:color w:val="FF0000"/>
                <w:sz w:val="30"/>
                <w:szCs w:val="30"/>
              </w:rPr>
            </w:pPr>
            <w:r w:rsidRPr="00443A95">
              <w:rPr>
                <w:color w:val="FF0000"/>
                <w:sz w:val="30"/>
                <w:szCs w:val="30"/>
              </w:rPr>
              <w:t>5.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9DE3" w14:textId="5EE6891A" w:rsidR="002E19C5" w:rsidRPr="005D6369" w:rsidRDefault="002E19C5" w:rsidP="008E6400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28"/>
                <w:szCs w:val="28"/>
              </w:rPr>
              <w:t xml:space="preserve">ОАО </w:t>
            </w:r>
            <w:r w:rsidRPr="005D6369">
              <w:rPr>
                <w:sz w:val="30"/>
                <w:szCs w:val="30"/>
              </w:rPr>
              <w:t>ˮ</w:t>
            </w:r>
            <w:r w:rsidRPr="005D6369">
              <w:rPr>
                <w:sz w:val="28"/>
                <w:szCs w:val="28"/>
              </w:rPr>
              <w:t>СтанкоГомель</w:t>
            </w:r>
            <w:r w:rsidRPr="005D6369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085A" w14:textId="4D26A1F5" w:rsidR="002E19C5" w:rsidRPr="005D6369" w:rsidRDefault="002E19C5" w:rsidP="008E6400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</w:t>
            </w:r>
          </w:p>
        </w:tc>
      </w:tr>
      <w:tr w:rsidR="008E6400" w:rsidRPr="00443A95" w14:paraId="686DDA76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6103" w14:textId="3D846DB3" w:rsidR="008E6400" w:rsidRPr="00443A95" w:rsidRDefault="008E6400" w:rsidP="008E6400">
            <w:pPr>
              <w:rPr>
                <w:color w:val="FF0000"/>
                <w:sz w:val="30"/>
                <w:szCs w:val="30"/>
              </w:rPr>
            </w:pPr>
            <w:r w:rsidRPr="00443A95">
              <w:rPr>
                <w:color w:val="FF0000"/>
                <w:sz w:val="30"/>
                <w:szCs w:val="30"/>
              </w:rPr>
              <w:t>6.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7014" w14:textId="12D66C05" w:rsidR="008E6400" w:rsidRPr="005D6369" w:rsidRDefault="008E6400" w:rsidP="008E6400">
            <w:pPr>
              <w:jc w:val="both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ОАО</w:t>
            </w:r>
            <w:r w:rsidRPr="005D6369">
              <w:rPr>
                <w:sz w:val="30"/>
                <w:szCs w:val="30"/>
              </w:rPr>
              <w:t xml:space="preserve"> ˮ</w:t>
            </w:r>
            <w:r w:rsidRPr="005D6369">
              <w:rPr>
                <w:sz w:val="28"/>
                <w:szCs w:val="28"/>
              </w:rPr>
              <w:t>Электроаппаратура</w:t>
            </w:r>
            <w:r w:rsidRPr="005D6369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8DBF" w14:textId="46FAB057" w:rsidR="008E6400" w:rsidRPr="005D6369" w:rsidRDefault="008E6400" w:rsidP="008E6400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</w:t>
            </w:r>
          </w:p>
        </w:tc>
      </w:tr>
      <w:tr w:rsidR="00FE533D" w:rsidRPr="00443A95" w14:paraId="05C4F0C1" w14:textId="77777777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8D29" w14:textId="77777777" w:rsidR="00FE533D" w:rsidRPr="005D6369" w:rsidRDefault="00C24B14" w:rsidP="008E6400">
            <w:pPr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4F0A" w14:textId="3183B830" w:rsidR="00FE533D" w:rsidRPr="005D6369" w:rsidRDefault="00225AD2" w:rsidP="008E6400">
            <w:pPr>
              <w:jc w:val="center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6</w:t>
            </w:r>
          </w:p>
        </w:tc>
      </w:tr>
    </w:tbl>
    <w:p w14:paraId="6F54BF7A" w14:textId="3E197012" w:rsidR="00FE533D" w:rsidRPr="00443A95" w:rsidRDefault="00FE533D" w:rsidP="008E6400">
      <w:pPr>
        <w:jc w:val="center"/>
        <w:rPr>
          <w:sz w:val="30"/>
          <w:szCs w:val="30"/>
        </w:rPr>
      </w:pPr>
    </w:p>
    <w:p w14:paraId="55B4039F" w14:textId="77777777" w:rsidR="00A25C8C" w:rsidRPr="00443A95" w:rsidRDefault="00A25C8C" w:rsidP="00A25C8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6-05-0714-03  ˮИнженерно-техническое проектирование и производство материалов и изделий из них“</w:t>
      </w:r>
    </w:p>
    <w:tbl>
      <w:tblPr>
        <w:tblStyle w:val="afffffffffffffffffffffffffff1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A25C8C" w:rsidRPr="00443A95" w14:paraId="0399D152" w14:textId="77777777" w:rsidTr="00601B2F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BE4E" w14:textId="77777777" w:rsidR="00A25C8C" w:rsidRPr="00443A95" w:rsidRDefault="00A25C8C" w:rsidP="00601B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A47B" w14:textId="77777777" w:rsidR="00A25C8C" w:rsidRPr="00443A95" w:rsidRDefault="00A25C8C" w:rsidP="00601B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DD1F" w14:textId="77777777" w:rsidR="00A25C8C" w:rsidRPr="00443A95" w:rsidRDefault="00A25C8C" w:rsidP="00601B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A25C8C" w:rsidRPr="00443A95" w14:paraId="1FEA9C63" w14:textId="77777777" w:rsidTr="00601B2F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EF36" w14:textId="77777777" w:rsidR="00A25C8C" w:rsidRPr="00443A95" w:rsidRDefault="00A25C8C" w:rsidP="00601B2F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BBD6" w14:textId="77777777" w:rsidR="00A25C8C" w:rsidRPr="00443A95" w:rsidRDefault="00A25C8C" w:rsidP="00601B2F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ˮАТЛАНТ“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FD0C" w14:textId="77777777" w:rsidR="00A25C8C" w:rsidRPr="00443A95" w:rsidRDefault="00A25C8C" w:rsidP="00601B2F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A25C8C" w:rsidRPr="00443A95" w14:paraId="65220348" w14:textId="77777777" w:rsidTr="00601B2F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5271" w14:textId="77777777" w:rsidR="00A25C8C" w:rsidRPr="00443A95" w:rsidRDefault="00A25C8C" w:rsidP="00601B2F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6FAD" w14:textId="77777777" w:rsidR="00A25C8C" w:rsidRPr="00443A95" w:rsidRDefault="00A25C8C" w:rsidP="00601B2F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70ED2BBE" w14:textId="77777777" w:rsidR="00A25C8C" w:rsidRPr="00443A95" w:rsidRDefault="00A25C8C" w:rsidP="008E6400">
      <w:pPr>
        <w:jc w:val="center"/>
        <w:rPr>
          <w:sz w:val="30"/>
          <w:szCs w:val="30"/>
        </w:rPr>
      </w:pPr>
    </w:p>
    <w:p w14:paraId="085620B9" w14:textId="77777777" w:rsidR="008E6400" w:rsidRPr="00443A95" w:rsidRDefault="008E6400" w:rsidP="008E640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6-05-0715-04 ˮГидропневмосистемы мобильных и технологических машин и оборудования“</w:t>
      </w:r>
    </w:p>
    <w:tbl>
      <w:tblPr>
        <w:tblStyle w:val="afffffffffffffffffffffffffff2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8E6400" w:rsidRPr="00443A95" w14:paraId="5E541D02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1C44" w14:textId="77777777" w:rsidR="008E6400" w:rsidRPr="00443A95" w:rsidRDefault="008E640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4C58" w14:textId="77777777" w:rsidR="008E6400" w:rsidRPr="00443A95" w:rsidRDefault="008E640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BEAE" w14:textId="77777777" w:rsidR="008E6400" w:rsidRPr="00443A95" w:rsidRDefault="008E640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8E6400" w:rsidRPr="00443A95" w14:paraId="0CEB6628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C30C" w14:textId="77777777" w:rsidR="008E6400" w:rsidRPr="00443A95" w:rsidRDefault="008E640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7DB9" w14:textId="77777777" w:rsidR="008E6400" w:rsidRPr="00443A95" w:rsidRDefault="008E6400" w:rsidP="00FD4FE2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FE4B" w14:textId="77777777" w:rsidR="008E6400" w:rsidRPr="00443A95" w:rsidRDefault="008E640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8E6400" w:rsidRPr="00443A95" w14:paraId="3EB4F34F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B704" w14:textId="77777777" w:rsidR="008E6400" w:rsidRPr="00443A95" w:rsidRDefault="008E640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EDEB" w14:textId="77777777" w:rsidR="008E6400" w:rsidRPr="00443A95" w:rsidRDefault="008E6400" w:rsidP="00FD4FE2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ˮГомсельмаш“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2590" w14:textId="77777777" w:rsidR="008E6400" w:rsidRPr="00443A95" w:rsidRDefault="008E6400" w:rsidP="00FD4FE2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8E6400" w:rsidRPr="00443A95" w14:paraId="166155E9" w14:textId="77777777" w:rsidTr="00FD4FE2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EA0D" w14:textId="77777777" w:rsidR="008E6400" w:rsidRPr="00443A95" w:rsidRDefault="008E640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D215" w14:textId="77777777" w:rsidR="008E6400" w:rsidRPr="00443A95" w:rsidRDefault="008E640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7FD77951" w14:textId="1BA80678" w:rsidR="008E6400" w:rsidRPr="00443A95" w:rsidRDefault="008E6400" w:rsidP="008E6400">
      <w:pPr>
        <w:jc w:val="center"/>
        <w:rPr>
          <w:sz w:val="30"/>
          <w:szCs w:val="30"/>
        </w:rPr>
      </w:pPr>
    </w:p>
    <w:p w14:paraId="681E2688" w14:textId="77777777" w:rsidR="008E6400" w:rsidRPr="00443A95" w:rsidRDefault="008E6400" w:rsidP="008E640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7-07-0712-01 ˮЭлектроэнергетика и электротехника“</w:t>
      </w:r>
    </w:p>
    <w:tbl>
      <w:tblPr>
        <w:tblStyle w:val="afffffffffffffffffffffffffff3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8E6400" w:rsidRPr="00443A95" w14:paraId="2ABAB2F5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2D22" w14:textId="77777777" w:rsidR="008E6400" w:rsidRPr="00443A95" w:rsidRDefault="008E640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699D" w14:textId="77777777" w:rsidR="008E6400" w:rsidRPr="00443A95" w:rsidRDefault="008E640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73F7" w14:textId="77777777" w:rsidR="008E6400" w:rsidRPr="00443A95" w:rsidRDefault="008E640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8E6400" w:rsidRPr="00443A95" w14:paraId="79EF75CB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6594" w14:textId="77777777" w:rsidR="008E6400" w:rsidRPr="00443A95" w:rsidRDefault="008E6400" w:rsidP="00FD4FE2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127" w14:textId="17991A61" w:rsidR="008E6400" w:rsidRPr="00443A95" w:rsidRDefault="008E640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ˮЭлектроэнергетические системы и сети“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2C76" w14:textId="77777777" w:rsidR="008E6400" w:rsidRPr="00443A95" w:rsidRDefault="008E6400" w:rsidP="00FD4FE2">
            <w:pPr>
              <w:jc w:val="center"/>
              <w:rPr>
                <w:sz w:val="30"/>
                <w:szCs w:val="30"/>
              </w:rPr>
            </w:pPr>
          </w:p>
        </w:tc>
      </w:tr>
      <w:tr w:rsidR="008E6400" w:rsidRPr="00443A95" w14:paraId="7B0E07EE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620E" w14:textId="6F13FBA4" w:rsidR="008E6400" w:rsidRPr="00443A95" w:rsidRDefault="00545BF0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8E6400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7DDE" w14:textId="523F93D2" w:rsidR="008E6400" w:rsidRPr="00443A95" w:rsidRDefault="008E6400" w:rsidP="008E640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дочернее унитарное предприятие ˮБелоруснефть-Промсервис“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6BC3" w14:textId="6C16CCD5" w:rsidR="008E6400" w:rsidRPr="00443A95" w:rsidRDefault="008E6400" w:rsidP="008E640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45BF0" w:rsidRPr="00443A95" w14:paraId="43772D63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D246" w14:textId="45777D70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9355" w14:textId="56184F2C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ˮГомельэнерго“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FDCB" w14:textId="7DA21EFA" w:rsidR="00545BF0" w:rsidRPr="00443A95" w:rsidRDefault="00545BF0" w:rsidP="00545BF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545BF0" w:rsidRPr="00443A95" w14:paraId="3E404EFC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9FD1" w14:textId="77777777" w:rsidR="00545BF0" w:rsidRPr="00443A95" w:rsidRDefault="00545BF0" w:rsidP="00545BF0">
            <w:pPr>
              <w:rPr>
                <w:sz w:val="30"/>
                <w:szCs w:val="30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CDB9" w14:textId="117B2482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ˮЭлектроснабжение“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FFE9" w14:textId="77777777" w:rsidR="00545BF0" w:rsidRPr="00443A95" w:rsidRDefault="00545BF0" w:rsidP="00545BF0">
            <w:pPr>
              <w:jc w:val="center"/>
              <w:rPr>
                <w:sz w:val="30"/>
                <w:szCs w:val="30"/>
              </w:rPr>
            </w:pPr>
          </w:p>
        </w:tc>
      </w:tr>
      <w:tr w:rsidR="00545BF0" w:rsidRPr="00443A95" w14:paraId="333C0B0D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981A" w14:textId="60898606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FACE" w14:textId="27AD45E7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дочернее унитарное предприятие ˮБелоруснефть-Промсервис“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971E" w14:textId="1F25EB22" w:rsidR="00545BF0" w:rsidRPr="00443A95" w:rsidRDefault="00545BF0" w:rsidP="00545BF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545BF0" w:rsidRPr="00443A95" w14:paraId="07539FB7" w14:textId="77777777" w:rsidTr="00FD4FE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A52E" w14:textId="48F5B629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9DA4" w14:textId="5CF49062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ˮГомельэнерго“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84CD" w14:textId="2D53F790" w:rsidR="00545BF0" w:rsidRPr="00443A95" w:rsidRDefault="00545BF0" w:rsidP="00545BF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45BF0" w:rsidRPr="00443A95" w14:paraId="5910D682" w14:textId="77777777" w:rsidTr="00FD4FE2">
        <w:trPr>
          <w:cantSplit/>
        </w:trPr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B648" w14:textId="77777777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B808" w14:textId="6036A8B0" w:rsidR="00545BF0" w:rsidRPr="00443A95" w:rsidRDefault="00C1720F" w:rsidP="00545BF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180CD73A" w14:textId="77777777" w:rsidR="008E6400" w:rsidRPr="00443A95" w:rsidRDefault="008E6400" w:rsidP="008E6400">
      <w:pPr>
        <w:jc w:val="center"/>
        <w:rPr>
          <w:sz w:val="30"/>
          <w:szCs w:val="30"/>
        </w:rPr>
      </w:pPr>
    </w:p>
    <w:p w14:paraId="42B98008" w14:textId="77777777" w:rsidR="00FE533D" w:rsidRPr="00443A95" w:rsidRDefault="00FE533D">
      <w:pPr>
        <w:jc w:val="center"/>
        <w:rPr>
          <w:sz w:val="30"/>
          <w:szCs w:val="30"/>
        </w:rPr>
      </w:pPr>
    </w:p>
    <w:p w14:paraId="617183AD" w14:textId="77777777" w:rsidR="00FE533D" w:rsidRPr="00443A95" w:rsidRDefault="00FE533D">
      <w:pPr>
        <w:jc w:val="both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18B12436" w14:textId="77777777" w:rsidR="00FE533D" w:rsidRPr="00443A95" w:rsidRDefault="00C24B14" w:rsidP="00EA254C">
      <w:pPr>
        <w:spacing w:line="280" w:lineRule="exact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КОЛИЧЕСТВО МЕСТ</w:t>
      </w:r>
    </w:p>
    <w:p w14:paraId="2FF2406F" w14:textId="5E2B65CC" w:rsidR="00FE533D" w:rsidRPr="00443A95" w:rsidRDefault="00C24B14" w:rsidP="00EA254C">
      <w:pPr>
        <w:spacing w:line="280" w:lineRule="exact"/>
        <w:ind w:right="2835"/>
        <w:jc w:val="both"/>
        <w:rPr>
          <w:sz w:val="30"/>
          <w:szCs w:val="30"/>
        </w:rPr>
      </w:pPr>
      <w:r w:rsidRPr="00443A95">
        <w:rPr>
          <w:sz w:val="30"/>
          <w:szCs w:val="30"/>
        </w:rPr>
        <w:t>на условиях целевой подготовки специалистов в 2025 году для получения общего высшего образования</w:t>
      </w:r>
      <w:r w:rsidR="00BA7E0A" w:rsidRPr="00443A95">
        <w:rPr>
          <w:sz w:val="30"/>
          <w:szCs w:val="30"/>
        </w:rPr>
        <w:t xml:space="preserve"> </w:t>
      </w:r>
      <w:r w:rsidRPr="00443A95">
        <w:rPr>
          <w:sz w:val="30"/>
          <w:szCs w:val="30"/>
        </w:rPr>
        <w:t>в учреждении образования ”Гомельский государственный университет имени Франциска Скорины“</w:t>
      </w:r>
    </w:p>
    <w:p w14:paraId="7B9EB890" w14:textId="347D2B61" w:rsidR="00FE533D" w:rsidRPr="00443A95" w:rsidRDefault="00FE533D" w:rsidP="008706C7">
      <w:pPr>
        <w:ind w:firstLine="709"/>
        <w:rPr>
          <w:sz w:val="30"/>
          <w:szCs w:val="30"/>
        </w:rPr>
      </w:pPr>
    </w:p>
    <w:p w14:paraId="35DD8BEB" w14:textId="4A2D7F03" w:rsidR="008D5649" w:rsidRPr="00443A95" w:rsidRDefault="008D5649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6-05-0231-01 Современные иностранные языки (с указанием языков)“</w:t>
      </w:r>
    </w:p>
    <w:tbl>
      <w:tblPr>
        <w:tblStyle w:val="afffffffffffffffffffffffffff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0"/>
        <w:gridCol w:w="1109"/>
      </w:tblGrid>
      <w:tr w:rsidR="008D5649" w:rsidRPr="00443A95" w14:paraId="122545A9" w14:textId="77777777" w:rsidTr="00815692">
        <w:trPr>
          <w:jc w:val="center"/>
        </w:trPr>
        <w:tc>
          <w:tcPr>
            <w:tcW w:w="525" w:type="dxa"/>
            <w:vAlign w:val="center"/>
          </w:tcPr>
          <w:p w14:paraId="0F4D7876" w14:textId="77777777" w:rsidR="008D5649" w:rsidRPr="00443A95" w:rsidRDefault="008D5649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0" w:type="dxa"/>
            <w:vAlign w:val="center"/>
          </w:tcPr>
          <w:p w14:paraId="2A130249" w14:textId="77777777" w:rsidR="008D5649" w:rsidRPr="00443A95" w:rsidRDefault="008D5649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64B85EF" w14:textId="77777777" w:rsidR="008D5649" w:rsidRPr="00443A95" w:rsidRDefault="008D5649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A5DEC62" w14:textId="77777777" w:rsidR="008D5649" w:rsidRPr="00443A95" w:rsidRDefault="008D5649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504214D0" w14:textId="77777777" w:rsidR="008D5649" w:rsidRPr="00443A95" w:rsidRDefault="008D5649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8D5649" w:rsidRPr="00443A95" w14:paraId="631D1384" w14:textId="77777777" w:rsidTr="00815692">
        <w:trPr>
          <w:jc w:val="center"/>
        </w:trPr>
        <w:tc>
          <w:tcPr>
            <w:tcW w:w="525" w:type="dxa"/>
            <w:vAlign w:val="center"/>
          </w:tcPr>
          <w:p w14:paraId="146FC787" w14:textId="77777777" w:rsidR="008D5649" w:rsidRPr="00443A95" w:rsidRDefault="008D5649" w:rsidP="00870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00" w:type="dxa"/>
            <w:vAlign w:val="center"/>
          </w:tcPr>
          <w:p w14:paraId="1F46395F" w14:textId="1DD7397B" w:rsidR="008D5649" w:rsidRPr="00443A95" w:rsidRDefault="008D5649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Английский язык и второй иностранный язык </w:t>
            </w:r>
          </w:p>
        </w:tc>
        <w:tc>
          <w:tcPr>
            <w:tcW w:w="1109" w:type="dxa"/>
            <w:vAlign w:val="center"/>
          </w:tcPr>
          <w:p w14:paraId="6413B53F" w14:textId="77777777" w:rsidR="008D5649" w:rsidRPr="00443A95" w:rsidRDefault="008D5649" w:rsidP="008706C7">
            <w:pPr>
              <w:jc w:val="center"/>
              <w:rPr>
                <w:sz w:val="30"/>
                <w:szCs w:val="30"/>
              </w:rPr>
            </w:pPr>
          </w:p>
        </w:tc>
      </w:tr>
      <w:tr w:rsidR="008D5649" w:rsidRPr="00443A95" w14:paraId="2E439C57" w14:textId="77777777" w:rsidTr="00815692">
        <w:trPr>
          <w:jc w:val="center"/>
        </w:trPr>
        <w:tc>
          <w:tcPr>
            <w:tcW w:w="525" w:type="dxa"/>
          </w:tcPr>
          <w:p w14:paraId="3AEE0C8F" w14:textId="77777777" w:rsidR="008D5649" w:rsidRPr="00443A95" w:rsidRDefault="008D5649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0" w:type="dxa"/>
            <w:vAlign w:val="center"/>
          </w:tcPr>
          <w:p w14:paraId="59648B36" w14:textId="54AFE781" w:rsidR="008D5649" w:rsidRPr="00443A95" w:rsidRDefault="008D5649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”Гимназия гп. Глуска“</w:t>
            </w:r>
          </w:p>
        </w:tc>
        <w:tc>
          <w:tcPr>
            <w:tcW w:w="1109" w:type="dxa"/>
            <w:vAlign w:val="center"/>
          </w:tcPr>
          <w:p w14:paraId="013D787A" w14:textId="5DCB6456" w:rsidR="008D5649" w:rsidRPr="00443A95" w:rsidRDefault="008D5649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8D5649" w:rsidRPr="00443A95" w14:paraId="7C4208B3" w14:textId="77777777" w:rsidTr="00815692">
        <w:trPr>
          <w:jc w:val="center"/>
        </w:trPr>
        <w:tc>
          <w:tcPr>
            <w:tcW w:w="525" w:type="dxa"/>
          </w:tcPr>
          <w:p w14:paraId="296CF01C" w14:textId="6A27FB61" w:rsidR="008D5649" w:rsidRPr="00443A95" w:rsidRDefault="008706C7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0" w:type="dxa"/>
            <w:vAlign w:val="center"/>
          </w:tcPr>
          <w:p w14:paraId="534425C2" w14:textId="1DD4F555" w:rsidR="008D5649" w:rsidRPr="00443A95" w:rsidRDefault="008D5649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19 г.Бобруйска“</w:t>
            </w:r>
          </w:p>
        </w:tc>
        <w:tc>
          <w:tcPr>
            <w:tcW w:w="1109" w:type="dxa"/>
            <w:vAlign w:val="center"/>
          </w:tcPr>
          <w:p w14:paraId="7869572B" w14:textId="208EAAAB" w:rsidR="008D5649" w:rsidRPr="00443A95" w:rsidRDefault="008D5649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A3362" w:rsidRPr="00443A95" w14:paraId="1731E893" w14:textId="77777777" w:rsidTr="00815692">
        <w:trPr>
          <w:jc w:val="center"/>
        </w:trPr>
        <w:tc>
          <w:tcPr>
            <w:tcW w:w="525" w:type="dxa"/>
          </w:tcPr>
          <w:p w14:paraId="764F837D" w14:textId="4712AA10" w:rsidR="00EA3362" w:rsidRPr="00443A95" w:rsidRDefault="00EA3362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0" w:type="dxa"/>
            <w:vAlign w:val="center"/>
          </w:tcPr>
          <w:p w14:paraId="63744952" w14:textId="3212FF41" w:rsidR="00EA3362" w:rsidRPr="00443A95" w:rsidRDefault="00EA3362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9" w:type="dxa"/>
            <w:vAlign w:val="center"/>
          </w:tcPr>
          <w:p w14:paraId="7F2DB2D1" w14:textId="70F1B55F" w:rsidR="00EA3362" w:rsidRPr="00443A95" w:rsidRDefault="00EA336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  <w:tr w:rsidR="008D5649" w:rsidRPr="00443A95" w14:paraId="63CF71F5" w14:textId="77777777" w:rsidTr="00815692">
        <w:trPr>
          <w:jc w:val="center"/>
        </w:trPr>
        <w:tc>
          <w:tcPr>
            <w:tcW w:w="8525" w:type="dxa"/>
            <w:gridSpan w:val="2"/>
          </w:tcPr>
          <w:p w14:paraId="72D17C09" w14:textId="77777777" w:rsidR="008D5649" w:rsidRPr="00443A95" w:rsidRDefault="008D5649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69906715" w14:textId="02F2C0BE" w:rsidR="008D5649" w:rsidRPr="00443A95" w:rsidRDefault="00AD260D" w:rsidP="00AD26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</w:tr>
    </w:tbl>
    <w:p w14:paraId="40F5EEF9" w14:textId="506400BF" w:rsidR="008D5649" w:rsidRPr="00443A95" w:rsidRDefault="008D5649" w:rsidP="008706C7">
      <w:pPr>
        <w:ind w:firstLine="709"/>
        <w:rPr>
          <w:sz w:val="30"/>
          <w:szCs w:val="30"/>
        </w:rPr>
      </w:pPr>
    </w:p>
    <w:p w14:paraId="129523C6" w14:textId="59B78BC2" w:rsidR="00EA3362" w:rsidRPr="00443A95" w:rsidRDefault="00EA3362" w:rsidP="00EA3362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6-05-0222-01 ”История“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EA3362" w:rsidRPr="00443A95" w14:paraId="753E8384" w14:textId="77777777" w:rsidTr="00DB33D2">
        <w:tc>
          <w:tcPr>
            <w:tcW w:w="525" w:type="dxa"/>
            <w:vAlign w:val="center"/>
          </w:tcPr>
          <w:p w14:paraId="7E8A1594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126AC6E1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55C5FCF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3D45945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64719A6F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EA3362" w:rsidRPr="00443A95" w14:paraId="103832EA" w14:textId="77777777" w:rsidTr="00DB33D2">
        <w:tc>
          <w:tcPr>
            <w:tcW w:w="525" w:type="dxa"/>
          </w:tcPr>
          <w:p w14:paraId="7A484E12" w14:textId="77777777" w:rsidR="00EA3362" w:rsidRPr="00443A95" w:rsidRDefault="00EA3362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3" w:type="dxa"/>
            <w:vAlign w:val="center"/>
          </w:tcPr>
          <w:p w14:paraId="42E7F0C4" w14:textId="2C90786B" w:rsidR="00EA3362" w:rsidRPr="00443A95" w:rsidRDefault="00EA3362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6" w:type="dxa"/>
            <w:vAlign w:val="center"/>
          </w:tcPr>
          <w:p w14:paraId="570C5C27" w14:textId="67B1FDE8" w:rsidR="00EA3362" w:rsidRPr="00443A95" w:rsidRDefault="00EA3362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  <w:tr w:rsidR="00AD260D" w:rsidRPr="00443A95" w14:paraId="2B8BFB03" w14:textId="77777777" w:rsidTr="00DB33D2">
        <w:tc>
          <w:tcPr>
            <w:tcW w:w="525" w:type="dxa"/>
          </w:tcPr>
          <w:p w14:paraId="678FDD00" w14:textId="7515D25A" w:rsidR="00AD260D" w:rsidRPr="00443A95" w:rsidRDefault="00AD260D" w:rsidP="00DB33D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8003" w:type="dxa"/>
            <w:vAlign w:val="center"/>
          </w:tcPr>
          <w:p w14:paraId="151E4383" w14:textId="30CDC8A8" w:rsidR="00AD260D" w:rsidRPr="00443A95" w:rsidRDefault="00AD260D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18 г.Бобруйска“</w:t>
            </w:r>
          </w:p>
        </w:tc>
        <w:tc>
          <w:tcPr>
            <w:tcW w:w="1106" w:type="dxa"/>
            <w:vAlign w:val="center"/>
          </w:tcPr>
          <w:p w14:paraId="4510AB64" w14:textId="61979FBC" w:rsidR="00AD260D" w:rsidRPr="00443A95" w:rsidRDefault="00AD260D" w:rsidP="00DB33D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EA3362" w:rsidRPr="00443A95" w14:paraId="689366B6" w14:textId="77777777" w:rsidTr="00DB33D2">
        <w:tc>
          <w:tcPr>
            <w:tcW w:w="8528" w:type="dxa"/>
            <w:gridSpan w:val="2"/>
          </w:tcPr>
          <w:p w14:paraId="7525A813" w14:textId="77777777" w:rsidR="00EA3362" w:rsidRPr="00443A95" w:rsidRDefault="00EA3362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40ADDA10" w14:textId="3A5794FF" w:rsidR="00EA3362" w:rsidRPr="00443A95" w:rsidRDefault="00AD260D" w:rsidP="00DB33D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</w:tr>
    </w:tbl>
    <w:p w14:paraId="74EB3332" w14:textId="77777777" w:rsidR="00EA3362" w:rsidRPr="00443A95" w:rsidRDefault="00EA3362" w:rsidP="00EA3362">
      <w:pPr>
        <w:jc w:val="center"/>
        <w:rPr>
          <w:sz w:val="30"/>
          <w:szCs w:val="30"/>
        </w:rPr>
      </w:pPr>
    </w:p>
    <w:p w14:paraId="7D69E29F" w14:textId="3DD3798F" w:rsidR="00EA3362" w:rsidRPr="00443A95" w:rsidRDefault="00EA3362" w:rsidP="00EA3362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6-05-0232-01 ”Белорусская филология“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EA3362" w:rsidRPr="00443A95" w14:paraId="014EDEA8" w14:textId="77777777" w:rsidTr="00AF0158">
        <w:tc>
          <w:tcPr>
            <w:tcW w:w="525" w:type="dxa"/>
            <w:vAlign w:val="center"/>
          </w:tcPr>
          <w:p w14:paraId="6227D9F5" w14:textId="77777777" w:rsidR="00EA3362" w:rsidRPr="00443A95" w:rsidRDefault="00EA3362" w:rsidP="00AF0158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2DE170EF" w14:textId="77777777" w:rsidR="00EA3362" w:rsidRPr="00443A95" w:rsidRDefault="00EA3362" w:rsidP="00AF0158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CB64E00" w14:textId="77777777" w:rsidR="00EA3362" w:rsidRPr="00443A95" w:rsidRDefault="00EA3362" w:rsidP="00AF0158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8DB3349" w14:textId="77777777" w:rsidR="00EA3362" w:rsidRPr="00443A95" w:rsidRDefault="00EA3362" w:rsidP="00AF0158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4C4B56D4" w14:textId="77777777" w:rsidR="00EA3362" w:rsidRPr="00443A95" w:rsidRDefault="00EA3362" w:rsidP="00AF0158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EA3362" w:rsidRPr="00443A95" w14:paraId="1E3EB7A3" w14:textId="77777777" w:rsidTr="00AF0158">
        <w:tc>
          <w:tcPr>
            <w:tcW w:w="525" w:type="dxa"/>
          </w:tcPr>
          <w:p w14:paraId="49C08C20" w14:textId="77777777" w:rsidR="00EA3362" w:rsidRPr="00443A95" w:rsidRDefault="00EA3362" w:rsidP="00AF0158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3" w:type="dxa"/>
            <w:vAlign w:val="center"/>
          </w:tcPr>
          <w:p w14:paraId="7ACC9132" w14:textId="77777777" w:rsidR="00EA3362" w:rsidRPr="00443A95" w:rsidRDefault="00EA3362" w:rsidP="00AF0158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6" w:type="dxa"/>
            <w:vAlign w:val="center"/>
          </w:tcPr>
          <w:p w14:paraId="14EB3436" w14:textId="77777777" w:rsidR="00EA3362" w:rsidRPr="00443A95" w:rsidRDefault="00EA3362" w:rsidP="00AF0158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A3362" w:rsidRPr="00443A95" w14:paraId="4EF51E2F" w14:textId="77777777" w:rsidTr="00AF0158">
        <w:tc>
          <w:tcPr>
            <w:tcW w:w="8528" w:type="dxa"/>
            <w:gridSpan w:val="2"/>
          </w:tcPr>
          <w:p w14:paraId="6717AEA5" w14:textId="77777777" w:rsidR="00EA3362" w:rsidRPr="00443A95" w:rsidRDefault="00EA3362" w:rsidP="00AF0158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1293E642" w14:textId="77777777" w:rsidR="00EA3362" w:rsidRPr="00443A95" w:rsidRDefault="00EA3362" w:rsidP="00AF0158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2C93D15C" w14:textId="77777777" w:rsidR="00EA3362" w:rsidRPr="00443A95" w:rsidRDefault="00EA3362" w:rsidP="00EA3362">
      <w:pPr>
        <w:ind w:firstLine="709"/>
        <w:rPr>
          <w:sz w:val="30"/>
          <w:szCs w:val="30"/>
        </w:rPr>
      </w:pPr>
    </w:p>
    <w:p w14:paraId="2E1B4745" w14:textId="2D625074" w:rsidR="00EA3362" w:rsidRPr="00443A95" w:rsidRDefault="00EA3362" w:rsidP="00EA3362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6-05-0232-02 ”Русская филология“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EA3362" w:rsidRPr="00443A95" w14:paraId="1A101F8B" w14:textId="77777777" w:rsidTr="00DB33D2">
        <w:tc>
          <w:tcPr>
            <w:tcW w:w="525" w:type="dxa"/>
            <w:vAlign w:val="center"/>
          </w:tcPr>
          <w:p w14:paraId="6789F0E4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31EB37F7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7CED01B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4125953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0EF9A3DD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EA3362" w:rsidRPr="00443A95" w14:paraId="7BD48B04" w14:textId="77777777" w:rsidTr="00DB33D2">
        <w:tc>
          <w:tcPr>
            <w:tcW w:w="525" w:type="dxa"/>
          </w:tcPr>
          <w:p w14:paraId="7796CB32" w14:textId="77777777" w:rsidR="00EA3362" w:rsidRPr="00443A95" w:rsidRDefault="00EA3362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3" w:type="dxa"/>
            <w:vAlign w:val="center"/>
          </w:tcPr>
          <w:p w14:paraId="6EFE23BD" w14:textId="77777777" w:rsidR="00EA3362" w:rsidRPr="00443A95" w:rsidRDefault="00EA3362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6" w:type="dxa"/>
            <w:vAlign w:val="center"/>
          </w:tcPr>
          <w:p w14:paraId="26ADFD20" w14:textId="6309B282" w:rsidR="00EA3362" w:rsidRPr="00443A95" w:rsidRDefault="00EA3362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  <w:tr w:rsidR="00EA3362" w:rsidRPr="00443A95" w14:paraId="38FF9299" w14:textId="77777777" w:rsidTr="00DB33D2">
        <w:tc>
          <w:tcPr>
            <w:tcW w:w="8528" w:type="dxa"/>
            <w:gridSpan w:val="2"/>
          </w:tcPr>
          <w:p w14:paraId="23E602DA" w14:textId="77777777" w:rsidR="00EA3362" w:rsidRPr="00443A95" w:rsidRDefault="00EA3362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4A083C56" w14:textId="13A1F1FE" w:rsidR="00EA3362" w:rsidRPr="00443A95" w:rsidRDefault="00EA3362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</w:tbl>
    <w:p w14:paraId="50BAECCD" w14:textId="2137C5B6" w:rsidR="00EA3362" w:rsidRPr="00443A95" w:rsidRDefault="00EA3362" w:rsidP="008706C7">
      <w:pPr>
        <w:ind w:firstLine="709"/>
        <w:rPr>
          <w:sz w:val="30"/>
          <w:szCs w:val="30"/>
        </w:rPr>
      </w:pPr>
    </w:p>
    <w:p w14:paraId="258047E2" w14:textId="73B1A42D" w:rsidR="00EA3362" w:rsidRPr="00443A95" w:rsidRDefault="00EA3362" w:rsidP="00EA3362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Специальность 6-05-0313-01 ”</w:t>
      </w:r>
      <w:r w:rsidR="00B11ECA" w:rsidRPr="00443A95">
        <w:rPr>
          <w:sz w:val="30"/>
          <w:szCs w:val="30"/>
        </w:rPr>
        <w:t>Психология</w:t>
      </w:r>
      <w:r w:rsidRPr="00443A95">
        <w:rPr>
          <w:sz w:val="30"/>
          <w:szCs w:val="30"/>
        </w:rPr>
        <w:t>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EA3362" w:rsidRPr="00443A95" w14:paraId="5FF4C238" w14:textId="77777777" w:rsidTr="00DB33D2">
        <w:tc>
          <w:tcPr>
            <w:tcW w:w="525" w:type="dxa"/>
            <w:vAlign w:val="center"/>
          </w:tcPr>
          <w:p w14:paraId="45526438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04DB9E40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852B1EC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7809F2D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3C673F50" w14:textId="77777777" w:rsidR="00EA3362" w:rsidRPr="00443A95" w:rsidRDefault="00EA3362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EA3362" w:rsidRPr="00443A95" w14:paraId="26096740" w14:textId="77777777" w:rsidTr="00DB33D2">
        <w:tc>
          <w:tcPr>
            <w:tcW w:w="525" w:type="dxa"/>
          </w:tcPr>
          <w:p w14:paraId="4BCBB63C" w14:textId="77777777" w:rsidR="00EA3362" w:rsidRPr="00443A95" w:rsidRDefault="00EA3362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3" w:type="dxa"/>
            <w:vAlign w:val="center"/>
          </w:tcPr>
          <w:p w14:paraId="611AF81B" w14:textId="77777777" w:rsidR="00EA3362" w:rsidRPr="00443A95" w:rsidRDefault="00EA3362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6" w:type="dxa"/>
            <w:vAlign w:val="center"/>
          </w:tcPr>
          <w:p w14:paraId="62AD1B9E" w14:textId="53F8DE73" w:rsidR="00EA3362" w:rsidRPr="00443A95" w:rsidRDefault="00EA3362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  <w:tr w:rsidR="00AD260D" w:rsidRPr="00443A95" w14:paraId="512B61DC" w14:textId="77777777" w:rsidTr="00DB33D2">
        <w:tc>
          <w:tcPr>
            <w:tcW w:w="525" w:type="dxa"/>
          </w:tcPr>
          <w:p w14:paraId="59AF316B" w14:textId="6C2A3659" w:rsidR="00AD260D" w:rsidRPr="00443A95" w:rsidRDefault="00AD260D" w:rsidP="00DB33D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8003" w:type="dxa"/>
            <w:vAlign w:val="center"/>
          </w:tcPr>
          <w:p w14:paraId="3107C644" w14:textId="013BF311" w:rsidR="00AD260D" w:rsidRPr="00443A95" w:rsidRDefault="00AD260D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”Гимназия № 2 г.Бобруйска“</w:t>
            </w:r>
          </w:p>
        </w:tc>
        <w:tc>
          <w:tcPr>
            <w:tcW w:w="1106" w:type="dxa"/>
            <w:vAlign w:val="center"/>
          </w:tcPr>
          <w:p w14:paraId="124DE3DD" w14:textId="73E870EB" w:rsidR="00AD260D" w:rsidRPr="00443A95" w:rsidRDefault="00AD260D" w:rsidP="00DB33D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EA3362" w:rsidRPr="00443A95" w14:paraId="3CADB0D2" w14:textId="77777777" w:rsidTr="00DB33D2">
        <w:tc>
          <w:tcPr>
            <w:tcW w:w="8528" w:type="dxa"/>
            <w:gridSpan w:val="2"/>
          </w:tcPr>
          <w:p w14:paraId="51CAB679" w14:textId="77777777" w:rsidR="00EA3362" w:rsidRPr="00443A95" w:rsidRDefault="00EA3362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68C730F2" w14:textId="57D72624" w:rsidR="00EA3362" w:rsidRPr="00443A95" w:rsidRDefault="00AD260D" w:rsidP="00DB33D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</w:tr>
    </w:tbl>
    <w:p w14:paraId="6E653A42" w14:textId="77777777" w:rsidR="00EA3362" w:rsidRPr="00443A95" w:rsidRDefault="00EA3362" w:rsidP="00EA3362">
      <w:pPr>
        <w:ind w:firstLine="709"/>
        <w:rPr>
          <w:sz w:val="30"/>
          <w:szCs w:val="30"/>
        </w:rPr>
      </w:pPr>
    </w:p>
    <w:p w14:paraId="131B6F24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6-05-0321-01 ”Журналистика“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FE533D" w:rsidRPr="00443A95" w14:paraId="46E2AC5B" w14:textId="77777777">
        <w:tc>
          <w:tcPr>
            <w:tcW w:w="525" w:type="dxa"/>
            <w:vAlign w:val="center"/>
          </w:tcPr>
          <w:p w14:paraId="1E837140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339C6E6E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345450F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37714C8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6A652FA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1602E87" w14:textId="77777777">
        <w:tc>
          <w:tcPr>
            <w:tcW w:w="525" w:type="dxa"/>
          </w:tcPr>
          <w:p w14:paraId="515EE0AD" w14:textId="12CBF379" w:rsidR="00FE533D" w:rsidRPr="00443A95" w:rsidRDefault="0093795E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3" w:type="dxa"/>
            <w:vAlign w:val="center"/>
          </w:tcPr>
          <w:p w14:paraId="3FDE22F1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предприятие радиотелецентр ”Телерадиокомпания ”Гомель“</w:t>
            </w:r>
          </w:p>
        </w:tc>
        <w:tc>
          <w:tcPr>
            <w:tcW w:w="1106" w:type="dxa"/>
            <w:vAlign w:val="center"/>
          </w:tcPr>
          <w:p w14:paraId="47EF4613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75647B6" w14:textId="77777777">
        <w:tc>
          <w:tcPr>
            <w:tcW w:w="525" w:type="dxa"/>
          </w:tcPr>
          <w:p w14:paraId="21E5D2E7" w14:textId="2E3A94AC" w:rsidR="00FE533D" w:rsidRPr="00443A95" w:rsidRDefault="0093795E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3" w:type="dxa"/>
            <w:vAlign w:val="center"/>
          </w:tcPr>
          <w:p w14:paraId="08D8A3F0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Коммунальное унитарное предприятие ”Гомельское городское радио“</w:t>
            </w:r>
          </w:p>
        </w:tc>
        <w:tc>
          <w:tcPr>
            <w:tcW w:w="1106" w:type="dxa"/>
            <w:vAlign w:val="center"/>
          </w:tcPr>
          <w:p w14:paraId="7A15F49E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13F26EC" w14:textId="77777777">
        <w:tc>
          <w:tcPr>
            <w:tcW w:w="525" w:type="dxa"/>
          </w:tcPr>
          <w:p w14:paraId="0409E3C4" w14:textId="2B2675B2" w:rsidR="00FE533D" w:rsidRPr="00443A95" w:rsidRDefault="0093795E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3" w:type="dxa"/>
            <w:vAlign w:val="center"/>
          </w:tcPr>
          <w:p w14:paraId="0A739718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Учреждение ”Редакция газеты “Свабоднае слова“</w:t>
            </w:r>
          </w:p>
        </w:tc>
        <w:tc>
          <w:tcPr>
            <w:tcW w:w="1106" w:type="dxa"/>
            <w:vAlign w:val="center"/>
          </w:tcPr>
          <w:p w14:paraId="0F7832B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FE135E3" w14:textId="77777777">
        <w:tc>
          <w:tcPr>
            <w:tcW w:w="525" w:type="dxa"/>
          </w:tcPr>
          <w:p w14:paraId="3EC4F04B" w14:textId="6643596C" w:rsidR="00FE533D" w:rsidRPr="00443A95" w:rsidRDefault="0093795E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8003" w:type="dxa"/>
            <w:vAlign w:val="center"/>
          </w:tcPr>
          <w:p w14:paraId="24434ECE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Учреждение ”Редакция Жлобинской газеты “Новы дзень“</w:t>
            </w:r>
          </w:p>
        </w:tc>
        <w:tc>
          <w:tcPr>
            <w:tcW w:w="1106" w:type="dxa"/>
            <w:vAlign w:val="center"/>
          </w:tcPr>
          <w:p w14:paraId="4532FB58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3C6161" w:rsidRPr="00443A95" w14:paraId="5AC9BC3A" w14:textId="77777777">
        <w:tc>
          <w:tcPr>
            <w:tcW w:w="525" w:type="dxa"/>
          </w:tcPr>
          <w:p w14:paraId="586734E9" w14:textId="24E849B1" w:rsidR="003C6161" w:rsidRPr="00443A95" w:rsidRDefault="003C6161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3" w:type="dxa"/>
            <w:vAlign w:val="center"/>
          </w:tcPr>
          <w:p w14:paraId="0A65AADE" w14:textId="12D5E72E" w:rsidR="003C6161" w:rsidRPr="00443A95" w:rsidRDefault="003C6161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Коммунальное унитарное информационное предприятие ”Редакция Брестской областной газеты ”Заря“</w:t>
            </w:r>
          </w:p>
        </w:tc>
        <w:tc>
          <w:tcPr>
            <w:tcW w:w="1106" w:type="dxa"/>
            <w:vAlign w:val="center"/>
          </w:tcPr>
          <w:p w14:paraId="7958B2A1" w14:textId="719F9C8A" w:rsidR="003C6161" w:rsidRPr="00443A95" w:rsidRDefault="003C6161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5FF1D7BC" w14:textId="77777777">
        <w:tc>
          <w:tcPr>
            <w:tcW w:w="8528" w:type="dxa"/>
            <w:gridSpan w:val="2"/>
          </w:tcPr>
          <w:p w14:paraId="0DDD13EB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7551D8AA" w14:textId="5C31A7C6" w:rsidR="00FE533D" w:rsidRPr="00443A95" w:rsidRDefault="00B36A6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</w:tbl>
    <w:p w14:paraId="5BEE2960" w14:textId="701876B9" w:rsidR="00FE533D" w:rsidRPr="00443A95" w:rsidRDefault="00FE533D" w:rsidP="008706C7">
      <w:pPr>
        <w:ind w:firstLine="709"/>
        <w:jc w:val="center"/>
        <w:rPr>
          <w:sz w:val="30"/>
          <w:szCs w:val="30"/>
        </w:rPr>
      </w:pPr>
    </w:p>
    <w:p w14:paraId="1EC4DEEF" w14:textId="593A7DA7" w:rsidR="00B11ECA" w:rsidRPr="00443A95" w:rsidRDefault="00B11ECA" w:rsidP="00B11ECA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6-05-0322-03 ”Музейное дело и охрана историко-культурного наследия“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B11ECA" w:rsidRPr="00443A95" w14:paraId="60F40A58" w14:textId="77777777" w:rsidTr="00DB33D2">
        <w:tc>
          <w:tcPr>
            <w:tcW w:w="525" w:type="dxa"/>
            <w:vAlign w:val="center"/>
          </w:tcPr>
          <w:p w14:paraId="01A93817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53D985D9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AF0B836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FD7E7E0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78E76AAB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B11ECA" w:rsidRPr="00443A95" w14:paraId="7792D395" w14:textId="77777777" w:rsidTr="00DB33D2">
        <w:tc>
          <w:tcPr>
            <w:tcW w:w="525" w:type="dxa"/>
          </w:tcPr>
          <w:p w14:paraId="0D3DC549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3" w:type="dxa"/>
            <w:vAlign w:val="center"/>
          </w:tcPr>
          <w:p w14:paraId="15C649E7" w14:textId="77777777" w:rsidR="00B11ECA" w:rsidRPr="00443A95" w:rsidRDefault="00B11ECA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6" w:type="dxa"/>
            <w:vAlign w:val="center"/>
          </w:tcPr>
          <w:p w14:paraId="730DE839" w14:textId="1BD87E0B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B11ECA" w:rsidRPr="00443A95" w14:paraId="408E13D9" w14:textId="77777777" w:rsidTr="00DB33D2">
        <w:tc>
          <w:tcPr>
            <w:tcW w:w="8528" w:type="dxa"/>
            <w:gridSpan w:val="2"/>
          </w:tcPr>
          <w:p w14:paraId="56CBE527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6722E3E7" w14:textId="440ADC73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758F8A98" w14:textId="77777777" w:rsidR="00B11ECA" w:rsidRPr="00443A95" w:rsidRDefault="00B11ECA" w:rsidP="008706C7">
      <w:pPr>
        <w:ind w:firstLine="709"/>
        <w:jc w:val="center"/>
        <w:rPr>
          <w:sz w:val="30"/>
          <w:szCs w:val="30"/>
        </w:rPr>
      </w:pPr>
    </w:p>
    <w:p w14:paraId="5AB63F29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6-05-0411-02 ”Финансы и кредит“</w:t>
      </w:r>
    </w:p>
    <w:tbl>
      <w:tblPr>
        <w:tblStyle w:val="afffffffffffffffffffffffffff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0"/>
        <w:gridCol w:w="1109"/>
      </w:tblGrid>
      <w:tr w:rsidR="00FE533D" w:rsidRPr="00443A95" w14:paraId="4DEEFFD1" w14:textId="77777777">
        <w:trPr>
          <w:jc w:val="center"/>
        </w:trPr>
        <w:tc>
          <w:tcPr>
            <w:tcW w:w="525" w:type="dxa"/>
            <w:vAlign w:val="center"/>
          </w:tcPr>
          <w:p w14:paraId="1CA1E854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0" w:type="dxa"/>
            <w:vAlign w:val="center"/>
          </w:tcPr>
          <w:p w14:paraId="0A5AAF97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40EFBDC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DE1161D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1F1A45A8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6D37761" w14:textId="77777777">
        <w:trPr>
          <w:jc w:val="center"/>
        </w:trPr>
        <w:tc>
          <w:tcPr>
            <w:tcW w:w="525" w:type="dxa"/>
          </w:tcPr>
          <w:p w14:paraId="64D8E132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0" w:type="dxa"/>
            <w:vAlign w:val="center"/>
          </w:tcPr>
          <w:p w14:paraId="6F44270F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Гомельской области</w:t>
            </w:r>
          </w:p>
        </w:tc>
        <w:tc>
          <w:tcPr>
            <w:tcW w:w="1109" w:type="dxa"/>
            <w:vAlign w:val="center"/>
          </w:tcPr>
          <w:p w14:paraId="249B59DF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8</w:t>
            </w:r>
          </w:p>
        </w:tc>
      </w:tr>
      <w:tr w:rsidR="00FE533D" w:rsidRPr="00443A95" w14:paraId="12152F54" w14:textId="77777777">
        <w:trPr>
          <w:jc w:val="center"/>
        </w:trPr>
        <w:tc>
          <w:tcPr>
            <w:tcW w:w="8525" w:type="dxa"/>
            <w:gridSpan w:val="2"/>
          </w:tcPr>
          <w:p w14:paraId="2997CD5C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3FAE057C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51C575B8" w14:textId="77777777" w:rsidR="00FE533D" w:rsidRPr="00443A95" w:rsidRDefault="00FE533D" w:rsidP="008706C7">
      <w:pPr>
        <w:ind w:firstLine="709"/>
        <w:rPr>
          <w:sz w:val="30"/>
          <w:szCs w:val="30"/>
        </w:rPr>
      </w:pPr>
    </w:p>
    <w:p w14:paraId="1F41E345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6-05-0421-01 ”Правоведение“</w:t>
      </w:r>
    </w:p>
    <w:tbl>
      <w:tblPr>
        <w:tblStyle w:val="afffffffffffffffffffffffffff6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544E82C1" w14:textId="77777777">
        <w:tc>
          <w:tcPr>
            <w:tcW w:w="526" w:type="dxa"/>
            <w:vAlign w:val="center"/>
          </w:tcPr>
          <w:p w14:paraId="3DB89639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vAlign w:val="center"/>
          </w:tcPr>
          <w:p w14:paraId="6D67DF79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4F50BD5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7D3D35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64600FE4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Кол-во мест</w:t>
            </w:r>
          </w:p>
        </w:tc>
      </w:tr>
      <w:tr w:rsidR="00FE533D" w:rsidRPr="00443A95" w14:paraId="2E6650EB" w14:textId="77777777">
        <w:tc>
          <w:tcPr>
            <w:tcW w:w="526" w:type="dxa"/>
          </w:tcPr>
          <w:p w14:paraId="62FB19A7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vAlign w:val="center"/>
          </w:tcPr>
          <w:p w14:paraId="5613F8F4" w14:textId="6A5A46BC" w:rsidR="00FE533D" w:rsidRPr="00443A95" w:rsidRDefault="002560C1" w:rsidP="008706C7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Управление </w:t>
            </w:r>
            <w:r w:rsidR="00C24B14" w:rsidRPr="00443A95">
              <w:rPr>
                <w:color w:val="000000"/>
                <w:sz w:val="30"/>
                <w:szCs w:val="30"/>
              </w:rPr>
              <w:t>Следственн</w:t>
            </w:r>
            <w:r w:rsidRPr="00443A95">
              <w:rPr>
                <w:color w:val="000000"/>
                <w:sz w:val="30"/>
                <w:szCs w:val="30"/>
              </w:rPr>
              <w:t>ого</w:t>
            </w:r>
            <w:r w:rsidR="00C24B14" w:rsidRPr="00443A95">
              <w:rPr>
                <w:color w:val="000000"/>
                <w:sz w:val="30"/>
                <w:szCs w:val="30"/>
              </w:rPr>
              <w:t xml:space="preserve"> комитет</w:t>
            </w:r>
            <w:r w:rsidRPr="00443A95">
              <w:rPr>
                <w:color w:val="000000"/>
                <w:sz w:val="30"/>
                <w:szCs w:val="30"/>
              </w:rPr>
              <w:t>а</w:t>
            </w:r>
            <w:r w:rsidR="00C24B14" w:rsidRPr="00443A95">
              <w:rPr>
                <w:color w:val="000000"/>
                <w:sz w:val="30"/>
                <w:szCs w:val="30"/>
              </w:rPr>
              <w:t xml:space="preserve"> Республики Беларусь</w:t>
            </w:r>
            <w:r w:rsidRPr="00443A95">
              <w:rPr>
                <w:color w:val="000000"/>
                <w:sz w:val="30"/>
                <w:szCs w:val="30"/>
              </w:rPr>
              <w:t xml:space="preserve"> по Гомельской области</w:t>
            </w:r>
          </w:p>
        </w:tc>
        <w:tc>
          <w:tcPr>
            <w:tcW w:w="1109" w:type="dxa"/>
            <w:vAlign w:val="center"/>
          </w:tcPr>
          <w:p w14:paraId="574287F3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22</w:t>
            </w:r>
          </w:p>
        </w:tc>
      </w:tr>
      <w:tr w:rsidR="00FE533D" w:rsidRPr="00443A95" w14:paraId="18DDBC0E" w14:textId="77777777">
        <w:tc>
          <w:tcPr>
            <w:tcW w:w="8525" w:type="dxa"/>
            <w:gridSpan w:val="2"/>
          </w:tcPr>
          <w:p w14:paraId="263B0078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408DBECE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22</w:t>
            </w:r>
          </w:p>
        </w:tc>
      </w:tr>
    </w:tbl>
    <w:p w14:paraId="0D84290D" w14:textId="77777777" w:rsidR="00FE533D" w:rsidRPr="00443A95" w:rsidRDefault="00FE533D" w:rsidP="008706C7">
      <w:pPr>
        <w:ind w:firstLine="709"/>
        <w:rPr>
          <w:sz w:val="30"/>
          <w:szCs w:val="30"/>
        </w:rPr>
      </w:pPr>
    </w:p>
    <w:p w14:paraId="22278189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6-05-0421-03 ”Экономическое право“</w:t>
      </w:r>
    </w:p>
    <w:tbl>
      <w:tblPr>
        <w:tblStyle w:val="afffffffffffffffffffffffffff7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12D33C4E" w14:textId="77777777">
        <w:tc>
          <w:tcPr>
            <w:tcW w:w="526" w:type="dxa"/>
            <w:vAlign w:val="center"/>
          </w:tcPr>
          <w:p w14:paraId="60A125E1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vAlign w:val="center"/>
          </w:tcPr>
          <w:p w14:paraId="21372306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B476170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C71F1BC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1A53904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264F1F6" w14:textId="77777777">
        <w:tc>
          <w:tcPr>
            <w:tcW w:w="526" w:type="dxa"/>
          </w:tcPr>
          <w:p w14:paraId="4CBD3282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vAlign w:val="center"/>
          </w:tcPr>
          <w:p w14:paraId="11478B95" w14:textId="794FE007" w:rsidR="00FE533D" w:rsidRPr="00443A95" w:rsidRDefault="002560C1" w:rsidP="008706C7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Гомельской области</w:t>
            </w:r>
          </w:p>
        </w:tc>
        <w:tc>
          <w:tcPr>
            <w:tcW w:w="1109" w:type="dxa"/>
            <w:vAlign w:val="center"/>
          </w:tcPr>
          <w:p w14:paraId="00C28B41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3</w:t>
            </w:r>
          </w:p>
        </w:tc>
      </w:tr>
      <w:tr w:rsidR="00FE533D" w:rsidRPr="00443A95" w14:paraId="48D88555" w14:textId="77777777">
        <w:tc>
          <w:tcPr>
            <w:tcW w:w="8525" w:type="dxa"/>
            <w:gridSpan w:val="2"/>
          </w:tcPr>
          <w:p w14:paraId="35A350CC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555F6CA9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357FE3F9" w14:textId="21B456A7" w:rsidR="00FE533D" w:rsidRPr="00443A95" w:rsidRDefault="00FE533D" w:rsidP="008706C7">
      <w:pPr>
        <w:ind w:firstLine="709"/>
        <w:jc w:val="center"/>
        <w:rPr>
          <w:sz w:val="30"/>
          <w:szCs w:val="30"/>
        </w:rPr>
      </w:pPr>
    </w:p>
    <w:p w14:paraId="5589B456" w14:textId="3021879F" w:rsidR="00B11ECA" w:rsidRPr="00443A95" w:rsidRDefault="00B11ECA" w:rsidP="00B11ECA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6-05-0521-03 ”Геоэкология“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B11ECA" w:rsidRPr="00443A95" w14:paraId="3B5200FB" w14:textId="77777777" w:rsidTr="00DB33D2">
        <w:tc>
          <w:tcPr>
            <w:tcW w:w="525" w:type="dxa"/>
            <w:vAlign w:val="center"/>
          </w:tcPr>
          <w:p w14:paraId="1ED82E45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6673DD8A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606D41F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F046CB2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77CAD4C8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B11ECA" w:rsidRPr="00443A95" w14:paraId="27A72802" w14:textId="77777777" w:rsidTr="00DB33D2">
        <w:tc>
          <w:tcPr>
            <w:tcW w:w="525" w:type="dxa"/>
          </w:tcPr>
          <w:p w14:paraId="53FC6EA1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3" w:type="dxa"/>
            <w:vAlign w:val="center"/>
          </w:tcPr>
          <w:p w14:paraId="162D0157" w14:textId="77777777" w:rsidR="00B11ECA" w:rsidRPr="00443A95" w:rsidRDefault="00B11ECA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6" w:type="dxa"/>
            <w:vAlign w:val="center"/>
          </w:tcPr>
          <w:p w14:paraId="57991AD4" w14:textId="28FE0D57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B11ECA" w:rsidRPr="00443A95" w14:paraId="45397688" w14:textId="77777777" w:rsidTr="00DB33D2">
        <w:tc>
          <w:tcPr>
            <w:tcW w:w="8528" w:type="dxa"/>
            <w:gridSpan w:val="2"/>
          </w:tcPr>
          <w:p w14:paraId="52B6AB45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44D5480A" w14:textId="3B238BCA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8852383" w14:textId="77777777" w:rsidR="00B11ECA" w:rsidRPr="00443A95" w:rsidRDefault="00B11ECA" w:rsidP="00B11ECA">
      <w:pPr>
        <w:ind w:firstLine="709"/>
        <w:rPr>
          <w:sz w:val="30"/>
          <w:szCs w:val="30"/>
        </w:rPr>
      </w:pPr>
    </w:p>
    <w:p w14:paraId="065995FC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6-05-0532-04 ”Геология“</w:t>
      </w:r>
    </w:p>
    <w:tbl>
      <w:tblPr>
        <w:tblStyle w:val="afffffffffffffffffffffffffff8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999"/>
        <w:gridCol w:w="1109"/>
      </w:tblGrid>
      <w:tr w:rsidR="00FE533D" w:rsidRPr="00443A95" w14:paraId="60E03158" w14:textId="77777777">
        <w:tc>
          <w:tcPr>
            <w:tcW w:w="526" w:type="dxa"/>
            <w:vAlign w:val="center"/>
          </w:tcPr>
          <w:p w14:paraId="35DBA5CF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vAlign w:val="center"/>
          </w:tcPr>
          <w:p w14:paraId="4674D80E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B917378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6078906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4A20A17E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5581729" w14:textId="77777777">
        <w:tc>
          <w:tcPr>
            <w:tcW w:w="526" w:type="dxa"/>
          </w:tcPr>
          <w:p w14:paraId="13D1DD41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</w:tcPr>
          <w:p w14:paraId="7521C9BF" w14:textId="342658AD" w:rsidR="00FE533D" w:rsidRPr="00443A95" w:rsidRDefault="0082220A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Республиканское унитарное предприятие ”Научно-производственный центр по геологии“ </w:t>
            </w:r>
          </w:p>
        </w:tc>
        <w:tc>
          <w:tcPr>
            <w:tcW w:w="1109" w:type="dxa"/>
          </w:tcPr>
          <w:p w14:paraId="2C459B00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DC4B01" w:rsidRPr="00443A95" w14:paraId="18D8A8D5" w14:textId="77777777">
        <w:tc>
          <w:tcPr>
            <w:tcW w:w="526" w:type="dxa"/>
          </w:tcPr>
          <w:p w14:paraId="4EE8EA99" w14:textId="6B4AEB14" w:rsidR="00DC4B01" w:rsidRPr="00443A95" w:rsidRDefault="00DC4B01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99" w:type="dxa"/>
          </w:tcPr>
          <w:p w14:paraId="587CD02A" w14:textId="23577195" w:rsidR="00DC4B01" w:rsidRPr="00443A95" w:rsidRDefault="00DC4B01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”Институт Гомель облстройпроект“</w:t>
            </w:r>
          </w:p>
        </w:tc>
        <w:tc>
          <w:tcPr>
            <w:tcW w:w="1109" w:type="dxa"/>
          </w:tcPr>
          <w:p w14:paraId="474ABA44" w14:textId="6CAD18E0" w:rsidR="00DC4B01" w:rsidRPr="00443A95" w:rsidRDefault="00DC4B01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3A90FF3" w14:textId="77777777">
        <w:tc>
          <w:tcPr>
            <w:tcW w:w="8525" w:type="dxa"/>
            <w:gridSpan w:val="2"/>
          </w:tcPr>
          <w:p w14:paraId="1F7D304D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20B2BA7D" w14:textId="6642BD6A" w:rsidR="00FE533D" w:rsidRPr="00443A95" w:rsidRDefault="00DC4B01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55A347B0" w14:textId="1FAF13CF" w:rsidR="003B1FC0" w:rsidRPr="00443A95" w:rsidRDefault="003B1FC0" w:rsidP="008706C7">
      <w:pPr>
        <w:jc w:val="center"/>
        <w:rPr>
          <w:sz w:val="30"/>
          <w:szCs w:val="30"/>
        </w:rPr>
      </w:pPr>
    </w:p>
    <w:p w14:paraId="45CFC1C7" w14:textId="62070B86" w:rsidR="00B11ECA" w:rsidRPr="00443A95" w:rsidRDefault="00B11ECA" w:rsidP="00B11ECA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6-05-0533-01 ”Физика“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B11ECA" w:rsidRPr="00443A95" w14:paraId="49BF1BF7" w14:textId="77777777" w:rsidTr="00DB33D2">
        <w:tc>
          <w:tcPr>
            <w:tcW w:w="525" w:type="dxa"/>
            <w:vAlign w:val="center"/>
          </w:tcPr>
          <w:p w14:paraId="4E49D0ED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00E0E194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E3A9733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8C74E5B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5115BB4B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B11ECA" w:rsidRPr="00443A95" w14:paraId="1DF0C868" w14:textId="77777777" w:rsidTr="00DB33D2">
        <w:tc>
          <w:tcPr>
            <w:tcW w:w="525" w:type="dxa"/>
          </w:tcPr>
          <w:p w14:paraId="43A0A5E7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3" w:type="dxa"/>
            <w:vAlign w:val="center"/>
          </w:tcPr>
          <w:p w14:paraId="05095A3A" w14:textId="77777777" w:rsidR="00B11ECA" w:rsidRPr="00443A95" w:rsidRDefault="00B11ECA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6" w:type="dxa"/>
            <w:vAlign w:val="center"/>
          </w:tcPr>
          <w:p w14:paraId="52D7053D" w14:textId="3A9307A9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B11ECA" w:rsidRPr="00443A95" w14:paraId="085DB4C3" w14:textId="77777777" w:rsidTr="00DB33D2">
        <w:tc>
          <w:tcPr>
            <w:tcW w:w="8528" w:type="dxa"/>
            <w:gridSpan w:val="2"/>
          </w:tcPr>
          <w:p w14:paraId="3945100E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2985AD7F" w14:textId="62E7C25E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1A979F87" w14:textId="77777777" w:rsidR="00B11ECA" w:rsidRPr="00443A95" w:rsidRDefault="00B11ECA" w:rsidP="008706C7">
      <w:pPr>
        <w:jc w:val="center"/>
        <w:rPr>
          <w:sz w:val="30"/>
          <w:szCs w:val="30"/>
        </w:rPr>
      </w:pPr>
    </w:p>
    <w:p w14:paraId="58EEFAC3" w14:textId="717F22C9" w:rsidR="00B11ECA" w:rsidRPr="00443A95" w:rsidRDefault="00B11ECA" w:rsidP="00B11ECA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6-05-0533-06 ”Математика“</w:t>
      </w:r>
    </w:p>
    <w:tbl>
      <w:tblPr>
        <w:tblStyle w:val="a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3"/>
        <w:gridCol w:w="1106"/>
      </w:tblGrid>
      <w:tr w:rsidR="00B11ECA" w:rsidRPr="00443A95" w14:paraId="5DEE6A30" w14:textId="77777777" w:rsidTr="00DB33D2">
        <w:tc>
          <w:tcPr>
            <w:tcW w:w="525" w:type="dxa"/>
            <w:vAlign w:val="center"/>
          </w:tcPr>
          <w:p w14:paraId="6316EE91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3" w:type="dxa"/>
            <w:vAlign w:val="center"/>
          </w:tcPr>
          <w:p w14:paraId="01CB27D1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9C3290E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F0AFDC3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6" w:type="dxa"/>
            <w:vAlign w:val="center"/>
          </w:tcPr>
          <w:p w14:paraId="63B62676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B11ECA" w:rsidRPr="00443A95" w14:paraId="1946A769" w14:textId="77777777" w:rsidTr="00DB33D2">
        <w:tc>
          <w:tcPr>
            <w:tcW w:w="525" w:type="dxa"/>
          </w:tcPr>
          <w:p w14:paraId="1E6C8DCE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8003" w:type="dxa"/>
            <w:vAlign w:val="center"/>
          </w:tcPr>
          <w:p w14:paraId="4588CD8F" w14:textId="77777777" w:rsidR="00B11ECA" w:rsidRPr="00443A95" w:rsidRDefault="00B11ECA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6" w:type="dxa"/>
            <w:vAlign w:val="center"/>
          </w:tcPr>
          <w:p w14:paraId="2C42C9DB" w14:textId="37A9ED01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  <w:tr w:rsidR="00B11ECA" w:rsidRPr="00443A95" w14:paraId="2EAAC543" w14:textId="77777777" w:rsidTr="00DB33D2">
        <w:tc>
          <w:tcPr>
            <w:tcW w:w="8528" w:type="dxa"/>
            <w:gridSpan w:val="2"/>
          </w:tcPr>
          <w:p w14:paraId="46911A3F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6" w:type="dxa"/>
          </w:tcPr>
          <w:p w14:paraId="47A8B814" w14:textId="6CA56F86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</w:tbl>
    <w:p w14:paraId="685E67B1" w14:textId="77777777" w:rsidR="00B11ECA" w:rsidRPr="00443A95" w:rsidRDefault="00B11ECA" w:rsidP="00B11ECA">
      <w:pPr>
        <w:ind w:firstLine="709"/>
        <w:rPr>
          <w:sz w:val="30"/>
          <w:szCs w:val="30"/>
        </w:rPr>
      </w:pPr>
    </w:p>
    <w:p w14:paraId="6C0FB3BB" w14:textId="48C556E4" w:rsidR="003B1FC0" w:rsidRPr="00443A95" w:rsidRDefault="003B1FC0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6-05-0821-01 ”Лесное хозяйство“</w:t>
      </w:r>
    </w:p>
    <w:tbl>
      <w:tblPr>
        <w:tblStyle w:val="affffffffffffffffffffffffffffff2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3B1FC0" w:rsidRPr="00443A95" w14:paraId="6E179B7A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08DE" w14:textId="77777777" w:rsidR="003B1FC0" w:rsidRPr="00443A95" w:rsidRDefault="003B1FC0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F0E9" w14:textId="77777777" w:rsidR="003B1FC0" w:rsidRPr="00443A95" w:rsidRDefault="003B1FC0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12DE055" w14:textId="77777777" w:rsidR="003B1FC0" w:rsidRPr="00443A95" w:rsidRDefault="003B1FC0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803CD82" w14:textId="77777777" w:rsidR="003B1FC0" w:rsidRPr="00443A95" w:rsidRDefault="003B1FC0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C9A5" w14:textId="77777777" w:rsidR="003B1FC0" w:rsidRPr="00443A95" w:rsidRDefault="003B1FC0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3B1FC0" w:rsidRPr="00443A95" w14:paraId="083B9F0C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7DAD" w14:textId="77777777" w:rsidR="003B1FC0" w:rsidRPr="00443A95" w:rsidRDefault="003B1FC0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0E1F" w14:textId="08771647" w:rsidR="003B1FC0" w:rsidRPr="00443A95" w:rsidRDefault="003B1FC0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Гомельское ГПЛХО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7E8C" w14:textId="5BB26883" w:rsidR="003B1FC0" w:rsidRPr="00443A95" w:rsidRDefault="0035712B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  <w:tr w:rsidR="003B1FC0" w:rsidRPr="00443A95" w14:paraId="4C8F4B1B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4F32" w14:textId="77777777" w:rsidR="003B1FC0" w:rsidRPr="00443A95" w:rsidRDefault="003B1FC0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2814" w14:textId="16D891A2" w:rsidR="003B1FC0" w:rsidRPr="00443A95" w:rsidRDefault="003B1FC0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”Белгослес“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44EF" w14:textId="77777777" w:rsidR="003B1FC0" w:rsidRPr="00443A95" w:rsidRDefault="003B1FC0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3B1FC0" w:rsidRPr="00443A95" w14:paraId="14C7D86D" w14:textId="77777777" w:rsidTr="00815692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B458" w14:textId="77777777" w:rsidR="003B1FC0" w:rsidRPr="00443A95" w:rsidRDefault="003B1FC0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43C6" w14:textId="164401EB" w:rsidR="003B1FC0" w:rsidRPr="00443A95" w:rsidRDefault="0035712B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51C68ABD" w14:textId="0BA63F76" w:rsidR="003B1FC0" w:rsidRPr="00443A95" w:rsidRDefault="003B1FC0" w:rsidP="008706C7">
      <w:pPr>
        <w:jc w:val="both"/>
        <w:rPr>
          <w:sz w:val="30"/>
          <w:szCs w:val="30"/>
        </w:rPr>
      </w:pPr>
    </w:p>
    <w:p w14:paraId="5A66B664" w14:textId="55472EE7" w:rsidR="00192812" w:rsidRPr="00443A95" w:rsidRDefault="00192812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6-05-1012-02 ”Тренерская деятельность (с указанием вида спорта)“</w:t>
      </w:r>
    </w:p>
    <w:tbl>
      <w:tblPr>
        <w:tblStyle w:val="affffffffffffffffffffffffffffff2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192812" w:rsidRPr="00443A95" w14:paraId="36B66EDB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F824" w14:textId="77777777" w:rsidR="00192812" w:rsidRPr="00443A95" w:rsidRDefault="0019281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4071" w14:textId="77777777" w:rsidR="00192812" w:rsidRPr="00443A95" w:rsidRDefault="0019281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5A7EDD8" w14:textId="77777777" w:rsidR="00192812" w:rsidRPr="00443A95" w:rsidRDefault="0019281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65C3330" w14:textId="77777777" w:rsidR="00192812" w:rsidRPr="00443A95" w:rsidRDefault="0019281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895D" w14:textId="77777777" w:rsidR="00192812" w:rsidRPr="00443A95" w:rsidRDefault="00192812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92812" w:rsidRPr="00443A95" w14:paraId="685C6ADE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98A2" w14:textId="77777777" w:rsidR="00192812" w:rsidRPr="00443A95" w:rsidRDefault="0019281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46DB" w14:textId="21D552EE" w:rsidR="00192812" w:rsidRPr="00443A95" w:rsidRDefault="00192812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учреждение </w:t>
            </w:r>
            <w:r w:rsidR="009B04C6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Специализированная детско-юношеская школа олимпийского резерва Хойникского района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EC1" w14:textId="5209F998" w:rsidR="00192812" w:rsidRPr="00443A95" w:rsidRDefault="0019281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92812" w:rsidRPr="00443A95" w14:paraId="7AF4DCC4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AECD" w14:textId="77777777" w:rsidR="00192812" w:rsidRPr="00443A95" w:rsidRDefault="0019281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B462" w14:textId="43B756A4" w:rsidR="00192812" w:rsidRPr="00443A95" w:rsidRDefault="00192812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”Футбольный клуб ”Гомель“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D922" w14:textId="6B83A57F" w:rsidR="00192812" w:rsidRPr="00443A95" w:rsidRDefault="00192812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B04C6" w:rsidRPr="00443A95" w14:paraId="3A5E62A0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E93D" w14:textId="64E5FAA8" w:rsidR="009B04C6" w:rsidRPr="00443A95" w:rsidRDefault="009B04C6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A698" w14:textId="6A89705B" w:rsidR="009B04C6" w:rsidRPr="00443A95" w:rsidRDefault="009B04C6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Государственное учреждение ”Специализированная детско-юношеская школа олимпийского резерва № 5 г.Гомеля“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0276" w14:textId="35A854AF" w:rsidR="009B04C6" w:rsidRPr="00443A95" w:rsidRDefault="009B04C6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B04C6" w:rsidRPr="00443A95" w14:paraId="211D6450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03968" w14:textId="707C41A0" w:rsidR="009B04C6" w:rsidRPr="00443A95" w:rsidRDefault="009B04C6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3542" w14:textId="0FBBF315" w:rsidR="009B04C6" w:rsidRPr="00443A95" w:rsidRDefault="009B04C6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Государственное учреждение ”Добрушская районная детско-юношеская спортивная школа“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DCCC" w14:textId="38693311" w:rsidR="009B04C6" w:rsidRPr="00443A95" w:rsidRDefault="009B04C6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B04C6" w:rsidRPr="00443A95" w14:paraId="145879A9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6859" w14:textId="639739D7" w:rsidR="009B04C6" w:rsidRPr="00443A95" w:rsidRDefault="009B04C6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E79C" w14:textId="1CE96A2E" w:rsidR="009B04C6" w:rsidRPr="00443A95" w:rsidRDefault="009B04C6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Государственное учреждение ”Детско-юношеская спортивная школа Октябрьского района“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3E3D" w14:textId="419B2307" w:rsidR="009B04C6" w:rsidRPr="00443A95" w:rsidRDefault="009B04C6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B04C6" w:rsidRPr="00443A95" w14:paraId="0098AFA5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254D" w14:textId="44DB9E5E" w:rsidR="009B04C6" w:rsidRPr="00443A95" w:rsidRDefault="009B04C6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B44B" w14:textId="59D0A1B2" w:rsidR="009B04C6" w:rsidRPr="00443A95" w:rsidRDefault="009B04C6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Учреждение ”Детско-юношеская спортивная школа Петриковского района“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795D" w14:textId="35DEABB3" w:rsidR="009B04C6" w:rsidRPr="00443A95" w:rsidRDefault="009B04C6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5542F" w:rsidRPr="00443A95" w14:paraId="0312DD10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3B39" w14:textId="5C78CA51" w:rsidR="0055542F" w:rsidRPr="00443A95" w:rsidRDefault="0055542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DC3C" w14:textId="06389FAB" w:rsidR="0055542F" w:rsidRPr="00443A95" w:rsidRDefault="0055542F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Государственное учреждение ”Гомельский областной клуб по игровым видам спорта“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E49A" w14:textId="4552128D" w:rsidR="0055542F" w:rsidRPr="00443A95" w:rsidRDefault="0055542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5542F" w:rsidRPr="00443A95" w14:paraId="4F0A5692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C2A1" w14:textId="7AAFEE23" w:rsidR="0055542F" w:rsidRPr="00443A95" w:rsidRDefault="0055542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698A" w14:textId="363207AD" w:rsidR="0055542F" w:rsidRPr="00443A95" w:rsidRDefault="0055542F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Учреждение ”Специализированная детско-юношеская школа олимпийского резерва № 1 Рогачевского района“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9ECF" w14:textId="385D49AC" w:rsidR="0055542F" w:rsidRPr="00443A95" w:rsidRDefault="0055542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5542F" w:rsidRPr="00443A95" w14:paraId="7B8478AD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8AA4" w14:textId="5DC09776" w:rsidR="0055542F" w:rsidRPr="00443A95" w:rsidRDefault="0055542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B1BC" w14:textId="3AFFF11A" w:rsidR="0055542F" w:rsidRPr="00443A95" w:rsidRDefault="0055542F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Государственное учреждение ”Специализированная детско-юношеская школа олимпийского резерва № 1 Светлогорского района“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5263" w14:textId="07D13955" w:rsidR="0055542F" w:rsidRPr="00443A95" w:rsidRDefault="0055542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5542F" w:rsidRPr="00443A95" w14:paraId="27D661B2" w14:textId="77777777" w:rsidTr="00FD4FE2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4F3B" w14:textId="77777777" w:rsidR="0055542F" w:rsidRPr="00443A95" w:rsidRDefault="0055542F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4002" w14:textId="5A5BB0DA" w:rsidR="0055542F" w:rsidRPr="00443A95" w:rsidRDefault="0055542F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03DD432D" w14:textId="77777777" w:rsidR="00192812" w:rsidRPr="00443A95" w:rsidRDefault="00192812" w:rsidP="003B1FC0">
      <w:pPr>
        <w:spacing w:line="300" w:lineRule="auto"/>
        <w:jc w:val="both"/>
        <w:rPr>
          <w:sz w:val="30"/>
          <w:szCs w:val="30"/>
        </w:rPr>
      </w:pPr>
    </w:p>
    <w:p w14:paraId="07D59C25" w14:textId="77777777" w:rsidR="00FE533D" w:rsidRPr="00443A95" w:rsidRDefault="00FE533D">
      <w:pPr>
        <w:ind w:firstLine="709"/>
        <w:jc w:val="center"/>
        <w:rPr>
          <w:sz w:val="30"/>
          <w:szCs w:val="30"/>
        </w:rPr>
      </w:pPr>
    </w:p>
    <w:p w14:paraId="28D3FA21" w14:textId="77777777" w:rsidR="00FE533D" w:rsidRPr="00443A95" w:rsidRDefault="00FE533D">
      <w:pPr>
        <w:jc w:val="center"/>
        <w:rPr>
          <w:sz w:val="30"/>
          <w:szCs w:val="30"/>
        </w:rPr>
      </w:pPr>
    </w:p>
    <w:p w14:paraId="672F90CA" w14:textId="77777777" w:rsidR="00FE533D" w:rsidRPr="00443A95" w:rsidRDefault="00FE533D">
      <w:p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627DA395" w14:textId="728A6552" w:rsidR="00FE533D" w:rsidRPr="00443A95" w:rsidRDefault="00C24B14" w:rsidP="00B25A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  <w:r w:rsidR="00B25A36" w:rsidRPr="00443A95">
        <w:rPr>
          <w:color w:val="000000"/>
          <w:sz w:val="30"/>
          <w:szCs w:val="30"/>
        </w:rPr>
        <w:t xml:space="preserve"> </w:t>
      </w:r>
    </w:p>
    <w:p w14:paraId="08F964AC" w14:textId="77777777" w:rsidR="00FE533D" w:rsidRPr="00443A95" w:rsidRDefault="00C24B14" w:rsidP="00B25A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 xml:space="preserve">на условиях целевой подготовки специалистов в 2025 году </w:t>
      </w:r>
    </w:p>
    <w:p w14:paraId="6297D048" w14:textId="77777777" w:rsidR="00FE533D" w:rsidRPr="00443A95" w:rsidRDefault="00C24B14" w:rsidP="00B25A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для получения общего и специального высшего образования</w:t>
      </w:r>
    </w:p>
    <w:p w14:paraId="751E4407" w14:textId="77777777" w:rsidR="00FE533D" w:rsidRPr="00443A95" w:rsidRDefault="00C24B14" w:rsidP="00B25A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 xml:space="preserve">в учреждении образования ”Гродненский государственный </w:t>
      </w:r>
    </w:p>
    <w:p w14:paraId="2524B3A3" w14:textId="77777777" w:rsidR="00FE533D" w:rsidRPr="00443A95" w:rsidRDefault="00C24B14" w:rsidP="00B25A36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университет имени Янки Купалы“</w:t>
      </w:r>
    </w:p>
    <w:p w14:paraId="0C0C27B2" w14:textId="77777777" w:rsidR="00FE533D" w:rsidRPr="00443A95" w:rsidRDefault="00FE533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color w:val="000000"/>
          <w:sz w:val="30"/>
          <w:szCs w:val="30"/>
        </w:rPr>
      </w:pPr>
    </w:p>
    <w:p w14:paraId="495B82F9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6-05-0211-05 ”Графический дизайн и мультимедиадизайн“</w:t>
      </w:r>
    </w:p>
    <w:tbl>
      <w:tblPr>
        <w:tblStyle w:val="afffffffffffffffffffffffffff9"/>
        <w:tblW w:w="949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666"/>
        <w:gridCol w:w="1111"/>
        <w:gridCol w:w="1157"/>
      </w:tblGrid>
      <w:tr w:rsidR="00A63852" w:rsidRPr="00443A95" w14:paraId="5D10AFDE" w14:textId="77777777" w:rsidTr="00A638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63D8" w14:textId="77777777" w:rsidR="00A63852" w:rsidRPr="00443A95" w:rsidRDefault="00A63852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4A0F" w14:textId="77777777" w:rsidR="00A63852" w:rsidRPr="00443A95" w:rsidRDefault="00A63852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69CA" w14:textId="1F34B7C8" w:rsidR="00A63852" w:rsidRPr="00443A95" w:rsidRDefault="00A63852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ED34" w14:textId="4849052D" w:rsidR="00A63852" w:rsidRPr="00443A95" w:rsidRDefault="00A63852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Кол-во мест </w:t>
            </w:r>
          </w:p>
        </w:tc>
      </w:tr>
      <w:tr w:rsidR="00A63852" w:rsidRPr="00443A95" w14:paraId="29F9CE1A" w14:textId="77777777" w:rsidTr="000145CF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B887" w14:textId="77777777" w:rsidR="00A63852" w:rsidRPr="00443A95" w:rsidRDefault="00A63852" w:rsidP="00A638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0DED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Гуманитарный колледж учреждения образования ”Гродненский государственный университет имени Янки Купалы“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E2B1" w14:textId="72907E6F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B612BD" w14:textId="520F88D9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A63852" w:rsidRPr="00443A95" w14:paraId="1C272E95" w14:textId="77777777" w:rsidTr="000145CF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9595" w14:textId="77777777" w:rsidR="00A63852" w:rsidRPr="00443A95" w:rsidRDefault="00A63852" w:rsidP="00A638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62AE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Частное 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Империя девайсов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39D6" w14:textId="2C4F4AC8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54FE8" w14:textId="1EE1D626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63852" w:rsidRPr="00443A95" w14:paraId="540F4406" w14:textId="77777777" w:rsidTr="000145CF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CB0E" w14:textId="77777777" w:rsidR="00A63852" w:rsidRPr="00443A95" w:rsidRDefault="00A63852" w:rsidP="00A638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ADC5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Типография Спектр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2F0A" w14:textId="78F4A834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B19F3" w14:textId="58E121B5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63852" w:rsidRPr="00443A95" w14:paraId="3C967971" w14:textId="77777777" w:rsidTr="000145CF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589D" w14:textId="77777777" w:rsidR="00A63852" w:rsidRPr="00443A95" w:rsidRDefault="00A63852" w:rsidP="00A638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64C9" w14:textId="7708EF83" w:rsidR="00A63852" w:rsidRPr="00443A95" w:rsidRDefault="00A63852" w:rsidP="00A63852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Стеклозавод </w:t>
            </w:r>
            <w:r w:rsidRPr="00443A95">
              <w:rPr>
                <w:sz w:val="30"/>
                <w:szCs w:val="30"/>
              </w:rPr>
              <w:t>”Неман“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EA33" w14:textId="5CE5D304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6667D" w14:textId="4FD6F58B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63852" w:rsidRPr="00443A95" w14:paraId="6F16EB54" w14:textId="77777777" w:rsidTr="000145CF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873B" w14:textId="77777777" w:rsidR="00A63852" w:rsidRPr="00443A95" w:rsidRDefault="00A63852" w:rsidP="00A638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E195" w14:textId="207BF1F9" w:rsidR="00A63852" w:rsidRPr="00443A95" w:rsidRDefault="00A63852" w:rsidP="00A63852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ГУО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Центр дополнительного образования детей и молодежи г.Бобруйска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0A7C" w14:textId="77DD31AB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31AC6" w14:textId="0496B8B5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63852" w:rsidRPr="00443A95" w14:paraId="3A9D4040" w14:textId="77777777" w:rsidTr="000145CF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A6E1" w14:textId="778474B5" w:rsidR="00A63852" w:rsidRPr="00443A95" w:rsidRDefault="00A63852" w:rsidP="00A638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  <w:r w:rsidRPr="00443A95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C14F" w14:textId="59FA069E" w:rsidR="00A63852" w:rsidRPr="00443A95" w:rsidRDefault="00A63852" w:rsidP="00A63852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учреждение </w:t>
            </w:r>
            <w:r w:rsidRPr="00443A95">
              <w:rPr>
                <w:sz w:val="30"/>
                <w:szCs w:val="30"/>
              </w:rPr>
              <w:t>”Редакция газеты ”Бярэз</w:t>
            </w:r>
            <w:r w:rsidRPr="00443A95">
              <w:rPr>
                <w:sz w:val="30"/>
                <w:szCs w:val="30"/>
                <w:lang w:val="en-US"/>
              </w:rPr>
              <w:t>i</w:t>
            </w:r>
            <w:r w:rsidRPr="00443A95">
              <w:rPr>
                <w:sz w:val="30"/>
                <w:szCs w:val="30"/>
              </w:rPr>
              <w:t>нская панарама“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F6D7" w14:textId="7BC75891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B6AF" w14:textId="253897C0" w:rsidR="00A63852" w:rsidRPr="00443A95" w:rsidRDefault="00A63852" w:rsidP="00A63852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63852" w:rsidRPr="00443A95" w14:paraId="736AA80A" w14:textId="77777777" w:rsidTr="00A63852">
        <w:trPr>
          <w:trHeight w:val="70"/>
        </w:trPr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79F9" w14:textId="77777777" w:rsidR="00A63852" w:rsidRPr="00443A95" w:rsidRDefault="00A63852" w:rsidP="00A63852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6982" w14:textId="072269BC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3B3E" w14:textId="1551D919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5DBD84D6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4A9DF3A9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6-05-0222-01 ”История“</w:t>
      </w:r>
    </w:p>
    <w:tbl>
      <w:tblPr>
        <w:tblStyle w:val="afffffffffffffffffffffffffffa"/>
        <w:tblW w:w="949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4"/>
        <w:gridCol w:w="1120"/>
      </w:tblGrid>
      <w:tr w:rsidR="00FE533D" w:rsidRPr="00443A95" w14:paraId="35AE413C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8625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F49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7DA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Кол-во мест </w:t>
            </w:r>
          </w:p>
        </w:tc>
      </w:tr>
      <w:tr w:rsidR="00FE533D" w:rsidRPr="00443A95" w14:paraId="570A8AE5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68DE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1730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Национальный детский образовательно-оздоровительный  центр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Зубренок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8718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142901" w:rsidRPr="00443A95" w14:paraId="68EB6953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51AD" w14:textId="77777777" w:rsidR="00142901" w:rsidRPr="00443A95" w:rsidRDefault="00142901" w:rsidP="001429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3590" w14:textId="22CE167D" w:rsidR="00142901" w:rsidRPr="00443A95" w:rsidRDefault="00142901" w:rsidP="0014290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Главное управление </w:t>
            </w:r>
            <w:r w:rsidR="00D8502E">
              <w:rPr>
                <w:color w:val="000000"/>
                <w:sz w:val="30"/>
                <w:szCs w:val="30"/>
              </w:rPr>
              <w:t xml:space="preserve">образования </w:t>
            </w:r>
            <w:r w:rsidRPr="00443A95">
              <w:rPr>
                <w:color w:val="000000"/>
                <w:sz w:val="30"/>
                <w:szCs w:val="30"/>
              </w:rPr>
              <w:t>Гродненского областного исполнительного комитета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9561" w14:textId="71E4EEFD" w:rsidR="00142901" w:rsidRPr="00443A95" w:rsidRDefault="00142901" w:rsidP="001429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  <w:tr w:rsidR="00142901" w:rsidRPr="00443A95" w14:paraId="7F14363A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B10" w14:textId="7D6F86DA" w:rsidR="00142901" w:rsidRPr="00443A95" w:rsidRDefault="00142901" w:rsidP="001429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B94B" w14:textId="7A7EBB79" w:rsidR="00142901" w:rsidRPr="00443A95" w:rsidRDefault="00142901" w:rsidP="0014290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7332" w14:textId="6AEB017F" w:rsidR="00142901" w:rsidRPr="00443A95" w:rsidRDefault="00142901" w:rsidP="001429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F2053" w:rsidRPr="00EF2053" w14:paraId="7BE15788" w14:textId="77777777">
        <w:trPr>
          <w:trHeight w:val="70"/>
        </w:trPr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1C0C" w14:textId="77777777" w:rsidR="00142901" w:rsidRPr="00443A95" w:rsidRDefault="00142901" w:rsidP="00142901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D739" w14:textId="673097BB" w:rsidR="00142901" w:rsidRPr="00EF2053" w:rsidRDefault="00142901" w:rsidP="00142901">
            <w:pPr>
              <w:jc w:val="center"/>
              <w:rPr>
                <w:sz w:val="30"/>
                <w:szCs w:val="30"/>
              </w:rPr>
            </w:pPr>
            <w:r w:rsidRPr="00EF2053">
              <w:rPr>
                <w:sz w:val="30"/>
                <w:szCs w:val="30"/>
              </w:rPr>
              <w:t>14</w:t>
            </w:r>
          </w:p>
        </w:tc>
      </w:tr>
    </w:tbl>
    <w:p w14:paraId="0EE7F498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739F2C2E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6-05-0231-01 ”Современные иностранные языки (с указанием языков)“</w:t>
      </w:r>
    </w:p>
    <w:tbl>
      <w:tblPr>
        <w:tblStyle w:val="afffffffffffffffffffffffffffb"/>
        <w:tblW w:w="949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4"/>
        <w:gridCol w:w="1120"/>
      </w:tblGrid>
      <w:tr w:rsidR="00FE533D" w:rsidRPr="00443A95" w14:paraId="6F7A3E38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CD0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851B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0951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Кол-во мест </w:t>
            </w:r>
          </w:p>
        </w:tc>
      </w:tr>
      <w:tr w:rsidR="00142901" w:rsidRPr="00443A95" w14:paraId="1B2AEE6E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DA5D" w14:textId="77777777" w:rsidR="00142901" w:rsidRPr="00443A95" w:rsidRDefault="00142901" w:rsidP="001429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EA8B" w14:textId="20E7EE81" w:rsidR="00142901" w:rsidRPr="00443A95" w:rsidRDefault="00142901" w:rsidP="0014290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Главное финансовое управление Гродненского областного исполнительного комитета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9848" w14:textId="59DC3FDA" w:rsidR="00142901" w:rsidRPr="00443A95" w:rsidRDefault="00142901" w:rsidP="001429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45E81568" w14:textId="77777777">
        <w:trPr>
          <w:trHeight w:val="70"/>
        </w:trPr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2F10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5A24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738A1A35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141C64E2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6-05-0232-01 ”Белорусская филология“</w:t>
      </w:r>
    </w:p>
    <w:tbl>
      <w:tblPr>
        <w:tblStyle w:val="afffffffffffffffffffffffffffc"/>
        <w:tblW w:w="949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4"/>
        <w:gridCol w:w="1120"/>
      </w:tblGrid>
      <w:tr w:rsidR="00FE533D" w:rsidRPr="00443A95" w14:paraId="1D2E30A3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EED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A067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5C84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Кол-во мест </w:t>
            </w:r>
          </w:p>
        </w:tc>
      </w:tr>
      <w:tr w:rsidR="00FE533D" w:rsidRPr="00443A95" w14:paraId="2B817103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9A49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976B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Волковысского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C6DA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4F52128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556F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58E4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Вороновского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0D4D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0D795011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E1BD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B9D7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Островецкого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776C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45BF24E" w14:textId="77777777">
        <w:trPr>
          <w:trHeight w:val="70"/>
        </w:trPr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49F6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152C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666B8971" w14:textId="77777777" w:rsidR="00FE533D" w:rsidRPr="00443A95" w:rsidRDefault="00FE533D" w:rsidP="006E7EBB">
      <w:pPr>
        <w:ind w:firstLine="709"/>
        <w:rPr>
          <w:sz w:val="30"/>
          <w:szCs w:val="30"/>
        </w:rPr>
      </w:pPr>
    </w:p>
    <w:p w14:paraId="4684B347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6-05-0232-02 ”Русская филология“</w:t>
      </w:r>
    </w:p>
    <w:tbl>
      <w:tblPr>
        <w:tblStyle w:val="afffffffffffffffffffffffffffd"/>
        <w:tblW w:w="949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4"/>
        <w:gridCol w:w="1120"/>
      </w:tblGrid>
      <w:tr w:rsidR="00FE533D" w:rsidRPr="00443A95" w14:paraId="01A6AEF9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94F7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B054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763C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Кол-во мест </w:t>
            </w:r>
          </w:p>
        </w:tc>
      </w:tr>
      <w:tr w:rsidR="00FE533D" w:rsidRPr="00443A95" w14:paraId="0E32FA05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2B65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B097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администрации Ленинского района г. Гродно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4947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1907E386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4165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A6A5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Гродненского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D172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5102812F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AC9F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35AA" w14:textId="77777777" w:rsidR="00FE533D" w:rsidRPr="00443A95" w:rsidRDefault="00C24B14" w:rsidP="006E7EBB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администрации Октябрьского района г. Гродно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95CC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E7EBB" w:rsidRPr="00443A95" w14:paraId="1EED5D64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D30F" w14:textId="7D3A9A77" w:rsidR="006E7EBB" w:rsidRPr="00443A95" w:rsidRDefault="006E7EBB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B0EE" w14:textId="4C44BDB1" w:rsidR="006E7EBB" w:rsidRPr="00443A95" w:rsidRDefault="006E7EBB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6310" w14:textId="042E0FE3" w:rsidR="006E7EBB" w:rsidRPr="00443A95" w:rsidRDefault="006E7EBB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3D3A482" w14:textId="77777777">
        <w:trPr>
          <w:trHeight w:val="70"/>
        </w:trPr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CC40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ADD6" w14:textId="082E21C6" w:rsidR="00FE533D" w:rsidRPr="00443A95" w:rsidRDefault="00D8502E" w:rsidP="006E7EB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</w:tr>
    </w:tbl>
    <w:p w14:paraId="195B1128" w14:textId="77777777" w:rsidR="00FE533D" w:rsidRPr="00443A95" w:rsidRDefault="00FE533D" w:rsidP="006E7EBB">
      <w:pPr>
        <w:ind w:firstLine="709"/>
        <w:rPr>
          <w:sz w:val="30"/>
          <w:szCs w:val="30"/>
        </w:rPr>
      </w:pPr>
    </w:p>
    <w:p w14:paraId="55ADDDCF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6-05-0232-04 ”Романо-германская филология (английская)“</w:t>
      </w:r>
    </w:p>
    <w:tbl>
      <w:tblPr>
        <w:tblStyle w:val="afffffffffffffffffffffffffffe"/>
        <w:tblW w:w="949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4"/>
        <w:gridCol w:w="1120"/>
      </w:tblGrid>
      <w:tr w:rsidR="00FE533D" w:rsidRPr="00443A95" w14:paraId="2F33B76E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2379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8133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2366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Кол-во мест </w:t>
            </w:r>
          </w:p>
        </w:tc>
      </w:tr>
      <w:tr w:rsidR="00FE533D" w:rsidRPr="00443A95" w14:paraId="7EB7BED8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BEDA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A91F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Вороновского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C621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EF61864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6305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AF14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Гродненского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5A32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67A675C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8135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8FAB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Лидского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5C8D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E3D403C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21F7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FFF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Сморгонского райисполкома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FFBA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C0D0527" w14:textId="77777777">
        <w:trPr>
          <w:trHeight w:val="70"/>
        </w:trPr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2A71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994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0A8B8077" w14:textId="77777777" w:rsidR="00FE533D" w:rsidRPr="00443A95" w:rsidRDefault="00FE533D" w:rsidP="006E7EBB">
      <w:pPr>
        <w:ind w:firstLine="709"/>
        <w:rPr>
          <w:sz w:val="30"/>
          <w:szCs w:val="30"/>
        </w:rPr>
      </w:pPr>
    </w:p>
    <w:p w14:paraId="24CBF9CC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6-05-0311-02 ”Экономика и управление“</w:t>
      </w:r>
    </w:p>
    <w:tbl>
      <w:tblPr>
        <w:tblStyle w:val="affffffffffffffffffffffffffff"/>
        <w:tblW w:w="9581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899"/>
        <w:gridCol w:w="1120"/>
      </w:tblGrid>
      <w:tr w:rsidR="00FE533D" w:rsidRPr="00443A95" w14:paraId="0480D30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D329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B3B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76CA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B6B547D" w14:textId="77777777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EE30" w14:textId="77777777" w:rsidR="00FE533D" w:rsidRPr="00443A95" w:rsidRDefault="00FE533D" w:rsidP="006E7E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9330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Красносельскстройматериалы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538E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455BD17" w14:textId="77777777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1A73" w14:textId="77777777" w:rsidR="00FE533D" w:rsidRPr="00443A95" w:rsidRDefault="00FE533D" w:rsidP="006E7E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7BDB" w14:textId="77777777" w:rsidR="00FE533D" w:rsidRPr="00443A95" w:rsidRDefault="00C24B14" w:rsidP="006E7EBB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Белкард</w:t>
            </w:r>
            <w:r w:rsidRPr="00443A95">
              <w:rPr>
                <w:sz w:val="30"/>
                <w:szCs w:val="30"/>
              </w:rPr>
              <w:t>“</w:t>
            </w:r>
            <w:r w:rsidRPr="00443A95">
              <w:rPr>
                <w:color w:val="000000"/>
                <w:sz w:val="30"/>
                <w:szCs w:val="30"/>
              </w:rPr>
              <w:t>, г. Гродно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3E60" w14:textId="77777777" w:rsidR="00FE533D" w:rsidRPr="00443A95" w:rsidRDefault="00C24B14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3373850" w14:textId="77777777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21DB" w14:textId="77777777" w:rsidR="00FE533D" w:rsidRPr="00443A95" w:rsidRDefault="00FE533D" w:rsidP="006E7E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83D6" w14:textId="77777777" w:rsidR="00FE533D" w:rsidRPr="00443A95" w:rsidRDefault="00C24B14" w:rsidP="006E7EBB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Главное финансовое управление Гродненского областного исполнительного комитета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61D7" w14:textId="77777777" w:rsidR="00FE533D" w:rsidRPr="00443A95" w:rsidRDefault="00C24B14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6C10ED5" w14:textId="77777777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52A5" w14:textId="77777777" w:rsidR="00FE533D" w:rsidRPr="00443A95" w:rsidRDefault="00FE533D" w:rsidP="006E7E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47E7" w14:textId="77777777" w:rsidR="00FE533D" w:rsidRPr="00443A95" w:rsidRDefault="00C24B14" w:rsidP="006E7EBB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СервисПромПак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3917" w14:textId="77777777" w:rsidR="00FE533D" w:rsidRPr="00443A95" w:rsidRDefault="00C24B14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D58567C" w14:textId="77777777">
        <w:trPr>
          <w:trHeight w:val="70"/>
        </w:trPr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D54C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AF3C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10FA83AE" w14:textId="77777777" w:rsidR="00FE533D" w:rsidRPr="00443A95" w:rsidRDefault="00FE533D" w:rsidP="006E7EBB">
      <w:pPr>
        <w:rPr>
          <w:sz w:val="30"/>
          <w:szCs w:val="30"/>
        </w:rPr>
      </w:pPr>
    </w:p>
    <w:p w14:paraId="759A5943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6-05-0313-01 ”Психология“</w:t>
      </w:r>
    </w:p>
    <w:tbl>
      <w:tblPr>
        <w:tblStyle w:val="affffffffffffffffffffffffffff0"/>
        <w:tblW w:w="949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4"/>
        <w:gridCol w:w="1120"/>
      </w:tblGrid>
      <w:tr w:rsidR="00FE533D" w:rsidRPr="00443A95" w14:paraId="34416282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623D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A497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F3F1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Кол-во мест </w:t>
            </w:r>
          </w:p>
        </w:tc>
      </w:tr>
      <w:tr w:rsidR="00FE533D" w:rsidRPr="00443A95" w14:paraId="66544A65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D5BD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9C90" w14:textId="4AE94596" w:rsidR="00FE533D" w:rsidRPr="00443A95" w:rsidRDefault="00142901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Гродненского облисполкома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FF2E" w14:textId="3879AB52" w:rsidR="00FE533D" w:rsidRPr="00443A95" w:rsidRDefault="0014290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  <w:tr w:rsidR="00FE533D" w:rsidRPr="00443A95" w14:paraId="07CE9BD6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9C9A" w14:textId="4E8FB87D" w:rsidR="00FE533D" w:rsidRPr="00443A95" w:rsidRDefault="00142901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7EF6" w14:textId="77777777" w:rsidR="00FE533D" w:rsidRPr="00443A95" w:rsidRDefault="00C24B14" w:rsidP="006E7EBB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Торговое унитарное предприятие “Табак“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73FD" w14:textId="77777777" w:rsidR="00FE533D" w:rsidRPr="00443A95" w:rsidRDefault="00C24B14" w:rsidP="006E7EBB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25D35F95" w14:textId="77777777">
        <w:trPr>
          <w:trHeight w:val="70"/>
        </w:trPr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1BF0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8CB1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3906A594" w14:textId="347C218C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740A59B7" w14:textId="69B85980" w:rsidR="00B25A36" w:rsidRPr="00443A95" w:rsidRDefault="00B25A36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6-05-0321-01 ”Журналистика“</w:t>
      </w:r>
    </w:p>
    <w:tbl>
      <w:tblPr>
        <w:tblStyle w:val="affffffffffffffffffffffffffff1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5"/>
        <w:gridCol w:w="1120"/>
      </w:tblGrid>
      <w:tr w:rsidR="00B25A36" w:rsidRPr="00443A95" w14:paraId="5DFCC169" w14:textId="77777777" w:rsidTr="00FD4FE2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B432" w14:textId="77777777" w:rsidR="00B25A36" w:rsidRPr="00443A95" w:rsidRDefault="00B25A36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BF9A" w14:textId="77777777" w:rsidR="00B25A36" w:rsidRPr="00443A95" w:rsidRDefault="00B25A36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3DD4" w14:textId="77777777" w:rsidR="00B25A36" w:rsidRPr="00443A95" w:rsidRDefault="00B25A36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B25A36" w:rsidRPr="00443A95" w14:paraId="46F43BC2" w14:textId="77777777" w:rsidTr="00FD4FE2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B95A" w14:textId="77777777" w:rsidR="00B25A36" w:rsidRPr="00443A95" w:rsidRDefault="00B25A36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943B" w14:textId="62C349BD" w:rsidR="00B25A36" w:rsidRPr="00443A95" w:rsidRDefault="00B25A36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учреждение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Редакция региональной газеты </w:t>
            </w:r>
            <w:r w:rsidRPr="00443A95">
              <w:rPr>
                <w:sz w:val="30"/>
                <w:szCs w:val="30"/>
              </w:rPr>
              <w:t>”Перспектива“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4971" w14:textId="463ABD23" w:rsidR="00B25A36" w:rsidRPr="00443A95" w:rsidRDefault="00B25A36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B25A36" w:rsidRPr="00443A95" w14:paraId="3629A55D" w14:textId="77777777" w:rsidTr="00FD4FE2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2327" w14:textId="4EA698E2" w:rsidR="00B25A36" w:rsidRPr="00443A95" w:rsidRDefault="00B25A36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7539" w14:textId="6CBC549E" w:rsidR="00B25A36" w:rsidRPr="00443A95" w:rsidRDefault="00162DB9" w:rsidP="006E7EBB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Республиканское унитарное предприятие Радиотелецентр </w:t>
            </w:r>
            <w:r w:rsidR="00B25A36"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Телерадиокомпания </w:t>
            </w:r>
            <w:r w:rsidR="00B25A36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Гродно</w:t>
            </w:r>
            <w:r w:rsidR="00B25A36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CE78" w14:textId="1007126F" w:rsidR="00B25A36" w:rsidRPr="00443A95" w:rsidRDefault="00162DB9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E9330B" w:rsidRPr="00443A95" w14:paraId="54DA5BFC" w14:textId="77777777" w:rsidTr="00FD4FE2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AE08" w14:textId="386D4F26" w:rsidR="00E9330B" w:rsidRPr="00443A95" w:rsidRDefault="00E9330B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2CB7" w14:textId="4BFF3FA2" w:rsidR="00E9330B" w:rsidRPr="00443A95" w:rsidRDefault="00E9330B" w:rsidP="006E7EBB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ГУ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Редакция </w:t>
            </w:r>
            <w:r w:rsidRPr="00443A95">
              <w:rPr>
                <w:sz w:val="30"/>
                <w:szCs w:val="30"/>
              </w:rPr>
              <w:t>”Лидамедиакомпания“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5114" w14:textId="1A3917A0" w:rsidR="00E9330B" w:rsidRPr="00443A95" w:rsidRDefault="00E9330B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B25A36" w:rsidRPr="00443A95" w14:paraId="5A950FFC" w14:textId="77777777" w:rsidTr="00FD4FE2">
        <w:trPr>
          <w:trHeight w:val="70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54CD" w14:textId="77777777" w:rsidR="00B25A36" w:rsidRPr="00443A95" w:rsidRDefault="00B25A36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EF59" w14:textId="4F8B26C3" w:rsidR="00B25A36" w:rsidRPr="00443A95" w:rsidRDefault="00E9330B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191FCD0E" w14:textId="77777777" w:rsidR="00B25A36" w:rsidRPr="00443A95" w:rsidRDefault="00B25A36" w:rsidP="006E7EBB">
      <w:pPr>
        <w:ind w:firstLine="709"/>
        <w:jc w:val="center"/>
        <w:rPr>
          <w:sz w:val="30"/>
          <w:szCs w:val="30"/>
        </w:rPr>
      </w:pPr>
    </w:p>
    <w:p w14:paraId="4F0AFF6C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6-05-0321-02 ”Информация и коммуникация“</w:t>
      </w:r>
    </w:p>
    <w:tbl>
      <w:tblPr>
        <w:tblStyle w:val="affffffffffffffffffffffffffff1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5"/>
        <w:gridCol w:w="1120"/>
      </w:tblGrid>
      <w:tr w:rsidR="00FE533D" w:rsidRPr="00443A95" w14:paraId="565C30D1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B835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D1A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B114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19C9582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B8FD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8D70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учреждение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Редакция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ЛидаМедиаКомпания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DF20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B25A36" w:rsidRPr="00443A95" w14:paraId="5A2524B7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1FA2" w14:textId="00FB978D" w:rsidR="00B25A36" w:rsidRPr="00443A95" w:rsidRDefault="00B25A36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852F" w14:textId="4EF1BDC9" w:rsidR="00B25A36" w:rsidRPr="00443A95" w:rsidRDefault="00B25A36" w:rsidP="006E7EBB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учреждение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Редакция региональной газеты </w:t>
            </w:r>
            <w:r w:rsidRPr="00443A95">
              <w:rPr>
                <w:sz w:val="30"/>
                <w:szCs w:val="30"/>
              </w:rPr>
              <w:t>”Перспектива“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3551" w14:textId="44F5EF7C" w:rsidR="00B25A36" w:rsidRPr="00443A95" w:rsidRDefault="00E9330B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D833AA0" w14:textId="77777777">
        <w:trPr>
          <w:trHeight w:val="70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6FA0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06F9" w14:textId="378E5AAB" w:rsidR="00FE533D" w:rsidRPr="00443A95" w:rsidRDefault="006E7EBB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1E6CE07F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51ED2FD8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6-05-0411-02 ”Финансы и кредит“</w:t>
      </w:r>
    </w:p>
    <w:tbl>
      <w:tblPr>
        <w:tblStyle w:val="affffffffffffffffffffffffffff2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5"/>
        <w:gridCol w:w="1120"/>
      </w:tblGrid>
      <w:tr w:rsidR="00FE533D" w:rsidRPr="00443A95" w14:paraId="60C72A80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44CB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D2A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046A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204F793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6217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449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Главное финансовое управление Гродненского областного исполнительного комитета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4585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5BE402C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B0B3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84E5" w14:textId="5A3CCF74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</w:t>
            </w:r>
            <w:r w:rsidR="00E97804">
              <w:rPr>
                <w:color w:val="000000"/>
                <w:sz w:val="30"/>
                <w:szCs w:val="30"/>
              </w:rPr>
              <w:t>а</w:t>
            </w:r>
            <w:r w:rsidRPr="00443A95">
              <w:rPr>
                <w:color w:val="000000"/>
                <w:sz w:val="30"/>
                <w:szCs w:val="30"/>
              </w:rPr>
              <w:t xml:space="preserve"> по налогам и сборам Республики Беларусь по Октябрьскому району г. Гродно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EBB4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24ADDBE" w14:textId="77777777">
        <w:trPr>
          <w:trHeight w:val="70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8683" w14:textId="77777777" w:rsidR="00FE533D" w:rsidRPr="00443A95" w:rsidRDefault="00C24B14" w:rsidP="006E7EBB">
            <w:pP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4814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0D297787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0ADB1DB0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6-05-0414-04 ”Управление информационными ресурсами“</w:t>
      </w:r>
    </w:p>
    <w:tbl>
      <w:tblPr>
        <w:tblStyle w:val="affffffffffffffffffffffffffff3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5"/>
        <w:gridCol w:w="1120"/>
      </w:tblGrid>
      <w:tr w:rsidR="00FE533D" w:rsidRPr="00443A95" w14:paraId="22EBCB30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906B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18E4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A25E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1467727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BE83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8BC4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учреждение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Гродненский районный межотраслевой центр для обеспечения деятельности бюджетных организаций и государственных органов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D8C9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F17A0EE" w14:textId="77777777">
        <w:trPr>
          <w:trHeight w:val="70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EBA" w14:textId="77777777" w:rsidR="00FE533D" w:rsidRPr="00443A95" w:rsidRDefault="00C24B14" w:rsidP="006E7EBB">
            <w:pP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546C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3885A14E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7989F4D0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6-05-0421-01 ”Правоведение“</w:t>
      </w:r>
    </w:p>
    <w:tbl>
      <w:tblPr>
        <w:tblStyle w:val="affffffffffffffffffffffffffff4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58"/>
        <w:gridCol w:w="1118"/>
      </w:tblGrid>
      <w:tr w:rsidR="00FE533D" w:rsidRPr="00443A95" w14:paraId="2D5F91ED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DAB4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1111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A5AB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FB91369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EDCA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3D2C" w14:textId="20DE38B4" w:rsidR="00FE533D" w:rsidRPr="00443A95" w:rsidRDefault="002560C1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Управление </w:t>
            </w:r>
            <w:r w:rsidR="00C24B14" w:rsidRPr="00443A95">
              <w:rPr>
                <w:color w:val="000000"/>
                <w:sz w:val="30"/>
                <w:szCs w:val="30"/>
              </w:rPr>
              <w:t>Следственн</w:t>
            </w:r>
            <w:r w:rsidRPr="00443A95">
              <w:rPr>
                <w:color w:val="000000"/>
                <w:sz w:val="30"/>
                <w:szCs w:val="30"/>
              </w:rPr>
              <w:t>ого</w:t>
            </w:r>
            <w:r w:rsidR="00C24B14" w:rsidRPr="00443A95">
              <w:rPr>
                <w:color w:val="000000"/>
                <w:sz w:val="30"/>
                <w:szCs w:val="30"/>
              </w:rPr>
              <w:t xml:space="preserve"> комитет</w:t>
            </w:r>
            <w:r w:rsidRPr="00443A95">
              <w:rPr>
                <w:color w:val="000000"/>
                <w:sz w:val="30"/>
                <w:szCs w:val="30"/>
              </w:rPr>
              <w:t>а</w:t>
            </w:r>
            <w:r w:rsidR="00C24B14" w:rsidRPr="00443A95">
              <w:rPr>
                <w:color w:val="000000"/>
                <w:sz w:val="30"/>
                <w:szCs w:val="30"/>
              </w:rPr>
              <w:t xml:space="preserve"> Республики Беларусь</w:t>
            </w:r>
            <w:r w:rsidRPr="00443A95">
              <w:rPr>
                <w:color w:val="000000"/>
                <w:sz w:val="30"/>
                <w:szCs w:val="30"/>
              </w:rPr>
              <w:t xml:space="preserve"> по Гродненской области (юноши)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6BD8" w14:textId="053BC46F" w:rsidR="00FE533D" w:rsidRPr="00443A95" w:rsidRDefault="002560C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6</w:t>
            </w:r>
          </w:p>
        </w:tc>
      </w:tr>
      <w:tr w:rsidR="002560C1" w:rsidRPr="00443A95" w14:paraId="3F1C26CE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121E" w14:textId="723889D7" w:rsidR="002560C1" w:rsidRPr="00443A95" w:rsidRDefault="002560C1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CF2E" w14:textId="586E74B1" w:rsidR="002560C1" w:rsidRPr="00443A95" w:rsidRDefault="002560C1" w:rsidP="006E7EBB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Гродненской области (девушки)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016" w14:textId="2099124B" w:rsidR="002560C1" w:rsidRPr="00443A95" w:rsidRDefault="002560C1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6</w:t>
            </w:r>
          </w:p>
        </w:tc>
      </w:tr>
      <w:tr w:rsidR="002560C1" w:rsidRPr="00443A95" w14:paraId="524FF825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A11A" w14:textId="77777777" w:rsidR="002560C1" w:rsidRPr="00443A95" w:rsidRDefault="002560C1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22F5" w14:textId="77777777" w:rsidR="002560C1" w:rsidRPr="00443A95" w:rsidRDefault="002560C1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Республиканское унитарное предприятие ”Гродненское агентство по государственной регистрации и земельному кадастру“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F9E8" w14:textId="77777777" w:rsidR="002560C1" w:rsidRPr="00443A95" w:rsidRDefault="002560C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  <w:tr w:rsidR="002560C1" w:rsidRPr="00443A95" w14:paraId="13EA0A36" w14:textId="77777777">
        <w:trPr>
          <w:trHeight w:val="70"/>
        </w:trPr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8C7D" w14:textId="77777777" w:rsidR="002560C1" w:rsidRPr="00443A95" w:rsidRDefault="002560C1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8A93" w14:textId="77777777" w:rsidR="002560C1" w:rsidRPr="00443A95" w:rsidRDefault="002560C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19</w:t>
            </w:r>
          </w:p>
        </w:tc>
      </w:tr>
    </w:tbl>
    <w:p w14:paraId="1496872C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6DCC5662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6-05-0421-03 ”Экономическое право“</w:t>
      </w:r>
    </w:p>
    <w:tbl>
      <w:tblPr>
        <w:tblStyle w:val="affffffffffffffffffffffffffff5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58"/>
        <w:gridCol w:w="1118"/>
      </w:tblGrid>
      <w:tr w:rsidR="00FE533D" w:rsidRPr="00443A95" w14:paraId="7C55F18D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DEAB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23B5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AB92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2560C1" w:rsidRPr="00443A95" w14:paraId="7CCB62C5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B58C" w14:textId="77777777" w:rsidR="002560C1" w:rsidRPr="00443A95" w:rsidRDefault="002560C1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7122" w14:textId="2534BC7C" w:rsidR="002560C1" w:rsidRPr="00443A95" w:rsidRDefault="002560C1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Гродненской области (юноши)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04D0" w14:textId="77777777" w:rsidR="002560C1" w:rsidRPr="00443A95" w:rsidRDefault="002560C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3</w:t>
            </w:r>
          </w:p>
        </w:tc>
      </w:tr>
      <w:tr w:rsidR="002560C1" w:rsidRPr="00443A95" w14:paraId="3CDD7560" w14:textId="77777777">
        <w:trPr>
          <w:trHeight w:val="70"/>
        </w:trPr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1D26" w14:textId="77777777" w:rsidR="002560C1" w:rsidRPr="00443A95" w:rsidRDefault="002560C1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EC5" w14:textId="77777777" w:rsidR="002560C1" w:rsidRPr="00443A95" w:rsidRDefault="002560C1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16ECCB5B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15420F9E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6-05-0511-01 ”Биология“</w:t>
      </w:r>
    </w:p>
    <w:tbl>
      <w:tblPr>
        <w:tblStyle w:val="affffffffffffffffffffffffffff6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58"/>
        <w:gridCol w:w="1118"/>
      </w:tblGrid>
      <w:tr w:rsidR="00FE533D" w:rsidRPr="00443A95" w14:paraId="53EF8C65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E4A9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ED15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EF43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42901" w:rsidRPr="00443A95" w14:paraId="1DBBFD8F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DB3B" w14:textId="77777777" w:rsidR="00142901" w:rsidRPr="00443A95" w:rsidRDefault="00142901" w:rsidP="00142901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266C" w14:textId="364CABA1" w:rsidR="00142901" w:rsidRPr="00443A95" w:rsidRDefault="00142901" w:rsidP="0014290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Главное управление </w:t>
            </w:r>
            <w:r w:rsidR="00D8502E">
              <w:rPr>
                <w:color w:val="000000"/>
                <w:sz w:val="30"/>
                <w:szCs w:val="30"/>
              </w:rPr>
              <w:t xml:space="preserve">образования </w:t>
            </w:r>
            <w:r w:rsidRPr="00443A95">
              <w:rPr>
                <w:color w:val="000000"/>
                <w:sz w:val="30"/>
                <w:szCs w:val="30"/>
              </w:rPr>
              <w:t xml:space="preserve">Гродненского </w:t>
            </w:r>
            <w:r w:rsidR="00D8502E">
              <w:rPr>
                <w:color w:val="000000"/>
                <w:sz w:val="30"/>
                <w:szCs w:val="30"/>
              </w:rPr>
              <w:t>облисполкома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DBB9" w14:textId="34BAC77A" w:rsidR="00142901" w:rsidRPr="00443A95" w:rsidRDefault="00142901" w:rsidP="001429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142901" w:rsidRPr="00443A95" w14:paraId="5FEF9EA8" w14:textId="77777777">
        <w:trPr>
          <w:trHeight w:val="70"/>
        </w:trPr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2A96" w14:textId="77777777" w:rsidR="00142901" w:rsidRPr="00443A95" w:rsidRDefault="00142901" w:rsidP="00142901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8BD7" w14:textId="77777777" w:rsidR="00142901" w:rsidRPr="00443A95" w:rsidRDefault="00142901" w:rsidP="0014290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06A66DEC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39D3B6E0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6-05-0533-01 ”Физика“</w:t>
      </w:r>
    </w:p>
    <w:tbl>
      <w:tblPr>
        <w:tblStyle w:val="affffffffffffffffffffffffffff7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58"/>
        <w:gridCol w:w="1118"/>
      </w:tblGrid>
      <w:tr w:rsidR="00FE533D" w:rsidRPr="00443A95" w14:paraId="518C2C25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757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F6CB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B0EC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FE01439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5C30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61A0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Волковысского райисполкома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F5D7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A559FCA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9464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9753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Берестовицкого райисполкома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FA35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00C8094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EEBC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80C9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администрации Ленинского района г. Гродно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545E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CD7213D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6CDC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E527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администрации Октябрьского района г. Гродно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C99B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88A3F3E" w14:textId="77777777">
        <w:trPr>
          <w:trHeight w:val="120"/>
        </w:trPr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0A82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05E8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0AA8FC94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0FEE5F15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6-05-0533-06 ”Математика“</w:t>
      </w:r>
    </w:p>
    <w:tbl>
      <w:tblPr>
        <w:tblStyle w:val="affffffffffffffffffffffffffff8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58"/>
        <w:gridCol w:w="1118"/>
      </w:tblGrid>
      <w:tr w:rsidR="00FE533D" w:rsidRPr="00443A95" w14:paraId="41F06F93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6DA3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EB38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977C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5BAC109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3A3C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F5DA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администрации Ленинского района г. Гродно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6ECF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612A257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34D7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C2EC" w14:textId="77777777" w:rsidR="00FE533D" w:rsidRPr="00443A95" w:rsidRDefault="00C24B14" w:rsidP="006E7EBB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Отдел образования администрации Октябрьского района г. Гродно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8EA9" w14:textId="77777777" w:rsidR="00FE533D" w:rsidRPr="00443A95" w:rsidRDefault="00C24B14" w:rsidP="006E7EBB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</w:p>
        </w:tc>
      </w:tr>
      <w:tr w:rsidR="00FE533D" w:rsidRPr="00443A95" w14:paraId="29E183C5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BF3E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8CFB" w14:textId="77777777" w:rsidR="00FE533D" w:rsidRPr="00443A95" w:rsidRDefault="00C24B14" w:rsidP="006E7EBB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Лидского райисполкома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62C1" w14:textId="77777777" w:rsidR="00FE533D" w:rsidRPr="00443A95" w:rsidRDefault="00C24B14" w:rsidP="006E7EBB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576AE62D" w14:textId="77777777">
        <w:trPr>
          <w:trHeight w:val="120"/>
        </w:trPr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E792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9F0F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3B0D437C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06E2BE8C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6-05-0533-12 ”Кибербезопасность“</w:t>
      </w:r>
    </w:p>
    <w:tbl>
      <w:tblPr>
        <w:tblStyle w:val="affffffffffffffffffffffffffff9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6963BFDC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B3D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F9D3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BD2A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EFBC801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3F54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3C47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Белкард</w:t>
            </w:r>
            <w:r w:rsidRPr="00443A95">
              <w:rPr>
                <w:sz w:val="30"/>
                <w:szCs w:val="30"/>
              </w:rPr>
              <w:t>“</w:t>
            </w:r>
            <w:r w:rsidRPr="00443A95">
              <w:rPr>
                <w:color w:val="000000"/>
                <w:sz w:val="30"/>
                <w:szCs w:val="30"/>
              </w:rPr>
              <w:t>, г. Гродно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438F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7BF3CC4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75FF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BB36" w14:textId="0815C1CE" w:rsidR="00FE533D" w:rsidRPr="00443A95" w:rsidRDefault="00C24B14" w:rsidP="006E7EBB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Департамент криминальной разведки Министерства </w:t>
            </w:r>
            <w:r w:rsidR="002C6879" w:rsidRPr="00443A95">
              <w:rPr>
                <w:sz w:val="30"/>
                <w:szCs w:val="30"/>
              </w:rPr>
              <w:t>в</w:t>
            </w:r>
            <w:r w:rsidRPr="00443A95">
              <w:rPr>
                <w:sz w:val="30"/>
                <w:szCs w:val="30"/>
              </w:rPr>
              <w:t>нутренних дел Республики Беларусь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DEF6" w14:textId="77777777" w:rsidR="00FE533D" w:rsidRPr="00443A95" w:rsidRDefault="00C24B14" w:rsidP="006E7EBB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856CDD7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E3EC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C1D5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75237330" w14:textId="77777777" w:rsidR="00FE533D" w:rsidRPr="00443A95" w:rsidRDefault="00FE533D" w:rsidP="006E7EBB">
      <w:pPr>
        <w:rPr>
          <w:sz w:val="30"/>
          <w:szCs w:val="30"/>
        </w:rPr>
      </w:pPr>
    </w:p>
    <w:p w14:paraId="6C070094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6-05-0611-04 ”Электронная экономика“</w:t>
      </w:r>
    </w:p>
    <w:tbl>
      <w:tblPr>
        <w:tblStyle w:val="affffffffffffffffffffffffffffa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5"/>
        <w:gridCol w:w="1120"/>
      </w:tblGrid>
      <w:tr w:rsidR="00FE533D" w:rsidRPr="00443A95" w14:paraId="16BB2FCC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E2F9D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91F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B60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9D71736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707D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3AEA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Белкард</w:t>
            </w:r>
            <w:r w:rsidRPr="00443A95">
              <w:rPr>
                <w:sz w:val="30"/>
                <w:szCs w:val="30"/>
              </w:rPr>
              <w:t>“</w:t>
            </w:r>
            <w:r w:rsidRPr="00443A95">
              <w:rPr>
                <w:color w:val="000000"/>
                <w:sz w:val="30"/>
                <w:szCs w:val="30"/>
              </w:rPr>
              <w:t>, г. Гродно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CBC5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A3C003E" w14:textId="77777777">
        <w:trPr>
          <w:trHeight w:val="70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59DD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7F07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5AE2160D" w14:textId="77777777" w:rsidR="00FE533D" w:rsidRPr="00443A95" w:rsidRDefault="00FE533D" w:rsidP="006E7EBB">
      <w:pPr>
        <w:rPr>
          <w:sz w:val="30"/>
          <w:szCs w:val="30"/>
        </w:rPr>
      </w:pPr>
    </w:p>
    <w:p w14:paraId="2E74CE29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6-05-0611-01 ”Информационные системы и технологии“</w:t>
      </w:r>
    </w:p>
    <w:tbl>
      <w:tblPr>
        <w:tblStyle w:val="affffffffffffffffffffffffffffb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5"/>
        <w:gridCol w:w="1120"/>
      </w:tblGrid>
      <w:tr w:rsidR="00FE533D" w:rsidRPr="00443A95" w14:paraId="6355FFF8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C1C7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C2B1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BA25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DE59F28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C7D3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D7B9" w14:textId="038C5279" w:rsidR="00FE533D" w:rsidRPr="00443A95" w:rsidRDefault="00545BF0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РУП </w:t>
            </w:r>
            <w:r w:rsidR="00C24B14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Гродноэн</w:t>
            </w:r>
            <w:r w:rsidR="00C24B14" w:rsidRPr="00443A95">
              <w:rPr>
                <w:sz w:val="30"/>
                <w:szCs w:val="30"/>
              </w:rPr>
              <w:t>ерго“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A79B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D07E0C3" w14:textId="77777777">
        <w:trPr>
          <w:trHeight w:val="70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7DB4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1065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72466C28" w14:textId="77777777" w:rsidR="00FE533D" w:rsidRPr="00443A95" w:rsidRDefault="00FE533D" w:rsidP="006E7EBB">
      <w:pPr>
        <w:rPr>
          <w:sz w:val="30"/>
          <w:szCs w:val="30"/>
        </w:rPr>
      </w:pPr>
    </w:p>
    <w:p w14:paraId="12B03A23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6-05-0612-01 ”Программная инженерия“</w:t>
      </w:r>
    </w:p>
    <w:tbl>
      <w:tblPr>
        <w:tblStyle w:val="affffffffffffffffffffffffffffc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6D9B7B6E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1115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073B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298A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63948A2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252C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C659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Белкард</w:t>
            </w:r>
            <w:r w:rsidRPr="00443A95">
              <w:rPr>
                <w:sz w:val="30"/>
                <w:szCs w:val="30"/>
              </w:rPr>
              <w:t>“</w:t>
            </w:r>
            <w:r w:rsidRPr="00443A95">
              <w:rPr>
                <w:color w:val="000000"/>
                <w:sz w:val="30"/>
                <w:szCs w:val="30"/>
              </w:rPr>
              <w:t>, г. Гродно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3B78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602CF2FB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20C1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64E7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СООО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ЗОВ-ПЛИТА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D520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545BF0" w:rsidRPr="00443A95" w14:paraId="39B5BAE9" w14:textId="77777777" w:rsidTr="00A504CC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7687" w14:textId="77777777" w:rsidR="00545BF0" w:rsidRPr="00443A95" w:rsidRDefault="00545BF0" w:rsidP="00545BF0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EFBC" w14:textId="7C0E9AF0" w:rsidR="00545BF0" w:rsidRPr="00443A95" w:rsidRDefault="00545BF0" w:rsidP="00545BF0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”Гродноэнерго“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DF34" w14:textId="77777777" w:rsidR="00545BF0" w:rsidRPr="00443A95" w:rsidRDefault="00545BF0" w:rsidP="00545BF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545BF0" w:rsidRPr="00443A95" w14:paraId="1F7B380E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6194" w14:textId="77777777" w:rsidR="00545BF0" w:rsidRPr="00443A95" w:rsidRDefault="00545BF0" w:rsidP="00545BF0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1194" w14:textId="77777777" w:rsidR="00545BF0" w:rsidRPr="00443A95" w:rsidRDefault="00545BF0" w:rsidP="00545BF0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55222A08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1AB3508C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6-05-0715-07 ”Эксплуатация наземных транспортных и технологических машин и комплексов“</w:t>
      </w:r>
    </w:p>
    <w:tbl>
      <w:tblPr>
        <w:tblStyle w:val="affffffffffffffffffffffffffffd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4FDD826F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C3F4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5136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8246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C66F7D8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AF57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A6B4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Автобусный парк г. Гродно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7F1DF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677EDFC1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C84D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F99B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ЧТУП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Транс-Лайф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7BA8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44B9F615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D58B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F495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2D226A82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1C5CBFC4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6-05-0716-03 ”Информационно-измерительные приборы и системы“</w:t>
      </w:r>
    </w:p>
    <w:tbl>
      <w:tblPr>
        <w:tblStyle w:val="affffffffffffffffffffffffffffe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17E216E6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8112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5239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47DE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EDF5A90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23C9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B2A2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”Гродненский механический завод“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B7CF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435FF36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2266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85F6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568CBA72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6FD97CC1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6-05-0721-03 ”Производство продукции и организация общественного питания“</w:t>
      </w:r>
    </w:p>
    <w:tbl>
      <w:tblPr>
        <w:tblStyle w:val="afffffffffffffffffffffffffffff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23625568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F40C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349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7D72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9E08AE4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C34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1D10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Сервисное унитарное 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АзотСервис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D52B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6026F12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367B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C481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266BAFBA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0C41302A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6-05-1036-01 ”Таможенное дело“</w:t>
      </w:r>
    </w:p>
    <w:tbl>
      <w:tblPr>
        <w:tblStyle w:val="afffffffffffffffffffffffffffff0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3E24C54F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7A93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1F89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A536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70A73" w:rsidRPr="00443A95" w14:paraId="224700AE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467C" w14:textId="77777777" w:rsidR="00070A73" w:rsidRPr="00443A95" w:rsidRDefault="00070A73" w:rsidP="00070A73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2608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Брестская таможня </w:t>
            </w:r>
          </w:p>
          <w:p w14:paraId="1FC6C65E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Витебская таможня </w:t>
            </w:r>
          </w:p>
          <w:p w14:paraId="27B4C63D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Гродненская таможня</w:t>
            </w:r>
          </w:p>
          <w:p w14:paraId="5D25CD94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Гомельская таможня </w:t>
            </w:r>
          </w:p>
          <w:p w14:paraId="0E4C822E" w14:textId="77777777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Могилевская таможня</w:t>
            </w:r>
          </w:p>
          <w:p w14:paraId="0946D446" w14:textId="282AE944" w:rsidR="00070A73" w:rsidRPr="00443A95" w:rsidRDefault="00070A73" w:rsidP="00070A73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Минская региональная, Минская центральная и Оперативная таможня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3101" w14:textId="77777777" w:rsidR="00070A73" w:rsidRPr="00443A95" w:rsidRDefault="00070A73" w:rsidP="00070A73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18</w:t>
            </w:r>
          </w:p>
        </w:tc>
      </w:tr>
      <w:tr w:rsidR="00FE533D" w:rsidRPr="00443A95" w14:paraId="1A13ECB3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DCDE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F955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18</w:t>
            </w:r>
          </w:p>
        </w:tc>
      </w:tr>
    </w:tbl>
    <w:p w14:paraId="096C590F" w14:textId="77777777" w:rsidR="00FE533D" w:rsidRPr="00443A95" w:rsidRDefault="00FE533D" w:rsidP="006E7EBB">
      <w:pPr>
        <w:ind w:firstLine="709"/>
        <w:jc w:val="center"/>
        <w:rPr>
          <w:sz w:val="30"/>
          <w:szCs w:val="30"/>
        </w:rPr>
      </w:pPr>
    </w:p>
    <w:p w14:paraId="1CA1599C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6-05-1042-01 ”Транспортная логистика“</w:t>
      </w:r>
    </w:p>
    <w:tbl>
      <w:tblPr>
        <w:tblStyle w:val="afffffffffffffffffffffffffffff1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755"/>
        <w:gridCol w:w="1120"/>
      </w:tblGrid>
      <w:tr w:rsidR="00FE533D" w:rsidRPr="00443A95" w14:paraId="2C59CD24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823F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9D27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BB28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69813AB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AF3B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130C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ВЛАТЕ Логистик“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7812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5F7D77F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6BC0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7C7E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Автобусный парк г. Гродно“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BC26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94D10AC" w14:textId="77777777">
        <w:trPr>
          <w:trHeight w:val="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E6E0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DAA4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”Киндом Логистик“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B96B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C316F2C" w14:textId="77777777">
        <w:trPr>
          <w:trHeight w:val="70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3EF1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A70D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2F82AF78" w14:textId="77777777" w:rsidR="00FE533D" w:rsidRPr="00443A95" w:rsidRDefault="00FE533D" w:rsidP="006E7EBB">
      <w:pPr>
        <w:rPr>
          <w:sz w:val="30"/>
          <w:szCs w:val="30"/>
        </w:rPr>
      </w:pPr>
    </w:p>
    <w:p w14:paraId="4392692F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7-07-0712-01 ”Электроэнергетика и электротехника“</w:t>
      </w:r>
    </w:p>
    <w:tbl>
      <w:tblPr>
        <w:tblStyle w:val="afffffffffffffffffffffffffffff2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2288A403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FAB3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A1EE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1FCB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BC0646A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C4E7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CC80" w14:textId="49AB8FDD" w:rsidR="00FE533D" w:rsidRPr="00443A95" w:rsidRDefault="00545BF0" w:rsidP="006E7EBB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”Гродноэнерго“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2AA1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4A547980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0F27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FA13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25C61219" w14:textId="77777777" w:rsidR="00FE533D" w:rsidRPr="00443A95" w:rsidRDefault="00FE533D" w:rsidP="006E7EBB">
      <w:pPr>
        <w:rPr>
          <w:sz w:val="30"/>
          <w:szCs w:val="30"/>
        </w:rPr>
      </w:pPr>
    </w:p>
    <w:p w14:paraId="3AB10074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7-07-0731-01 ”Архитектура“</w:t>
      </w:r>
    </w:p>
    <w:tbl>
      <w:tblPr>
        <w:tblStyle w:val="afffffffffffffffffffffffffffff3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5A7BC7A1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44E6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EE77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2CF0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E07EFD8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6086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EA3E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УП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Институт Гродногражданпроект“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2623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0748585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1738" w14:textId="77777777" w:rsidR="00FE533D" w:rsidRPr="00443A95" w:rsidRDefault="00C24B14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B2D0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1132FC63" w14:textId="77777777" w:rsidR="00FE533D" w:rsidRPr="00443A95" w:rsidRDefault="00FE533D" w:rsidP="006E7EBB">
      <w:pPr>
        <w:rPr>
          <w:sz w:val="30"/>
          <w:szCs w:val="30"/>
        </w:rPr>
      </w:pPr>
    </w:p>
    <w:p w14:paraId="6C0916DD" w14:textId="77777777" w:rsidR="00FE533D" w:rsidRPr="00443A95" w:rsidRDefault="00C24B14" w:rsidP="006E7EBB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7-07-0732-01 ”Строительство зданий и сооружений“</w:t>
      </w:r>
    </w:p>
    <w:tbl>
      <w:tblPr>
        <w:tblStyle w:val="afffffffffffffffffffffffffffff4"/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730"/>
        <w:gridCol w:w="1117"/>
      </w:tblGrid>
      <w:tr w:rsidR="00FE533D" w:rsidRPr="00443A95" w14:paraId="579AF8EC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0AC5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E7C8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B0AE" w14:textId="77777777" w:rsidR="00FE533D" w:rsidRPr="00443A95" w:rsidRDefault="00C24B14" w:rsidP="006E7EBB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68ED672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5D48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9468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ОЙКОДОМОС“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405C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B225B31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C920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B841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УП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Институт Гродногражданпроект“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511C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61FA7A49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2D3C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26BF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Строительно-монтажный трест № 19“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3FF6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437123C6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2C04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8C10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ЗАО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СМУ № 7 г. Лида“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3042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4</w:t>
            </w:r>
          </w:p>
        </w:tc>
      </w:tr>
      <w:tr w:rsidR="00FE533D" w:rsidRPr="00443A95" w14:paraId="52E9A3F5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D608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BCF6" w14:textId="77777777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”Гроднопромстрой“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EADA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5A077639" w14:textId="77777777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405" w14:textId="77777777" w:rsidR="00FE533D" w:rsidRPr="00443A95" w:rsidRDefault="00C24B14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D50C" w14:textId="58483A3A" w:rsidR="00FE533D" w:rsidRPr="00443A95" w:rsidRDefault="00C24B14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”Гродно Азот“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87B" w14:textId="77777777" w:rsidR="00FE533D" w:rsidRPr="00443A95" w:rsidRDefault="00C24B14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E44B3E" w:rsidRPr="00443A95" w14:paraId="345D0403" w14:textId="77777777" w:rsidTr="00A71E98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F5B5" w14:textId="2CAB233F" w:rsidR="00E44B3E" w:rsidRPr="00443A95" w:rsidRDefault="00E44B3E" w:rsidP="006E7EBB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D5BA" w14:textId="534FCE5C" w:rsidR="00E44B3E" w:rsidRPr="00443A95" w:rsidRDefault="00E44B3E" w:rsidP="006E7EBB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Стеклозавод </w:t>
            </w:r>
            <w:r w:rsidRPr="00443A95">
              <w:rPr>
                <w:sz w:val="30"/>
                <w:szCs w:val="30"/>
              </w:rPr>
              <w:t>”Неман“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2A85" w14:textId="37AC8F11" w:rsidR="00E44B3E" w:rsidRPr="00443A95" w:rsidRDefault="00E44B3E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E44B3E" w:rsidRPr="00443A95" w14:paraId="657E3F6B" w14:textId="77777777">
        <w:trPr>
          <w:trHeight w:val="70"/>
        </w:trPr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43BF" w14:textId="77777777" w:rsidR="00E44B3E" w:rsidRPr="00443A95" w:rsidRDefault="00E44B3E" w:rsidP="006E7EBB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DB77" w14:textId="09500573" w:rsidR="00E44B3E" w:rsidRPr="00443A95" w:rsidRDefault="00E44B3E" w:rsidP="006E7EBB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6E7EBB" w:rsidRPr="00443A95">
              <w:rPr>
                <w:sz w:val="30"/>
                <w:szCs w:val="30"/>
              </w:rPr>
              <w:t>2</w:t>
            </w:r>
          </w:p>
        </w:tc>
      </w:tr>
    </w:tbl>
    <w:p w14:paraId="3753C7E2" w14:textId="77777777" w:rsidR="00FE533D" w:rsidRPr="00443A95" w:rsidRDefault="00FE533D"/>
    <w:p w14:paraId="2428050A" w14:textId="77777777" w:rsidR="00FE533D" w:rsidRPr="00443A95" w:rsidRDefault="00FE533D"/>
    <w:p w14:paraId="2E56259A" w14:textId="77777777" w:rsidR="00FE533D" w:rsidRPr="00443A95" w:rsidRDefault="00FE533D"/>
    <w:p w14:paraId="39ED5E09" w14:textId="77777777" w:rsidR="00FE533D" w:rsidRPr="00443A95" w:rsidRDefault="00FE533D">
      <w:p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4CA21854" w14:textId="77777777" w:rsidR="00FE533D" w:rsidRPr="00443A95" w:rsidRDefault="00C24B14" w:rsidP="00126987">
      <w:pPr>
        <w:spacing w:line="280" w:lineRule="exact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КОЛИЧЕСТВО МЕСТ</w:t>
      </w:r>
    </w:p>
    <w:p w14:paraId="596061F5" w14:textId="5D189E37" w:rsidR="00FE533D" w:rsidRPr="00443A95" w:rsidRDefault="00C24B14" w:rsidP="00126987">
      <w:pPr>
        <w:spacing w:line="280" w:lineRule="exact"/>
        <w:ind w:right="2693"/>
        <w:jc w:val="both"/>
        <w:rPr>
          <w:sz w:val="30"/>
          <w:szCs w:val="30"/>
        </w:rPr>
      </w:pPr>
      <w:r w:rsidRPr="00443A95">
        <w:rPr>
          <w:sz w:val="30"/>
          <w:szCs w:val="30"/>
        </w:rPr>
        <w:t>на условиях целевой подготовки специалистов в 2025 году для получения общего и специального высшего образования</w:t>
      </w:r>
      <w:r w:rsidR="00C77437" w:rsidRPr="00443A95">
        <w:rPr>
          <w:sz w:val="30"/>
          <w:szCs w:val="30"/>
        </w:rPr>
        <w:t xml:space="preserve"> </w:t>
      </w:r>
      <w:r w:rsidRPr="00443A95">
        <w:rPr>
          <w:sz w:val="30"/>
          <w:szCs w:val="30"/>
        </w:rPr>
        <w:t>в учреждении образования ”Белорусский государственный технологический университет“</w:t>
      </w:r>
    </w:p>
    <w:p w14:paraId="619AD808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0C5E978E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6-05-0311-02 ”Экономика и управление“</w:t>
      </w:r>
    </w:p>
    <w:tbl>
      <w:tblPr>
        <w:tblStyle w:val="afffffffffffffffffffffffffffff5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057C95AC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E49A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9C65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4FAAE3B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FFAB140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B758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D297F" w:rsidRPr="00443A95" w14:paraId="7BF3F616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2731" w14:textId="7843D9C0" w:rsidR="00FD297F" w:rsidRPr="00443A95" w:rsidRDefault="00FD297F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5839" w14:textId="5934AED7" w:rsidR="00FD297F" w:rsidRPr="00443A95" w:rsidRDefault="00FD297F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”Тех энд Бизнес Солюшенс“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38E1" w14:textId="4C9481C9" w:rsidR="00FD297F" w:rsidRPr="00443A95" w:rsidRDefault="00FD297F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3B1FC0" w:rsidRPr="00443A95" w14:paraId="56E2EE6E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6012" w14:textId="23236B58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63FC" w14:textId="794F1FCC" w:rsidR="003B1FC0" w:rsidRPr="00443A95" w:rsidRDefault="003B1FC0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Могилевское ГПЛХО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A565" w14:textId="6B83D370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1294EB7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68DC7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B7CD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”Экономика и управление в химической промышленности“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0944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064C5504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BA97" w14:textId="06A8813D" w:rsidR="00FE533D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134B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CEF5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78A69FF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33ED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CACA" w14:textId="12F2A716" w:rsidR="00FE533D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54112178" w14:textId="16F7CC40" w:rsidR="00FE533D" w:rsidRPr="00443A95" w:rsidRDefault="00FE533D" w:rsidP="00C77437">
      <w:pPr>
        <w:jc w:val="both"/>
        <w:rPr>
          <w:sz w:val="30"/>
          <w:szCs w:val="30"/>
        </w:rPr>
      </w:pPr>
    </w:p>
    <w:p w14:paraId="4C7898B3" w14:textId="2BD6B825" w:rsidR="003B1FC0" w:rsidRPr="00443A95" w:rsidRDefault="003B1FC0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6-05-0412-01 ”Менеджмент“</w:t>
      </w:r>
    </w:p>
    <w:tbl>
      <w:tblPr>
        <w:tblStyle w:val="afffffffffffffffffffffffffffff5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3B1FC0" w:rsidRPr="00443A95" w14:paraId="06F59B64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EB63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FF11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94621AB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2866593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AB0C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3B1FC0" w:rsidRPr="00443A95" w14:paraId="42C6DC4D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3A6D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5C56" w14:textId="1407F4B1" w:rsidR="003B1FC0" w:rsidRPr="00443A95" w:rsidRDefault="003B1FC0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”Международный менеджмент 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2915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</w:p>
        </w:tc>
      </w:tr>
      <w:tr w:rsidR="003B1FC0" w:rsidRPr="00443A95" w14:paraId="63256985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4F5C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7102" w14:textId="2D8C3CAB" w:rsidR="003B1FC0" w:rsidRPr="00443A95" w:rsidRDefault="003B1FC0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 ”БЕЛЛЕСЭКСПОРТ“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4BD9" w14:textId="3A5864C5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3B1FC0" w:rsidRPr="00443A95" w14:paraId="3661A2D6" w14:textId="77777777" w:rsidTr="00815692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FB2B" w14:textId="77777777" w:rsidR="003B1FC0" w:rsidRPr="00443A95" w:rsidRDefault="003B1FC0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7105" w14:textId="6DF58F8F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4F5A0B84" w14:textId="77777777" w:rsidR="003B1FC0" w:rsidRPr="00443A95" w:rsidRDefault="003B1FC0" w:rsidP="00C77437">
      <w:pPr>
        <w:jc w:val="both"/>
        <w:rPr>
          <w:sz w:val="30"/>
          <w:szCs w:val="30"/>
        </w:rPr>
      </w:pPr>
    </w:p>
    <w:p w14:paraId="13F6CDBA" w14:textId="78FA7B4B" w:rsidR="001B00FD" w:rsidRPr="00443A95" w:rsidRDefault="001B00FD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6-05-0611-0</w:t>
      </w:r>
      <w:r w:rsidR="00A2139C" w:rsidRPr="00443A95">
        <w:rPr>
          <w:sz w:val="30"/>
          <w:szCs w:val="30"/>
        </w:rPr>
        <w:t>1</w:t>
      </w:r>
      <w:r w:rsidRPr="00443A95">
        <w:rPr>
          <w:sz w:val="30"/>
          <w:szCs w:val="30"/>
        </w:rPr>
        <w:t xml:space="preserve"> ”Информационные системы и технологии“</w:t>
      </w:r>
    </w:p>
    <w:tbl>
      <w:tblPr>
        <w:tblStyle w:val="afffffffffffffffffffffffffffff5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1B00FD" w:rsidRPr="00443A95" w14:paraId="26CE17A4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1CD4" w14:textId="77777777" w:rsidR="001B00FD" w:rsidRPr="00443A95" w:rsidRDefault="001B00FD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DD10" w14:textId="77777777" w:rsidR="001B00FD" w:rsidRPr="00443A95" w:rsidRDefault="001B00FD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7CA85F4" w14:textId="77777777" w:rsidR="001B00FD" w:rsidRPr="00443A95" w:rsidRDefault="001B00FD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F81C4FE" w14:textId="77777777" w:rsidR="001B00FD" w:rsidRPr="00443A95" w:rsidRDefault="001B00FD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3EEE" w14:textId="77777777" w:rsidR="001B00FD" w:rsidRPr="00443A95" w:rsidRDefault="001B00FD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B00FD" w:rsidRPr="00443A95" w14:paraId="78A5723D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A6A0" w14:textId="5536602B" w:rsidR="001B00FD" w:rsidRPr="00443A95" w:rsidRDefault="001B00FD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1CDE" w14:textId="77777777" w:rsidR="001B00FD" w:rsidRPr="00443A95" w:rsidRDefault="001B00FD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”Тех энд Бизнес Солюшенс“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5B32" w14:textId="77777777" w:rsidR="001B00FD" w:rsidRPr="00443A95" w:rsidRDefault="001B00FD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7D00FB" w:rsidRPr="00443A95" w14:paraId="4917CC85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75D6" w14:textId="7E7AB2BE" w:rsidR="007D00FB" w:rsidRPr="00443A95" w:rsidRDefault="007D00FB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70ED" w14:textId="44280F85" w:rsidR="007D00FB" w:rsidRPr="00443A95" w:rsidRDefault="007D00FB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”Кондитерская фабрика ”Слодыч“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1A4D" w14:textId="4FE83BC1" w:rsidR="007D00FB" w:rsidRPr="00443A95" w:rsidRDefault="007D00FB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B00FD" w:rsidRPr="00443A95" w14:paraId="79EF2D45" w14:textId="77777777" w:rsidTr="00815692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AA8E" w14:textId="77777777" w:rsidR="001B00FD" w:rsidRPr="00443A95" w:rsidRDefault="001B00FD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DABC" w14:textId="734C2170" w:rsidR="001B00FD" w:rsidRPr="00443A95" w:rsidRDefault="00A63852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0CA0E827" w14:textId="77777777" w:rsidR="001B00FD" w:rsidRPr="00443A95" w:rsidRDefault="001B00FD" w:rsidP="00C77437">
      <w:pPr>
        <w:jc w:val="both"/>
        <w:rPr>
          <w:sz w:val="30"/>
          <w:szCs w:val="30"/>
        </w:rPr>
      </w:pPr>
    </w:p>
    <w:p w14:paraId="303DDD86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6-05-0711-01 ”Технология неорганических веществ“</w:t>
      </w:r>
    </w:p>
    <w:tbl>
      <w:tblPr>
        <w:tblStyle w:val="afffffffffffffffffffffffffffff6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0C80DBF3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2ADB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F0D8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1646DC8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4D446EF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F7EB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CA1BC7A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AA35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7E2F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”Недра Нежин“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9D21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9BEBCD4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64B7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31D7" w14:textId="114931B2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”Гомельский химический завод“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F0DA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6DC161DC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DE7D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5A93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2ED4386C" w14:textId="77777777" w:rsidR="00FE533D" w:rsidRPr="00443A95" w:rsidRDefault="00FE533D" w:rsidP="00C77437">
      <w:pPr>
        <w:rPr>
          <w:sz w:val="30"/>
          <w:szCs w:val="30"/>
        </w:rPr>
      </w:pPr>
    </w:p>
    <w:p w14:paraId="1E8558AF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6-05-0711-02 </w:t>
      </w:r>
      <w:r w:rsidRPr="00443A95">
        <w:t xml:space="preserve"> </w:t>
      </w:r>
      <w:r w:rsidRPr="00443A95">
        <w:rPr>
          <w:sz w:val="30"/>
          <w:szCs w:val="30"/>
        </w:rPr>
        <w:t>”Переработка нефти и газа и промышленный органический синтез“</w:t>
      </w:r>
    </w:p>
    <w:tbl>
      <w:tblPr>
        <w:tblStyle w:val="afffffffffffffffffffffffffffff7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42D03201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F60E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7809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7E4E257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2CBDAC1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EBF7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188665D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30F2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4DDD" w14:textId="2B764086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</w:t>
            </w:r>
            <w:r w:rsidR="001A3657" w:rsidRPr="00443A95">
              <w:rPr>
                <w:sz w:val="30"/>
                <w:szCs w:val="30"/>
              </w:rPr>
              <w:t>”Завод горного воска“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E0DD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30ADC13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BCB9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8636" w14:textId="1270157F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”Гродно Азот“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C538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71BB0" w:rsidRPr="00443A95" w14:paraId="62D63E97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73AC" w14:textId="46A735DB" w:rsidR="00471BB0" w:rsidRPr="00443A95" w:rsidRDefault="00471BB0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4FA6" w14:textId="3FD3627E" w:rsidR="00471BB0" w:rsidRPr="00443A95" w:rsidRDefault="00471BB0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”Речицадрев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55B1" w14:textId="4EB7BEAE" w:rsidR="00471BB0" w:rsidRPr="00443A95" w:rsidRDefault="00471BB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642E265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7981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10F8" w14:textId="3727A5BA" w:rsidR="00FE533D" w:rsidRPr="00443A95" w:rsidRDefault="00A63852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5EF41089" w14:textId="486775EF" w:rsidR="00FE533D" w:rsidRPr="00443A95" w:rsidRDefault="00FE533D" w:rsidP="00C77437">
      <w:pPr>
        <w:jc w:val="center"/>
        <w:rPr>
          <w:sz w:val="30"/>
          <w:szCs w:val="30"/>
        </w:rPr>
      </w:pPr>
    </w:p>
    <w:p w14:paraId="3A66ED89" w14:textId="0FEF80FB" w:rsidR="00471BB0" w:rsidRPr="00443A95" w:rsidRDefault="00471BB0" w:rsidP="00471BB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6-05-0711-03 ”Технология и переработка биополимеров“</w:t>
      </w:r>
    </w:p>
    <w:tbl>
      <w:tblPr>
        <w:tblStyle w:val="afffffffffffffffffffffffffffff7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471BB0" w:rsidRPr="00443A95" w14:paraId="1FE90233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69FA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610F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A9929A1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0DEF3A3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6824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471BB0" w:rsidRPr="00443A95" w14:paraId="16BB7976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1F31" w14:textId="77777777" w:rsidR="00471BB0" w:rsidRPr="00443A95" w:rsidRDefault="00471BB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96A" w14:textId="4A4609B9" w:rsidR="00471BB0" w:rsidRPr="00443A95" w:rsidRDefault="00471BB0" w:rsidP="00471BB0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РПУП ”Завод газетной бумаги“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814F" w14:textId="7BEFE9A7" w:rsidR="00471BB0" w:rsidRPr="00443A95" w:rsidRDefault="00471BB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71BB0" w:rsidRPr="00443A95" w14:paraId="1B43EB7A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5B77" w14:textId="77777777" w:rsidR="00471BB0" w:rsidRPr="00443A95" w:rsidRDefault="00471BB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B588" w14:textId="3F818C67" w:rsidR="00471BB0" w:rsidRPr="00443A95" w:rsidRDefault="00471BB0" w:rsidP="00471BB0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Филиал ”Добрушская бумажная фабрика Герой труда“ ОАО ”Управляющая компания холдинга ”Белорусские обои“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D8F3" w14:textId="0FDA603C" w:rsidR="00471BB0" w:rsidRPr="00443A95" w:rsidRDefault="00471BB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471BB0" w:rsidRPr="00443A95" w14:paraId="680B269B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0ECD" w14:textId="19700C68" w:rsidR="00471BB0" w:rsidRPr="00443A95" w:rsidRDefault="00471BB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A4F1" w14:textId="7A98C446" w:rsidR="00471BB0" w:rsidRPr="00443A95" w:rsidRDefault="00471BB0" w:rsidP="00471BB0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Ивацевичдрев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7C8E" w14:textId="51AEB11B" w:rsidR="00471BB0" w:rsidRPr="00443A95" w:rsidRDefault="00471BB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71BB0" w:rsidRPr="00443A95" w14:paraId="3C56A973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BFFD" w14:textId="5E646C8B" w:rsidR="00471BB0" w:rsidRPr="00443A95" w:rsidRDefault="00471BB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033C" w14:textId="0BC918D6" w:rsidR="00471BB0" w:rsidRPr="00443A95" w:rsidRDefault="00471BB0" w:rsidP="00471BB0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Мостовдрев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E2B8" w14:textId="3CCA86BC" w:rsidR="00471BB0" w:rsidRPr="00443A95" w:rsidRDefault="00471BB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71BB0" w:rsidRPr="00443A95" w14:paraId="27397564" w14:textId="77777777" w:rsidTr="00FD4FE2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5674" w14:textId="77777777" w:rsidR="00471BB0" w:rsidRPr="00443A95" w:rsidRDefault="00471BB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5D48" w14:textId="48F9BDF5" w:rsidR="00471BB0" w:rsidRPr="00443A95" w:rsidRDefault="00471BB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442429DD" w14:textId="77777777" w:rsidR="00471BB0" w:rsidRPr="00443A95" w:rsidRDefault="00471BB0" w:rsidP="00C77437">
      <w:pPr>
        <w:jc w:val="center"/>
        <w:rPr>
          <w:sz w:val="30"/>
          <w:szCs w:val="30"/>
        </w:rPr>
      </w:pPr>
    </w:p>
    <w:p w14:paraId="542B3B6C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6-05-0711-05 ”Технология стекла, керамики и вяжущих материалов“</w:t>
      </w:r>
    </w:p>
    <w:tbl>
      <w:tblPr>
        <w:tblStyle w:val="afffffffffffffffffffffffffffff8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0E03F4B8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8E68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DC09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D681E36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E5BC865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AF2B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A5843A0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E021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2F0C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КЕРАМИН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D020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6</w:t>
            </w:r>
          </w:p>
        </w:tc>
      </w:tr>
      <w:tr w:rsidR="00FE533D" w:rsidRPr="00443A95" w14:paraId="66F9D697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2F75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8FA5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Березастройматериалы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753F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3895740E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3D7E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5CE0F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Гродненский стеклозавод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F3A3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EE507BB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0DA2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EF44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03664683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05ABBE33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6-05-0711-06 ”Электрохимические производства“</w:t>
      </w:r>
    </w:p>
    <w:tbl>
      <w:tblPr>
        <w:tblStyle w:val="afffffffffffffffffffffffffffff9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59ED84C1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5D41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5F53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F8FF5C0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0D3B7AB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EAB2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A629691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D501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48A1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ЭЛЕКТРОТЕХНИЧЕСКИЙ ЗАВОД ИМЕНИ В.И.КОЗЛОВА“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03FC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7FC68E8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FF1B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A51F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39517388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04CA0DCA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6-05-0711-07 ”Производство материалов и устройств электроники“</w:t>
      </w:r>
    </w:p>
    <w:tbl>
      <w:tblPr>
        <w:tblStyle w:val="afffffffffffffffffffffffffffffa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0B23DBF8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A8A4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867F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9B5BE0F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C490C1C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4CAA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D17EECD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7422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41A7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”ИНТЕГРАЛ“-управляющая компания холдинга ”ИНТЕГРАЛ“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5C89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503F27C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1D85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3248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37A6254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1AB033F5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6-05-0713-04 ”Автоматизация технологических процессов и производств“</w:t>
      </w:r>
    </w:p>
    <w:tbl>
      <w:tblPr>
        <w:tblStyle w:val="afffffffffffffffffffffffffffffc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333A7F22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01D0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7129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242219D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E105747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33F1376E" w14:textId="77777777" w:rsidR="00FE533D" w:rsidRPr="00443A95" w:rsidRDefault="00FE533D" w:rsidP="00C774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3B5F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87BD017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0A19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2588" w14:textId="0E9E73D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”Гродно Азот“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8F8D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8F9962A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E137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D32B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10CE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741ED5B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8F3E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0A07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”Тиллит-Бел“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37A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6C524B4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9452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0CF1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”Химическая промышленность“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5CD5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6E3286CB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F89E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761A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”Недра Нежин“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9FD5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9538E" w:rsidRPr="00443A95" w14:paraId="5CD2D4C4" w14:textId="77777777" w:rsidTr="00AA5300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8A74" w14:textId="72ED34E6" w:rsidR="0049538E" w:rsidRPr="00443A95" w:rsidRDefault="0049538E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3883" w14:textId="751A3C5F" w:rsidR="0049538E" w:rsidRPr="00443A95" w:rsidRDefault="0049538E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Производственное унитарное предприятие ”Н-ТиВи“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F885" w14:textId="0A8B0C50" w:rsidR="0049538E" w:rsidRPr="00443A95" w:rsidRDefault="0049538E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9538E" w:rsidRPr="00443A95" w14:paraId="1F1690B7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007A" w14:textId="77777777" w:rsidR="0049538E" w:rsidRPr="00443A95" w:rsidRDefault="0049538E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FCFF" w14:textId="032D3A2F" w:rsidR="0049538E" w:rsidRPr="00443A95" w:rsidRDefault="0049538E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</w:tbl>
    <w:p w14:paraId="3FBA7A4C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6FF289D4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6-05-0714-04 ”Технологические машины и оборудование“</w:t>
      </w:r>
    </w:p>
    <w:tbl>
      <w:tblPr>
        <w:tblStyle w:val="afffffffffffffffffffffffffffffd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515C0643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6A26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0F71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E6C4183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A1A01CE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ECB1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2E41C59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0883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7111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Белорусский цементный завод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6D19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103DC362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21A8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7FF8" w14:textId="6ADBEAD0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”Гродно Азот“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1BFE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E665BED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2D7E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F8AA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”Недра Нежин“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6CF3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AD547E" w:rsidRPr="00443A95" w14:paraId="09DFA861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7D47" w14:textId="38723CD0" w:rsidR="00AD547E" w:rsidRPr="00443A95" w:rsidRDefault="00AD547E" w:rsidP="00AD547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E25C" w14:textId="65A976F5" w:rsidR="00AD547E" w:rsidRPr="00443A95" w:rsidRDefault="00AD547E" w:rsidP="00AD547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”КЕРАМИН“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CDE6" w14:textId="31458553" w:rsidR="00AD547E" w:rsidRPr="00443A95" w:rsidRDefault="00AD547E" w:rsidP="00AD547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  <w:tr w:rsidR="00E9330B" w:rsidRPr="00443A95" w14:paraId="786EFB4C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2351" w14:textId="562EBBAB" w:rsidR="00E9330B" w:rsidRPr="00443A95" w:rsidRDefault="00E9330B" w:rsidP="00AD547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8236" w14:textId="59E27C37" w:rsidR="00E9330B" w:rsidRPr="00443A95" w:rsidRDefault="00E9330B" w:rsidP="00AD547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”Белшина“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3CC3" w14:textId="60C435CD" w:rsidR="00E9330B" w:rsidRPr="00443A95" w:rsidRDefault="00E9330B" w:rsidP="00AD547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AD547E" w:rsidRPr="00443A95" w14:paraId="1A03DA41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6F09" w14:textId="77777777" w:rsidR="00AD547E" w:rsidRPr="00443A95" w:rsidRDefault="00AD547E" w:rsidP="00AD547E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813E" w14:textId="6B9F2F5D" w:rsidR="00AD547E" w:rsidRPr="00443A95" w:rsidRDefault="00E9330B" w:rsidP="00AD547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</w:tbl>
    <w:p w14:paraId="20D8A1F8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31CA5CF8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6-05-0716-07 ”Физико-химические методы и приборы контроля качества продукции“</w:t>
      </w:r>
    </w:p>
    <w:tbl>
      <w:tblPr>
        <w:tblStyle w:val="afffffffffffffffffffffffffffffe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7853"/>
        <w:gridCol w:w="8"/>
        <w:gridCol w:w="1085"/>
      </w:tblGrid>
      <w:tr w:rsidR="00FE533D" w:rsidRPr="00443A95" w14:paraId="3A9E8572" w14:textId="7777777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6093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B003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DC316F1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053E9B3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632D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7B906C9" w14:textId="7777777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46EB" w14:textId="6E6914E9" w:rsidR="00FE533D" w:rsidRPr="00443A95" w:rsidRDefault="00A02FEA" w:rsidP="00C77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A3C7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”Савушкин продукт“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CD40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A02FEA" w:rsidRPr="00443A95" w14:paraId="118F4DA5" w14:textId="7777777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4758" w14:textId="43B0C4F7" w:rsidR="00A02FEA" w:rsidRPr="00443A95" w:rsidRDefault="00A02FEA" w:rsidP="00C77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30"/>
                <w:szCs w:val="30"/>
              </w:rPr>
            </w:pPr>
            <w:r w:rsidRPr="00443A95">
              <w:rPr>
                <w:color w:val="000000" w:themeColor="text1"/>
                <w:sz w:val="30"/>
                <w:szCs w:val="30"/>
              </w:rPr>
              <w:t>2.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DEEC" w14:textId="78BAABA1" w:rsidR="00A02FEA" w:rsidRPr="00443A95" w:rsidRDefault="00A02FEA" w:rsidP="00C77437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443A95">
              <w:rPr>
                <w:color w:val="000000" w:themeColor="text1"/>
                <w:sz w:val="30"/>
                <w:szCs w:val="30"/>
              </w:rPr>
              <w:t>Производственное унитарное предприятие ”Завод Белит“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E969" w14:textId="2C57373A" w:rsidR="00A02FEA" w:rsidRPr="00443A95" w:rsidRDefault="00A02FEA" w:rsidP="00C77437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443A95">
              <w:rPr>
                <w:color w:val="000000" w:themeColor="text1"/>
                <w:sz w:val="30"/>
                <w:szCs w:val="30"/>
              </w:rPr>
              <w:t>1</w:t>
            </w:r>
          </w:p>
        </w:tc>
      </w:tr>
      <w:tr w:rsidR="00FE533D" w:rsidRPr="00443A95" w14:paraId="2459977E" w14:textId="77777777">
        <w:tc>
          <w:tcPr>
            <w:tcW w:w="8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34A5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7FCC" w14:textId="5D5B3DF1" w:rsidR="00FE533D" w:rsidRPr="00443A95" w:rsidRDefault="00A02FEA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1C158335" w14:textId="29E5D372" w:rsidR="00FE533D" w:rsidRPr="00443A95" w:rsidRDefault="00FE533D" w:rsidP="00C77437">
      <w:pPr>
        <w:jc w:val="both"/>
        <w:rPr>
          <w:sz w:val="30"/>
          <w:szCs w:val="30"/>
        </w:rPr>
      </w:pPr>
    </w:p>
    <w:p w14:paraId="6342E8F6" w14:textId="373712B2" w:rsidR="00471BB0" w:rsidRPr="00443A95" w:rsidRDefault="00471BB0" w:rsidP="00471BB0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6-05-0722-02 ”Мехатронные системы и оборудование деревоперерабатывающих производств“</w:t>
      </w:r>
    </w:p>
    <w:tbl>
      <w:tblPr>
        <w:tblStyle w:val="affffffffffffffffffffffffffffff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471BB0" w:rsidRPr="00443A95" w14:paraId="39310245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FE4F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E77A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FEC17CC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F59DD33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E38A" w14:textId="77777777" w:rsidR="00471BB0" w:rsidRPr="00443A95" w:rsidRDefault="00471BB0" w:rsidP="00FD4FE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471BB0" w:rsidRPr="00443A95" w14:paraId="5F2FAB38" w14:textId="77777777" w:rsidTr="00FD4FE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E271" w14:textId="77777777" w:rsidR="00471BB0" w:rsidRPr="00443A95" w:rsidRDefault="00471BB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C690" w14:textId="4B772CE5" w:rsidR="00471BB0" w:rsidRPr="00443A95" w:rsidRDefault="00471BB0" w:rsidP="00FD4FE2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Ивацевичдрев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8763" w14:textId="62506332" w:rsidR="00471BB0" w:rsidRPr="00443A95" w:rsidRDefault="00471BB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471BB0" w:rsidRPr="00443A95" w14:paraId="5F69EA3A" w14:textId="77777777" w:rsidTr="00FD4FE2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4366" w14:textId="77777777" w:rsidR="00471BB0" w:rsidRPr="00443A95" w:rsidRDefault="00471BB0" w:rsidP="00FD4FE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6F41" w14:textId="0AFC56F4" w:rsidR="00471BB0" w:rsidRPr="00443A95" w:rsidRDefault="00471BB0" w:rsidP="00FD4FE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70ED8637" w14:textId="77777777" w:rsidR="00471BB0" w:rsidRPr="00443A95" w:rsidRDefault="00471BB0" w:rsidP="00C77437">
      <w:pPr>
        <w:jc w:val="both"/>
        <w:rPr>
          <w:sz w:val="30"/>
          <w:szCs w:val="30"/>
        </w:rPr>
      </w:pPr>
    </w:p>
    <w:p w14:paraId="00575835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6-05-0722-03 ”Производство изделий из композиционных материалов“</w:t>
      </w:r>
    </w:p>
    <w:tbl>
      <w:tblPr>
        <w:tblStyle w:val="affffffffffffffffffffffffffffff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4D102F22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9576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B026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2F399B0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65BE6C1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5094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16B76CF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FE74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461D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Пеленг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9331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ED3B079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C7A4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B81D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3310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68DA8D1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EC9E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615B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”Руденск“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D8D8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3FD10DE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254E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F0D5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3E7CE74B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58C20F7F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6-05-0722-04 ”Производство и переработка полимерных материалов“</w:t>
      </w:r>
    </w:p>
    <w:tbl>
      <w:tblPr>
        <w:tblStyle w:val="affffffffffffffffffffffffffffff0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2567780B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6084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7893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2168A54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5C573B6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D3A0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26987" w:rsidRPr="00443A95" w14:paraId="66C9C421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B585" w14:textId="37E549AE" w:rsidR="00126987" w:rsidRPr="00443A95" w:rsidRDefault="00126987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9BCF" w14:textId="7418D468" w:rsidR="00126987" w:rsidRPr="00443A95" w:rsidRDefault="00126987" w:rsidP="0012698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”Белшина“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5500" w14:textId="610D6DF2" w:rsidR="00126987" w:rsidRPr="00443A95" w:rsidRDefault="00126987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C2843F5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0C73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5212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”Производство и конструирование изделий из пластмасс“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6284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36977FA6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FE52" w14:textId="6E8D14E7" w:rsidR="00FE533D" w:rsidRPr="00443A95" w:rsidRDefault="00126987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7457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24AA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3F23ECD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E0BD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9FE9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”Технология кожи и меха“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5AD3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2B25AE90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F265" w14:textId="68896890" w:rsidR="00FE533D" w:rsidRPr="00443A95" w:rsidRDefault="00126987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082D" w14:textId="37C2F71B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”Минское производственное кожевенное объединение“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6704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F5710E2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A74C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F869" w14:textId="5846CB2A" w:rsidR="00FE533D" w:rsidRPr="00443A95" w:rsidRDefault="00C24B14" w:rsidP="00C7743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”Технология лакокрасочных материалов и покрытий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99E7" w14:textId="77777777" w:rsidR="00FE533D" w:rsidRPr="00443A95" w:rsidRDefault="00FE533D" w:rsidP="00C77437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42560C60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590A" w14:textId="33144B00" w:rsidR="00FE533D" w:rsidRPr="00443A95" w:rsidRDefault="00126987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8B2F" w14:textId="71BBE8BC" w:rsidR="00FE533D" w:rsidRPr="00443A95" w:rsidRDefault="00C24B14" w:rsidP="00C7743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Минский автомобильный завод“ </w:t>
            </w:r>
            <w:r w:rsidR="00E9330B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468A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36933976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9C9B" w14:textId="628F7F73" w:rsidR="00FE533D" w:rsidRPr="00443A95" w:rsidRDefault="00126987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  <w:r w:rsidR="00C24B14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EF6E" w14:textId="77777777" w:rsidR="00FE533D" w:rsidRPr="00443A95" w:rsidRDefault="00C24B14" w:rsidP="00C7743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ЭЛЕКТРОТЕХНИЧЕСКИЙ ЗАВОД ИМЕНИ В.И.КОЗЛОВА“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1205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9538E" w:rsidRPr="00443A95" w14:paraId="42114A97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F4AB" w14:textId="00EE5374" w:rsidR="0049538E" w:rsidRPr="00443A95" w:rsidRDefault="00126987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  <w:r w:rsidR="0049538E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27DA" w14:textId="2EECF99A" w:rsidR="0049538E" w:rsidRPr="00443A95" w:rsidRDefault="0049538E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завод Термопласт“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A6F9" w14:textId="54305FA3" w:rsidR="0049538E" w:rsidRPr="00443A95" w:rsidRDefault="0049538E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E1F58E3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3012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F1F7" w14:textId="07798C5E" w:rsidR="00FE533D" w:rsidRPr="00443A95" w:rsidRDefault="00126987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73A1D33B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22316550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6-05-0722-05 ”Производство изделий на основе трехмерных технологий“</w:t>
      </w:r>
    </w:p>
    <w:tbl>
      <w:tblPr>
        <w:tblStyle w:val="affffffffffffffffffffffffffffff1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2F3C64DD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70AC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62AE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3F19224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5803C42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66E6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5FD3D17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4DEC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3632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DF60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960EC39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85AF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3475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5AF3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357226D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3FA3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56DC" w14:textId="77777777" w:rsidR="00FE533D" w:rsidRPr="00443A95" w:rsidRDefault="00C24B14" w:rsidP="00C7743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”Осиповичский завод автомобильных агрегатов"“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1F7E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DAF9D97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A0E3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16E1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653D7A67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028DA560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6-05-0821-01 ”Лесное хозяйство“</w:t>
      </w:r>
    </w:p>
    <w:tbl>
      <w:tblPr>
        <w:tblStyle w:val="affffffffffffffffffffffffffffff2"/>
        <w:tblW w:w="9701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6990"/>
        <w:gridCol w:w="1095"/>
        <w:gridCol w:w="1095"/>
      </w:tblGrid>
      <w:tr w:rsidR="00A63852" w:rsidRPr="00443A95" w14:paraId="178C54CB" w14:textId="77777777" w:rsidTr="00A6385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1331" w14:textId="77777777" w:rsidR="00A63852" w:rsidRPr="00443A95" w:rsidRDefault="00A63852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04F0" w14:textId="77777777" w:rsidR="00A63852" w:rsidRPr="00443A95" w:rsidRDefault="00A63852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0E13644" w14:textId="77777777" w:rsidR="00A63852" w:rsidRPr="00443A95" w:rsidRDefault="00A63852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AEBA8B1" w14:textId="77777777" w:rsidR="00A63852" w:rsidRPr="00443A95" w:rsidRDefault="00A63852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7FFB" w14:textId="539DDCA6" w:rsidR="00A63852" w:rsidRPr="00443A95" w:rsidRDefault="00A63852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6DE8" w14:textId="69A1C599" w:rsidR="00A63852" w:rsidRPr="00443A95" w:rsidRDefault="00A63852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A63852" w:rsidRPr="00443A95" w14:paraId="6379FE12" w14:textId="77777777" w:rsidTr="00A6385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BECB" w14:textId="77777777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63CA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Государственное лесохозяйственное учреждение ”Красносельское“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1C17" w14:textId="36FB4F50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DA018B" w14:textId="554DBF51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60</w:t>
            </w:r>
          </w:p>
        </w:tc>
      </w:tr>
      <w:tr w:rsidR="00A63852" w:rsidRPr="00443A95" w14:paraId="021241AD" w14:textId="77777777" w:rsidTr="0044606C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EACE" w14:textId="77777777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BABF" w14:textId="09D65FCC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Государственное природоохранное учреждение ”Национальный парк ”Браславские озера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F97A" w14:textId="621E77EB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93064" w14:textId="4CF6F464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</w:p>
        </w:tc>
      </w:tr>
      <w:tr w:rsidR="00A63852" w:rsidRPr="00443A95" w14:paraId="771D71CA" w14:textId="77777777" w:rsidTr="0044606C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58BE" w14:textId="78FA26EC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3F9F" w14:textId="0025DD7F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Государственное природоохранное учреждение ”Национальный парк ”Беловежская пуща“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76A0" w14:textId="45EB53A1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DDA55B" w14:textId="390A76DF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</w:p>
        </w:tc>
      </w:tr>
      <w:tr w:rsidR="00A63852" w:rsidRPr="00443A95" w14:paraId="24AB1D01" w14:textId="77777777" w:rsidTr="0044606C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14BB" w14:textId="0A633660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E175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Брестское ГПЛХО </w:t>
            </w:r>
          </w:p>
          <w:p w14:paraId="4E5E4BE5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Гродненское ГПЛХО</w:t>
            </w:r>
          </w:p>
          <w:p w14:paraId="2CC537E2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Минское ГПЛХО</w:t>
            </w:r>
          </w:p>
          <w:p w14:paraId="34F8BB62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Витебское ГПЛХО</w:t>
            </w:r>
          </w:p>
          <w:p w14:paraId="503A3B7A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Гомельское ГПЛХО</w:t>
            </w:r>
          </w:p>
          <w:p w14:paraId="24CD311C" w14:textId="77777777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Могилевское ГПЛХО</w:t>
            </w:r>
          </w:p>
          <w:p w14:paraId="16B11A69" w14:textId="6EE1B26C" w:rsidR="00A63852" w:rsidRPr="00443A95" w:rsidRDefault="00A63852" w:rsidP="00A6385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”Белгослес“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A911" w14:textId="6FF4187C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60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E4C5" w14:textId="617F1AFB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</w:p>
        </w:tc>
      </w:tr>
      <w:tr w:rsidR="00A63852" w:rsidRPr="00443A95" w14:paraId="3AE87D47" w14:textId="77777777" w:rsidTr="00A63852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390E" w14:textId="77777777" w:rsidR="00A63852" w:rsidRPr="00443A95" w:rsidRDefault="00A63852" w:rsidP="00A6385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E0BE" w14:textId="2654ECBB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9233" w14:textId="3942F3A8" w:rsidR="00A63852" w:rsidRPr="00443A95" w:rsidRDefault="00A63852" w:rsidP="00A6385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60</w:t>
            </w:r>
          </w:p>
        </w:tc>
      </w:tr>
    </w:tbl>
    <w:p w14:paraId="041AE2F7" w14:textId="5A146DE1" w:rsidR="00FE533D" w:rsidRPr="00443A95" w:rsidRDefault="00FE533D" w:rsidP="00C77437">
      <w:pPr>
        <w:jc w:val="both"/>
        <w:rPr>
          <w:sz w:val="30"/>
          <w:szCs w:val="30"/>
        </w:rPr>
      </w:pPr>
    </w:p>
    <w:p w14:paraId="40CE6388" w14:textId="5545B666" w:rsidR="003B1FC0" w:rsidRPr="00443A95" w:rsidRDefault="003B1FC0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6-05-0821-03 ”Сервис и инжиниринг лесных машин и оборудования“</w:t>
      </w:r>
    </w:p>
    <w:tbl>
      <w:tblPr>
        <w:tblStyle w:val="affffffffffffffffffffffffffffff2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3B1FC0" w:rsidRPr="00443A95" w14:paraId="265FFA13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3C10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FB9F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312B305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F6A7965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E278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3B1FC0" w:rsidRPr="00443A95" w14:paraId="4893E7B7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74A2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3A80" w14:textId="21E16BCC" w:rsidR="003B1FC0" w:rsidRPr="00443A95" w:rsidRDefault="003B1FC0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Брестское ГПЛХО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1D8F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3B1FC0" w:rsidRPr="00443A95" w14:paraId="34875879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3F7A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3004" w14:textId="2DE47F4E" w:rsidR="003B1FC0" w:rsidRPr="00443A95" w:rsidRDefault="003B1FC0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Гродненское ГПЛХО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FDAB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3B1FC0" w:rsidRPr="00443A95" w14:paraId="45774BE0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DB25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F554" w14:textId="6CA3E8E7" w:rsidR="003B1FC0" w:rsidRPr="00443A95" w:rsidRDefault="003B1FC0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Минское ГПЛХО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7E04" w14:textId="77777777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71BB0" w:rsidRPr="00443A95" w14:paraId="7DC6849F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E60E" w14:textId="3BCB99C1" w:rsidR="00471BB0" w:rsidRPr="00443A95" w:rsidRDefault="00471BB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7C5B" w14:textId="0CD64AFF" w:rsidR="00471BB0" w:rsidRPr="00443A95" w:rsidRDefault="00471BB0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Ивацевичдрев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7DA9" w14:textId="1407CFDD" w:rsidR="00471BB0" w:rsidRPr="00443A95" w:rsidRDefault="00471BB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3B1FC0" w:rsidRPr="00443A95" w14:paraId="35769AD9" w14:textId="77777777" w:rsidTr="00815692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9B79" w14:textId="77777777" w:rsidR="003B1FC0" w:rsidRPr="00443A95" w:rsidRDefault="003B1FC0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63AC" w14:textId="3608E72D" w:rsidR="003B1FC0" w:rsidRPr="00443A95" w:rsidRDefault="00471BB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1681CCDD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6-05-0821-02 ”Ландшафтное проектирование и строительство“</w:t>
      </w:r>
    </w:p>
    <w:tbl>
      <w:tblPr>
        <w:tblStyle w:val="affffffffffffffffffffffffffffff3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3EDDD165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F76E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F2D3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D8C8DE0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42BA2B6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263D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DB86D45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E45C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8101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научное учреждение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Центральный ботанический сад Национальной академии наук Беларуси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C632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61CB91BD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A244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FF5E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8BF3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BDF0591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DCCB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4F7B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25E54406" w14:textId="77777777" w:rsidR="00FE533D" w:rsidRPr="00443A95" w:rsidRDefault="00FE533D" w:rsidP="00C77437">
      <w:pPr>
        <w:jc w:val="both"/>
        <w:rPr>
          <w:sz w:val="30"/>
          <w:szCs w:val="30"/>
        </w:rPr>
      </w:pPr>
    </w:p>
    <w:p w14:paraId="676F646E" w14:textId="77777777" w:rsidR="00FE533D" w:rsidRPr="00443A95" w:rsidRDefault="00C24B14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6-05-1013-03 ”Туризм и природопользование“</w:t>
      </w:r>
    </w:p>
    <w:tbl>
      <w:tblPr>
        <w:tblStyle w:val="affffffffffffffffffffffffffffff4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FE533D" w:rsidRPr="00443A95" w14:paraId="15B64C9D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D064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4C8A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C1C3D86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2710D08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AD18" w14:textId="77777777" w:rsidR="00FE533D" w:rsidRPr="00443A95" w:rsidRDefault="00C24B14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53E7CDC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D3D1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B5EB" w14:textId="77777777" w:rsidR="00FE533D" w:rsidRPr="00443A95" w:rsidRDefault="00C24B14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Государственное природоохранное учреждение ”Национальный парк ”Нарочанский“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CCAB" w14:textId="77777777" w:rsidR="00FE533D" w:rsidRPr="00443A95" w:rsidRDefault="00C24B14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3B1FC0" w:rsidRPr="00443A95" w14:paraId="796716C9" w14:textId="7777777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9191" w14:textId="386AFB50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35AE" w14:textId="368B006F" w:rsidR="003B1FC0" w:rsidRPr="00443A95" w:rsidRDefault="003B1FC0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Минское ГПЛХО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0B0F" w14:textId="1E32ADD8" w:rsidR="003B1FC0" w:rsidRPr="00443A95" w:rsidRDefault="005A4F6C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673657A" w14:textId="7777777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DB5C" w14:textId="77777777" w:rsidR="00FE533D" w:rsidRPr="00443A95" w:rsidRDefault="00C24B14" w:rsidP="00C7743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57A7" w14:textId="5E42AFF4" w:rsidR="00FE533D" w:rsidRPr="00443A95" w:rsidRDefault="005A4F6C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5408E1EB" w14:textId="37AE7689" w:rsidR="00FE533D" w:rsidRPr="00443A95" w:rsidRDefault="00FE533D" w:rsidP="00C77437">
      <w:pPr>
        <w:jc w:val="both"/>
        <w:rPr>
          <w:sz w:val="30"/>
          <w:szCs w:val="30"/>
        </w:rPr>
      </w:pPr>
    </w:p>
    <w:p w14:paraId="7941BB29" w14:textId="213724A8" w:rsidR="003B1FC0" w:rsidRPr="00443A95" w:rsidRDefault="003B1FC0" w:rsidP="00C7743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7-07-0712-02 ”Теплоэнергетика и теплотехника“</w:t>
      </w:r>
    </w:p>
    <w:tbl>
      <w:tblPr>
        <w:tblStyle w:val="affffffffffffffffffffffffffffff4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3B1FC0" w:rsidRPr="00443A95" w14:paraId="375323AA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0D47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4087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B402575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6E9A5A3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3788" w14:textId="77777777" w:rsidR="003B1FC0" w:rsidRPr="00443A95" w:rsidRDefault="003B1FC0" w:rsidP="00C7743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3B1FC0" w:rsidRPr="00443A95" w14:paraId="52104C0E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A087" w14:textId="422C3569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5E17" w14:textId="15F61AB0" w:rsidR="003B1FC0" w:rsidRPr="00443A95" w:rsidRDefault="003B1FC0" w:rsidP="00C7743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Могилевское ГПЛХО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8CB9" w14:textId="19A42FA8" w:rsidR="003B1FC0" w:rsidRPr="00443A95" w:rsidRDefault="003B1FC0" w:rsidP="00C7743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716B62" w:rsidRPr="00443A95" w14:paraId="7F31E0AD" w14:textId="77777777" w:rsidTr="0081569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BE98" w14:textId="0F65836C" w:rsidR="00716B62" w:rsidRPr="00443A95" w:rsidRDefault="00716B62" w:rsidP="00716B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BFB6" w14:textId="4F610898" w:rsidR="00716B62" w:rsidRPr="00443A95" w:rsidRDefault="00716B62" w:rsidP="00716B6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”Тех энд Бизнес Солюшенс“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7193" w14:textId="246A302A" w:rsidR="00716B62" w:rsidRPr="00443A95" w:rsidRDefault="00716B62" w:rsidP="00716B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716B62" w:rsidRPr="00443A95" w14:paraId="59EE7824" w14:textId="77777777" w:rsidTr="00815692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D6D" w14:textId="77777777" w:rsidR="00716B62" w:rsidRPr="00443A95" w:rsidRDefault="00716B62" w:rsidP="00716B6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6E5B" w14:textId="1524B3D3" w:rsidR="00716B62" w:rsidRPr="00443A95" w:rsidRDefault="00716B62" w:rsidP="00716B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</w:tbl>
    <w:p w14:paraId="3B063C3D" w14:textId="4F38C471" w:rsidR="003B1FC0" w:rsidRPr="00443A95" w:rsidRDefault="003B1FC0">
      <w:pPr>
        <w:spacing w:line="300" w:lineRule="auto"/>
        <w:jc w:val="both"/>
        <w:rPr>
          <w:sz w:val="30"/>
          <w:szCs w:val="30"/>
        </w:rPr>
      </w:pPr>
    </w:p>
    <w:p w14:paraId="39A5E09D" w14:textId="41878AF1" w:rsidR="006934BD" w:rsidRPr="00443A95" w:rsidRDefault="006934BD" w:rsidP="006934BD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7-07-0722-01 ”Проектирование и технология беспилотных авиационных комплексов“</w:t>
      </w:r>
    </w:p>
    <w:tbl>
      <w:tblPr>
        <w:tblStyle w:val="affffffffffffffffffffffffffffff4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877"/>
        <w:gridCol w:w="1095"/>
      </w:tblGrid>
      <w:tr w:rsidR="006934BD" w:rsidRPr="00443A95" w14:paraId="792F936B" w14:textId="77777777" w:rsidTr="00CF3C8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AB39" w14:textId="77777777" w:rsidR="006934BD" w:rsidRPr="00443A95" w:rsidRDefault="006934BD" w:rsidP="00CF3C8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686C" w14:textId="77777777" w:rsidR="006934BD" w:rsidRPr="00443A95" w:rsidRDefault="006934BD" w:rsidP="00CF3C8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1C9D25A" w14:textId="77777777" w:rsidR="006934BD" w:rsidRPr="00443A95" w:rsidRDefault="006934BD" w:rsidP="00CF3C8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6977560" w14:textId="77777777" w:rsidR="006934BD" w:rsidRPr="00443A95" w:rsidRDefault="006934BD" w:rsidP="00CF3C8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C3EF" w14:textId="77777777" w:rsidR="006934BD" w:rsidRPr="00443A95" w:rsidRDefault="006934BD" w:rsidP="00CF3C8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6934BD" w:rsidRPr="00443A95" w14:paraId="38B65CD5" w14:textId="77777777" w:rsidTr="00CF3C87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69C8" w14:textId="77777777" w:rsidR="006934BD" w:rsidRPr="00443A95" w:rsidRDefault="006934BD" w:rsidP="00CF3C8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E583" w14:textId="78DF64FC" w:rsidR="006934BD" w:rsidRPr="00443A95" w:rsidRDefault="006934BD" w:rsidP="00CF3C8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”558 Авиационный ремонтный завод“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B3D9" w14:textId="77777777" w:rsidR="006934BD" w:rsidRPr="00443A95" w:rsidRDefault="006934BD" w:rsidP="00CF3C8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934BD" w:rsidRPr="00443A95" w14:paraId="48C2A008" w14:textId="77777777" w:rsidTr="00CF3C87"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186B" w14:textId="77777777" w:rsidR="006934BD" w:rsidRPr="00443A95" w:rsidRDefault="006934BD" w:rsidP="00CF3C8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8DD2" w14:textId="77777777" w:rsidR="006934BD" w:rsidRPr="00443A95" w:rsidRDefault="006934BD" w:rsidP="00CF3C8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FD50176" w14:textId="77777777" w:rsidR="006934BD" w:rsidRPr="00443A95" w:rsidRDefault="006934BD">
      <w:pPr>
        <w:spacing w:line="300" w:lineRule="auto"/>
        <w:jc w:val="both"/>
        <w:rPr>
          <w:sz w:val="30"/>
          <w:szCs w:val="30"/>
        </w:rPr>
      </w:pPr>
    </w:p>
    <w:p w14:paraId="73CFE416" w14:textId="77777777" w:rsidR="00FE533D" w:rsidRPr="00443A95" w:rsidRDefault="00FE533D">
      <w:pPr>
        <w:spacing w:line="300" w:lineRule="auto"/>
        <w:jc w:val="center"/>
        <w:rPr>
          <w:sz w:val="30"/>
          <w:szCs w:val="30"/>
        </w:rPr>
      </w:pPr>
    </w:p>
    <w:p w14:paraId="096E1988" w14:textId="77777777" w:rsidR="00FE533D" w:rsidRPr="00443A95" w:rsidRDefault="00FE533D">
      <w:pPr>
        <w:rPr>
          <w:sz w:val="24"/>
          <w:szCs w:val="24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149EA1D0" w14:textId="77777777" w:rsidR="00FE533D" w:rsidRPr="00443A95" w:rsidRDefault="00C24B14" w:rsidP="00C875EC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082AEC18" w14:textId="3652D2FE" w:rsidR="00FE533D" w:rsidRPr="00443A95" w:rsidRDefault="00C24B14" w:rsidP="00C875EC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и специального высшего образования</w:t>
      </w:r>
      <w:r w:rsidR="00C875EC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>в учреждении образования ”Белорусский государственный университет информатики и радиоэлектроники“</w:t>
      </w:r>
    </w:p>
    <w:p w14:paraId="71B00FE9" w14:textId="77777777" w:rsidR="00FE533D" w:rsidRPr="00443A95" w:rsidRDefault="00FE533D">
      <w:pPr>
        <w:rPr>
          <w:sz w:val="30"/>
          <w:szCs w:val="30"/>
        </w:rPr>
      </w:pPr>
    </w:p>
    <w:p w14:paraId="0A5F4A85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6-05-0611-01 ”Информационные системы и технологии“</w:t>
      </w:r>
    </w:p>
    <w:tbl>
      <w:tblPr>
        <w:tblStyle w:val="affffffffffffffffffffffffffffff5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62F24DB5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80F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995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C942E6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BC57ED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72A0B368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95C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4A91AA8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051B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82F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Департамент криминальной разведки Министерства внутренних дел Республики Беларусь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6935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E042428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5102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997B" w14:textId="13E70863" w:rsidR="00FE533D" w:rsidRPr="00443A95" w:rsidRDefault="009711AD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”Брестэнерго“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092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711AD" w:rsidRPr="00443A95" w14:paraId="3154A394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E366" w14:textId="39DF669A" w:rsidR="009711AD" w:rsidRPr="00443A95" w:rsidRDefault="00B93B74" w:rsidP="009711AD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910E" w14:textId="080AC564" w:rsidR="009711AD" w:rsidRPr="00443A95" w:rsidRDefault="009711AD" w:rsidP="009711AD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”Гродноэнерго“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871F" w14:textId="20434933" w:rsidR="009711AD" w:rsidRPr="00443A95" w:rsidRDefault="009711AD" w:rsidP="009711AD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711AD" w:rsidRPr="00443A95" w14:paraId="2022B18A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A721" w14:textId="45DE96E6" w:rsidR="009711AD" w:rsidRPr="00443A95" w:rsidRDefault="00B93B74" w:rsidP="009711AD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9711AD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94CC" w14:textId="77777777" w:rsidR="009711AD" w:rsidRPr="00443A95" w:rsidRDefault="009711AD" w:rsidP="009711AD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4109" w14:textId="77777777" w:rsidR="009711AD" w:rsidRPr="00443A95" w:rsidRDefault="009711AD" w:rsidP="009711AD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9711AD" w:rsidRPr="00443A95" w14:paraId="480ECAA8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C0BD" w14:textId="77777777" w:rsidR="009711AD" w:rsidRPr="00443A95" w:rsidRDefault="009711AD" w:rsidP="009711AD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E41C" w14:textId="77777777" w:rsidR="009711AD" w:rsidRPr="00443A95" w:rsidRDefault="009711AD" w:rsidP="009711AD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7A81699E" w14:textId="77777777" w:rsidR="00FE533D" w:rsidRPr="00443A95" w:rsidRDefault="00FE533D" w:rsidP="00C875EC">
      <w:pPr>
        <w:rPr>
          <w:sz w:val="30"/>
          <w:szCs w:val="30"/>
        </w:rPr>
      </w:pPr>
    </w:p>
    <w:p w14:paraId="51BDDA64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6-05-0611-02 ”Информационная безопасность“</w:t>
      </w:r>
    </w:p>
    <w:tbl>
      <w:tblPr>
        <w:tblStyle w:val="affffffffffffffffffffffffffffff6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2034B47A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223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7E4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D9FA7B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0F2C2C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7C25DEFE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ACA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327CE08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6112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C496" w14:textId="4C95A235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Государственное научное учреждение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Объединённый институт проблем информатики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683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E3E78FB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E585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E645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Производственное унитарное предприятие ”Н-ТиВи“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E5CA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3D490F5E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6A73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9C1D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Департамент криминальной разведки Министерства внутренних дел Республики Беларусь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D24F" w14:textId="31E00872" w:rsidR="00FE533D" w:rsidRPr="00443A95" w:rsidRDefault="008A7297" w:rsidP="00C875E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FE533D" w:rsidRPr="00443A95" w14:paraId="2433F93E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8C05" w14:textId="38BA8547" w:rsidR="00FE533D" w:rsidRPr="00443A95" w:rsidRDefault="00E856F1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7F9E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Торгово-производственное коммунальное унитарное предприятие ”МИНСКИЙ ХЛАДОКОМБИНАТ №2“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CE8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70FDA31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72D9" w14:textId="673581A9" w:rsidR="00FE533D" w:rsidRPr="00443A95" w:rsidRDefault="00E856F1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D8EE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”Суппорт чейн“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041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40EAC73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82F6" w14:textId="6FFA76C1" w:rsidR="00FE533D" w:rsidRPr="00443A95" w:rsidRDefault="00E856F1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E644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Проектное республиканское унитарное предприятие ”БЕЛКОММУНПРОЕКТ“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A2CF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C3006BC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9C0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BA19" w14:textId="27F86614" w:rsidR="00FE533D" w:rsidRPr="00443A95" w:rsidRDefault="00613420" w:rsidP="00C875E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</w:tr>
    </w:tbl>
    <w:p w14:paraId="797F0FDE" w14:textId="77777777" w:rsidR="00FE533D" w:rsidRPr="00443A95" w:rsidRDefault="00FE533D" w:rsidP="00C875EC">
      <w:pPr>
        <w:rPr>
          <w:sz w:val="30"/>
          <w:szCs w:val="30"/>
        </w:rPr>
      </w:pPr>
    </w:p>
    <w:p w14:paraId="1A90B2FC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6-05-0611-03 ”Искусственный интеллект“</w:t>
      </w:r>
    </w:p>
    <w:tbl>
      <w:tblPr>
        <w:tblStyle w:val="affffffffffffffffffffffffffffff7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720670CC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206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B5E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17D997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A750F2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37D3D384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423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D9EB6EF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2CE1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ADCC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Департамент криминальной разведки Министерства внутренних дел Республики Беларусь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40E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7B2E2118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C092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8165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”Хобби-Парк“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F02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CC299E" w:rsidRPr="00443A95" w14:paraId="6922F237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C1A1" w14:textId="7E8F9676" w:rsidR="00CC299E" w:rsidRPr="00443A95" w:rsidRDefault="00CC299E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F8E8" w14:textId="658C21D4" w:rsidR="00CC299E" w:rsidRPr="00443A95" w:rsidRDefault="00CC299E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”Тех энд Бизнес Солюшенс“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B7B1" w14:textId="4BFAB0AF" w:rsidR="00CC299E" w:rsidRPr="00443A95" w:rsidRDefault="00CC299E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F4A005E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8B82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C262" w14:textId="5285986D" w:rsidR="00FE533D" w:rsidRPr="00443A95" w:rsidRDefault="00CC299E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64FCFD06" w14:textId="77777777" w:rsidR="00FE533D" w:rsidRPr="00443A95" w:rsidRDefault="00FE533D" w:rsidP="00C875EC">
      <w:pPr>
        <w:jc w:val="both"/>
        <w:rPr>
          <w:sz w:val="30"/>
          <w:szCs w:val="30"/>
        </w:rPr>
      </w:pPr>
    </w:p>
    <w:p w14:paraId="5883B814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6-05-0611-04 ”Электронная экономика“</w:t>
      </w:r>
    </w:p>
    <w:tbl>
      <w:tblPr>
        <w:tblStyle w:val="affffffffffffffffffffffffffffff8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7CB45B8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BC7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16D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ED5697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C3B67F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7E0FA2D3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78C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CBCEB5D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75AD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339B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”АМКОДОР-МАШ“ -управляющая компания холдинга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9F44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4A78804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2BB2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E7E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6A19DF09" w14:textId="77777777" w:rsidR="00FE533D" w:rsidRPr="00443A95" w:rsidRDefault="00FE533D" w:rsidP="00C875EC">
      <w:pPr>
        <w:jc w:val="both"/>
        <w:rPr>
          <w:sz w:val="30"/>
          <w:szCs w:val="30"/>
        </w:rPr>
      </w:pPr>
    </w:p>
    <w:p w14:paraId="7D8E5773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6-05-0611-05 ”Компьютерная инженерия“</w:t>
      </w:r>
    </w:p>
    <w:tbl>
      <w:tblPr>
        <w:tblStyle w:val="affffffffffffffffffffffffffffff9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3E9088A7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C84B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C648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Пеленг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7441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1685ED74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7CD4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ADDA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”Планар“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600F" w14:textId="77777777" w:rsidR="00FE533D" w:rsidRPr="00443A95" w:rsidRDefault="00C24B14" w:rsidP="00C875E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8716A02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31FD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8F40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11FCADD0" w14:textId="77777777" w:rsidR="00FE533D" w:rsidRPr="00443A95" w:rsidRDefault="00FE533D" w:rsidP="00C875EC">
      <w:pPr>
        <w:jc w:val="both"/>
        <w:rPr>
          <w:sz w:val="30"/>
          <w:szCs w:val="30"/>
        </w:rPr>
      </w:pPr>
    </w:p>
    <w:p w14:paraId="25A4CB4C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6-05-0612-01 ”Программная инженерия“</w:t>
      </w:r>
    </w:p>
    <w:tbl>
      <w:tblPr>
        <w:tblStyle w:val="affffffffffffffffffffffffffffffa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3EFAF59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E81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BCA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A0727E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F92CAB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7D76D937" w14:textId="77777777" w:rsidR="00FE533D" w:rsidRPr="00443A95" w:rsidRDefault="00FE533D" w:rsidP="00C87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08E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9161C13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647F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53B85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Минский завод колесных тягачей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3FE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3</w:t>
            </w:r>
          </w:p>
        </w:tc>
      </w:tr>
      <w:tr w:rsidR="00FE533D" w:rsidRPr="00443A95" w14:paraId="6BCE57AD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C891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16FA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Молочный Мир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466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EB2147D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7BC2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C1AE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01E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3CFF523D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F400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6FC2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”БЕЛАЗ“-управляющая компания холдинга ”БЕЛАЗ-ХОЛДИНГ“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0B1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59D3568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C2C2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42B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Производственное унитарное предприятие ”Н-ТиВи“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A08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831ED45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B305" w14:textId="77777777" w:rsidR="00FE533D" w:rsidRPr="00443A95" w:rsidRDefault="00C24B14" w:rsidP="00C875EC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914B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”МПОВТ“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D938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264305B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4530" w14:textId="77777777" w:rsidR="00FE533D" w:rsidRPr="00443A95" w:rsidRDefault="00C24B14" w:rsidP="00C875EC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031A" w14:textId="3CA5CE6A" w:rsidR="00FE533D" w:rsidRPr="00443A95" w:rsidRDefault="007A35D1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”Белтаможсервис“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CCE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A71476F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FCDC" w14:textId="77777777" w:rsidR="00FE533D" w:rsidRPr="00443A95" w:rsidRDefault="00C24B14" w:rsidP="00C875EC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8.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49AD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”Газпром трансгаз Беларусь“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762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A61D1E" w:rsidRPr="00443A95" w14:paraId="7863633A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713E" w14:textId="3E1971A3" w:rsidR="00A61D1E" w:rsidRPr="00443A95" w:rsidRDefault="00A61D1E" w:rsidP="00C875EC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9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65D0" w14:textId="748926D5" w:rsidR="00A61D1E" w:rsidRPr="00443A95" w:rsidRDefault="00A61D1E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”АГАТ– системы управления“ – управляющая компания холдинга ”Геоинформационные системы управления“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B401" w14:textId="4CA3AC65" w:rsidR="00A61D1E" w:rsidRPr="00443A95" w:rsidRDefault="00A61D1E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2AAC6F8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89E7" w14:textId="6C67F1E3" w:rsidR="00FE533D" w:rsidRPr="00443A95" w:rsidRDefault="00B93B74" w:rsidP="00C875EC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10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26D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9938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36D9EBF0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61C5" w14:textId="1CE24773" w:rsidR="00FE533D" w:rsidRPr="00443A95" w:rsidRDefault="00C24B14" w:rsidP="00C875EC">
            <w:pPr>
              <w:jc w:val="both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  <w:r w:rsidR="00B93B74" w:rsidRPr="00443A95">
              <w:rPr>
                <w:sz w:val="28"/>
                <w:szCs w:val="28"/>
              </w:rPr>
              <w:t>1</w:t>
            </w:r>
            <w:r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7EA8" w14:textId="0C75EE1B" w:rsidR="00FE533D" w:rsidRPr="00443A95" w:rsidRDefault="009711AD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РУП </w:t>
            </w:r>
            <w:r w:rsidR="00C24B14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Брестэнерго</w:t>
            </w:r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E6CB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29746C" w:rsidRPr="00443A95" w14:paraId="7A7D9E6F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484E" w14:textId="2FDBCA70" w:rsidR="0029746C" w:rsidRPr="00EF2053" w:rsidRDefault="0029746C" w:rsidP="00C875EC">
            <w:pPr>
              <w:jc w:val="both"/>
              <w:rPr>
                <w:sz w:val="28"/>
                <w:szCs w:val="28"/>
              </w:rPr>
            </w:pPr>
            <w:r w:rsidRPr="00EF2053">
              <w:rPr>
                <w:sz w:val="28"/>
                <w:szCs w:val="28"/>
              </w:rPr>
              <w:t>12</w:t>
            </w:r>
            <w:r w:rsidR="00B93B74" w:rsidRPr="00EF2053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A91D" w14:textId="5621EE46" w:rsidR="0029746C" w:rsidRPr="00EF2053" w:rsidRDefault="0029746C" w:rsidP="00C875EC">
            <w:pPr>
              <w:jc w:val="both"/>
              <w:rPr>
                <w:sz w:val="30"/>
                <w:szCs w:val="30"/>
              </w:rPr>
            </w:pPr>
            <w:r w:rsidRPr="00EF2053">
              <w:rPr>
                <w:sz w:val="30"/>
                <w:szCs w:val="30"/>
              </w:rPr>
              <w:t>ОАО ”Планар СО“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69AA" w14:textId="6EBEEA30" w:rsidR="0029746C" w:rsidRPr="00EF2053" w:rsidRDefault="0029746C" w:rsidP="00C875EC">
            <w:pPr>
              <w:jc w:val="center"/>
              <w:rPr>
                <w:sz w:val="30"/>
                <w:szCs w:val="30"/>
              </w:rPr>
            </w:pPr>
            <w:r w:rsidRPr="00EF2053">
              <w:rPr>
                <w:sz w:val="30"/>
                <w:szCs w:val="30"/>
              </w:rPr>
              <w:t>1</w:t>
            </w:r>
          </w:p>
        </w:tc>
      </w:tr>
      <w:tr w:rsidR="00E54F3C" w:rsidRPr="00443A95" w14:paraId="250AC920" w14:textId="777777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2BFB" w14:textId="3DF743FE" w:rsidR="00E54F3C" w:rsidRPr="00EF2053" w:rsidRDefault="00E54F3C" w:rsidP="00E54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0744" w14:textId="481F31AA" w:rsidR="00E54F3C" w:rsidRPr="00EF2053" w:rsidRDefault="00E54F3C" w:rsidP="00E54F3C">
            <w:pPr>
              <w:jc w:val="both"/>
              <w:rPr>
                <w:sz w:val="30"/>
                <w:szCs w:val="30"/>
              </w:rPr>
            </w:pPr>
            <w:r w:rsidRPr="00EF2053">
              <w:rPr>
                <w:sz w:val="30"/>
                <w:szCs w:val="30"/>
              </w:rPr>
              <w:t>ОАО ”Планар“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6F54" w14:textId="6FC12FE1" w:rsidR="00E54F3C" w:rsidRPr="00EF2053" w:rsidRDefault="00E54F3C" w:rsidP="00E54F3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E54F3C" w:rsidRPr="00443A95" w14:paraId="323F5F6E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2922" w14:textId="77777777" w:rsidR="00E54F3C" w:rsidRPr="00443A95" w:rsidRDefault="00E54F3C" w:rsidP="00E54F3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DA1E" w14:textId="58CB7BD9" w:rsidR="00E54F3C" w:rsidRPr="00443A95" w:rsidRDefault="00E54F3C" w:rsidP="00E54F3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9</w:t>
            </w:r>
          </w:p>
        </w:tc>
      </w:tr>
    </w:tbl>
    <w:p w14:paraId="443CD116" w14:textId="77777777" w:rsidR="00FE533D" w:rsidRPr="00443A95" w:rsidRDefault="00FE533D" w:rsidP="00C875EC">
      <w:pPr>
        <w:jc w:val="both"/>
        <w:rPr>
          <w:sz w:val="30"/>
          <w:szCs w:val="30"/>
        </w:rPr>
      </w:pPr>
    </w:p>
    <w:p w14:paraId="6C2E0677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Специальность 6-05-0612-02 ”Информатика и технологии программирования“</w:t>
      </w:r>
    </w:p>
    <w:tbl>
      <w:tblPr>
        <w:tblStyle w:val="affffffffffffffffffffffffffffffb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6140FB99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FC64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573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302C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529F7E4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00D7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ECEE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ЧТУП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СофортКом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4279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EA6B669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44B9" w14:textId="1D4BA713" w:rsidR="00FE533D" w:rsidRPr="00443A95" w:rsidRDefault="009711AD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5C2C" w14:textId="5459B1D4" w:rsidR="00FE533D" w:rsidRPr="00443A95" w:rsidRDefault="009711AD" w:rsidP="00C875EC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ПРУП</w:t>
            </w:r>
            <w:r w:rsidR="00C24B14" w:rsidRPr="00443A95">
              <w:rPr>
                <w:sz w:val="30"/>
                <w:szCs w:val="30"/>
              </w:rPr>
              <w:t xml:space="preserve"> ”</w:t>
            </w:r>
            <w:r w:rsidRPr="00443A95">
              <w:rPr>
                <w:sz w:val="30"/>
                <w:szCs w:val="30"/>
              </w:rPr>
              <w:t>Витебскобл</w:t>
            </w:r>
            <w:r w:rsidR="00C24B14" w:rsidRPr="00443A95">
              <w:rPr>
                <w:sz w:val="30"/>
                <w:szCs w:val="30"/>
              </w:rPr>
              <w:t>газ“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04A3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9817E3F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A1C7" w14:textId="12EC9A8F" w:rsidR="00FE533D" w:rsidRPr="00443A95" w:rsidRDefault="009711AD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1BA5" w14:textId="77777777" w:rsidR="00FE533D" w:rsidRPr="00443A95" w:rsidRDefault="00C24B14" w:rsidP="00C875EC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”Артокон“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664D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61B70A2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34C3" w14:textId="77A0A59A" w:rsidR="00FE533D" w:rsidRPr="00443A95" w:rsidRDefault="009711AD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2309" w14:textId="77777777" w:rsidR="00FE533D" w:rsidRPr="00443A95" w:rsidRDefault="00C24B14" w:rsidP="00C875EC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ЭЛЕКТРОТЕХНИЧЕСКИЙ ЗАВОД ИМЕНИ В.И.КОЗЛОВА“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667" w14:textId="17AE32B3" w:rsidR="00FE533D" w:rsidRPr="00443A95" w:rsidRDefault="008C10A3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2E78AC13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DEED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0F66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666E1D95" w14:textId="77777777" w:rsidR="00FE533D" w:rsidRPr="00443A95" w:rsidRDefault="00FE533D" w:rsidP="00C875EC">
      <w:pPr>
        <w:jc w:val="both"/>
        <w:rPr>
          <w:sz w:val="30"/>
          <w:szCs w:val="30"/>
        </w:rPr>
      </w:pPr>
    </w:p>
    <w:p w14:paraId="2971BE50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6-05-0612-03 ”Системы управления информацией“</w:t>
      </w:r>
    </w:p>
    <w:tbl>
      <w:tblPr>
        <w:tblStyle w:val="affffffffffffffffffffffffffffffc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5B5AE954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CD1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D6E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4251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8B80E94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156E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F599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”БЕЛАЗ“-управляющая компания холдинга ”БЕЛАЗ-ХОЛДИНГ“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EA3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070A73" w:rsidRPr="00443A95" w14:paraId="22098FAB" w14:textId="77777777" w:rsidTr="00711E7F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325B" w14:textId="77777777" w:rsidR="00070A73" w:rsidRPr="00443A95" w:rsidRDefault="00070A73" w:rsidP="00070A73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0CEB" w14:textId="6A9EFD35" w:rsidR="00070A73" w:rsidRPr="00443A95" w:rsidRDefault="00070A73" w:rsidP="00070A73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Минская центральная таможня </w:t>
            </w:r>
          </w:p>
          <w:p w14:paraId="39DCD128" w14:textId="62E37856" w:rsidR="00070A73" w:rsidRPr="00443A95" w:rsidRDefault="00070A73" w:rsidP="00892555">
            <w:pPr>
              <w:spacing w:line="280" w:lineRule="exact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Витебская таможня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CE5C" w14:textId="77777777" w:rsidR="00070A73" w:rsidRPr="00443A95" w:rsidRDefault="00070A73" w:rsidP="00070A73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FE533D" w:rsidRPr="00443A95" w14:paraId="57739E89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4A5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E6CA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</w:tbl>
    <w:p w14:paraId="0995CEBB" w14:textId="77777777" w:rsidR="00FE533D" w:rsidRPr="00443A95" w:rsidRDefault="00FE533D" w:rsidP="00C875EC">
      <w:pPr>
        <w:jc w:val="both"/>
        <w:rPr>
          <w:sz w:val="30"/>
          <w:szCs w:val="30"/>
        </w:rPr>
      </w:pPr>
    </w:p>
    <w:p w14:paraId="5328910F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6-05-0713-02 ”Электронные системы и технологии“</w:t>
      </w:r>
    </w:p>
    <w:tbl>
      <w:tblPr>
        <w:tblStyle w:val="affffffffffffffffffffffffffffffd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61972489" w14:textId="77777777">
        <w:trPr>
          <w:trHeight w:val="112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BDF8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C4E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F51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E0D2CE3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9526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DCE7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”БЕЛАЗ“-управляющая компания холдинга ”БЕЛАЗ-ХОЛДИНГ“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346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8AB21CD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BACB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FA64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”ИНТЕГРАЛ“-управляющая компания холдинга ”ИНТЕГРАЛ“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9B22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</w:t>
            </w:r>
          </w:p>
        </w:tc>
      </w:tr>
      <w:tr w:rsidR="00FE533D" w:rsidRPr="00443A95" w14:paraId="18BEBF18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5CA9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9929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”СОФТКЛУБ“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8498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275D66F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9669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DD5D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”АТЛАНТ“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FA81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9D17596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3808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42A7" w14:textId="5B876F60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Планар“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DFE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C875EC" w:rsidRPr="00443A95" w14:paraId="1D7A7DC3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0FD4" w14:textId="0C127099" w:rsidR="00C875EC" w:rsidRPr="00443A95" w:rsidRDefault="00C875EC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1959" w14:textId="75C8AD9C" w:rsidR="00C875EC" w:rsidRPr="00443A95" w:rsidRDefault="00C875EC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Научно-исследовательское унитарное предприятие ”Институт цифрового телевидения ”ГОРИЗОНТ“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4360" w14:textId="2EB91D8D" w:rsidR="00C875EC" w:rsidRPr="00443A95" w:rsidRDefault="00C875EC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51809366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DF13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9EBE" w14:textId="7F27E2F2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C875EC" w:rsidRPr="00443A95">
              <w:rPr>
                <w:sz w:val="30"/>
                <w:szCs w:val="30"/>
              </w:rPr>
              <w:t>8</w:t>
            </w:r>
          </w:p>
        </w:tc>
      </w:tr>
    </w:tbl>
    <w:p w14:paraId="4CA3889F" w14:textId="77777777" w:rsidR="00FE533D" w:rsidRPr="00443A95" w:rsidRDefault="00FE533D" w:rsidP="00C875EC">
      <w:pPr>
        <w:jc w:val="both"/>
        <w:rPr>
          <w:sz w:val="30"/>
          <w:szCs w:val="30"/>
        </w:rPr>
      </w:pPr>
    </w:p>
    <w:p w14:paraId="38BD0A10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6-05-0713-03 ”Радиосистемы и радиотехнологии“</w:t>
      </w:r>
    </w:p>
    <w:tbl>
      <w:tblPr>
        <w:tblStyle w:val="affffffffffffffffffffffffffffffe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3E5DAC80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DA8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81A0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4C4B86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9E25899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CCFB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58B1A41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72F5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ED48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Департамент криминальной разведки Министерства внутренних дел Республики Беларусь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B98C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343E6" w:rsidRPr="00443A95" w14:paraId="3C6FB512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7998" w14:textId="33A06DC7" w:rsidR="006343E6" w:rsidRPr="00443A95" w:rsidRDefault="006343E6" w:rsidP="006343E6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AC64" w14:textId="729A47D3" w:rsidR="006343E6" w:rsidRPr="00443A95" w:rsidRDefault="006343E6" w:rsidP="006343E6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”Оршанский авиаремонтный завод“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2894" w14:textId="23C25CBF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6343E6" w:rsidRPr="00443A95" w14:paraId="7CE560DA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2D1E" w14:textId="77777777" w:rsidR="006343E6" w:rsidRPr="00443A95" w:rsidRDefault="006343E6" w:rsidP="006343E6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B54" w14:textId="50E2F5F5" w:rsidR="006343E6" w:rsidRPr="00443A95" w:rsidRDefault="006343E6" w:rsidP="006343E6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06C17526" w14:textId="77777777" w:rsidR="00FE533D" w:rsidRPr="00443A95" w:rsidRDefault="00FE533D" w:rsidP="00C875EC">
      <w:pPr>
        <w:jc w:val="both"/>
        <w:rPr>
          <w:sz w:val="30"/>
          <w:szCs w:val="30"/>
        </w:rPr>
      </w:pPr>
    </w:p>
    <w:p w14:paraId="46B7E049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6-05-0717-01 ”Нанотехнологии и наноматериалы“</w:t>
      </w:r>
    </w:p>
    <w:tbl>
      <w:tblPr>
        <w:tblStyle w:val="afffffffffffffffffffffffffffffff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0BCEF91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342D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6C2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92BEAC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4DAF9F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1D26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D9CF49D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FF35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5BAA" w14:textId="141B957A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ИНТЕГРАЛ“-управляющая компания холдинга ”ИНТЕГРАЛ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4034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0F0A03" w:rsidRPr="00443A95" w14:paraId="4FAF1D83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3292" w14:textId="447D1CD9" w:rsidR="000F0A03" w:rsidRPr="00443A95" w:rsidRDefault="000F0A03" w:rsidP="00C875EC">
            <w:pPr>
              <w:rPr>
                <w:color w:val="000000" w:themeColor="text1"/>
                <w:sz w:val="28"/>
                <w:szCs w:val="28"/>
              </w:rPr>
            </w:pPr>
            <w:r w:rsidRPr="00443A95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B9B8" w14:textId="014224D1" w:rsidR="000F0A03" w:rsidRPr="00443A95" w:rsidRDefault="000F0A03" w:rsidP="00C875EC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443A95">
              <w:rPr>
                <w:color w:val="000000" w:themeColor="text1"/>
                <w:sz w:val="30"/>
                <w:szCs w:val="30"/>
              </w:rPr>
              <w:t>ОАО ”МПОВТ“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A7E7" w14:textId="618B21F1" w:rsidR="000F0A03" w:rsidRPr="00443A95" w:rsidRDefault="000F0A03" w:rsidP="00C875EC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443A95">
              <w:rPr>
                <w:color w:val="000000" w:themeColor="text1"/>
                <w:sz w:val="30"/>
                <w:szCs w:val="30"/>
              </w:rPr>
              <w:t>1</w:t>
            </w:r>
          </w:p>
        </w:tc>
      </w:tr>
      <w:tr w:rsidR="00FE533D" w:rsidRPr="00443A95" w14:paraId="1248F5FC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1030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E3AB" w14:textId="634AC366" w:rsidR="00FE533D" w:rsidRPr="00443A95" w:rsidRDefault="000F0A03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14117661" w14:textId="77777777" w:rsidR="00FE533D" w:rsidRPr="00443A95" w:rsidRDefault="00FE533D" w:rsidP="00C875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7CF712B1" w14:textId="77777777" w:rsidR="00FE533D" w:rsidRPr="00443A95" w:rsidRDefault="00C24B14" w:rsidP="00C875EC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7-07-0713-02 ”Микро-и наноэлектроника“</w:t>
      </w:r>
    </w:p>
    <w:tbl>
      <w:tblPr>
        <w:tblStyle w:val="afffffffffffffffffffffffffffffff0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6FB0DAF5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1DFE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5F55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BD2135A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53D2483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6DA2" w14:textId="77777777" w:rsidR="00FE533D" w:rsidRPr="00443A95" w:rsidRDefault="00C24B14" w:rsidP="00C875EC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C775AAF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D38D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AD73" w14:textId="77777777" w:rsidR="00FE533D" w:rsidRPr="00443A95" w:rsidRDefault="00C24B14" w:rsidP="00C875EC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ВЗРД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Монолит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FDE7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45AA015" w14:textId="77777777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EEA0" w14:textId="77777777" w:rsidR="00FE533D" w:rsidRPr="00443A95" w:rsidRDefault="00C24B14" w:rsidP="00C875EC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3E20" w14:textId="77777777" w:rsidR="00FE533D" w:rsidRPr="00443A95" w:rsidRDefault="00C24B14" w:rsidP="00C875EC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”ИНТЕГРАЛ“-управляющая компания холдинга ”ИНТЕГРАЛ“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2ED7" w14:textId="77777777" w:rsidR="00FE533D" w:rsidRPr="00443A95" w:rsidRDefault="00C24B14" w:rsidP="00C875EC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12078775" w14:textId="77777777">
        <w:trPr>
          <w:trHeight w:val="70"/>
        </w:trPr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2564" w14:textId="77777777" w:rsidR="00FE533D" w:rsidRPr="00443A95" w:rsidRDefault="00C24B14" w:rsidP="00C875EC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260D" w14:textId="77777777" w:rsidR="00FE533D" w:rsidRPr="00443A95" w:rsidRDefault="00C24B14" w:rsidP="00C875EC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45E458F6" w14:textId="77777777" w:rsidR="00FE533D" w:rsidRPr="00443A95" w:rsidRDefault="00FE533D">
      <w:pPr>
        <w:jc w:val="both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16C3928B" w14:textId="77777777" w:rsidR="00FE533D" w:rsidRPr="00443A95" w:rsidRDefault="00C24B14" w:rsidP="001135A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08D01A43" w14:textId="17282A41" w:rsidR="00FE533D" w:rsidRPr="00443A95" w:rsidRDefault="00C24B14" w:rsidP="001135A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высшего образования</w:t>
      </w:r>
      <w:r w:rsidR="001135A9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>в учреждении образования ”Белорусский государственный педагогический университет имени Максима Танка“</w:t>
      </w:r>
    </w:p>
    <w:p w14:paraId="328C42C6" w14:textId="77777777" w:rsidR="00FE533D" w:rsidRPr="00443A95" w:rsidRDefault="00FE533D">
      <w:pPr>
        <w:rPr>
          <w:sz w:val="30"/>
          <w:szCs w:val="30"/>
        </w:rPr>
      </w:pPr>
    </w:p>
    <w:p w14:paraId="1CE50D3F" w14:textId="77777777" w:rsidR="00FE533D" w:rsidRPr="00443A95" w:rsidRDefault="00C24B14" w:rsidP="001135A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6-05-0313-01 ”Психология“</w:t>
      </w:r>
    </w:p>
    <w:tbl>
      <w:tblPr>
        <w:tblStyle w:val="afffffffffffffffffffffffffffffff2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1BA1BB71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F2F2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FC37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1BD9CB4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52316D3F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EB25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43B4017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9F17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024E" w14:textId="6026F2F4" w:rsidR="00FE533D" w:rsidRPr="00443A95" w:rsidRDefault="008F7742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</w:t>
            </w:r>
            <w:r w:rsidR="00C15A1E">
              <w:rPr>
                <w:sz w:val="30"/>
                <w:szCs w:val="30"/>
              </w:rPr>
              <w:t>я</w:t>
            </w:r>
            <w:r w:rsidRPr="00443A95">
              <w:rPr>
                <w:sz w:val="30"/>
                <w:szCs w:val="30"/>
              </w:rPr>
              <w:t xml:space="preserve"> Гродненского облисполкома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5914" w14:textId="77777777" w:rsidR="00FE533D" w:rsidRPr="00443A95" w:rsidRDefault="00C24B14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76A3A" w:rsidRPr="00443A95" w14:paraId="43F60689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5209" w14:textId="6E488ED8" w:rsidR="00576A3A" w:rsidRPr="00443A95" w:rsidRDefault="008F7742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576A3A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EAD4" w14:textId="463E7962" w:rsidR="00576A3A" w:rsidRPr="00443A95" w:rsidRDefault="00576A3A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”Белыничский районный социально-педагогический центр“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8C67" w14:textId="6D5FB96C" w:rsidR="00576A3A" w:rsidRPr="00443A95" w:rsidRDefault="00576A3A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91B0C" w:rsidRPr="00443A95" w14:paraId="31A120D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9EDD" w14:textId="4D891D14" w:rsidR="00F91B0C" w:rsidRPr="00443A95" w:rsidRDefault="008F7742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  <w:r w:rsidR="00F91B0C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56B6" w14:textId="186FFC78" w:rsidR="00F91B0C" w:rsidRPr="00443A95" w:rsidRDefault="00F91B0C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301A" w14:textId="4D0B4844" w:rsidR="00F91B0C" w:rsidRPr="00443A95" w:rsidRDefault="00F91B0C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  <w:tr w:rsidR="001135A9" w:rsidRPr="00443A95" w14:paraId="5019E760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6BE8" w14:textId="0ABA1939" w:rsidR="001135A9" w:rsidRPr="00443A95" w:rsidRDefault="008F7742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  <w:r w:rsidR="001135A9" w:rsidRPr="00443A95">
              <w:rPr>
                <w:sz w:val="30"/>
                <w:szCs w:val="30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83DE" w14:textId="7153A3FF" w:rsidR="001135A9" w:rsidRPr="00443A95" w:rsidRDefault="001135A9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944C" w14:textId="61CEBC8B" w:rsidR="001135A9" w:rsidRPr="00443A95" w:rsidRDefault="001135A9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</w:t>
            </w:r>
          </w:p>
        </w:tc>
      </w:tr>
      <w:tr w:rsidR="00EA3362" w:rsidRPr="00443A95" w14:paraId="250D0320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E5A2" w14:textId="0FB78D94" w:rsidR="00EA3362" w:rsidRPr="00443A95" w:rsidRDefault="008F7742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45DA" w14:textId="44CC4727" w:rsidR="00EA3362" w:rsidRPr="00443A95" w:rsidRDefault="00EA3362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9968" w14:textId="6BD28C4A" w:rsidR="00EA3362" w:rsidRPr="00443A95" w:rsidRDefault="00EA3362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537683D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318B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9DF4" w14:textId="5323FE28" w:rsidR="00FE533D" w:rsidRPr="00443A95" w:rsidRDefault="00C24B14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  <w:r w:rsidR="001135A9" w:rsidRPr="00443A95">
              <w:rPr>
                <w:sz w:val="30"/>
                <w:szCs w:val="30"/>
              </w:rPr>
              <w:t>5</w:t>
            </w:r>
          </w:p>
        </w:tc>
      </w:tr>
    </w:tbl>
    <w:p w14:paraId="49A6DAC1" w14:textId="77777777" w:rsidR="00FE533D" w:rsidRPr="00443A95" w:rsidRDefault="00FE533D" w:rsidP="001135A9">
      <w:pPr>
        <w:ind w:left="4950" w:firstLine="720"/>
        <w:rPr>
          <w:sz w:val="30"/>
          <w:szCs w:val="30"/>
        </w:rPr>
      </w:pPr>
    </w:p>
    <w:p w14:paraId="2122FBDA" w14:textId="0E2AF5DB" w:rsidR="00FE533D" w:rsidRPr="00443A95" w:rsidRDefault="00C24B14" w:rsidP="001135A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6-05-0921-01 ”Социальная работа</w:t>
      </w:r>
      <w:r w:rsidR="00F91B0C" w:rsidRPr="00443A95">
        <w:rPr>
          <w:sz w:val="30"/>
          <w:szCs w:val="30"/>
        </w:rPr>
        <w:t xml:space="preserve"> и консультирование</w:t>
      </w:r>
      <w:r w:rsidRPr="00443A95">
        <w:rPr>
          <w:sz w:val="30"/>
          <w:szCs w:val="30"/>
        </w:rPr>
        <w:t>“</w:t>
      </w:r>
    </w:p>
    <w:tbl>
      <w:tblPr>
        <w:tblStyle w:val="afffffffffffffffffffffffffffffff3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13AE874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9696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E1C4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72EFDE9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0CFA816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4907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DE75CF9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B02A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1625" w14:textId="77777777" w:rsidR="00FE533D" w:rsidRPr="00443A95" w:rsidRDefault="00C24B14" w:rsidP="001135A9">
            <w:pPr>
              <w:jc w:val="both"/>
              <w:rPr>
                <w:sz w:val="30"/>
                <w:szCs w:val="30"/>
              </w:rPr>
            </w:pPr>
            <w:bookmarkStart w:id="4" w:name="_heading=h.xm1y5suwiwjk" w:colFirst="0" w:colLast="0"/>
            <w:bookmarkEnd w:id="4"/>
            <w:r w:rsidRPr="00443A95">
              <w:rPr>
                <w:sz w:val="30"/>
                <w:szCs w:val="30"/>
              </w:rPr>
              <w:t>Государственное учреждение “Копыльский территориальный центр социального обслуживания населения“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6FF1" w14:textId="77777777" w:rsidR="00FE533D" w:rsidRPr="00443A95" w:rsidRDefault="00C24B14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91B0C" w:rsidRPr="00443A95" w14:paraId="12B526A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A6A0" w14:textId="3C884934" w:rsidR="00F91B0C" w:rsidRPr="00443A95" w:rsidRDefault="00F91B0C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15C0" w14:textId="416E60CA" w:rsidR="00F91B0C" w:rsidRPr="00443A95" w:rsidRDefault="00F91B0C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477C" w14:textId="42840225" w:rsidR="00F91B0C" w:rsidRPr="00443A95" w:rsidRDefault="00F91B0C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02981D7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8FED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5E47" w14:textId="7D075D81" w:rsidR="00FE533D" w:rsidRPr="00443A95" w:rsidRDefault="00687837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5397BAF6" w14:textId="77777777" w:rsidR="00576A3A" w:rsidRPr="00443A95" w:rsidRDefault="00576A3A" w:rsidP="001135A9">
      <w:pPr>
        <w:jc w:val="center"/>
        <w:rPr>
          <w:sz w:val="30"/>
          <w:szCs w:val="30"/>
        </w:rPr>
      </w:pPr>
    </w:p>
    <w:p w14:paraId="3E52A86F" w14:textId="3B49E5B6" w:rsidR="00576A3A" w:rsidRPr="00443A95" w:rsidRDefault="00576A3A" w:rsidP="001135A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6-05-1012-01 ”Физическая культура“</w:t>
      </w:r>
    </w:p>
    <w:tbl>
      <w:tblPr>
        <w:tblStyle w:val="afffffffffffffffffffffffffffffff4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576A3A" w:rsidRPr="00443A95" w14:paraId="6872FCB2" w14:textId="77777777" w:rsidTr="00815692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7781" w14:textId="77777777" w:rsidR="00576A3A" w:rsidRPr="00443A95" w:rsidRDefault="00576A3A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46CA" w14:textId="77777777" w:rsidR="00576A3A" w:rsidRPr="00443A95" w:rsidRDefault="00576A3A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05D6C54" w14:textId="77777777" w:rsidR="00576A3A" w:rsidRPr="00443A95" w:rsidRDefault="00576A3A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B11AE28" w14:textId="77777777" w:rsidR="00576A3A" w:rsidRPr="00443A95" w:rsidRDefault="00576A3A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EDA0" w14:textId="77777777" w:rsidR="00576A3A" w:rsidRPr="00443A95" w:rsidRDefault="00576A3A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76A3A" w:rsidRPr="00443A95" w14:paraId="5D55B54F" w14:textId="77777777" w:rsidTr="00815692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9C07" w14:textId="614F9160" w:rsidR="00576A3A" w:rsidRPr="00443A95" w:rsidRDefault="00576A3A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7CCE" w14:textId="1079004C" w:rsidR="00576A3A" w:rsidRPr="00443A95" w:rsidRDefault="00576A3A" w:rsidP="001135A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ГУО </w:t>
            </w:r>
            <w:r w:rsidRPr="00443A95">
              <w:rPr>
                <w:sz w:val="30"/>
                <w:szCs w:val="30"/>
              </w:rPr>
              <w:t>”Лапичская средняя школа“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B084" w14:textId="77777777" w:rsidR="00576A3A" w:rsidRPr="00443A95" w:rsidRDefault="00576A3A" w:rsidP="001135A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91B0C" w:rsidRPr="00443A95" w14:paraId="376A0C15" w14:textId="77777777" w:rsidTr="00815692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6A9F" w14:textId="11CAF20D" w:rsidR="00F91B0C" w:rsidRPr="00443A95" w:rsidRDefault="00F91B0C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4A20" w14:textId="31B4A388" w:rsidR="00F91B0C" w:rsidRPr="00443A95" w:rsidRDefault="00F91B0C" w:rsidP="001135A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8AD6" w14:textId="79F264D4" w:rsidR="00F91B0C" w:rsidRPr="00443A95" w:rsidRDefault="00F91B0C" w:rsidP="001135A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5</w:t>
            </w:r>
          </w:p>
        </w:tc>
      </w:tr>
      <w:tr w:rsidR="001135A9" w:rsidRPr="00443A95" w14:paraId="2B43B38A" w14:textId="77777777" w:rsidTr="00815692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30BA" w14:textId="438CF6F6" w:rsidR="001135A9" w:rsidRPr="00443A95" w:rsidRDefault="001135A9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32DA" w14:textId="47BB88D9" w:rsidR="001135A9" w:rsidRPr="00443A95" w:rsidRDefault="001135A9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A286" w14:textId="7355A781" w:rsidR="001135A9" w:rsidRPr="00443A95" w:rsidRDefault="001135A9" w:rsidP="001135A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13</w:t>
            </w:r>
          </w:p>
        </w:tc>
      </w:tr>
      <w:tr w:rsidR="00EA3362" w:rsidRPr="00443A95" w14:paraId="6ACA919E" w14:textId="77777777" w:rsidTr="00815692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192C" w14:textId="12AD07A2" w:rsidR="00EA3362" w:rsidRPr="00443A95" w:rsidRDefault="00EA3362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ABB0" w14:textId="7841435F" w:rsidR="00EA3362" w:rsidRPr="00443A95" w:rsidRDefault="00EA3362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5EC5" w14:textId="130A7B97" w:rsidR="00EA3362" w:rsidRPr="00443A95" w:rsidRDefault="00EA3362" w:rsidP="001135A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576A3A" w:rsidRPr="00443A95" w14:paraId="3AA39691" w14:textId="77777777" w:rsidTr="00815692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6D31" w14:textId="77777777" w:rsidR="00576A3A" w:rsidRPr="00443A95" w:rsidRDefault="00576A3A" w:rsidP="001135A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D44E" w14:textId="3E62964F" w:rsidR="00576A3A" w:rsidRPr="00443A95" w:rsidRDefault="00EA3362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20</w:t>
            </w:r>
          </w:p>
        </w:tc>
      </w:tr>
    </w:tbl>
    <w:p w14:paraId="1366E9DA" w14:textId="77777777" w:rsidR="00FE533D" w:rsidRPr="00443A95" w:rsidRDefault="00FE533D" w:rsidP="001135A9">
      <w:pPr>
        <w:ind w:left="4950" w:firstLine="720"/>
        <w:rPr>
          <w:sz w:val="30"/>
          <w:szCs w:val="30"/>
        </w:rPr>
      </w:pPr>
    </w:p>
    <w:p w14:paraId="6E261461" w14:textId="77777777" w:rsidR="00FE533D" w:rsidRPr="00443A95" w:rsidRDefault="00C24B14" w:rsidP="001135A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6-05-1012-04 ”Организация и управление физической культурой, спортом и туризмом“</w:t>
      </w:r>
    </w:p>
    <w:tbl>
      <w:tblPr>
        <w:tblStyle w:val="afffffffffffffffffffffffffffffff4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06955E0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B251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A89E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60A6B0D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8B9874B" w14:textId="77777777" w:rsidR="00FE533D" w:rsidRPr="00443A95" w:rsidRDefault="00C24B14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4395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583BAF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3305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FFF1" w14:textId="711DFFB8" w:rsidR="00FE533D" w:rsidRPr="00443A95" w:rsidRDefault="00C24B14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Учреждение образования Национальный детский образовательно-оздоровительный  центр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Зубренок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B926" w14:textId="77777777" w:rsidR="00FE533D" w:rsidRPr="00443A95" w:rsidRDefault="00C24B14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576A3A" w:rsidRPr="00443A95" w14:paraId="4861809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FFE1" w14:textId="70E27F79" w:rsidR="00576A3A" w:rsidRPr="00443A95" w:rsidRDefault="00576A3A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497C" w14:textId="4F43D963" w:rsidR="00576A3A" w:rsidRPr="00443A95" w:rsidRDefault="00576A3A" w:rsidP="001135A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ГУО </w:t>
            </w:r>
            <w:r w:rsidRPr="00443A95">
              <w:rPr>
                <w:sz w:val="30"/>
                <w:szCs w:val="30"/>
              </w:rPr>
              <w:t>”Средняя школа № 45 г.Могилева“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DF5B" w14:textId="78F7846D" w:rsidR="00576A3A" w:rsidRPr="00443A95" w:rsidRDefault="00576A3A" w:rsidP="001135A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91B0C" w:rsidRPr="00443A95" w14:paraId="7D9EAC56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3888" w14:textId="640ADE21" w:rsidR="00F91B0C" w:rsidRPr="00443A95" w:rsidRDefault="00F91B0C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933F" w14:textId="1377D1A7" w:rsidR="00F91B0C" w:rsidRPr="00443A95" w:rsidRDefault="00F91B0C" w:rsidP="001135A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A98E" w14:textId="76B2C2A4" w:rsidR="00F91B0C" w:rsidRPr="00443A95" w:rsidRDefault="00F91B0C" w:rsidP="001135A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998176B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D571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2FBC" w14:textId="720CE7DF" w:rsidR="00FE533D" w:rsidRPr="00443A95" w:rsidRDefault="00F91B0C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2AC7085D" w14:textId="77777777" w:rsidR="00FE533D" w:rsidRPr="00443A95" w:rsidRDefault="00FE533D">
      <w:pPr>
        <w:spacing w:line="280" w:lineRule="auto"/>
        <w:ind w:left="4950" w:firstLine="720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15BA7617" w14:textId="77777777" w:rsidR="00FE533D" w:rsidRPr="00443A95" w:rsidRDefault="00C24B14" w:rsidP="00745EA4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693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40E90C43" w14:textId="3EF4F701" w:rsidR="00FE533D" w:rsidRPr="00443A95" w:rsidRDefault="00C24B14" w:rsidP="00745EA4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693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 в 2025 году для получения общего высшего образования</w:t>
      </w:r>
      <w:r w:rsidR="00687837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>в учреждении образования ”Белорусский государственный экономический университет“</w:t>
      </w:r>
    </w:p>
    <w:p w14:paraId="478834FA" w14:textId="77777777" w:rsidR="00FE533D" w:rsidRPr="00443A95" w:rsidRDefault="00FE533D">
      <w:pPr>
        <w:spacing w:line="280" w:lineRule="auto"/>
        <w:jc w:val="center"/>
        <w:rPr>
          <w:sz w:val="30"/>
          <w:szCs w:val="30"/>
        </w:rPr>
      </w:pPr>
    </w:p>
    <w:p w14:paraId="4F6539AE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6-05-0311-02 ”Экономика и управление“</w:t>
      </w:r>
    </w:p>
    <w:tbl>
      <w:tblPr>
        <w:tblStyle w:val="afffffffffffffffffffffffffffffff5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65B9C719" w14:textId="77777777">
        <w:tc>
          <w:tcPr>
            <w:tcW w:w="604" w:type="dxa"/>
            <w:vAlign w:val="center"/>
          </w:tcPr>
          <w:p w14:paraId="7962A066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vAlign w:val="center"/>
          </w:tcPr>
          <w:p w14:paraId="57B0613D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48F487D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7DCA965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575B5431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3EA9A90" w14:textId="77777777">
        <w:tc>
          <w:tcPr>
            <w:tcW w:w="604" w:type="dxa"/>
          </w:tcPr>
          <w:p w14:paraId="2317E81E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vAlign w:val="center"/>
          </w:tcPr>
          <w:p w14:paraId="67309F29" w14:textId="48DBC4B3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ООО </w:t>
            </w:r>
            <w:r w:rsidR="00B6799D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Семь ПОРТАЛОВ</w:t>
            </w:r>
            <w:r w:rsidR="00B6799D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</w:tcPr>
          <w:p w14:paraId="4F56E70C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87E12F1" w14:textId="77777777">
        <w:tc>
          <w:tcPr>
            <w:tcW w:w="8406" w:type="dxa"/>
            <w:gridSpan w:val="2"/>
          </w:tcPr>
          <w:p w14:paraId="6A387308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12A1E941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7A98775" w14:textId="77777777" w:rsidR="00FE533D" w:rsidRPr="00443A95" w:rsidRDefault="00FE533D" w:rsidP="00960369">
      <w:pPr>
        <w:ind w:left="4950" w:firstLine="720"/>
        <w:rPr>
          <w:sz w:val="30"/>
          <w:szCs w:val="30"/>
        </w:rPr>
      </w:pPr>
    </w:p>
    <w:p w14:paraId="4DBE8086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6-05-0311-05 ”Экономическая информатика“</w:t>
      </w:r>
    </w:p>
    <w:tbl>
      <w:tblPr>
        <w:tblStyle w:val="afffffffffffffffffffffffffffffff6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7FBB5D87" w14:textId="77777777">
        <w:tc>
          <w:tcPr>
            <w:tcW w:w="604" w:type="dxa"/>
            <w:vAlign w:val="center"/>
          </w:tcPr>
          <w:p w14:paraId="20557989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vAlign w:val="center"/>
          </w:tcPr>
          <w:p w14:paraId="0A2442FB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C2A523B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EA15A00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3F06B786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2F03005" w14:textId="77777777">
        <w:tc>
          <w:tcPr>
            <w:tcW w:w="604" w:type="dxa"/>
          </w:tcPr>
          <w:p w14:paraId="51FFF9AE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vAlign w:val="center"/>
          </w:tcPr>
          <w:p w14:paraId="641A68F1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Волковысский мясокомбинат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vAlign w:val="center"/>
          </w:tcPr>
          <w:p w14:paraId="6438D27F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6060526E" w14:textId="77777777">
        <w:tc>
          <w:tcPr>
            <w:tcW w:w="8406" w:type="dxa"/>
            <w:gridSpan w:val="2"/>
          </w:tcPr>
          <w:p w14:paraId="036F2083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593EFC42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6A4739B9" w14:textId="77777777" w:rsidR="00FE533D" w:rsidRPr="00443A95" w:rsidRDefault="00FE533D" w:rsidP="00960369">
      <w:pPr>
        <w:jc w:val="center"/>
        <w:rPr>
          <w:sz w:val="30"/>
          <w:szCs w:val="30"/>
        </w:rPr>
      </w:pPr>
    </w:p>
    <w:p w14:paraId="497E6066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6-05-0412-03 ”Логистика“</w:t>
      </w:r>
    </w:p>
    <w:tbl>
      <w:tblPr>
        <w:tblStyle w:val="afffffffffffffffffffffffffffffff7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3345C39E" w14:textId="77777777">
        <w:tc>
          <w:tcPr>
            <w:tcW w:w="604" w:type="dxa"/>
            <w:vAlign w:val="center"/>
          </w:tcPr>
          <w:p w14:paraId="1044FC01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vAlign w:val="center"/>
          </w:tcPr>
          <w:p w14:paraId="418468C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FB3D5BD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11B5F6C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122868B6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96451E1" w14:textId="77777777">
        <w:tc>
          <w:tcPr>
            <w:tcW w:w="604" w:type="dxa"/>
          </w:tcPr>
          <w:p w14:paraId="166E5DE7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vAlign w:val="center"/>
          </w:tcPr>
          <w:p w14:paraId="23152C6B" w14:textId="5A35466E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”Управляющая компания холдинга ”Белкоммунмаш</w:t>
            </w:r>
          </w:p>
        </w:tc>
        <w:tc>
          <w:tcPr>
            <w:tcW w:w="1087" w:type="dxa"/>
            <w:vAlign w:val="center"/>
          </w:tcPr>
          <w:p w14:paraId="7E55B742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822A074" w14:textId="77777777">
        <w:tc>
          <w:tcPr>
            <w:tcW w:w="8406" w:type="dxa"/>
            <w:gridSpan w:val="2"/>
          </w:tcPr>
          <w:p w14:paraId="58A60060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73694255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5372596E" w14:textId="7B19030A" w:rsidR="00FE533D" w:rsidRPr="00443A95" w:rsidRDefault="00FE533D" w:rsidP="00960369">
      <w:pPr>
        <w:ind w:left="4950" w:firstLine="720"/>
        <w:rPr>
          <w:sz w:val="30"/>
          <w:szCs w:val="30"/>
        </w:rPr>
      </w:pPr>
    </w:p>
    <w:p w14:paraId="6E93361B" w14:textId="0E7DDEBA" w:rsidR="007D00FB" w:rsidRPr="00443A95" w:rsidRDefault="007D00FB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6-05-0412-04 Маркетинг</w:t>
      </w:r>
    </w:p>
    <w:tbl>
      <w:tblPr>
        <w:tblStyle w:val="afffffffffffffffffffffffffffffff7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7D00FB" w:rsidRPr="00443A95" w14:paraId="3CC81725" w14:textId="77777777" w:rsidTr="00FD4FE2">
        <w:tc>
          <w:tcPr>
            <w:tcW w:w="604" w:type="dxa"/>
            <w:vAlign w:val="center"/>
          </w:tcPr>
          <w:p w14:paraId="208F981B" w14:textId="77777777" w:rsidR="007D00FB" w:rsidRPr="00443A95" w:rsidRDefault="007D00FB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vAlign w:val="center"/>
          </w:tcPr>
          <w:p w14:paraId="3FCB05AC" w14:textId="77777777" w:rsidR="007D00FB" w:rsidRPr="00443A95" w:rsidRDefault="007D00FB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AA5645C" w14:textId="77777777" w:rsidR="007D00FB" w:rsidRPr="00443A95" w:rsidRDefault="007D00FB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6080532" w14:textId="77777777" w:rsidR="007D00FB" w:rsidRPr="00443A95" w:rsidRDefault="007D00FB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5CBC3EF5" w14:textId="77777777" w:rsidR="007D00FB" w:rsidRPr="00443A95" w:rsidRDefault="007D00FB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7D00FB" w:rsidRPr="00443A95" w14:paraId="75B2F975" w14:textId="77777777" w:rsidTr="00FD4FE2">
        <w:tc>
          <w:tcPr>
            <w:tcW w:w="604" w:type="dxa"/>
          </w:tcPr>
          <w:p w14:paraId="13C8C69A" w14:textId="3B167045" w:rsidR="007D00FB" w:rsidRPr="00443A95" w:rsidRDefault="007D00FB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vAlign w:val="center"/>
          </w:tcPr>
          <w:p w14:paraId="1877C3F6" w14:textId="0DD64D35" w:rsidR="007D00FB" w:rsidRPr="00443A95" w:rsidRDefault="007D00FB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”Гамма вкуса“</w:t>
            </w:r>
          </w:p>
        </w:tc>
        <w:tc>
          <w:tcPr>
            <w:tcW w:w="1087" w:type="dxa"/>
            <w:vAlign w:val="center"/>
          </w:tcPr>
          <w:p w14:paraId="45A568D1" w14:textId="53888A33" w:rsidR="007D00FB" w:rsidRPr="00443A95" w:rsidRDefault="007D00FB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7D00FB" w:rsidRPr="00443A95" w14:paraId="0656ADA9" w14:textId="77777777" w:rsidTr="00FD4FE2">
        <w:tc>
          <w:tcPr>
            <w:tcW w:w="8406" w:type="dxa"/>
            <w:gridSpan w:val="2"/>
          </w:tcPr>
          <w:p w14:paraId="6E18EE0B" w14:textId="77777777" w:rsidR="007D00FB" w:rsidRPr="00443A95" w:rsidRDefault="007D00FB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4D71159B" w14:textId="77777777" w:rsidR="007D00FB" w:rsidRPr="00443A95" w:rsidRDefault="007D00FB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099685AF" w14:textId="77777777" w:rsidR="007D00FB" w:rsidRPr="00443A95" w:rsidRDefault="007D00FB" w:rsidP="00960369">
      <w:pPr>
        <w:ind w:left="4950" w:firstLine="720"/>
        <w:rPr>
          <w:sz w:val="30"/>
          <w:szCs w:val="30"/>
        </w:rPr>
      </w:pPr>
    </w:p>
    <w:p w14:paraId="64DDC240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6-05-0314-01 ”Социология“</w:t>
      </w:r>
    </w:p>
    <w:tbl>
      <w:tblPr>
        <w:tblStyle w:val="afffffffffffffffffffffffffffffff8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2365A081" w14:textId="77777777">
        <w:tc>
          <w:tcPr>
            <w:tcW w:w="604" w:type="dxa"/>
            <w:vAlign w:val="center"/>
          </w:tcPr>
          <w:p w14:paraId="2A7203AB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vAlign w:val="center"/>
          </w:tcPr>
          <w:p w14:paraId="7303789B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736C911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BCC8DA2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31624E61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2438300" w14:textId="77777777">
        <w:tc>
          <w:tcPr>
            <w:tcW w:w="604" w:type="dxa"/>
            <w:vAlign w:val="center"/>
          </w:tcPr>
          <w:p w14:paraId="0CCB305C" w14:textId="77777777" w:rsidR="00FE533D" w:rsidRPr="00443A95" w:rsidRDefault="00FE533D" w:rsidP="00960369">
            <w:pPr>
              <w:rPr>
                <w:sz w:val="30"/>
                <w:szCs w:val="30"/>
              </w:rPr>
            </w:pPr>
          </w:p>
        </w:tc>
        <w:tc>
          <w:tcPr>
            <w:tcW w:w="7802" w:type="dxa"/>
            <w:vAlign w:val="center"/>
          </w:tcPr>
          <w:p w14:paraId="6A0AF570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30"/>
                <w:szCs w:val="30"/>
              </w:rPr>
              <w:t>Профилизация ”Экономическая социология“</w:t>
            </w:r>
          </w:p>
        </w:tc>
        <w:tc>
          <w:tcPr>
            <w:tcW w:w="1087" w:type="dxa"/>
            <w:vAlign w:val="center"/>
          </w:tcPr>
          <w:p w14:paraId="4176B67C" w14:textId="77777777" w:rsidR="00FE533D" w:rsidRPr="00443A95" w:rsidRDefault="00FE533D" w:rsidP="00960369">
            <w:pPr>
              <w:jc w:val="center"/>
              <w:rPr>
                <w:sz w:val="26"/>
                <w:szCs w:val="26"/>
              </w:rPr>
            </w:pPr>
          </w:p>
        </w:tc>
      </w:tr>
      <w:tr w:rsidR="00FE533D" w:rsidRPr="00443A95" w14:paraId="158D149D" w14:textId="77777777">
        <w:tc>
          <w:tcPr>
            <w:tcW w:w="604" w:type="dxa"/>
          </w:tcPr>
          <w:p w14:paraId="73054334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vAlign w:val="center"/>
          </w:tcPr>
          <w:p w14:paraId="2BF0288A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Производственно-издательское республиканское унитарное 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Дом прессы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vAlign w:val="center"/>
          </w:tcPr>
          <w:p w14:paraId="37501046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6D41E575" w14:textId="77777777">
        <w:tc>
          <w:tcPr>
            <w:tcW w:w="8406" w:type="dxa"/>
            <w:gridSpan w:val="2"/>
          </w:tcPr>
          <w:p w14:paraId="605C93F0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5AA45446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140CA627" w14:textId="77777777" w:rsidR="00FE533D" w:rsidRPr="00443A95" w:rsidRDefault="00FE533D" w:rsidP="00960369">
      <w:pPr>
        <w:ind w:left="4950" w:firstLine="720"/>
        <w:rPr>
          <w:sz w:val="30"/>
          <w:szCs w:val="30"/>
        </w:rPr>
      </w:pPr>
    </w:p>
    <w:p w14:paraId="444EE854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6-05-0411-01 ”Бухгалтерский учет, анализ и аудит“</w:t>
      </w:r>
    </w:p>
    <w:tbl>
      <w:tblPr>
        <w:tblStyle w:val="afffffffffffffffffffffffffffffff9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32FB5781" w14:textId="77777777">
        <w:tc>
          <w:tcPr>
            <w:tcW w:w="604" w:type="dxa"/>
            <w:vAlign w:val="center"/>
          </w:tcPr>
          <w:p w14:paraId="2233C744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№</w:t>
            </w:r>
          </w:p>
        </w:tc>
        <w:tc>
          <w:tcPr>
            <w:tcW w:w="7802" w:type="dxa"/>
            <w:vAlign w:val="center"/>
          </w:tcPr>
          <w:p w14:paraId="377052FF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B2CCB90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08A45BB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43A1D87F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24096A0" w14:textId="77777777">
        <w:tc>
          <w:tcPr>
            <w:tcW w:w="604" w:type="dxa"/>
          </w:tcPr>
          <w:p w14:paraId="6F58C1C2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vAlign w:val="center"/>
          </w:tcPr>
          <w:p w14:paraId="3B0E1DC6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по эксплуатации зданий ”БелЭЗ“</w:t>
            </w:r>
          </w:p>
        </w:tc>
        <w:tc>
          <w:tcPr>
            <w:tcW w:w="1087" w:type="dxa"/>
            <w:vAlign w:val="center"/>
          </w:tcPr>
          <w:p w14:paraId="2798F6CB" w14:textId="77777777" w:rsidR="00FE533D" w:rsidRPr="00443A95" w:rsidRDefault="00C24B14" w:rsidP="0096036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BF9AB65" w14:textId="77777777">
        <w:tc>
          <w:tcPr>
            <w:tcW w:w="604" w:type="dxa"/>
          </w:tcPr>
          <w:p w14:paraId="72DF3989" w14:textId="77777777" w:rsidR="00FE533D" w:rsidRPr="00443A95" w:rsidRDefault="00FE533D" w:rsidP="00960369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vAlign w:val="center"/>
          </w:tcPr>
          <w:p w14:paraId="78AF2C8F" w14:textId="77777777" w:rsidR="00FE533D" w:rsidRPr="00443A95" w:rsidRDefault="00C24B14" w:rsidP="00960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”Бухгалтерский учет, анализ и аудит в бюджетных организациях“</w:t>
            </w:r>
          </w:p>
        </w:tc>
        <w:tc>
          <w:tcPr>
            <w:tcW w:w="1087" w:type="dxa"/>
            <w:vAlign w:val="center"/>
          </w:tcPr>
          <w:p w14:paraId="734D6A73" w14:textId="77777777" w:rsidR="00FE533D" w:rsidRPr="00443A95" w:rsidRDefault="00FE533D" w:rsidP="0096036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E533D" w:rsidRPr="00443A95" w14:paraId="1D4A7C33" w14:textId="77777777">
        <w:tc>
          <w:tcPr>
            <w:tcW w:w="604" w:type="dxa"/>
          </w:tcPr>
          <w:p w14:paraId="34313801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vAlign w:val="center"/>
          </w:tcPr>
          <w:p w14:paraId="5F3E5102" w14:textId="77777777" w:rsidR="00FE533D" w:rsidRPr="00443A95" w:rsidRDefault="00C24B14" w:rsidP="00960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Ленинскому району г. Минска</w:t>
            </w:r>
          </w:p>
        </w:tc>
        <w:tc>
          <w:tcPr>
            <w:tcW w:w="1087" w:type="dxa"/>
            <w:vAlign w:val="center"/>
          </w:tcPr>
          <w:p w14:paraId="74B6A0FA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421F2005" w14:textId="77777777">
        <w:tc>
          <w:tcPr>
            <w:tcW w:w="8406" w:type="dxa"/>
            <w:gridSpan w:val="2"/>
          </w:tcPr>
          <w:p w14:paraId="4D8B813A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7BE95998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7D698A4F" w14:textId="77777777" w:rsidR="00FF23E5" w:rsidRPr="00443A95" w:rsidRDefault="00FF23E5" w:rsidP="00FF23E5">
      <w:pPr>
        <w:spacing w:line="280" w:lineRule="auto"/>
        <w:jc w:val="center"/>
        <w:rPr>
          <w:sz w:val="32"/>
          <w:szCs w:val="32"/>
        </w:rPr>
      </w:pPr>
    </w:p>
    <w:p w14:paraId="54EC056A" w14:textId="77777777" w:rsidR="00FF23E5" w:rsidRPr="00443A95" w:rsidRDefault="00FF23E5" w:rsidP="005D6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6-05-0411-02 ”Финансы и кредит“</w:t>
      </w:r>
    </w:p>
    <w:tbl>
      <w:tblPr>
        <w:tblStyle w:val="afffffffffffffffffffffffffffffffa"/>
        <w:tblW w:w="944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655"/>
        <w:gridCol w:w="1087"/>
      </w:tblGrid>
      <w:tr w:rsidR="00FF23E5" w:rsidRPr="00443A95" w14:paraId="770B86E4" w14:textId="77777777" w:rsidTr="00601B2F">
        <w:tc>
          <w:tcPr>
            <w:tcW w:w="704" w:type="dxa"/>
            <w:vAlign w:val="center"/>
          </w:tcPr>
          <w:p w14:paraId="7D989224" w14:textId="77777777" w:rsidR="00FF23E5" w:rsidRPr="00443A95" w:rsidRDefault="00FF23E5" w:rsidP="005D6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655" w:type="dxa"/>
            <w:vAlign w:val="center"/>
          </w:tcPr>
          <w:p w14:paraId="612B58BA" w14:textId="77777777" w:rsidR="00FF23E5" w:rsidRPr="00443A95" w:rsidRDefault="00FF23E5" w:rsidP="005D6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6F7B5E7" w14:textId="77777777" w:rsidR="00FF23E5" w:rsidRPr="00443A95" w:rsidRDefault="00FF23E5" w:rsidP="005D6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80A530E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3F212EC1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F23E5" w:rsidRPr="00443A95" w14:paraId="0FCE80ED" w14:textId="77777777" w:rsidTr="00601B2F">
        <w:tc>
          <w:tcPr>
            <w:tcW w:w="704" w:type="dxa"/>
          </w:tcPr>
          <w:p w14:paraId="1042BE6F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firstLine="120"/>
              <w:rPr>
                <w:color w:val="000000"/>
                <w:sz w:val="28"/>
                <w:szCs w:val="28"/>
              </w:rPr>
            </w:pPr>
            <w:r w:rsidRPr="00443A9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5" w:type="dxa"/>
            <w:vAlign w:val="center"/>
          </w:tcPr>
          <w:p w14:paraId="6B90677D" w14:textId="77777777" w:rsidR="00FF23E5" w:rsidRPr="00443A95" w:rsidRDefault="00FF23E5" w:rsidP="005D6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Инспекция Министерства по налогам и сборам Республики Беларусь по Могилевской области</w:t>
            </w:r>
          </w:p>
        </w:tc>
        <w:tc>
          <w:tcPr>
            <w:tcW w:w="1087" w:type="dxa"/>
            <w:vAlign w:val="center"/>
          </w:tcPr>
          <w:p w14:paraId="1DDF04F9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F23E5" w:rsidRPr="00443A95" w14:paraId="12EA6479" w14:textId="77777777" w:rsidTr="00601B2F">
        <w:tc>
          <w:tcPr>
            <w:tcW w:w="704" w:type="dxa"/>
          </w:tcPr>
          <w:p w14:paraId="0034CDFB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firstLine="120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vAlign w:val="center"/>
          </w:tcPr>
          <w:p w14:paraId="04CECD69" w14:textId="77777777" w:rsidR="00FF23E5" w:rsidRPr="00443A95" w:rsidRDefault="00FF23E5" w:rsidP="005D6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Инспекция Министерства по налогам и сборам Республики Беларусь по Центральному району г. Минска</w:t>
            </w:r>
          </w:p>
        </w:tc>
        <w:tc>
          <w:tcPr>
            <w:tcW w:w="1087" w:type="dxa"/>
            <w:vAlign w:val="center"/>
          </w:tcPr>
          <w:p w14:paraId="0CAAE39B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F23E5" w:rsidRPr="00443A95" w14:paraId="21E5BAFE" w14:textId="77777777" w:rsidTr="00601B2F">
        <w:tc>
          <w:tcPr>
            <w:tcW w:w="704" w:type="dxa"/>
          </w:tcPr>
          <w:p w14:paraId="451D3B3A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firstLine="120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vAlign w:val="center"/>
          </w:tcPr>
          <w:p w14:paraId="0D760A49" w14:textId="77777777" w:rsidR="00FF23E5" w:rsidRPr="00443A95" w:rsidRDefault="00FF23E5" w:rsidP="005D6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Инспекция Министерства по налогам и сборам Республики Беларусь по Солигорскому району </w:t>
            </w:r>
          </w:p>
        </w:tc>
        <w:tc>
          <w:tcPr>
            <w:tcW w:w="1087" w:type="dxa"/>
            <w:vAlign w:val="center"/>
          </w:tcPr>
          <w:p w14:paraId="04754506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F23E5" w:rsidRPr="00443A95" w14:paraId="4275A04C" w14:textId="77777777" w:rsidTr="00601B2F">
        <w:tc>
          <w:tcPr>
            <w:tcW w:w="704" w:type="dxa"/>
          </w:tcPr>
          <w:p w14:paraId="05436484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firstLine="120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vAlign w:val="center"/>
          </w:tcPr>
          <w:p w14:paraId="0573BEF3" w14:textId="77777777" w:rsidR="00FF23E5" w:rsidRPr="00443A95" w:rsidRDefault="00FF23E5" w:rsidP="005D6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Инспекция Министерства по налогам и сборам Республики Беларусь по Октябрьскому району </w:t>
            </w:r>
            <w:r w:rsidRPr="00443A95">
              <w:rPr>
                <w:sz w:val="30"/>
                <w:szCs w:val="30"/>
              </w:rPr>
              <w:br/>
              <w:t>г. Могилева</w:t>
            </w:r>
          </w:p>
        </w:tc>
        <w:tc>
          <w:tcPr>
            <w:tcW w:w="1087" w:type="dxa"/>
            <w:vAlign w:val="center"/>
          </w:tcPr>
          <w:p w14:paraId="44711D16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F23E5" w:rsidRPr="00443A95" w14:paraId="72FC8827" w14:textId="77777777" w:rsidTr="00601B2F">
        <w:trPr>
          <w:trHeight w:val="541"/>
        </w:trPr>
        <w:tc>
          <w:tcPr>
            <w:tcW w:w="704" w:type="dxa"/>
          </w:tcPr>
          <w:p w14:paraId="35934C24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vAlign w:val="center"/>
          </w:tcPr>
          <w:p w14:paraId="6EDCD452" w14:textId="77777777" w:rsidR="00FF23E5" w:rsidRPr="00443A95" w:rsidRDefault="00FF23E5" w:rsidP="005D6369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Спецжелезобетон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vAlign w:val="center"/>
          </w:tcPr>
          <w:p w14:paraId="28CA466D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F23E5" w:rsidRPr="00443A95" w14:paraId="0C06CE46" w14:textId="77777777" w:rsidTr="00601B2F">
        <w:tc>
          <w:tcPr>
            <w:tcW w:w="704" w:type="dxa"/>
          </w:tcPr>
          <w:p w14:paraId="5D004816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6EDA6103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”Налоги и налогообложение“</w:t>
            </w:r>
          </w:p>
        </w:tc>
        <w:tc>
          <w:tcPr>
            <w:tcW w:w="1087" w:type="dxa"/>
            <w:vAlign w:val="center"/>
          </w:tcPr>
          <w:p w14:paraId="4AC894F1" w14:textId="77777777" w:rsidR="00FF23E5" w:rsidRPr="00443A95" w:rsidRDefault="00FF23E5" w:rsidP="005D636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F23E5" w:rsidRPr="00443A95" w14:paraId="2C0F6833" w14:textId="77777777" w:rsidTr="00601B2F">
        <w:tc>
          <w:tcPr>
            <w:tcW w:w="704" w:type="dxa"/>
          </w:tcPr>
          <w:p w14:paraId="7C241C68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vAlign w:val="center"/>
          </w:tcPr>
          <w:p w14:paraId="1062BED7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Борисовскому району</w:t>
            </w:r>
          </w:p>
        </w:tc>
        <w:tc>
          <w:tcPr>
            <w:tcW w:w="1087" w:type="dxa"/>
            <w:vAlign w:val="center"/>
          </w:tcPr>
          <w:p w14:paraId="373FF7BA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F23E5" w:rsidRPr="00443A95" w14:paraId="30693C77" w14:textId="77777777" w:rsidTr="00601B2F">
        <w:tc>
          <w:tcPr>
            <w:tcW w:w="704" w:type="dxa"/>
          </w:tcPr>
          <w:p w14:paraId="661D26E5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vAlign w:val="center"/>
          </w:tcPr>
          <w:p w14:paraId="076A0C24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Дзержинскому району</w:t>
            </w:r>
          </w:p>
        </w:tc>
        <w:tc>
          <w:tcPr>
            <w:tcW w:w="1087" w:type="dxa"/>
            <w:vAlign w:val="center"/>
          </w:tcPr>
          <w:p w14:paraId="0A60789B" w14:textId="77777777" w:rsidR="00FF23E5" w:rsidRPr="00443A95" w:rsidRDefault="00FF23E5" w:rsidP="005D636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  <w:p w14:paraId="31FF7646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</w:p>
        </w:tc>
      </w:tr>
      <w:tr w:rsidR="00FF23E5" w:rsidRPr="00443A95" w14:paraId="3A185274" w14:textId="77777777" w:rsidTr="00601B2F">
        <w:tc>
          <w:tcPr>
            <w:tcW w:w="704" w:type="dxa"/>
          </w:tcPr>
          <w:p w14:paraId="50415D53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vAlign w:val="center"/>
          </w:tcPr>
          <w:p w14:paraId="76A6068D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Логойскому району</w:t>
            </w:r>
          </w:p>
        </w:tc>
        <w:tc>
          <w:tcPr>
            <w:tcW w:w="1087" w:type="dxa"/>
            <w:vAlign w:val="center"/>
          </w:tcPr>
          <w:p w14:paraId="5A564169" w14:textId="77777777" w:rsidR="00FF23E5" w:rsidRPr="00443A95" w:rsidRDefault="00FF23E5" w:rsidP="005D636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F23E5" w:rsidRPr="00443A95" w14:paraId="27FAA96A" w14:textId="77777777" w:rsidTr="00601B2F">
        <w:tc>
          <w:tcPr>
            <w:tcW w:w="704" w:type="dxa"/>
          </w:tcPr>
          <w:p w14:paraId="522008E7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vAlign w:val="center"/>
          </w:tcPr>
          <w:p w14:paraId="32025AD0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Минскому району</w:t>
            </w:r>
          </w:p>
        </w:tc>
        <w:tc>
          <w:tcPr>
            <w:tcW w:w="1087" w:type="dxa"/>
            <w:vAlign w:val="center"/>
          </w:tcPr>
          <w:p w14:paraId="1F62AFB0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5</w:t>
            </w:r>
          </w:p>
        </w:tc>
      </w:tr>
      <w:tr w:rsidR="00FF23E5" w:rsidRPr="00443A95" w14:paraId="184C7800" w14:textId="77777777" w:rsidTr="00601B2F">
        <w:tc>
          <w:tcPr>
            <w:tcW w:w="704" w:type="dxa"/>
          </w:tcPr>
          <w:p w14:paraId="5641FD01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vAlign w:val="center"/>
          </w:tcPr>
          <w:p w14:paraId="3C9403BA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Молодечненскому району</w:t>
            </w:r>
          </w:p>
        </w:tc>
        <w:tc>
          <w:tcPr>
            <w:tcW w:w="1087" w:type="dxa"/>
            <w:vAlign w:val="center"/>
          </w:tcPr>
          <w:p w14:paraId="155FD3C9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F23E5" w:rsidRPr="00443A95" w14:paraId="0E74C501" w14:textId="77777777" w:rsidTr="00601B2F">
        <w:tc>
          <w:tcPr>
            <w:tcW w:w="704" w:type="dxa"/>
          </w:tcPr>
          <w:p w14:paraId="48A45165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vAlign w:val="center"/>
          </w:tcPr>
          <w:p w14:paraId="62D36EC6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Заводскому району г. Минска</w:t>
            </w:r>
          </w:p>
        </w:tc>
        <w:tc>
          <w:tcPr>
            <w:tcW w:w="1087" w:type="dxa"/>
            <w:vAlign w:val="center"/>
          </w:tcPr>
          <w:p w14:paraId="644D8F06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F23E5" w:rsidRPr="00443A95" w14:paraId="738B6156" w14:textId="77777777" w:rsidTr="00601B2F">
        <w:tc>
          <w:tcPr>
            <w:tcW w:w="704" w:type="dxa"/>
          </w:tcPr>
          <w:p w14:paraId="30B67974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vAlign w:val="center"/>
          </w:tcPr>
          <w:p w14:paraId="635E128F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Ленинскому району г. Минска</w:t>
            </w:r>
          </w:p>
        </w:tc>
        <w:tc>
          <w:tcPr>
            <w:tcW w:w="1087" w:type="dxa"/>
            <w:vAlign w:val="center"/>
          </w:tcPr>
          <w:p w14:paraId="2AFAD35D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F23E5" w:rsidRPr="00443A95" w14:paraId="07DCD5D5" w14:textId="77777777" w:rsidTr="00601B2F">
        <w:tc>
          <w:tcPr>
            <w:tcW w:w="704" w:type="dxa"/>
          </w:tcPr>
          <w:p w14:paraId="4522162E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vAlign w:val="center"/>
          </w:tcPr>
          <w:p w14:paraId="47B9B8F4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Октябрьскому району г. Минска</w:t>
            </w:r>
          </w:p>
        </w:tc>
        <w:tc>
          <w:tcPr>
            <w:tcW w:w="1087" w:type="dxa"/>
            <w:vAlign w:val="center"/>
          </w:tcPr>
          <w:p w14:paraId="3AF9451A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F23E5" w:rsidRPr="00443A95" w14:paraId="5385FA9A" w14:textId="77777777" w:rsidTr="00601B2F">
        <w:tc>
          <w:tcPr>
            <w:tcW w:w="704" w:type="dxa"/>
          </w:tcPr>
          <w:p w14:paraId="3E04089F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7655" w:type="dxa"/>
            <w:vAlign w:val="center"/>
          </w:tcPr>
          <w:p w14:paraId="3BCB971A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Партизанскому району г. Минска</w:t>
            </w:r>
          </w:p>
        </w:tc>
        <w:tc>
          <w:tcPr>
            <w:tcW w:w="1087" w:type="dxa"/>
            <w:vAlign w:val="center"/>
          </w:tcPr>
          <w:p w14:paraId="0C708409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F23E5" w:rsidRPr="00443A95" w14:paraId="7AE2C75F" w14:textId="77777777" w:rsidTr="00601B2F">
        <w:tc>
          <w:tcPr>
            <w:tcW w:w="704" w:type="dxa"/>
          </w:tcPr>
          <w:p w14:paraId="55EBBBAA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vAlign w:val="center"/>
          </w:tcPr>
          <w:p w14:paraId="4F8B3ACE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Советскому району г. Минска</w:t>
            </w:r>
          </w:p>
        </w:tc>
        <w:tc>
          <w:tcPr>
            <w:tcW w:w="1087" w:type="dxa"/>
            <w:vAlign w:val="center"/>
          </w:tcPr>
          <w:p w14:paraId="2B5BC6B5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F23E5" w:rsidRPr="00443A95" w14:paraId="1B97C920" w14:textId="77777777" w:rsidTr="00601B2F">
        <w:tc>
          <w:tcPr>
            <w:tcW w:w="704" w:type="dxa"/>
          </w:tcPr>
          <w:p w14:paraId="69077B80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firstLin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5F19BE3B" w14:textId="77777777" w:rsidR="00FF23E5" w:rsidRPr="00443A95" w:rsidRDefault="00FF23E5" w:rsidP="005D6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”Финансы“</w:t>
            </w:r>
          </w:p>
        </w:tc>
        <w:tc>
          <w:tcPr>
            <w:tcW w:w="1087" w:type="dxa"/>
            <w:vAlign w:val="center"/>
          </w:tcPr>
          <w:p w14:paraId="79A3CA60" w14:textId="77777777" w:rsidR="00FF23E5" w:rsidRPr="00443A95" w:rsidRDefault="00FF23E5" w:rsidP="005D6369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F23E5" w:rsidRPr="00443A95" w14:paraId="2D40FE28" w14:textId="77777777" w:rsidTr="00601B2F">
        <w:tc>
          <w:tcPr>
            <w:tcW w:w="704" w:type="dxa"/>
          </w:tcPr>
          <w:p w14:paraId="290B9B08" w14:textId="77777777" w:rsidR="00FF23E5" w:rsidRPr="00443A95" w:rsidRDefault="00FF23E5" w:rsidP="005D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vAlign w:val="center"/>
          </w:tcPr>
          <w:p w14:paraId="3D47438B" w14:textId="77777777" w:rsidR="00FF23E5" w:rsidRPr="00443A95" w:rsidRDefault="00FF23E5" w:rsidP="005D6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Фрунзенскому району г. Минска № 2</w:t>
            </w:r>
          </w:p>
        </w:tc>
        <w:tc>
          <w:tcPr>
            <w:tcW w:w="1087" w:type="dxa"/>
            <w:vAlign w:val="center"/>
          </w:tcPr>
          <w:p w14:paraId="71F709D4" w14:textId="77777777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F23E5" w:rsidRPr="00443A95" w14:paraId="5E2491D4" w14:textId="77777777" w:rsidTr="00601B2F">
        <w:tc>
          <w:tcPr>
            <w:tcW w:w="8359" w:type="dxa"/>
            <w:gridSpan w:val="2"/>
          </w:tcPr>
          <w:p w14:paraId="31630CFD" w14:textId="77777777" w:rsidR="00FF23E5" w:rsidRPr="00443A95" w:rsidRDefault="00FF23E5" w:rsidP="005D6369">
            <w:pPr>
              <w:tabs>
                <w:tab w:val="right" w:pos="8164"/>
              </w:tabs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  <w:r w:rsidRPr="00443A95">
              <w:rPr>
                <w:sz w:val="28"/>
                <w:szCs w:val="28"/>
              </w:rPr>
              <w:tab/>
            </w:r>
          </w:p>
        </w:tc>
        <w:tc>
          <w:tcPr>
            <w:tcW w:w="1087" w:type="dxa"/>
          </w:tcPr>
          <w:p w14:paraId="3FF61230" w14:textId="5B0818CB" w:rsidR="00FF23E5" w:rsidRPr="00443A95" w:rsidRDefault="00FF23E5" w:rsidP="005D6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27</w:t>
            </w:r>
          </w:p>
        </w:tc>
      </w:tr>
    </w:tbl>
    <w:p w14:paraId="659E1A73" w14:textId="77777777" w:rsidR="00FF23E5" w:rsidRPr="00443A95" w:rsidRDefault="00FF23E5" w:rsidP="00960369">
      <w:pPr>
        <w:jc w:val="center"/>
        <w:rPr>
          <w:sz w:val="30"/>
          <w:szCs w:val="30"/>
        </w:rPr>
      </w:pPr>
    </w:p>
    <w:p w14:paraId="37E29C7C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6-05-0412-02 ”Бизнес-администрирование“</w:t>
      </w:r>
    </w:p>
    <w:tbl>
      <w:tblPr>
        <w:tblStyle w:val="afffffffffffffffffffffffffffffffb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0817DFC3" w14:textId="77777777">
        <w:tc>
          <w:tcPr>
            <w:tcW w:w="604" w:type="dxa"/>
            <w:vAlign w:val="center"/>
          </w:tcPr>
          <w:p w14:paraId="0B9A2245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vAlign w:val="center"/>
          </w:tcPr>
          <w:p w14:paraId="33216B5D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4208E67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1003C110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7B124CC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BD197DA" w14:textId="77777777">
        <w:tc>
          <w:tcPr>
            <w:tcW w:w="604" w:type="dxa"/>
          </w:tcPr>
          <w:p w14:paraId="16EFE654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vAlign w:val="center"/>
          </w:tcPr>
          <w:p w14:paraId="0C63D79F" w14:textId="77777777" w:rsidR="00FE533D" w:rsidRPr="00443A95" w:rsidRDefault="00C24B14" w:rsidP="00960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Частное транспортное унитарное 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ДиаПолТранс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vAlign w:val="center"/>
          </w:tcPr>
          <w:p w14:paraId="6D539D97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B0E24C6" w14:textId="77777777">
        <w:tc>
          <w:tcPr>
            <w:tcW w:w="8406" w:type="dxa"/>
            <w:gridSpan w:val="2"/>
          </w:tcPr>
          <w:p w14:paraId="72BB528B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175AA239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38A57F05" w14:textId="77777777" w:rsidR="00FE533D" w:rsidRPr="00443A95" w:rsidRDefault="00FE533D" w:rsidP="00960369">
      <w:pPr>
        <w:jc w:val="center"/>
        <w:rPr>
          <w:sz w:val="32"/>
          <w:szCs w:val="32"/>
        </w:rPr>
      </w:pPr>
    </w:p>
    <w:p w14:paraId="4006BA68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6-05-0412-04 ”Маркетинг“</w:t>
      </w:r>
    </w:p>
    <w:tbl>
      <w:tblPr>
        <w:tblStyle w:val="afffffffffffffffffffffffffffffffc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7841"/>
        <w:gridCol w:w="1087"/>
      </w:tblGrid>
      <w:tr w:rsidR="00FE533D" w:rsidRPr="00443A95" w14:paraId="5C9D7004" w14:textId="77777777" w:rsidTr="00537BE0">
        <w:tc>
          <w:tcPr>
            <w:tcW w:w="565" w:type="dxa"/>
            <w:vAlign w:val="center"/>
          </w:tcPr>
          <w:p w14:paraId="5D2A0E95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41" w:type="dxa"/>
            <w:vAlign w:val="center"/>
          </w:tcPr>
          <w:p w14:paraId="317E4C10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538C4CC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DE2AEC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7C582557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B8205D7" w14:textId="77777777" w:rsidTr="00537BE0">
        <w:tc>
          <w:tcPr>
            <w:tcW w:w="565" w:type="dxa"/>
          </w:tcPr>
          <w:p w14:paraId="1EDF3B92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41" w:type="dxa"/>
            <w:vAlign w:val="center"/>
          </w:tcPr>
          <w:p w14:paraId="74FD1C03" w14:textId="016F4FB3" w:rsidR="00FE533D" w:rsidRPr="00443A95" w:rsidRDefault="00C24B14" w:rsidP="00960369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Государственное </w:t>
            </w:r>
            <w:r w:rsidR="00200FF1" w:rsidRPr="00443A95">
              <w:rPr>
                <w:sz w:val="30"/>
                <w:szCs w:val="30"/>
              </w:rPr>
              <w:t>предприятие</w:t>
            </w:r>
            <w:r w:rsidRPr="00443A95">
              <w:rPr>
                <w:sz w:val="30"/>
                <w:szCs w:val="30"/>
              </w:rPr>
              <w:t xml:space="preserve"> ”Б</w:t>
            </w:r>
            <w:r w:rsidR="00200FF1" w:rsidRPr="00443A95">
              <w:rPr>
                <w:sz w:val="30"/>
                <w:szCs w:val="30"/>
              </w:rPr>
              <w:t>ЕЛИНТЕРТРАНС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</w:tcPr>
          <w:p w14:paraId="2D28A656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D19EA03" w14:textId="77777777" w:rsidTr="00537BE0">
        <w:tc>
          <w:tcPr>
            <w:tcW w:w="565" w:type="dxa"/>
          </w:tcPr>
          <w:p w14:paraId="1626BF5B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41" w:type="dxa"/>
            <w:vAlign w:val="center"/>
          </w:tcPr>
          <w:p w14:paraId="6787CD03" w14:textId="60EC15D1" w:rsidR="00FE533D" w:rsidRPr="00443A95" w:rsidRDefault="00C24B14" w:rsidP="00960369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”Борисовский завод </w:t>
            </w:r>
            <w:r w:rsidR="00DC5188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Автогидроусилитель“</w:t>
            </w:r>
          </w:p>
        </w:tc>
        <w:tc>
          <w:tcPr>
            <w:tcW w:w="1087" w:type="dxa"/>
          </w:tcPr>
          <w:p w14:paraId="5FD0ECD1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0139EC9" w14:textId="77777777" w:rsidTr="00537BE0">
        <w:tc>
          <w:tcPr>
            <w:tcW w:w="565" w:type="dxa"/>
          </w:tcPr>
          <w:p w14:paraId="16335800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41" w:type="dxa"/>
            <w:vAlign w:val="center"/>
          </w:tcPr>
          <w:p w14:paraId="4AC3A27C" w14:textId="77777777" w:rsidR="00FE533D" w:rsidRPr="00443A95" w:rsidRDefault="00C24B14" w:rsidP="00960369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”Киберселл“</w:t>
            </w:r>
          </w:p>
        </w:tc>
        <w:tc>
          <w:tcPr>
            <w:tcW w:w="1087" w:type="dxa"/>
          </w:tcPr>
          <w:p w14:paraId="4E3D4883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90A9502" w14:textId="77777777" w:rsidTr="00537BE0">
        <w:tc>
          <w:tcPr>
            <w:tcW w:w="565" w:type="dxa"/>
          </w:tcPr>
          <w:p w14:paraId="758ED5A3" w14:textId="2887F60F" w:rsidR="00FE533D" w:rsidRPr="00443A95" w:rsidRDefault="002D407B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41" w:type="dxa"/>
            <w:vAlign w:val="center"/>
          </w:tcPr>
          <w:p w14:paraId="03A6D46A" w14:textId="3E25D4B0" w:rsidR="00FE533D" w:rsidRPr="00443A95" w:rsidRDefault="00537BE0" w:rsidP="00960369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КУП ”Смолевичское ЖКХ“</w:t>
            </w:r>
          </w:p>
        </w:tc>
        <w:tc>
          <w:tcPr>
            <w:tcW w:w="1087" w:type="dxa"/>
          </w:tcPr>
          <w:p w14:paraId="322FA646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8C10A3" w:rsidRPr="00443A95" w14:paraId="03047FF9" w14:textId="77777777" w:rsidTr="0060297C">
        <w:tc>
          <w:tcPr>
            <w:tcW w:w="565" w:type="dxa"/>
          </w:tcPr>
          <w:p w14:paraId="72661211" w14:textId="21891899" w:rsidR="008C10A3" w:rsidRPr="00443A95" w:rsidRDefault="008C10A3" w:rsidP="00960369">
            <w:pPr>
              <w:rPr>
                <w:b/>
                <w:bCs/>
                <w:sz w:val="28"/>
                <w:szCs w:val="28"/>
              </w:rPr>
            </w:pPr>
            <w:r w:rsidRPr="00443A95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7841" w:type="dxa"/>
            <w:vAlign w:val="center"/>
          </w:tcPr>
          <w:p w14:paraId="50D01913" w14:textId="3324002F" w:rsidR="008C10A3" w:rsidRPr="00443A95" w:rsidRDefault="008C10A3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Производственное унитарное предприятие ”Н-ТиВи“</w:t>
            </w:r>
          </w:p>
        </w:tc>
        <w:tc>
          <w:tcPr>
            <w:tcW w:w="1087" w:type="dxa"/>
            <w:vAlign w:val="center"/>
          </w:tcPr>
          <w:p w14:paraId="5A5ED454" w14:textId="0727DB54" w:rsidR="008C10A3" w:rsidRPr="00443A95" w:rsidRDefault="008C10A3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8C10A3" w:rsidRPr="00443A95" w14:paraId="5CAF61F2" w14:textId="77777777">
        <w:tc>
          <w:tcPr>
            <w:tcW w:w="8406" w:type="dxa"/>
            <w:gridSpan w:val="2"/>
          </w:tcPr>
          <w:p w14:paraId="560355CD" w14:textId="77777777" w:rsidR="008C10A3" w:rsidRPr="00443A95" w:rsidRDefault="008C10A3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58FF7EC6" w14:textId="36D4A882" w:rsidR="008C10A3" w:rsidRPr="00443A95" w:rsidRDefault="008C10A3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</w:t>
            </w:r>
          </w:p>
        </w:tc>
      </w:tr>
    </w:tbl>
    <w:p w14:paraId="4F4D6FF5" w14:textId="77777777" w:rsidR="00FE533D" w:rsidRPr="00443A95" w:rsidRDefault="00FE533D" w:rsidP="00960369">
      <w:pPr>
        <w:jc w:val="center"/>
        <w:rPr>
          <w:sz w:val="32"/>
          <w:szCs w:val="32"/>
        </w:rPr>
      </w:pPr>
    </w:p>
    <w:p w14:paraId="68CCEB2F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6-05-0421-01 ”Правоведение“</w:t>
      </w:r>
    </w:p>
    <w:tbl>
      <w:tblPr>
        <w:tblStyle w:val="afffffffffffffffffffffffffffffffd"/>
        <w:tblW w:w="968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6907"/>
        <w:gridCol w:w="1087"/>
        <w:gridCol w:w="1087"/>
      </w:tblGrid>
      <w:tr w:rsidR="00F65BAA" w:rsidRPr="00443A95" w14:paraId="7E1E5779" w14:textId="77777777" w:rsidTr="00F65BAA">
        <w:tc>
          <w:tcPr>
            <w:tcW w:w="604" w:type="dxa"/>
            <w:vAlign w:val="center"/>
          </w:tcPr>
          <w:p w14:paraId="18675A78" w14:textId="77777777" w:rsidR="00F65BAA" w:rsidRPr="00443A95" w:rsidRDefault="00F65BAA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6907" w:type="dxa"/>
            <w:vAlign w:val="center"/>
          </w:tcPr>
          <w:p w14:paraId="500672C0" w14:textId="77777777" w:rsidR="00F65BAA" w:rsidRPr="00443A95" w:rsidRDefault="00F65BAA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26D22B1" w14:textId="77777777" w:rsidR="00F65BAA" w:rsidRPr="00443A95" w:rsidRDefault="00F65BAA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4FD8AC34" w14:textId="77777777" w:rsidR="00F65BAA" w:rsidRPr="00443A95" w:rsidRDefault="00F65BAA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vAlign w:val="center"/>
          </w:tcPr>
          <w:p w14:paraId="7700023D" w14:textId="78056329" w:rsidR="00F65BAA" w:rsidRPr="00443A95" w:rsidRDefault="00F65BAA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087" w:type="dxa"/>
            <w:vAlign w:val="center"/>
          </w:tcPr>
          <w:p w14:paraId="465320CE" w14:textId="7714E0C6" w:rsidR="00F65BAA" w:rsidRPr="00443A95" w:rsidRDefault="00F65BAA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65BAA" w:rsidRPr="00443A95" w14:paraId="636A8CAF" w14:textId="77777777" w:rsidTr="00501C81">
        <w:tc>
          <w:tcPr>
            <w:tcW w:w="604" w:type="dxa"/>
          </w:tcPr>
          <w:p w14:paraId="6D0EB896" w14:textId="77777777" w:rsidR="00F65BAA" w:rsidRPr="00443A95" w:rsidRDefault="00F65BAA" w:rsidP="00F65BAA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6907" w:type="dxa"/>
            <w:vAlign w:val="center"/>
          </w:tcPr>
          <w:p w14:paraId="68CC479A" w14:textId="6E3E4D35" w:rsidR="00F65BAA" w:rsidRPr="00443A95" w:rsidRDefault="00F65BAA" w:rsidP="00F65BAA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г.Минску</w:t>
            </w:r>
          </w:p>
        </w:tc>
        <w:tc>
          <w:tcPr>
            <w:tcW w:w="1087" w:type="dxa"/>
            <w:vAlign w:val="center"/>
          </w:tcPr>
          <w:p w14:paraId="28E573F3" w14:textId="24D54039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25</w:t>
            </w:r>
          </w:p>
        </w:tc>
        <w:tc>
          <w:tcPr>
            <w:tcW w:w="1087" w:type="dxa"/>
            <w:vMerge w:val="restart"/>
            <w:vAlign w:val="center"/>
          </w:tcPr>
          <w:p w14:paraId="7FE3DB8C" w14:textId="2D0BF20A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32</w:t>
            </w:r>
          </w:p>
        </w:tc>
      </w:tr>
      <w:tr w:rsidR="00F65BAA" w:rsidRPr="00443A95" w14:paraId="60718827" w14:textId="77777777" w:rsidTr="00501C81">
        <w:tc>
          <w:tcPr>
            <w:tcW w:w="604" w:type="dxa"/>
          </w:tcPr>
          <w:p w14:paraId="09A3F51D" w14:textId="77777777" w:rsidR="00F65BAA" w:rsidRPr="00443A95" w:rsidRDefault="00F65BAA" w:rsidP="00F65BAA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6907" w:type="dxa"/>
            <w:vAlign w:val="center"/>
          </w:tcPr>
          <w:p w14:paraId="71FEFD59" w14:textId="77777777" w:rsidR="00F65BAA" w:rsidRPr="00443A95" w:rsidRDefault="00F65BAA" w:rsidP="00F65BAA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Коммунальное сельскохозяйственное унитарное предприятие ”Минская овощная фабрика“</w:t>
            </w:r>
          </w:p>
        </w:tc>
        <w:tc>
          <w:tcPr>
            <w:tcW w:w="1087" w:type="dxa"/>
            <w:vAlign w:val="center"/>
          </w:tcPr>
          <w:p w14:paraId="182391D8" w14:textId="240D9B8F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087" w:type="dxa"/>
            <w:vMerge/>
            <w:vAlign w:val="center"/>
          </w:tcPr>
          <w:p w14:paraId="5E4A38CA" w14:textId="0C62A91A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</w:p>
        </w:tc>
      </w:tr>
      <w:tr w:rsidR="00F65BAA" w:rsidRPr="00443A95" w14:paraId="398F947F" w14:textId="77777777" w:rsidTr="00501C81">
        <w:tc>
          <w:tcPr>
            <w:tcW w:w="604" w:type="dxa"/>
          </w:tcPr>
          <w:p w14:paraId="7E813A26" w14:textId="77777777" w:rsidR="00F65BAA" w:rsidRPr="00443A95" w:rsidRDefault="00F65BAA" w:rsidP="00F65BAA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6907" w:type="dxa"/>
            <w:vAlign w:val="center"/>
          </w:tcPr>
          <w:p w14:paraId="3EA0B8EB" w14:textId="77777777" w:rsidR="00F65BAA" w:rsidRPr="00443A95" w:rsidRDefault="00F65BAA" w:rsidP="00F65BAA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Сельскохозяйственное унитарное предприятие ”Здравушка-агро“</w:t>
            </w:r>
          </w:p>
        </w:tc>
        <w:tc>
          <w:tcPr>
            <w:tcW w:w="1087" w:type="dxa"/>
            <w:vAlign w:val="center"/>
          </w:tcPr>
          <w:p w14:paraId="12ADDD75" w14:textId="3915700D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  <w:tc>
          <w:tcPr>
            <w:tcW w:w="1087" w:type="dxa"/>
            <w:vMerge/>
            <w:vAlign w:val="center"/>
          </w:tcPr>
          <w:p w14:paraId="36E2E59D" w14:textId="3FFE0929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</w:p>
        </w:tc>
      </w:tr>
      <w:tr w:rsidR="00F65BAA" w:rsidRPr="00443A95" w14:paraId="7638F87C" w14:textId="77777777" w:rsidTr="00501C81">
        <w:tc>
          <w:tcPr>
            <w:tcW w:w="604" w:type="dxa"/>
          </w:tcPr>
          <w:p w14:paraId="5440AB85" w14:textId="77777777" w:rsidR="00F65BAA" w:rsidRPr="00443A95" w:rsidRDefault="00F65BAA" w:rsidP="00F65BAA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6907" w:type="dxa"/>
            <w:vAlign w:val="center"/>
          </w:tcPr>
          <w:p w14:paraId="5000EFEC" w14:textId="77777777" w:rsidR="00F65BAA" w:rsidRPr="00443A95" w:rsidRDefault="00F65BAA" w:rsidP="00F65BAA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Минское районное унитарное предприятие ”Агрокомбинат ”Ждановичи“</w:t>
            </w:r>
          </w:p>
        </w:tc>
        <w:tc>
          <w:tcPr>
            <w:tcW w:w="1087" w:type="dxa"/>
            <w:vAlign w:val="center"/>
          </w:tcPr>
          <w:p w14:paraId="5B5F0592" w14:textId="067877EC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087" w:type="dxa"/>
            <w:vMerge/>
            <w:vAlign w:val="center"/>
          </w:tcPr>
          <w:p w14:paraId="4F010C12" w14:textId="0FB24503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</w:p>
        </w:tc>
      </w:tr>
      <w:tr w:rsidR="00F65BAA" w:rsidRPr="00443A95" w14:paraId="5E446E1E" w14:textId="77777777" w:rsidTr="00501C81">
        <w:tc>
          <w:tcPr>
            <w:tcW w:w="604" w:type="dxa"/>
          </w:tcPr>
          <w:p w14:paraId="02A1A71C" w14:textId="77777777" w:rsidR="00F65BAA" w:rsidRPr="00443A95" w:rsidRDefault="00F65BAA" w:rsidP="00F65BAA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907" w:type="dxa"/>
            <w:vAlign w:val="center"/>
          </w:tcPr>
          <w:p w14:paraId="0E948C9B" w14:textId="77777777" w:rsidR="00F65BAA" w:rsidRPr="00443A95" w:rsidRDefault="00F65BAA" w:rsidP="00F65BAA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по эксплуатации зданий ”БелЭЗ“</w:t>
            </w:r>
          </w:p>
        </w:tc>
        <w:tc>
          <w:tcPr>
            <w:tcW w:w="1087" w:type="dxa"/>
            <w:vAlign w:val="center"/>
          </w:tcPr>
          <w:p w14:paraId="3F1B583F" w14:textId="569D3A00" w:rsidR="00F65BAA" w:rsidRPr="00443A95" w:rsidRDefault="00F65BAA" w:rsidP="00F65BAA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vMerge/>
            <w:vAlign w:val="center"/>
          </w:tcPr>
          <w:p w14:paraId="73E2C8F6" w14:textId="450E32C5" w:rsidR="00F65BAA" w:rsidRPr="00443A95" w:rsidRDefault="00F65BAA" w:rsidP="00F65B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5BAA" w:rsidRPr="00443A95" w14:paraId="3F347DCE" w14:textId="77777777" w:rsidTr="00501C81">
        <w:tc>
          <w:tcPr>
            <w:tcW w:w="604" w:type="dxa"/>
          </w:tcPr>
          <w:p w14:paraId="02414C58" w14:textId="77777777" w:rsidR="00F65BAA" w:rsidRPr="00443A95" w:rsidRDefault="00F65BAA" w:rsidP="00F65BAA">
            <w:pPr>
              <w:rPr>
                <w:sz w:val="28"/>
                <w:szCs w:val="28"/>
              </w:rPr>
            </w:pPr>
          </w:p>
        </w:tc>
        <w:tc>
          <w:tcPr>
            <w:tcW w:w="6907" w:type="dxa"/>
            <w:vAlign w:val="center"/>
          </w:tcPr>
          <w:p w14:paraId="1E1A7E79" w14:textId="77777777" w:rsidR="00F65BAA" w:rsidRPr="00443A95" w:rsidRDefault="00F65BAA" w:rsidP="00F65BAA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”Хозяйственное право“</w:t>
            </w:r>
          </w:p>
        </w:tc>
        <w:tc>
          <w:tcPr>
            <w:tcW w:w="1087" w:type="dxa"/>
            <w:vAlign w:val="center"/>
          </w:tcPr>
          <w:p w14:paraId="2326E858" w14:textId="77777777" w:rsidR="00F65BAA" w:rsidRPr="00443A95" w:rsidRDefault="00F65BAA" w:rsidP="00F65B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Merge/>
            <w:vAlign w:val="center"/>
          </w:tcPr>
          <w:p w14:paraId="7972ABC4" w14:textId="171531DF" w:rsidR="00F65BAA" w:rsidRPr="00443A95" w:rsidRDefault="00F65BAA" w:rsidP="00F65B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5BAA" w:rsidRPr="00443A95" w14:paraId="6850EEDA" w14:textId="77777777" w:rsidTr="00501C81">
        <w:tc>
          <w:tcPr>
            <w:tcW w:w="604" w:type="dxa"/>
          </w:tcPr>
          <w:p w14:paraId="5BCB2E90" w14:textId="77777777" w:rsidR="00F65BAA" w:rsidRPr="00443A95" w:rsidRDefault="00F65BAA" w:rsidP="00F65BAA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6.</w:t>
            </w:r>
          </w:p>
        </w:tc>
        <w:tc>
          <w:tcPr>
            <w:tcW w:w="6907" w:type="dxa"/>
            <w:vAlign w:val="center"/>
          </w:tcPr>
          <w:p w14:paraId="1CC62547" w14:textId="77777777" w:rsidR="00F65BAA" w:rsidRPr="00443A95" w:rsidRDefault="00F65BAA" w:rsidP="00F65BAA">
            <w:pPr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юстиции Мингорисполкома</w:t>
            </w:r>
          </w:p>
        </w:tc>
        <w:tc>
          <w:tcPr>
            <w:tcW w:w="1087" w:type="dxa"/>
            <w:vAlign w:val="center"/>
          </w:tcPr>
          <w:p w14:paraId="36F45B9D" w14:textId="68C704B7" w:rsidR="00F65BAA" w:rsidRPr="00443A95" w:rsidRDefault="00F65BAA" w:rsidP="00F65BAA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</w:p>
        </w:tc>
        <w:tc>
          <w:tcPr>
            <w:tcW w:w="1087" w:type="dxa"/>
            <w:vMerge/>
            <w:vAlign w:val="center"/>
          </w:tcPr>
          <w:p w14:paraId="7890DBE6" w14:textId="4CBE8FA0" w:rsidR="00F65BAA" w:rsidRPr="00443A95" w:rsidRDefault="00F65BAA" w:rsidP="00F65B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5BAA" w:rsidRPr="00443A95" w14:paraId="3AD7FCB5" w14:textId="77777777" w:rsidTr="00F65BAA">
        <w:tc>
          <w:tcPr>
            <w:tcW w:w="7511" w:type="dxa"/>
            <w:gridSpan w:val="2"/>
          </w:tcPr>
          <w:p w14:paraId="03E81B68" w14:textId="77777777" w:rsidR="00F65BAA" w:rsidRPr="00443A95" w:rsidRDefault="00F65BAA" w:rsidP="00F65BAA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14:paraId="4B968540" w14:textId="077CD21F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35</w:t>
            </w:r>
          </w:p>
        </w:tc>
        <w:tc>
          <w:tcPr>
            <w:tcW w:w="1087" w:type="dxa"/>
          </w:tcPr>
          <w:p w14:paraId="7A702212" w14:textId="56D15DFE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32</w:t>
            </w:r>
          </w:p>
        </w:tc>
      </w:tr>
    </w:tbl>
    <w:p w14:paraId="0B068273" w14:textId="77777777" w:rsidR="00FE533D" w:rsidRPr="00443A95" w:rsidRDefault="00FE533D" w:rsidP="00960369">
      <w:pPr>
        <w:ind w:left="4950" w:firstLine="720"/>
        <w:rPr>
          <w:sz w:val="30"/>
          <w:szCs w:val="30"/>
        </w:rPr>
      </w:pPr>
    </w:p>
    <w:p w14:paraId="5B6F49CF" w14:textId="77777777" w:rsidR="00FE533D" w:rsidRPr="00443A95" w:rsidRDefault="00FE533D">
      <w:pPr>
        <w:spacing w:line="280" w:lineRule="auto"/>
        <w:jc w:val="center"/>
        <w:rPr>
          <w:sz w:val="30"/>
          <w:szCs w:val="30"/>
        </w:rPr>
      </w:pPr>
    </w:p>
    <w:p w14:paraId="576F6F0D" w14:textId="77777777" w:rsidR="00FE533D" w:rsidRPr="00443A95" w:rsidRDefault="00FE533D">
      <w:pPr>
        <w:spacing w:line="280" w:lineRule="auto"/>
        <w:ind w:left="4950" w:firstLine="720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551843ED" w14:textId="77777777" w:rsidR="00FE533D" w:rsidRPr="00443A95" w:rsidRDefault="00C24B14" w:rsidP="001135A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280C8772" w14:textId="622ED5A1" w:rsidR="00FE533D" w:rsidRPr="00443A95" w:rsidRDefault="00C24B14" w:rsidP="001135A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высшего образования</w:t>
      </w:r>
      <w:r w:rsidR="001135A9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>в учреждении образования ”Минский государственный лингвистический университет“</w:t>
      </w:r>
    </w:p>
    <w:p w14:paraId="03B4ECD8" w14:textId="77777777" w:rsidR="00FE533D" w:rsidRPr="00443A95" w:rsidRDefault="00FE533D" w:rsidP="001135A9">
      <w:pPr>
        <w:rPr>
          <w:sz w:val="30"/>
          <w:szCs w:val="30"/>
        </w:rPr>
      </w:pPr>
    </w:p>
    <w:p w14:paraId="4EEED86F" w14:textId="77777777" w:rsidR="00FE533D" w:rsidRPr="00443A95" w:rsidRDefault="00C24B14" w:rsidP="001135A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6-05-0231-01”Современные иностранные языки (с указанием языков)“ </w:t>
      </w:r>
    </w:p>
    <w:tbl>
      <w:tblPr>
        <w:tblStyle w:val="afffffffffffffffffffffffffffffffe"/>
        <w:tblW w:w="9585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880"/>
        <w:gridCol w:w="1096"/>
      </w:tblGrid>
      <w:tr w:rsidR="00FE533D" w:rsidRPr="00443A95" w14:paraId="0E8CDA81" w14:textId="77777777">
        <w:trPr>
          <w:tblHeader/>
        </w:trPr>
        <w:tc>
          <w:tcPr>
            <w:tcW w:w="609" w:type="dxa"/>
            <w:vAlign w:val="center"/>
          </w:tcPr>
          <w:p w14:paraId="3BF1FC7B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80" w:type="dxa"/>
            <w:vAlign w:val="center"/>
          </w:tcPr>
          <w:p w14:paraId="4D6FD293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5EE2DB7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D5C96EE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96" w:type="dxa"/>
            <w:vAlign w:val="center"/>
          </w:tcPr>
          <w:p w14:paraId="5416ECF2" w14:textId="77777777" w:rsidR="00FE533D" w:rsidRPr="00443A95" w:rsidRDefault="00C24B14" w:rsidP="001135A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CD0B99" w:rsidRPr="00443A95" w14:paraId="5BE9AF88" w14:textId="77777777">
        <w:trPr>
          <w:tblHeader/>
        </w:trPr>
        <w:tc>
          <w:tcPr>
            <w:tcW w:w="609" w:type="dxa"/>
          </w:tcPr>
          <w:p w14:paraId="55CCCD67" w14:textId="77777777" w:rsidR="00CD0B99" w:rsidRPr="00443A95" w:rsidRDefault="00CD0B99" w:rsidP="001135A9">
            <w:pPr>
              <w:rPr>
                <w:sz w:val="30"/>
                <w:szCs w:val="30"/>
              </w:rPr>
            </w:pPr>
          </w:p>
        </w:tc>
        <w:tc>
          <w:tcPr>
            <w:tcW w:w="7880" w:type="dxa"/>
            <w:vAlign w:val="center"/>
          </w:tcPr>
          <w:p w14:paraId="2CF0D79D" w14:textId="59F0B003" w:rsidR="00CD0B99" w:rsidRPr="00443A95" w:rsidRDefault="00536C17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а</w:t>
            </w:r>
            <w:r w:rsidR="00CD0B99" w:rsidRPr="00443A95">
              <w:rPr>
                <w:sz w:val="30"/>
                <w:szCs w:val="30"/>
              </w:rPr>
              <w:t>нглийский</w:t>
            </w:r>
            <w:r w:rsidR="00576A3A" w:rsidRPr="00443A95">
              <w:rPr>
                <w:sz w:val="30"/>
                <w:szCs w:val="30"/>
              </w:rPr>
              <w:t xml:space="preserve"> и второй иностранный язык</w:t>
            </w:r>
          </w:p>
        </w:tc>
        <w:tc>
          <w:tcPr>
            <w:tcW w:w="1096" w:type="dxa"/>
          </w:tcPr>
          <w:p w14:paraId="2E8C6ACB" w14:textId="77777777" w:rsidR="00CD0B99" w:rsidRPr="00443A95" w:rsidRDefault="00CD0B99" w:rsidP="001135A9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1FD725F5" w14:textId="77777777">
        <w:trPr>
          <w:tblHeader/>
        </w:trPr>
        <w:tc>
          <w:tcPr>
            <w:tcW w:w="609" w:type="dxa"/>
          </w:tcPr>
          <w:p w14:paraId="4CA7517E" w14:textId="77777777" w:rsidR="00FE533D" w:rsidRPr="00443A95" w:rsidRDefault="00C24B14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80" w:type="dxa"/>
            <w:vAlign w:val="center"/>
          </w:tcPr>
          <w:p w14:paraId="49EE2551" w14:textId="77777777" w:rsidR="00FE533D" w:rsidRPr="00443A95" w:rsidRDefault="00C24B14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Управление образования Ошмянского райисполкома</w:t>
            </w:r>
          </w:p>
        </w:tc>
        <w:tc>
          <w:tcPr>
            <w:tcW w:w="1096" w:type="dxa"/>
          </w:tcPr>
          <w:p w14:paraId="501A6666" w14:textId="77777777" w:rsidR="00FE533D" w:rsidRPr="00443A95" w:rsidRDefault="00C24B14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76A3A" w:rsidRPr="00443A95" w14:paraId="62E17F65" w14:textId="77777777">
        <w:trPr>
          <w:tblHeader/>
        </w:trPr>
        <w:tc>
          <w:tcPr>
            <w:tcW w:w="609" w:type="dxa"/>
          </w:tcPr>
          <w:p w14:paraId="180267A1" w14:textId="7E51EA3C" w:rsidR="00576A3A" w:rsidRPr="00443A95" w:rsidRDefault="00576A3A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80" w:type="dxa"/>
            <w:vAlign w:val="center"/>
          </w:tcPr>
          <w:p w14:paraId="2F4E3706" w14:textId="4F28A435" w:rsidR="00576A3A" w:rsidRPr="00443A95" w:rsidRDefault="00576A3A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18 г.Бобруйска“</w:t>
            </w:r>
          </w:p>
        </w:tc>
        <w:tc>
          <w:tcPr>
            <w:tcW w:w="1096" w:type="dxa"/>
          </w:tcPr>
          <w:p w14:paraId="66A1A91C" w14:textId="138D171F" w:rsidR="00576A3A" w:rsidRPr="00443A95" w:rsidRDefault="00576A3A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135A9" w:rsidRPr="00443A95" w14:paraId="18530D4D" w14:textId="77777777">
        <w:trPr>
          <w:tblHeader/>
        </w:trPr>
        <w:tc>
          <w:tcPr>
            <w:tcW w:w="609" w:type="dxa"/>
          </w:tcPr>
          <w:p w14:paraId="490A9E0F" w14:textId="293E4626" w:rsidR="001135A9" w:rsidRPr="00443A95" w:rsidRDefault="001135A9" w:rsidP="001135A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80" w:type="dxa"/>
            <w:vAlign w:val="center"/>
          </w:tcPr>
          <w:p w14:paraId="375E9192" w14:textId="404E5311" w:rsidR="001135A9" w:rsidRPr="00443A95" w:rsidRDefault="001135A9" w:rsidP="001135A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096" w:type="dxa"/>
          </w:tcPr>
          <w:p w14:paraId="42036C00" w14:textId="17D577BD" w:rsidR="001135A9" w:rsidRPr="00443A95" w:rsidRDefault="001135A9" w:rsidP="001135A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  <w:tr w:rsidR="00536C17" w:rsidRPr="00443A95" w14:paraId="52B382C0" w14:textId="77777777">
        <w:trPr>
          <w:tblHeader/>
        </w:trPr>
        <w:tc>
          <w:tcPr>
            <w:tcW w:w="609" w:type="dxa"/>
          </w:tcPr>
          <w:p w14:paraId="5AA4298A" w14:textId="5A934141" w:rsidR="00536C17" w:rsidRPr="00443A95" w:rsidRDefault="00536C17" w:rsidP="00536C1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880" w:type="dxa"/>
            <w:vAlign w:val="center"/>
          </w:tcPr>
          <w:p w14:paraId="66DA8612" w14:textId="2BD58758" w:rsidR="00536C17" w:rsidRPr="00443A95" w:rsidRDefault="00536C17" w:rsidP="00536C1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40 г.Могилева“</w:t>
            </w:r>
          </w:p>
        </w:tc>
        <w:tc>
          <w:tcPr>
            <w:tcW w:w="1096" w:type="dxa"/>
          </w:tcPr>
          <w:p w14:paraId="685652CD" w14:textId="39B5F9B9" w:rsidR="00536C17" w:rsidRPr="00443A95" w:rsidRDefault="00536C17" w:rsidP="00536C1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36C17" w:rsidRPr="00443A95" w14:paraId="14B59DC7" w14:textId="77777777">
        <w:trPr>
          <w:tblHeader/>
        </w:trPr>
        <w:tc>
          <w:tcPr>
            <w:tcW w:w="609" w:type="dxa"/>
          </w:tcPr>
          <w:p w14:paraId="351C4ED3" w14:textId="2515213D" w:rsidR="00536C17" w:rsidRPr="00443A95" w:rsidRDefault="00536C17" w:rsidP="00536C1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880" w:type="dxa"/>
            <w:vAlign w:val="center"/>
          </w:tcPr>
          <w:p w14:paraId="1A08B5D8" w14:textId="1539F9A0" w:rsidR="00536C17" w:rsidRPr="00443A95" w:rsidRDefault="00536C17" w:rsidP="00536C1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34 г.Бобруйска“</w:t>
            </w:r>
          </w:p>
        </w:tc>
        <w:tc>
          <w:tcPr>
            <w:tcW w:w="1096" w:type="dxa"/>
          </w:tcPr>
          <w:p w14:paraId="5B34D3FE" w14:textId="6C2A2EF6" w:rsidR="00536C17" w:rsidRPr="00443A95" w:rsidRDefault="00536C17" w:rsidP="00536C1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36C17" w:rsidRPr="00443A95" w14:paraId="5E8CF585" w14:textId="77777777">
        <w:trPr>
          <w:tblHeader/>
        </w:trPr>
        <w:tc>
          <w:tcPr>
            <w:tcW w:w="609" w:type="dxa"/>
          </w:tcPr>
          <w:p w14:paraId="4936704E" w14:textId="09B81770" w:rsidR="00536C17" w:rsidRPr="00443A95" w:rsidRDefault="00536C17" w:rsidP="00536C1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880" w:type="dxa"/>
            <w:vAlign w:val="center"/>
          </w:tcPr>
          <w:p w14:paraId="487F3E12" w14:textId="29588A48" w:rsidR="00536C17" w:rsidRPr="00443A95" w:rsidRDefault="00536C17" w:rsidP="00536C1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35 г.Бобруйска имени П.И.Батова“</w:t>
            </w:r>
          </w:p>
        </w:tc>
        <w:tc>
          <w:tcPr>
            <w:tcW w:w="1096" w:type="dxa"/>
          </w:tcPr>
          <w:p w14:paraId="547D1B4B" w14:textId="44BDA9D3" w:rsidR="00536C17" w:rsidRPr="00443A95" w:rsidRDefault="00536C17" w:rsidP="00536C1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36C17" w:rsidRPr="00443A95" w14:paraId="3A13489D" w14:textId="77777777">
        <w:trPr>
          <w:tblHeader/>
        </w:trPr>
        <w:tc>
          <w:tcPr>
            <w:tcW w:w="609" w:type="dxa"/>
          </w:tcPr>
          <w:p w14:paraId="57CE7324" w14:textId="081AFEEB" w:rsidR="00536C17" w:rsidRPr="00443A95" w:rsidRDefault="00536C17" w:rsidP="00536C1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880" w:type="dxa"/>
            <w:vAlign w:val="center"/>
          </w:tcPr>
          <w:p w14:paraId="26241428" w14:textId="3B28C9F0" w:rsidR="00536C17" w:rsidRPr="00443A95" w:rsidRDefault="00536C17" w:rsidP="00536C1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096" w:type="dxa"/>
          </w:tcPr>
          <w:p w14:paraId="51260178" w14:textId="62B03EFF" w:rsidR="00536C17" w:rsidRPr="00443A95" w:rsidRDefault="00536C17" w:rsidP="00536C1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  <w:r w:rsidR="00F04F1D">
              <w:rPr>
                <w:sz w:val="30"/>
                <w:szCs w:val="30"/>
              </w:rPr>
              <w:t>0</w:t>
            </w:r>
          </w:p>
        </w:tc>
      </w:tr>
      <w:tr w:rsidR="00536C17" w:rsidRPr="00443A95" w14:paraId="5446AE2A" w14:textId="77777777">
        <w:trPr>
          <w:tblHeader/>
        </w:trPr>
        <w:tc>
          <w:tcPr>
            <w:tcW w:w="609" w:type="dxa"/>
          </w:tcPr>
          <w:p w14:paraId="7D57CC94" w14:textId="607AE1F0" w:rsidR="00536C17" w:rsidRPr="00443A95" w:rsidRDefault="00536C17" w:rsidP="00536C17">
            <w:pPr>
              <w:rPr>
                <w:sz w:val="30"/>
                <w:szCs w:val="30"/>
              </w:rPr>
            </w:pPr>
          </w:p>
        </w:tc>
        <w:tc>
          <w:tcPr>
            <w:tcW w:w="7880" w:type="dxa"/>
            <w:vAlign w:val="center"/>
          </w:tcPr>
          <w:p w14:paraId="2C503C8F" w14:textId="7D4491B1" w:rsidR="00536C17" w:rsidRPr="00443A95" w:rsidRDefault="003E404C" w:rsidP="00536C1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английский и </w:t>
            </w:r>
            <w:r>
              <w:rPr>
                <w:sz w:val="30"/>
                <w:szCs w:val="30"/>
              </w:rPr>
              <w:t>китайский</w:t>
            </w:r>
            <w:r w:rsidRPr="00443A95">
              <w:rPr>
                <w:sz w:val="30"/>
                <w:szCs w:val="30"/>
              </w:rPr>
              <w:t xml:space="preserve"> язык</w:t>
            </w:r>
          </w:p>
        </w:tc>
        <w:tc>
          <w:tcPr>
            <w:tcW w:w="1096" w:type="dxa"/>
          </w:tcPr>
          <w:p w14:paraId="1D2FF7EB" w14:textId="77777777" w:rsidR="00536C17" w:rsidRPr="00443A95" w:rsidRDefault="00536C17" w:rsidP="00536C17">
            <w:pPr>
              <w:jc w:val="center"/>
              <w:rPr>
                <w:sz w:val="30"/>
                <w:szCs w:val="30"/>
              </w:rPr>
            </w:pPr>
          </w:p>
        </w:tc>
      </w:tr>
      <w:tr w:rsidR="00536C17" w:rsidRPr="00443A95" w14:paraId="2B132694" w14:textId="77777777">
        <w:trPr>
          <w:tblHeader/>
        </w:trPr>
        <w:tc>
          <w:tcPr>
            <w:tcW w:w="609" w:type="dxa"/>
          </w:tcPr>
          <w:p w14:paraId="25F9A85D" w14:textId="13DFB08C" w:rsidR="00536C17" w:rsidRPr="00443A95" w:rsidRDefault="00536C17" w:rsidP="00536C1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7880" w:type="dxa"/>
            <w:vAlign w:val="center"/>
          </w:tcPr>
          <w:p w14:paraId="75BCB586" w14:textId="1F3EB23C" w:rsidR="00536C17" w:rsidRPr="00443A95" w:rsidRDefault="00536C17" w:rsidP="00536C1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17 г.Бобруйска“</w:t>
            </w:r>
          </w:p>
        </w:tc>
        <w:tc>
          <w:tcPr>
            <w:tcW w:w="1096" w:type="dxa"/>
          </w:tcPr>
          <w:p w14:paraId="638CC94B" w14:textId="7C1FA075" w:rsidR="00536C17" w:rsidRPr="00443A95" w:rsidRDefault="00536C17" w:rsidP="00536C1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36C17" w:rsidRPr="00443A95" w14:paraId="1C35FBF2" w14:textId="77777777">
        <w:trPr>
          <w:tblHeader/>
        </w:trPr>
        <w:tc>
          <w:tcPr>
            <w:tcW w:w="609" w:type="dxa"/>
          </w:tcPr>
          <w:p w14:paraId="297CFE0B" w14:textId="09756FFB" w:rsidR="00536C17" w:rsidRPr="00443A95" w:rsidRDefault="00536C17" w:rsidP="00536C1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9.</w:t>
            </w:r>
          </w:p>
        </w:tc>
        <w:tc>
          <w:tcPr>
            <w:tcW w:w="7880" w:type="dxa"/>
            <w:vAlign w:val="center"/>
          </w:tcPr>
          <w:p w14:paraId="3B2AA22B" w14:textId="14E20004" w:rsidR="00536C17" w:rsidRPr="00443A95" w:rsidRDefault="00536C17" w:rsidP="00536C1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по образованию Минского облисполкома</w:t>
            </w:r>
          </w:p>
        </w:tc>
        <w:tc>
          <w:tcPr>
            <w:tcW w:w="1096" w:type="dxa"/>
          </w:tcPr>
          <w:p w14:paraId="6D9C31F8" w14:textId="3D274E21" w:rsidR="00536C17" w:rsidRPr="00443A95" w:rsidRDefault="00536C17" w:rsidP="00536C1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04F1D" w:rsidRPr="00443A95" w14:paraId="11E2DF09" w14:textId="77777777">
        <w:trPr>
          <w:tblHeader/>
        </w:trPr>
        <w:tc>
          <w:tcPr>
            <w:tcW w:w="609" w:type="dxa"/>
          </w:tcPr>
          <w:p w14:paraId="06CFCBD5" w14:textId="77777777" w:rsidR="00F04F1D" w:rsidRPr="00443A95" w:rsidRDefault="00F04F1D" w:rsidP="00536C17">
            <w:pPr>
              <w:rPr>
                <w:sz w:val="30"/>
                <w:szCs w:val="30"/>
              </w:rPr>
            </w:pPr>
          </w:p>
        </w:tc>
        <w:tc>
          <w:tcPr>
            <w:tcW w:w="7880" w:type="dxa"/>
            <w:vAlign w:val="center"/>
          </w:tcPr>
          <w:p w14:paraId="6CCB56F5" w14:textId="7D2A3F61" w:rsidR="00F04F1D" w:rsidRPr="00443A95" w:rsidRDefault="00F04F1D" w:rsidP="00536C1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французский язык и английский язык</w:t>
            </w:r>
          </w:p>
        </w:tc>
        <w:tc>
          <w:tcPr>
            <w:tcW w:w="1096" w:type="dxa"/>
          </w:tcPr>
          <w:p w14:paraId="4FD3F821" w14:textId="77777777" w:rsidR="00F04F1D" w:rsidRPr="00443A95" w:rsidRDefault="00F04F1D" w:rsidP="00536C17">
            <w:pPr>
              <w:jc w:val="center"/>
              <w:rPr>
                <w:sz w:val="30"/>
                <w:szCs w:val="30"/>
              </w:rPr>
            </w:pPr>
          </w:p>
        </w:tc>
      </w:tr>
      <w:tr w:rsidR="00F04F1D" w:rsidRPr="00443A95" w14:paraId="6FF00EB7" w14:textId="77777777">
        <w:trPr>
          <w:tblHeader/>
        </w:trPr>
        <w:tc>
          <w:tcPr>
            <w:tcW w:w="609" w:type="dxa"/>
          </w:tcPr>
          <w:p w14:paraId="2084C32A" w14:textId="3A53B892" w:rsidR="00F04F1D" w:rsidRPr="00443A95" w:rsidRDefault="00F04F1D" w:rsidP="00F04F1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</w:t>
            </w:r>
          </w:p>
        </w:tc>
        <w:tc>
          <w:tcPr>
            <w:tcW w:w="7880" w:type="dxa"/>
            <w:vAlign w:val="center"/>
          </w:tcPr>
          <w:p w14:paraId="203FD643" w14:textId="3CDBC47E" w:rsidR="00F04F1D" w:rsidRPr="00443A95" w:rsidRDefault="00F04F1D" w:rsidP="00F04F1D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Комитет по образованию Мингорисполкома</w:t>
            </w:r>
          </w:p>
        </w:tc>
        <w:tc>
          <w:tcPr>
            <w:tcW w:w="1096" w:type="dxa"/>
          </w:tcPr>
          <w:p w14:paraId="4C0B7E10" w14:textId="58CE59B5" w:rsidR="00F04F1D" w:rsidRPr="00443A95" w:rsidRDefault="00F04F1D" w:rsidP="00F04F1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F04F1D" w:rsidRPr="00443A95" w14:paraId="3ACD5A78" w14:textId="77777777">
        <w:tc>
          <w:tcPr>
            <w:tcW w:w="8489" w:type="dxa"/>
            <w:gridSpan w:val="2"/>
          </w:tcPr>
          <w:p w14:paraId="1BD7E5BF" w14:textId="77777777" w:rsidR="00F04F1D" w:rsidRPr="00443A95" w:rsidRDefault="00F04F1D" w:rsidP="00F04F1D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096" w:type="dxa"/>
          </w:tcPr>
          <w:p w14:paraId="44959DA3" w14:textId="39402EA3" w:rsidR="00F04F1D" w:rsidRPr="00443A95" w:rsidRDefault="00F04F1D" w:rsidP="00F04F1D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26</w:t>
            </w:r>
          </w:p>
        </w:tc>
      </w:tr>
    </w:tbl>
    <w:p w14:paraId="6787D1B4" w14:textId="77777777" w:rsidR="009D4687" w:rsidRPr="00443A95" w:rsidRDefault="009D4687">
      <w:pPr>
        <w:jc w:val="both"/>
        <w:sectPr w:rsidR="009D4687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4C17BE88" w14:textId="77777777" w:rsidR="00FE533D" w:rsidRPr="00443A95" w:rsidRDefault="00C24B14" w:rsidP="00471BB0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2D6140F9" w14:textId="179232F8" w:rsidR="00FE533D" w:rsidRPr="00443A95" w:rsidRDefault="00C24B14" w:rsidP="00471BB0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и специального высшего образования</w:t>
      </w:r>
      <w:r w:rsidR="00471BB0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>в Межгосударственном образовательном учреждении высшего образования ”Белорусско-Российский университет“</w:t>
      </w:r>
    </w:p>
    <w:p w14:paraId="070668F3" w14:textId="77777777" w:rsidR="00FE533D" w:rsidRPr="00443A95" w:rsidRDefault="00FE533D">
      <w:pPr>
        <w:spacing w:line="280" w:lineRule="auto"/>
        <w:jc w:val="center"/>
        <w:rPr>
          <w:sz w:val="30"/>
          <w:szCs w:val="30"/>
        </w:rPr>
      </w:pPr>
    </w:p>
    <w:p w14:paraId="1BF4F99D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6-05-0611-04 ”</w:t>
      </w:r>
      <w:r w:rsidRPr="00443A95">
        <w:t xml:space="preserve"> </w:t>
      </w:r>
      <w:r w:rsidRPr="00443A95">
        <w:rPr>
          <w:sz w:val="30"/>
          <w:szCs w:val="30"/>
        </w:rPr>
        <w:t>Электронная экономика“</w:t>
      </w:r>
    </w:p>
    <w:tbl>
      <w:tblPr>
        <w:tblStyle w:val="affffffffffffffffffffffffffffffff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61709AEA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AC84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0B6F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986861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08D37920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86C2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023379E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653E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EB64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Бумпромпак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3C83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4B53C8AF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93EC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9162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55D5" w14:textId="77777777" w:rsidR="00FE533D" w:rsidRPr="00443A95" w:rsidRDefault="00C24B14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3828827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C886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AC8B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”Ольса“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57F8" w14:textId="77777777" w:rsidR="00FE533D" w:rsidRPr="00443A95" w:rsidRDefault="00C24B14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BA7E0A" w:rsidRPr="00443A95" w14:paraId="1C8D8151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0AB1" w14:textId="476FBE26" w:rsidR="00BA7E0A" w:rsidRPr="00443A95" w:rsidRDefault="00BA7E0A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EEE1" w14:textId="24DE85A8" w:rsidR="00BA7E0A" w:rsidRPr="00443A95" w:rsidRDefault="00BA7E0A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РПУП ”Завод газетной бумаги“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31FC" w14:textId="07BA4D4F" w:rsidR="00BA7E0A" w:rsidRPr="00443A95" w:rsidRDefault="00BA7E0A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C42D0A0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2FCF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0AC4" w14:textId="279BDB62" w:rsidR="00FE533D" w:rsidRPr="00443A95" w:rsidRDefault="00BA7E0A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3A4A78A5" w14:textId="77777777" w:rsidR="00FE533D" w:rsidRPr="00443A95" w:rsidRDefault="00FE533D" w:rsidP="008706C7">
      <w:pPr>
        <w:jc w:val="center"/>
        <w:rPr>
          <w:sz w:val="30"/>
          <w:szCs w:val="30"/>
        </w:rPr>
      </w:pPr>
    </w:p>
    <w:p w14:paraId="560328B5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6-05-0612-03 ”Системы управления информацией“</w:t>
      </w:r>
    </w:p>
    <w:tbl>
      <w:tblPr>
        <w:tblStyle w:val="affffffffffffffffffffffffffffffff0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0E4FC830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8EA1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9F64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D107E31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2CC606DA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A626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6D25C6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9EC0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E0F0" w14:textId="77777777" w:rsidR="002C6879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Департамент криминальной разведки Министерства </w:t>
            </w:r>
          </w:p>
          <w:p w14:paraId="4339DFE6" w14:textId="6F742B68" w:rsidR="00FE533D" w:rsidRPr="00443A95" w:rsidRDefault="002C6879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</w:t>
            </w:r>
            <w:r w:rsidR="00C24B14" w:rsidRPr="00443A95">
              <w:rPr>
                <w:sz w:val="30"/>
                <w:szCs w:val="30"/>
              </w:rPr>
              <w:t>нутренних дел Республики Беларусь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495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6B5B660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B98F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755E" w14:textId="19009F2C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”Минский автомобильный завод“ </w:t>
            </w:r>
            <w:r w:rsidR="005077E9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8FDC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0EF447B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5758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95F8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4622E00D" w14:textId="77777777" w:rsidR="00FE533D" w:rsidRPr="00443A95" w:rsidRDefault="00FE533D" w:rsidP="008706C7">
      <w:pPr>
        <w:jc w:val="center"/>
        <w:rPr>
          <w:sz w:val="30"/>
          <w:szCs w:val="30"/>
        </w:rPr>
      </w:pPr>
    </w:p>
    <w:p w14:paraId="42FA237F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6-05-0713-04 ”Автоматизация технологический процессов и производств“</w:t>
      </w:r>
    </w:p>
    <w:tbl>
      <w:tblPr>
        <w:tblStyle w:val="affffffffffffffffffffffffffffffff1"/>
        <w:tblW w:w="961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7802"/>
        <w:gridCol w:w="14"/>
        <w:gridCol w:w="1073"/>
        <w:gridCol w:w="14"/>
      </w:tblGrid>
      <w:tr w:rsidR="00FE533D" w:rsidRPr="00443A95" w14:paraId="34778F9F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91A3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CD2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37EB1E2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2E7AD49D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56A3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BC73028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8985" w14:textId="77777777" w:rsidR="00FE533D" w:rsidRPr="00443A95" w:rsidRDefault="00FE533D" w:rsidP="008706C7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AD74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”Автоматизированные электроприводы“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F176" w14:textId="77777777" w:rsidR="00FE533D" w:rsidRPr="00443A95" w:rsidRDefault="00FE533D" w:rsidP="008706C7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2481D3CD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44C7" w14:textId="5EA07B69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3C63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Могилевская СПМК №109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A7B7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0636D943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1B6B" w14:textId="3E8808F6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9755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Белорусский цементный завод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9250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5BE91826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9CC9" w14:textId="5AB714ED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7C66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”Могилевский завод лифтового машиностроения“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236F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FE533D" w:rsidRPr="00443A95" w14:paraId="53B3D990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6298" w14:textId="69E5D503" w:rsidR="00FE533D" w:rsidRPr="00443A95" w:rsidRDefault="00536BA8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0D33" w14:textId="524C3A41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</w:t>
            </w:r>
            <w:r w:rsidR="00860667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Зенит“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4F45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52F9E54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5ECD" w14:textId="2C99D4BB" w:rsidR="00FE533D" w:rsidRPr="00443A95" w:rsidRDefault="00536BA8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B11D" w14:textId="7F22580D" w:rsidR="00FE533D" w:rsidRPr="00443A95" w:rsidRDefault="00545BF0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</w:t>
            </w:r>
            <w:r w:rsidR="00C24B14" w:rsidRPr="00443A95">
              <w:rPr>
                <w:sz w:val="30"/>
                <w:szCs w:val="30"/>
              </w:rPr>
              <w:t xml:space="preserve"> ”</w:t>
            </w:r>
            <w:r w:rsidRPr="00443A95">
              <w:rPr>
                <w:sz w:val="30"/>
                <w:szCs w:val="30"/>
              </w:rPr>
              <w:t>Могилев</w:t>
            </w:r>
            <w:r w:rsidR="00C24B14" w:rsidRPr="00443A95">
              <w:rPr>
                <w:sz w:val="30"/>
                <w:szCs w:val="30"/>
              </w:rPr>
              <w:t>энерго“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B326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0AE16211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0184" w14:textId="497D963A" w:rsidR="00FE533D" w:rsidRPr="00443A95" w:rsidRDefault="00536BA8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E850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Станкозавод “Красный борец“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2A37" w14:textId="77777777" w:rsidR="00FE533D" w:rsidRPr="00443A95" w:rsidRDefault="00C24B14" w:rsidP="008706C7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355C48" w:rsidRPr="00443A95" w14:paraId="19A8C883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14B7" w14:textId="7B210F6B" w:rsidR="00355C48" w:rsidRPr="00443A95" w:rsidRDefault="00355C48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8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9050" w14:textId="06DA96D5" w:rsidR="00355C48" w:rsidRPr="00443A95" w:rsidRDefault="00355C48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”Государственный проектный институт ”Могилевагропромпроект“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331E" w14:textId="0AD911C5" w:rsidR="00355C48" w:rsidRPr="00443A95" w:rsidRDefault="00355C48" w:rsidP="008706C7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59CEABBB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D0BD" w14:textId="77777777" w:rsidR="00FE533D" w:rsidRPr="00443A95" w:rsidRDefault="00FE533D" w:rsidP="008706C7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9CBB" w14:textId="2DE1E11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Профилизация </w:t>
            </w:r>
            <w:r w:rsidR="00860667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Автоматизация технологических процессов и производств в машиностроении“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8301" w14:textId="77777777" w:rsidR="00FE533D" w:rsidRPr="00443A95" w:rsidRDefault="00FE533D" w:rsidP="008706C7">
            <w:pPr>
              <w:jc w:val="center"/>
              <w:rPr>
                <w:sz w:val="28"/>
                <w:szCs w:val="28"/>
              </w:rPr>
            </w:pPr>
          </w:p>
        </w:tc>
      </w:tr>
      <w:tr w:rsidR="005D6369" w:rsidRPr="005D6369" w14:paraId="097A2F42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1420" w14:textId="3249AC02" w:rsidR="00FE533D" w:rsidRPr="005D6369" w:rsidRDefault="00355C48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9</w:t>
            </w:r>
            <w:r w:rsidR="00C24B14" w:rsidRPr="005D6369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FEBF" w14:textId="5641CC44" w:rsidR="00FE533D" w:rsidRPr="005D6369" w:rsidRDefault="00C24B14" w:rsidP="008706C7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 xml:space="preserve">ОАО </w:t>
            </w:r>
            <w:r w:rsidR="00860667" w:rsidRPr="005D6369">
              <w:rPr>
                <w:sz w:val="30"/>
                <w:szCs w:val="30"/>
              </w:rPr>
              <w:t>”</w:t>
            </w:r>
            <w:r w:rsidRPr="005D6369">
              <w:rPr>
                <w:sz w:val="30"/>
                <w:szCs w:val="30"/>
              </w:rPr>
              <w:t xml:space="preserve">Минский автомобильный завод“ </w:t>
            </w:r>
            <w:r w:rsidR="005077E9" w:rsidRPr="005D6369">
              <w:rPr>
                <w:sz w:val="30"/>
                <w:szCs w:val="30"/>
              </w:rPr>
              <w:t>–</w:t>
            </w:r>
            <w:r w:rsidRPr="005D6369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A72D" w14:textId="77777777" w:rsidR="00FE533D" w:rsidRPr="005D6369" w:rsidRDefault="00C24B14" w:rsidP="008706C7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</w:t>
            </w:r>
          </w:p>
        </w:tc>
      </w:tr>
      <w:tr w:rsidR="005D6369" w:rsidRPr="005D6369" w14:paraId="290DB0BC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BC83" w14:textId="3647D199" w:rsidR="00FE533D" w:rsidRPr="005D6369" w:rsidRDefault="00355C48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10</w:t>
            </w:r>
            <w:r w:rsidR="00C24B14" w:rsidRPr="005D6369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B6A6" w14:textId="77777777" w:rsidR="00FE533D" w:rsidRPr="005D6369" w:rsidRDefault="00C24B14" w:rsidP="008706C7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ОАО ”Могилевский завод лифтового машиностроения“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B59A" w14:textId="77777777" w:rsidR="00FE533D" w:rsidRPr="005D6369" w:rsidRDefault="00C24B14" w:rsidP="008706C7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4</w:t>
            </w:r>
          </w:p>
        </w:tc>
      </w:tr>
      <w:tr w:rsidR="005D6369" w:rsidRPr="005D6369" w14:paraId="5F6F9F94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2CA8" w14:textId="591727C0" w:rsidR="00FE533D" w:rsidRPr="005D6369" w:rsidRDefault="00536BA8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</w:t>
            </w:r>
            <w:r w:rsidR="00355C48" w:rsidRPr="005D6369">
              <w:rPr>
                <w:sz w:val="28"/>
                <w:szCs w:val="28"/>
              </w:rPr>
              <w:t>1</w:t>
            </w:r>
            <w:r w:rsidR="00C24B14" w:rsidRPr="005D6369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EDE4" w14:textId="77777777" w:rsidR="00FE533D" w:rsidRPr="005D6369" w:rsidRDefault="00C24B14" w:rsidP="008706C7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ОАО ”БЕЛАЗ“-управляющая компания холдинга ”БЕЛАЗ-ХОЛДИНГ“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1AE6" w14:textId="77777777" w:rsidR="00FE533D" w:rsidRPr="005D6369" w:rsidRDefault="00C24B14" w:rsidP="008706C7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</w:t>
            </w:r>
          </w:p>
        </w:tc>
      </w:tr>
      <w:tr w:rsidR="005D6369" w:rsidRPr="005D6369" w14:paraId="094A490E" w14:textId="77777777" w:rsidTr="00EF2053">
        <w:trPr>
          <w:gridAfter w:val="1"/>
          <w:wAfter w:w="14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E8F0" w14:textId="788D2E93" w:rsidR="00860667" w:rsidRPr="005D6369" w:rsidRDefault="00860667" w:rsidP="008706C7">
            <w:pPr>
              <w:rPr>
                <w:sz w:val="28"/>
                <w:szCs w:val="28"/>
              </w:rPr>
            </w:pPr>
            <w:r w:rsidRPr="005D6369">
              <w:rPr>
                <w:sz w:val="30"/>
                <w:szCs w:val="30"/>
              </w:rPr>
              <w:t>1</w:t>
            </w:r>
            <w:r w:rsidR="00EF2053" w:rsidRPr="005D6369">
              <w:rPr>
                <w:sz w:val="30"/>
                <w:szCs w:val="30"/>
              </w:rPr>
              <w:t>2</w:t>
            </w:r>
            <w:r w:rsidRPr="005D6369">
              <w:rPr>
                <w:sz w:val="30"/>
                <w:szCs w:val="30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3C04" w14:textId="09F4F3B2" w:rsidR="00860667" w:rsidRPr="005D6369" w:rsidRDefault="00860667" w:rsidP="008706C7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ОАО ”Управляющая компания холдинга ”Бобруйскагромаш“</w:t>
            </w:r>
            <w:r w:rsidRPr="005D636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6F8" w14:textId="1535B0F5" w:rsidR="00860667" w:rsidRPr="005D6369" w:rsidRDefault="00860667" w:rsidP="008706C7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</w:t>
            </w:r>
          </w:p>
        </w:tc>
      </w:tr>
      <w:tr w:rsidR="00860667" w:rsidRPr="00443A95" w14:paraId="23C433A7" w14:textId="77777777" w:rsidTr="00EF2053">
        <w:tc>
          <w:tcPr>
            <w:tcW w:w="8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C92E" w14:textId="77777777" w:rsidR="00860667" w:rsidRPr="005D6369" w:rsidRDefault="00860667" w:rsidP="008706C7">
            <w:pPr>
              <w:rPr>
                <w:sz w:val="30"/>
                <w:szCs w:val="30"/>
              </w:rPr>
            </w:pPr>
            <w:r w:rsidRPr="005D6369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D071" w14:textId="3E608D0C" w:rsidR="00860667" w:rsidRPr="005D6369" w:rsidRDefault="00860667" w:rsidP="008706C7">
            <w:pPr>
              <w:jc w:val="center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20</w:t>
            </w:r>
          </w:p>
        </w:tc>
      </w:tr>
    </w:tbl>
    <w:p w14:paraId="38FE54C7" w14:textId="77777777" w:rsidR="00FE533D" w:rsidRPr="00443A95" w:rsidRDefault="00FE533D" w:rsidP="008706C7">
      <w:pPr>
        <w:jc w:val="center"/>
        <w:rPr>
          <w:sz w:val="30"/>
          <w:szCs w:val="30"/>
        </w:rPr>
      </w:pPr>
    </w:p>
    <w:p w14:paraId="1007183C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6-05-0714-02 ”Технология машиностроения, металлорежущие станки и инструменты“</w:t>
      </w:r>
    </w:p>
    <w:tbl>
      <w:tblPr>
        <w:tblStyle w:val="affffffffffffffffffffffffffffffff2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550F4A71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6346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7E72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BD9CBB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1D69A97D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F141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D6369" w:rsidRPr="005D6369" w14:paraId="78FEE5E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A665" w14:textId="77777777" w:rsidR="00FE533D" w:rsidRPr="005D6369" w:rsidRDefault="00C24B14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4643" w14:textId="77777777" w:rsidR="00FE533D" w:rsidRPr="005D6369" w:rsidRDefault="00C24B14" w:rsidP="008706C7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ООО ”Оршаагромаш“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3C73" w14:textId="77777777" w:rsidR="00FE533D" w:rsidRPr="005D6369" w:rsidRDefault="00C24B14" w:rsidP="008706C7">
            <w:pPr>
              <w:jc w:val="center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1</w:t>
            </w:r>
          </w:p>
        </w:tc>
      </w:tr>
      <w:tr w:rsidR="005D6369" w:rsidRPr="005D6369" w14:paraId="0ABFCB91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BFFA" w14:textId="77777777" w:rsidR="00536BA8" w:rsidRPr="005D6369" w:rsidRDefault="00536BA8" w:rsidP="008706C7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92C4" w14:textId="77777777" w:rsidR="00536BA8" w:rsidRPr="005D6369" w:rsidRDefault="00536BA8" w:rsidP="008706C7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Профилизация ”Технологическое обеспечение машиностроительного производства“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44D8" w14:textId="77777777" w:rsidR="00536BA8" w:rsidRPr="005D6369" w:rsidRDefault="00536BA8" w:rsidP="008706C7">
            <w:pPr>
              <w:jc w:val="center"/>
              <w:rPr>
                <w:sz w:val="30"/>
                <w:szCs w:val="30"/>
              </w:rPr>
            </w:pPr>
          </w:p>
        </w:tc>
      </w:tr>
      <w:tr w:rsidR="005D6369" w:rsidRPr="005D6369" w14:paraId="67E85FF1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3CE2" w14:textId="4A462637" w:rsidR="00536BA8" w:rsidRPr="005D6369" w:rsidRDefault="00860667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2</w:t>
            </w:r>
            <w:r w:rsidR="00536BA8" w:rsidRPr="005D6369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A7AF" w14:textId="77777777" w:rsidR="00536BA8" w:rsidRPr="005D6369" w:rsidRDefault="00536BA8" w:rsidP="008706C7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A889" w14:textId="77777777" w:rsidR="00536BA8" w:rsidRPr="005D6369" w:rsidRDefault="00536BA8" w:rsidP="008706C7">
            <w:pPr>
              <w:jc w:val="center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3</w:t>
            </w:r>
          </w:p>
        </w:tc>
      </w:tr>
      <w:tr w:rsidR="005D6369" w:rsidRPr="005D6369" w14:paraId="34BD039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37F" w14:textId="07984404" w:rsidR="00536BA8" w:rsidRPr="005D6369" w:rsidRDefault="00860667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3</w:t>
            </w:r>
            <w:r w:rsidR="00536BA8" w:rsidRPr="005D6369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448E" w14:textId="77777777" w:rsidR="00536BA8" w:rsidRPr="005D6369" w:rsidRDefault="00536BA8" w:rsidP="008706C7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ОАО Станкозавод ”Красный борец“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D820" w14:textId="77777777" w:rsidR="00536BA8" w:rsidRPr="005D6369" w:rsidRDefault="00536BA8" w:rsidP="008706C7">
            <w:pPr>
              <w:jc w:val="center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1</w:t>
            </w:r>
          </w:p>
        </w:tc>
      </w:tr>
      <w:tr w:rsidR="005D6369" w:rsidRPr="005D6369" w14:paraId="329CB0E1" w14:textId="77777777" w:rsidTr="000577C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C2B7" w14:textId="07F9E8E4" w:rsidR="00860667" w:rsidRPr="005D6369" w:rsidRDefault="00860667" w:rsidP="008706C7">
            <w:pPr>
              <w:rPr>
                <w:sz w:val="28"/>
                <w:szCs w:val="28"/>
              </w:rPr>
            </w:pPr>
            <w:r w:rsidRPr="005D6369">
              <w:rPr>
                <w:sz w:val="30"/>
                <w:szCs w:val="30"/>
              </w:rPr>
              <w:t>4.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B9BA" w14:textId="781EE9C8" w:rsidR="00860667" w:rsidRPr="005D6369" w:rsidRDefault="00860667" w:rsidP="008706C7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ОАО ”Управляющая компания холдинга ”Бобруйскагромаш“</w:t>
            </w:r>
            <w:r w:rsidRPr="005D636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E6D8" w14:textId="54FBA2E1" w:rsidR="00860667" w:rsidRPr="005D6369" w:rsidRDefault="00860667" w:rsidP="008706C7">
            <w:pPr>
              <w:jc w:val="center"/>
              <w:rPr>
                <w:sz w:val="30"/>
                <w:szCs w:val="30"/>
              </w:rPr>
            </w:pPr>
            <w:r w:rsidRPr="005D6369">
              <w:rPr>
                <w:sz w:val="26"/>
                <w:szCs w:val="26"/>
              </w:rPr>
              <w:t>1</w:t>
            </w:r>
          </w:p>
        </w:tc>
      </w:tr>
      <w:tr w:rsidR="005D6369" w:rsidRPr="005D6369" w14:paraId="6931FF8B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7C85" w14:textId="77777777" w:rsidR="00860667" w:rsidRPr="005D6369" w:rsidRDefault="00860667" w:rsidP="008706C7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D608" w14:textId="77777777" w:rsidR="00860667" w:rsidRPr="005D6369" w:rsidRDefault="00860667" w:rsidP="008706C7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Профилизация ”Технология машиностроения“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B0F9" w14:textId="77777777" w:rsidR="00860667" w:rsidRPr="005D6369" w:rsidRDefault="00860667" w:rsidP="008706C7">
            <w:pPr>
              <w:jc w:val="center"/>
              <w:rPr>
                <w:sz w:val="30"/>
                <w:szCs w:val="30"/>
              </w:rPr>
            </w:pPr>
          </w:p>
        </w:tc>
      </w:tr>
      <w:tr w:rsidR="005D6369" w:rsidRPr="005D6369" w14:paraId="7C04040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7573" w14:textId="48EBEE87" w:rsidR="00860667" w:rsidRPr="005D6369" w:rsidRDefault="00860667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5.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A394" w14:textId="77777777" w:rsidR="00860667" w:rsidRPr="005D6369" w:rsidRDefault="00860667" w:rsidP="008706C7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46B3" w14:textId="77777777" w:rsidR="00860667" w:rsidRPr="005D6369" w:rsidRDefault="00860667" w:rsidP="008706C7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5</w:t>
            </w:r>
          </w:p>
        </w:tc>
      </w:tr>
      <w:tr w:rsidR="005D6369" w:rsidRPr="005D6369" w14:paraId="29E3624A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CFC4" w14:textId="6312FB45" w:rsidR="00860667" w:rsidRPr="005D6369" w:rsidRDefault="00860667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6.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629A" w14:textId="77777777" w:rsidR="00860667" w:rsidRPr="005D6369" w:rsidRDefault="00860667" w:rsidP="008706C7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ОАО ”Могилевский завод лифтового машиностроения“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83F7" w14:textId="77777777" w:rsidR="00860667" w:rsidRPr="005D6369" w:rsidRDefault="00860667" w:rsidP="008706C7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6</w:t>
            </w:r>
          </w:p>
        </w:tc>
      </w:tr>
      <w:tr w:rsidR="005D6369" w:rsidRPr="005D6369" w14:paraId="10DFF1D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7645" w14:textId="77A7054B" w:rsidR="00860667" w:rsidRPr="005D6369" w:rsidRDefault="00860667" w:rsidP="008706C7">
            <w:pPr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7.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F02F" w14:textId="77777777" w:rsidR="00860667" w:rsidRPr="005D6369" w:rsidRDefault="00860667" w:rsidP="008706C7">
            <w:pPr>
              <w:jc w:val="both"/>
              <w:rPr>
                <w:sz w:val="30"/>
                <w:szCs w:val="30"/>
              </w:rPr>
            </w:pPr>
            <w:r w:rsidRPr="005D6369">
              <w:rPr>
                <w:sz w:val="30"/>
                <w:szCs w:val="30"/>
              </w:rPr>
              <w:t>ОАО Станкозавод ”Красный борец“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20FB" w14:textId="77777777" w:rsidR="00860667" w:rsidRPr="005D6369" w:rsidRDefault="00860667" w:rsidP="008706C7">
            <w:pPr>
              <w:jc w:val="center"/>
              <w:rPr>
                <w:sz w:val="28"/>
                <w:szCs w:val="28"/>
              </w:rPr>
            </w:pPr>
            <w:r w:rsidRPr="005D6369">
              <w:rPr>
                <w:sz w:val="28"/>
                <w:szCs w:val="28"/>
              </w:rPr>
              <w:t>1</w:t>
            </w:r>
          </w:p>
        </w:tc>
      </w:tr>
      <w:tr w:rsidR="00860667" w:rsidRPr="00443A95" w14:paraId="3D8EC6C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B16F" w14:textId="05D9FA08" w:rsidR="00860667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8.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DB25" w14:textId="720A4B24" w:rsidR="00860667" w:rsidRPr="00443A95" w:rsidRDefault="00860667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02E5" w14:textId="0FF1A662" w:rsidR="00860667" w:rsidRPr="00443A95" w:rsidRDefault="00860667" w:rsidP="008706C7">
            <w:pPr>
              <w:jc w:val="center"/>
              <w:rPr>
                <w:sz w:val="28"/>
                <w:szCs w:val="28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860667" w:rsidRPr="00443A95" w14:paraId="1AA0FA39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52FE" w14:textId="77777777" w:rsidR="00860667" w:rsidRPr="00443A95" w:rsidRDefault="00860667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E4D1" w14:textId="447C1855" w:rsidR="00860667" w:rsidRPr="00443A95" w:rsidRDefault="00860667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19</w:t>
            </w:r>
          </w:p>
        </w:tc>
      </w:tr>
    </w:tbl>
    <w:p w14:paraId="2CAC1D72" w14:textId="77777777" w:rsidR="00FE533D" w:rsidRPr="00443A95" w:rsidRDefault="00FE533D" w:rsidP="008706C7">
      <w:pPr>
        <w:jc w:val="center"/>
        <w:rPr>
          <w:sz w:val="30"/>
          <w:szCs w:val="30"/>
        </w:rPr>
      </w:pPr>
    </w:p>
    <w:p w14:paraId="61F275DB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6-05-0714-03 ”Инженерно-техническое проектирование и производство материалов и изделий из них“</w:t>
      </w:r>
    </w:p>
    <w:tbl>
      <w:tblPr>
        <w:tblStyle w:val="affffffffffffffffffffffffffffffff3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21657186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2B6D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EB868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DE55661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122FB6F6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A840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0A6143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8DBF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BBF8" w14:textId="04EBBE4D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”Минский автомобильный завод“ </w:t>
            </w:r>
            <w:r w:rsidR="005077E9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"БЕЛАВТОМАЗ“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DBEF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  <w:tr w:rsidR="00FE533D" w:rsidRPr="00443A95" w14:paraId="515823F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C118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8405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”Ольса“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868B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3E5A56C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822B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7C9F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”Могилевский завод лифтового машиностроения“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A0CC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178B3E6B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0EFA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787E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”Зенит“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545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DE7268F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3F0D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A7B2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11</w:t>
            </w:r>
          </w:p>
        </w:tc>
      </w:tr>
    </w:tbl>
    <w:p w14:paraId="27BF466B" w14:textId="77777777" w:rsidR="00FE533D" w:rsidRPr="00443A95" w:rsidRDefault="00FE533D" w:rsidP="008706C7">
      <w:pPr>
        <w:ind w:left="4950" w:firstLine="720"/>
        <w:rPr>
          <w:sz w:val="16"/>
          <w:szCs w:val="16"/>
        </w:rPr>
      </w:pPr>
    </w:p>
    <w:p w14:paraId="6FFD441F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6-05-0715-03 ”Автомобили, тракторы, мобильные и технологические комплексы“</w:t>
      </w:r>
    </w:p>
    <w:tbl>
      <w:tblPr>
        <w:tblStyle w:val="affffffffffffffffffffffffffffffff4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2B555ECF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3D84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CC4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1211CD5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E5BEB12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0D9F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C3D8A0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0112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C929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Частное 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Завод горного машиностроения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F785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69AE95FB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CC6E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655D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Частное производственно-торговое унитарное предприятие ”Витстройтехмаш“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6C9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53331BA0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9AF1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0AD0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7951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  <w:tr w:rsidR="00FE533D" w:rsidRPr="00443A95" w14:paraId="2502281B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A50F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2BC9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”Ольса“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70BF" w14:textId="77777777" w:rsidR="00FE533D" w:rsidRPr="00443A95" w:rsidRDefault="00C24B14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0681AE98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49AE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890D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”Могилевский завод лифтового машиностроения“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A6B1" w14:textId="77777777" w:rsidR="00FE533D" w:rsidRPr="00443A95" w:rsidRDefault="00C24B14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237A386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ABFA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567B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15</w:t>
            </w:r>
          </w:p>
        </w:tc>
      </w:tr>
    </w:tbl>
    <w:p w14:paraId="7B89024D" w14:textId="77777777" w:rsidR="00FE533D" w:rsidRPr="00443A95" w:rsidRDefault="00FE533D" w:rsidP="008706C7">
      <w:pPr>
        <w:ind w:left="4950" w:firstLine="720"/>
        <w:rPr>
          <w:sz w:val="30"/>
          <w:szCs w:val="30"/>
        </w:rPr>
      </w:pPr>
    </w:p>
    <w:p w14:paraId="522A2DC5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6-05-0715-07 ”Эксплуатация наземных транспортных и технологических машин и комплексов“</w:t>
      </w:r>
    </w:p>
    <w:tbl>
      <w:tblPr>
        <w:tblStyle w:val="affffffffffffffffffffffffffffffff5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7DC33C58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CAB0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9FE5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9390BDA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4C88872E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D983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C25C6D6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8811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9C1D" w14:textId="7A539B4E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”Минский автомобильный завод“ </w:t>
            </w:r>
            <w:r w:rsidR="005077E9" w:rsidRPr="00443A95">
              <w:rPr>
                <w:sz w:val="30"/>
                <w:szCs w:val="30"/>
              </w:rPr>
              <w:t>–</w:t>
            </w:r>
            <w:r w:rsidRPr="00443A95">
              <w:rPr>
                <w:sz w:val="30"/>
                <w:szCs w:val="30"/>
              </w:rPr>
              <w:t xml:space="preserve">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D741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5D058F17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BAA2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D036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394F5FA4" w14:textId="77777777" w:rsidR="00FE533D" w:rsidRPr="00443A95" w:rsidRDefault="00FE533D" w:rsidP="008706C7">
      <w:pPr>
        <w:jc w:val="center"/>
        <w:rPr>
          <w:sz w:val="30"/>
          <w:szCs w:val="30"/>
        </w:rPr>
      </w:pPr>
    </w:p>
    <w:p w14:paraId="3514DAD7" w14:textId="7777777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6-05-0722-05 ”Производство изделий на основе трехмерных технологий“</w:t>
      </w:r>
    </w:p>
    <w:tbl>
      <w:tblPr>
        <w:tblStyle w:val="affffffffffffffffffffffffffffffff6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15C0966B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2FC9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2F5F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1C04B5F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391838A7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40E5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6DBA348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38DA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BC97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”Могилевский завод лифтового машиностроения“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CBF2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1AFFB08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1192" w14:textId="1A5C5DF5" w:rsidR="00FE533D" w:rsidRPr="00443A95" w:rsidRDefault="00BA7E0A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0ED8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313C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BA7E0A" w:rsidRPr="00443A95" w14:paraId="63221D8A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DD6A" w14:textId="194FF819" w:rsidR="00BA7E0A" w:rsidRPr="00443A95" w:rsidRDefault="00BA7E0A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F2FD" w14:textId="6D7A4467" w:rsidR="00BA7E0A" w:rsidRPr="00443A95" w:rsidRDefault="00BA7E0A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РПУП ”Завод газетной бумаги“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8B0" w14:textId="069F2054" w:rsidR="00BA7E0A" w:rsidRPr="00443A95" w:rsidRDefault="00BA7E0A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5166ECE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DE79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AC36" w14:textId="0A374276" w:rsidR="00FE533D" w:rsidRPr="00443A95" w:rsidRDefault="00860667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</w:tbl>
    <w:p w14:paraId="58A5B0D9" w14:textId="77777777" w:rsidR="00FE533D" w:rsidRPr="00443A95" w:rsidRDefault="00FE533D" w:rsidP="008706C7">
      <w:pPr>
        <w:ind w:left="4950" w:firstLine="720"/>
        <w:rPr>
          <w:sz w:val="30"/>
          <w:szCs w:val="30"/>
        </w:rPr>
      </w:pPr>
    </w:p>
    <w:p w14:paraId="677E50C4" w14:textId="70D995E7" w:rsidR="00FE533D" w:rsidRPr="00443A95" w:rsidRDefault="00C24B14" w:rsidP="008706C7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</w:t>
      </w:r>
      <w:r w:rsidR="00860667" w:rsidRPr="00443A95">
        <w:rPr>
          <w:sz w:val="30"/>
          <w:szCs w:val="30"/>
        </w:rPr>
        <w:t>-</w:t>
      </w:r>
      <w:r w:rsidRPr="00443A95">
        <w:rPr>
          <w:sz w:val="30"/>
          <w:szCs w:val="30"/>
        </w:rPr>
        <w:t>0732</w:t>
      </w:r>
      <w:r w:rsidR="00860667" w:rsidRPr="00443A95">
        <w:rPr>
          <w:sz w:val="30"/>
          <w:szCs w:val="30"/>
        </w:rPr>
        <w:t>-</w:t>
      </w:r>
      <w:r w:rsidRPr="00443A95">
        <w:rPr>
          <w:sz w:val="30"/>
          <w:szCs w:val="30"/>
        </w:rPr>
        <w:t>01 ”Строительство зданий и сооружений“</w:t>
      </w:r>
    </w:p>
    <w:tbl>
      <w:tblPr>
        <w:tblStyle w:val="affffffffffffffffffffffffffffffff7"/>
        <w:tblW w:w="949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802"/>
        <w:gridCol w:w="1087"/>
      </w:tblGrid>
      <w:tr w:rsidR="00FE533D" w:rsidRPr="00443A95" w14:paraId="3E483576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6A88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E2D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D37EAB6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5342B65" w14:textId="283E624B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с </w:t>
            </w:r>
            <w:r w:rsidR="00860667" w:rsidRPr="00443A95">
              <w:rPr>
                <w:sz w:val="26"/>
                <w:szCs w:val="26"/>
              </w:rPr>
              <w:t>специальным</w:t>
            </w:r>
            <w:r w:rsidRPr="00443A95">
              <w:rPr>
                <w:sz w:val="26"/>
                <w:szCs w:val="26"/>
              </w:rPr>
              <w:t xml:space="preserve"> высшим образованием на условиях целевой подготовки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B561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1530C9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C702" w14:textId="77777777" w:rsidR="00FE533D" w:rsidRPr="00443A95" w:rsidRDefault="00C24B14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7B15" w14:textId="19A80502" w:rsidR="00FE533D" w:rsidRPr="00443A95" w:rsidRDefault="00200FF1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</w:t>
            </w:r>
            <w:r w:rsidR="00C24B14" w:rsidRPr="00443A95">
              <w:rPr>
                <w:sz w:val="30"/>
                <w:szCs w:val="30"/>
              </w:rPr>
              <w:t xml:space="preserve"> ”</w:t>
            </w:r>
            <w:r w:rsidRPr="00443A95">
              <w:rPr>
                <w:sz w:val="30"/>
                <w:szCs w:val="30"/>
              </w:rPr>
              <w:t>Дорстроймонтажтрест</w:t>
            </w:r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A914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B6799D" w:rsidRPr="00443A95" w14:paraId="43653F17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F264" w14:textId="4DA8AA81" w:rsidR="00B6799D" w:rsidRPr="00443A95" w:rsidRDefault="00B6799D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C08A" w14:textId="2CE546B3" w:rsidR="00B6799D" w:rsidRPr="00443A95" w:rsidRDefault="00B6799D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Унитарное коммунальное производственное предприятие ”Чериковский жилкоммунхоз“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62A5" w14:textId="72D604AF" w:rsidR="00B6799D" w:rsidRPr="00443A95" w:rsidRDefault="00B6799D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1D4BC545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58F8" w14:textId="77777777" w:rsidR="00FE533D" w:rsidRPr="00443A95" w:rsidRDefault="00FE533D" w:rsidP="008706C7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EC58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”Автомобильные дороги“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EC66" w14:textId="77777777" w:rsidR="00FE533D" w:rsidRPr="00443A95" w:rsidRDefault="00FE533D" w:rsidP="008706C7">
            <w:pPr>
              <w:jc w:val="center"/>
              <w:rPr>
                <w:sz w:val="30"/>
                <w:szCs w:val="30"/>
              </w:rPr>
            </w:pPr>
          </w:p>
        </w:tc>
      </w:tr>
      <w:tr w:rsidR="00860667" w:rsidRPr="00443A95" w14:paraId="7E369253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B517" w14:textId="78263828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2911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Коммунальное унитарное предприятие по проектированию, ремонту и строительству дорог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Могилевоблдорстрой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58C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201D86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82E6" w14:textId="77777777" w:rsidR="00FE533D" w:rsidRPr="00443A95" w:rsidRDefault="00FE533D" w:rsidP="008706C7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7811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”Промышленное и гражданское строительство“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D4BC" w14:textId="77777777" w:rsidR="00FE533D" w:rsidRPr="00443A95" w:rsidRDefault="00FE533D" w:rsidP="008706C7">
            <w:pPr>
              <w:jc w:val="center"/>
              <w:rPr>
                <w:sz w:val="30"/>
                <w:szCs w:val="30"/>
              </w:rPr>
            </w:pPr>
          </w:p>
        </w:tc>
      </w:tr>
      <w:tr w:rsidR="00FE533D" w:rsidRPr="00443A95" w14:paraId="42C40D4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0842" w14:textId="16349208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4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B1F4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Спецмонтажстрой-179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BFA6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C1A828D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8187" w14:textId="2EDAD490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0F1B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Институт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Могилевгражданпроект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4A69" w14:textId="77777777" w:rsidR="00FE533D" w:rsidRPr="00443A95" w:rsidRDefault="00C24B14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1C4D4677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1DFB" w14:textId="180C0A88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6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2051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Коммунальное проектно-изыскательское унитарное 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Институт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Могилевжилпроект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A01D" w14:textId="5B8AC5ED" w:rsidR="00FE533D" w:rsidRPr="00443A95" w:rsidRDefault="00981C3E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5B36B7A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F31C" w14:textId="1B767CF7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7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55A1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Унитарное производственное коммунальное предприятие водопроводно-канализационного хозяйства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Могилевоблводоканал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073D" w14:textId="77777777" w:rsidR="00FE533D" w:rsidRPr="00443A95" w:rsidRDefault="00C24B14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07AB051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09A0" w14:textId="6B04185F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8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24F5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Коммунальное дочернее строительное унитарное 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Кричевская передвижная механизированная колонна №264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78B5" w14:textId="77777777" w:rsidR="00FE533D" w:rsidRPr="00443A95" w:rsidRDefault="00C24B14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4DE9148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D0F2" w14:textId="71293624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9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8C44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”Могилевский завод лифтового машиностроения“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B099" w14:textId="77777777" w:rsidR="00FE533D" w:rsidRPr="00443A95" w:rsidRDefault="00C24B14" w:rsidP="008706C7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1BA84B0E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5DBB" w14:textId="3C537A7A" w:rsidR="00FE533D" w:rsidRPr="00443A95" w:rsidRDefault="00860667" w:rsidP="008706C7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10</w:t>
            </w:r>
            <w:r w:rsidR="00C24B14" w:rsidRPr="00443A95">
              <w:rPr>
                <w:sz w:val="28"/>
                <w:szCs w:val="28"/>
              </w:rPr>
              <w:t>.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C253" w14:textId="6B4C80D2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домостроительный комбинат“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B981" w14:textId="77777777" w:rsidR="00FE533D" w:rsidRPr="00443A95" w:rsidRDefault="00C24B14" w:rsidP="008706C7">
            <w:pPr>
              <w:jc w:val="center"/>
              <w:rPr>
                <w:color w:val="000000"/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</w:tr>
      <w:tr w:rsidR="00FE533D" w:rsidRPr="00443A95" w14:paraId="4EA4BB68" w14:textId="77777777"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0C9D" w14:textId="77777777" w:rsidR="00FE533D" w:rsidRPr="00443A95" w:rsidRDefault="00C24B14" w:rsidP="008706C7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A32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</w:tbl>
    <w:p w14:paraId="20B65841" w14:textId="77777777" w:rsidR="00FE533D" w:rsidRPr="00443A95" w:rsidRDefault="00FE533D">
      <w:pPr>
        <w:spacing w:line="280" w:lineRule="auto"/>
        <w:ind w:left="4950" w:firstLine="720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2A6496FD" w14:textId="77777777" w:rsidR="00FE533D" w:rsidRPr="00443A95" w:rsidRDefault="00C24B14" w:rsidP="008706C7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693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369C799B" w14:textId="25A63C56" w:rsidR="00FE533D" w:rsidRPr="00443A95" w:rsidRDefault="00C24B14" w:rsidP="008706C7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693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высшего образования</w:t>
      </w:r>
      <w:r w:rsidR="008706C7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>в учреждении образования ˮБелорусский государственный университет пищевых и химических технологий“</w:t>
      </w:r>
    </w:p>
    <w:p w14:paraId="2BF1FD4F" w14:textId="77777777" w:rsidR="00FE533D" w:rsidRPr="00443A95" w:rsidRDefault="00FE533D">
      <w:pPr>
        <w:ind w:firstLine="709"/>
        <w:rPr>
          <w:sz w:val="30"/>
          <w:szCs w:val="30"/>
        </w:rPr>
      </w:pPr>
    </w:p>
    <w:p w14:paraId="7D8F9CE8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6-05-0411-01 ”Бухгалтерский учет, анализ и аудит“</w:t>
      </w:r>
    </w:p>
    <w:tbl>
      <w:tblPr>
        <w:tblStyle w:val="affffffffffffffffffffffffffffffff8"/>
        <w:tblW w:w="96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7847"/>
        <w:gridCol w:w="1131"/>
      </w:tblGrid>
      <w:tr w:rsidR="00FE533D" w:rsidRPr="00443A95" w14:paraId="682373DB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6EFD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9962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044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949E945" w14:textId="77777777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84C2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C50C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ООО “Бухгалтерская компания Кармызовы и партнеры“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042C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66837708" w14:textId="77777777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E6D7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99B9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Министерство по налогам и сборам Республики Беларусь по Ленинскому району г. Могилева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4351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7D36C8E6" w14:textId="77777777">
        <w:trPr>
          <w:trHeight w:val="20"/>
        </w:trPr>
        <w:tc>
          <w:tcPr>
            <w:tcW w:w="8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4A71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B767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39C621A2" w14:textId="77777777" w:rsidR="00FE533D" w:rsidRPr="00443A95" w:rsidRDefault="00FE533D" w:rsidP="008706C7">
      <w:pPr>
        <w:jc w:val="both"/>
        <w:rPr>
          <w:sz w:val="30"/>
          <w:szCs w:val="30"/>
        </w:rPr>
      </w:pPr>
    </w:p>
    <w:p w14:paraId="010503EB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6-05-0713-04 ”Автоматизация технологических процессов и производств“</w:t>
      </w:r>
    </w:p>
    <w:tbl>
      <w:tblPr>
        <w:tblStyle w:val="affffffffffffffffffffffffffffffff9"/>
        <w:tblW w:w="9631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6747"/>
        <w:gridCol w:w="1131"/>
        <w:gridCol w:w="1131"/>
      </w:tblGrid>
      <w:tr w:rsidR="00F65BAA" w:rsidRPr="00443A95" w14:paraId="44AA287B" w14:textId="77777777" w:rsidTr="00F65BA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0D76" w14:textId="77777777" w:rsidR="00F65BAA" w:rsidRPr="00443A95" w:rsidRDefault="00F65BAA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3F75" w14:textId="77777777" w:rsidR="00F65BAA" w:rsidRPr="00443A95" w:rsidRDefault="00F65BAA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7C33" w14:textId="358E1C8A" w:rsidR="00F65BAA" w:rsidRPr="00443A95" w:rsidRDefault="00F65BAA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5DC5" w14:textId="087CFB61" w:rsidR="00F65BAA" w:rsidRPr="00443A95" w:rsidRDefault="00F65BAA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65BAA" w:rsidRPr="00443A95" w14:paraId="2D21FB0D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CF53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786B" w14:textId="47CF1F04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Савушкин продукт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3A82" w14:textId="4641206D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595D5" w14:textId="025CCC42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  <w:tr w:rsidR="00F65BAA" w:rsidRPr="00443A95" w14:paraId="724BAAFF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E011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A472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Кричевский филиал 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Булочно-кондитерская компания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Домочай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F548" w14:textId="4B85C94B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99311" w14:textId="2ABDCC08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</w:p>
        </w:tc>
      </w:tr>
      <w:tr w:rsidR="00F65BAA" w:rsidRPr="00443A95" w14:paraId="30F55971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DED6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AEA8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ЗАО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Серволюкс Агро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5F19" w14:textId="668817F6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920A0" w14:textId="4E491EC7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</w:p>
        </w:tc>
      </w:tr>
      <w:tr w:rsidR="00F65BAA" w:rsidRPr="00443A95" w14:paraId="46DAB9FA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2130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FFCF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Филиал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Белмит</w:t>
            </w:r>
            <w:r w:rsidRPr="00443A95">
              <w:rPr>
                <w:sz w:val="30"/>
                <w:szCs w:val="30"/>
              </w:rPr>
              <w:t>“</w:t>
            </w:r>
            <w:r w:rsidRPr="00443A95">
              <w:rPr>
                <w:color w:val="000000"/>
                <w:sz w:val="30"/>
                <w:szCs w:val="30"/>
              </w:rPr>
              <w:t xml:space="preserve"> ЗАО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Серволюкс Агро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660A" w14:textId="0E0C30C8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08C14" w14:textId="662EAA42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</w:p>
        </w:tc>
      </w:tr>
      <w:tr w:rsidR="00F65BAA" w:rsidRPr="00443A95" w14:paraId="5F76B5B9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7613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90F8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ЗАО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Агрокомбинат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Заря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AB40" w14:textId="04B8182A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13A4E" w14:textId="27468A62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</w:p>
        </w:tc>
      </w:tr>
      <w:tr w:rsidR="00F65BAA" w:rsidRPr="00443A95" w14:paraId="715ECB43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6FEB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71ED" w14:textId="77777777" w:rsidR="00F65BAA" w:rsidRPr="00443A95" w:rsidRDefault="00F65BAA" w:rsidP="00F65BAA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Булочно-кондитерская компания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Домочай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92E1" w14:textId="2583BCE1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F45A0" w14:textId="5837945D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65BAA" w:rsidRPr="00443A95" w14:paraId="2C1277AD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B5C2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CD62" w14:textId="77777777" w:rsidR="00F65BAA" w:rsidRPr="00443A95" w:rsidRDefault="00F65BAA" w:rsidP="00F65BAA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”Молочные горки“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C181" w14:textId="49F1D15D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116C0" w14:textId="6743878E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65BAA" w:rsidRPr="00443A95" w14:paraId="25650744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FCF7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76C2" w14:textId="77777777" w:rsidR="00F65BAA" w:rsidRPr="00443A95" w:rsidRDefault="00F65BAA" w:rsidP="00F65BAA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”Слуцкий сыродельный комбинат“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F982" w14:textId="5CF9BD84" w:rsidR="00F65BAA" w:rsidRPr="00443A95" w:rsidRDefault="00F65BAA" w:rsidP="00F65BAA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6C0F3" w14:textId="24B42F46" w:rsidR="00F65BAA" w:rsidRPr="00443A95" w:rsidRDefault="00F65BAA" w:rsidP="00F65B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5BAA" w:rsidRPr="00443A95" w14:paraId="3DBA3EAC" w14:textId="77777777" w:rsidTr="006D37EC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C6D8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55AA" w14:textId="77777777" w:rsidR="00F65BAA" w:rsidRPr="00443A95" w:rsidRDefault="00F65BAA" w:rsidP="00F65BAA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Бобруйский филиал 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Булочно-кондитерская компания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Домочай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7012" w14:textId="73E85DE5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24B6" w14:textId="2F865E5B" w:rsidR="00F65BAA" w:rsidRPr="00443A95" w:rsidRDefault="00F65BAA" w:rsidP="00F65BA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65BAA" w:rsidRPr="00443A95" w14:paraId="29F77462" w14:textId="77777777" w:rsidTr="00F65BAA">
        <w:trPr>
          <w:trHeight w:val="20"/>
        </w:trPr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1D2F" w14:textId="77777777" w:rsidR="00F65BAA" w:rsidRPr="00443A95" w:rsidRDefault="00F65BAA" w:rsidP="00F65BAA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AEAB" w14:textId="067D0D25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5F99" w14:textId="44793C49" w:rsidR="00F65BAA" w:rsidRPr="00443A95" w:rsidRDefault="00F65BAA" w:rsidP="00F65BAA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</w:tbl>
    <w:p w14:paraId="15389A90" w14:textId="77777777" w:rsidR="00FE533D" w:rsidRPr="00443A95" w:rsidRDefault="00FE533D" w:rsidP="008706C7">
      <w:pPr>
        <w:jc w:val="both"/>
        <w:rPr>
          <w:sz w:val="30"/>
          <w:szCs w:val="30"/>
        </w:rPr>
      </w:pPr>
    </w:p>
    <w:p w14:paraId="5D179576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6-05-0714-06 ”Оборудование и технологии вакуумной, компрессорной и низкотемпературной техники“</w:t>
      </w:r>
    </w:p>
    <w:tbl>
      <w:tblPr>
        <w:tblStyle w:val="affffffffffffffffffffffffffffffffb"/>
        <w:tblW w:w="96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7876"/>
        <w:gridCol w:w="1100"/>
      </w:tblGrid>
      <w:tr w:rsidR="00FE533D" w:rsidRPr="00443A95" w14:paraId="756089D9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C979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1F98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CEC7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6B74B5A" w14:textId="77777777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36B5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6E61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Витебский мясокомбинат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7B05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51D08123" w14:textId="77777777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A20D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84D8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ЗАО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Агрокомбинат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Заря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2E2E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341586CE" w14:textId="77777777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012B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A637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ЖАР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4C6C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976D722" w14:textId="77777777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4FD3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13F7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Булочно-кондитерская компания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Домочай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BB0F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6F60F37C" w14:textId="77777777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2565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5.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6FB5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”Пинский мясокомбинат“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2853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A8EC74C" w14:textId="77777777">
        <w:trPr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CC36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30AB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”С-ТЭНК ТЕХНОЛОДЖИС“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1678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25853ED" w14:textId="77777777">
        <w:trPr>
          <w:trHeight w:val="20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FF3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7FB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</w:p>
        </w:tc>
      </w:tr>
    </w:tbl>
    <w:p w14:paraId="11984B8B" w14:textId="77777777" w:rsidR="00FE533D" w:rsidRPr="00443A95" w:rsidRDefault="00FE533D" w:rsidP="008706C7">
      <w:pPr>
        <w:jc w:val="both"/>
        <w:rPr>
          <w:sz w:val="30"/>
          <w:szCs w:val="30"/>
        </w:rPr>
      </w:pPr>
    </w:p>
    <w:p w14:paraId="1A96DFEE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6-05-0721-01 ”Производство продуктов питания из растительного сырья“</w:t>
      </w:r>
    </w:p>
    <w:tbl>
      <w:tblPr>
        <w:tblStyle w:val="affffffffffffffffffffffffffffffffc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7966"/>
        <w:gridCol w:w="1134"/>
      </w:tblGrid>
      <w:tr w:rsidR="00FE533D" w:rsidRPr="00443A95" w14:paraId="46D7431C" w14:textId="77777777">
        <w:trPr>
          <w:trHeight w:val="8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5C11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D144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F66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6F4491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53A6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F645" w14:textId="009F585F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Булочно-кондитерская компания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Домочай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B5A5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4</w:t>
            </w:r>
          </w:p>
        </w:tc>
      </w:tr>
      <w:tr w:rsidR="007D00FB" w:rsidRPr="00443A95" w14:paraId="2A5378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8920" w14:textId="0234F278" w:rsidR="007D00FB" w:rsidRPr="00443A95" w:rsidRDefault="007D00FB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6F43" w14:textId="7C0DE224" w:rsidR="007D00FB" w:rsidRPr="00443A95" w:rsidRDefault="007D00FB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”МАШПИЩЕПРОД“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20A0" w14:textId="23A5EAD6" w:rsidR="007D00FB" w:rsidRPr="00443A95" w:rsidRDefault="007D00FB" w:rsidP="008706C7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1751DF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8CD4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978E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Витебскхлебпром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E3B3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12</w:t>
            </w:r>
          </w:p>
        </w:tc>
      </w:tr>
      <w:tr w:rsidR="00FE533D" w:rsidRPr="00443A95" w14:paraId="518832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B789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EED1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Бобруйский филиал 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Булочно-кондитерская компания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Домочай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9F11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45493ED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5FB3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3D21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Кричевский филиал 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Булочно-кондитерская компания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Домочай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F26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25A90A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0EFA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5CFE" w14:textId="57B38C91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Коммунальное производственное унитарное предприятие Минскхлебпром“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63C0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17E3F4B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DABF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9725" w14:textId="3D731B5B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ОАО </w:t>
            </w:r>
            <w:r w:rsidR="007D00FB" w:rsidRPr="00443A95">
              <w:rPr>
                <w:sz w:val="30"/>
                <w:szCs w:val="30"/>
              </w:rPr>
              <w:t>”</w:t>
            </w:r>
            <w:r w:rsidRPr="00443A95">
              <w:rPr>
                <w:sz w:val="30"/>
                <w:szCs w:val="30"/>
              </w:rPr>
              <w:t>Берестейский пекарь</w:t>
            </w:r>
            <w:r w:rsidR="00BA7E0A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4468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BA7E0A" w:rsidRPr="00443A95" w14:paraId="2D0D05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F73E" w14:textId="197619D9" w:rsidR="00BA7E0A" w:rsidRPr="00443A95" w:rsidRDefault="00BA7E0A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F58A" w14:textId="7E8C36FB" w:rsidR="00BA7E0A" w:rsidRPr="00443A95" w:rsidRDefault="00BA7E0A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Филиал ОАО ”Берестейский пекарь“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9E2E" w14:textId="642627C1" w:rsidR="00BA7E0A" w:rsidRPr="00443A95" w:rsidRDefault="00BA7E0A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7D00FB" w:rsidRPr="00443A95" w14:paraId="70EB8B1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8CA" w14:textId="5D3D3B6B" w:rsidR="007D00FB" w:rsidRPr="00443A95" w:rsidRDefault="001A78AA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</w:t>
            </w:r>
            <w:r w:rsidR="007D00FB" w:rsidRPr="00443A95">
              <w:rPr>
                <w:sz w:val="30"/>
                <w:szCs w:val="30"/>
              </w:rPr>
              <w:t>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404B" w14:textId="6388CBC2" w:rsidR="007D00FB" w:rsidRPr="00443A95" w:rsidRDefault="007D00FB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”Кондитерская фабрика ”Слодыч“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5EF4" w14:textId="67B5F820" w:rsidR="007D00FB" w:rsidRPr="00443A95" w:rsidRDefault="007D00FB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48E706C6" w14:textId="77777777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ED65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F829" w14:textId="0CB1408D" w:rsidR="00FE533D" w:rsidRPr="00443A95" w:rsidRDefault="006E34E4" w:rsidP="008706C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</w:tr>
    </w:tbl>
    <w:p w14:paraId="61FBB783" w14:textId="77777777" w:rsidR="00FE533D" w:rsidRPr="00443A95" w:rsidRDefault="00FE533D" w:rsidP="008706C7">
      <w:pPr>
        <w:ind w:firstLine="709"/>
        <w:jc w:val="center"/>
        <w:rPr>
          <w:sz w:val="30"/>
          <w:szCs w:val="30"/>
        </w:rPr>
      </w:pPr>
    </w:p>
    <w:p w14:paraId="10BC17C6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6-05-0721-02 ˮПроизводство продуктов питания из животного сырья“</w:t>
      </w:r>
    </w:p>
    <w:tbl>
      <w:tblPr>
        <w:tblStyle w:val="affffffffffffffffffffffffffffffffd"/>
        <w:tblW w:w="963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6745"/>
        <w:gridCol w:w="1134"/>
        <w:gridCol w:w="1134"/>
      </w:tblGrid>
      <w:tr w:rsidR="00E354E1" w:rsidRPr="00443A95" w14:paraId="1065B5B7" w14:textId="77777777" w:rsidTr="00E354E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D216" w14:textId="77777777" w:rsidR="00E354E1" w:rsidRPr="00443A95" w:rsidRDefault="00E354E1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5095" w14:textId="77777777" w:rsidR="00E354E1" w:rsidRPr="00443A95" w:rsidRDefault="00E354E1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2B065FC" w14:textId="77777777" w:rsidR="00E354E1" w:rsidRPr="00443A95" w:rsidRDefault="00E354E1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4451FC8" w14:textId="77777777" w:rsidR="00E354E1" w:rsidRPr="00443A95" w:rsidRDefault="00E354E1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2AE10E15" w14:textId="77777777" w:rsidR="00E354E1" w:rsidRPr="00443A95" w:rsidRDefault="00E354E1" w:rsidP="00870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6F7F" w14:textId="0D12E134" w:rsidR="00E354E1" w:rsidRPr="00443A95" w:rsidRDefault="00E354E1" w:rsidP="00870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FE9E" w14:textId="6A5BA81E" w:rsidR="00E354E1" w:rsidRPr="00443A95" w:rsidRDefault="00E354E1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E354E1" w:rsidRPr="00443A95" w14:paraId="55DC3EC8" w14:textId="77777777" w:rsidTr="00E354E1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D771" w14:textId="77777777" w:rsidR="00E354E1" w:rsidRPr="00443A95" w:rsidRDefault="00E354E1" w:rsidP="008706C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D919" w14:textId="77777777" w:rsidR="00E354E1" w:rsidRPr="00443A95" w:rsidRDefault="00E354E1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”Технология молока и молочных продуктов“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386BA" w14:textId="77777777" w:rsidR="00E354E1" w:rsidRPr="00443A95" w:rsidRDefault="00E354E1" w:rsidP="008706C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E8620" w14:textId="0C7F8823" w:rsidR="00E354E1" w:rsidRPr="00443A95" w:rsidRDefault="00E354E1" w:rsidP="00870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E354E1" w:rsidRPr="00443A95" w14:paraId="0BC401E2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7198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C67D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Могилевская фабрика </w:t>
            </w:r>
            <w:r w:rsidRPr="00443A95">
              <w:rPr>
                <w:sz w:val="30"/>
                <w:szCs w:val="30"/>
              </w:rPr>
              <w:t>мороженого“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20FB0" w14:textId="06F7C847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7E5D08" w14:textId="141FFB3F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354E1" w:rsidRPr="00443A95" w14:paraId="45AAECB6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E5E2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0471" w14:textId="215732E3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Бабушкина крынка</w:t>
            </w:r>
            <w:r w:rsidRPr="00443A95">
              <w:rPr>
                <w:sz w:val="30"/>
                <w:szCs w:val="30"/>
              </w:rPr>
              <w:t>“</w:t>
            </w:r>
            <w:r w:rsidRPr="00443A95">
              <w:rPr>
                <w:color w:val="000000"/>
                <w:sz w:val="30"/>
                <w:szCs w:val="30"/>
              </w:rPr>
              <w:t xml:space="preserve"> – управляющая компания холдинга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Могилевская молочная компания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Бабушкина крынка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3E934" w14:textId="6ACB1140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F27E9" w14:textId="29F664F9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354E1" w:rsidRPr="00443A95" w14:paraId="1F7D9648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DE81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D347" w14:textId="77777777" w:rsidR="00E354E1" w:rsidRPr="00443A95" w:rsidRDefault="00E354E1" w:rsidP="00E354E1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”Молочные горки“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C535A" w14:textId="0B61ACB4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93184" w14:textId="6C8C6A10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354E1" w:rsidRPr="00443A95" w14:paraId="3FE36B4B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0F6A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2562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”Смолевичи Молоко“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294CF" w14:textId="3D2B30F6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5EC34" w14:textId="61CDDE33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</w:p>
        </w:tc>
      </w:tr>
      <w:tr w:rsidR="00E354E1" w:rsidRPr="00443A95" w14:paraId="7F40E862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F88C" w14:textId="03CA93B8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F65C" w14:textId="0B5F253F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”Слуцкий сыродельный комбинат“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73A7C" w14:textId="3D02105B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A3004" w14:textId="31D22411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</w:p>
        </w:tc>
      </w:tr>
      <w:tr w:rsidR="00E354E1" w:rsidRPr="00443A95" w14:paraId="68582378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0560" w14:textId="27378589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E147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”Шкловский маслодельный завод“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3AC1F" w14:textId="133A3560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963D9" w14:textId="65BE7C56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</w:p>
        </w:tc>
      </w:tr>
      <w:tr w:rsidR="00E354E1" w:rsidRPr="00443A95" w14:paraId="2D76CAE5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8FCF" w14:textId="68AA536F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AA2E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”Савушкин продукт“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3D58F" w14:textId="3B1E4DD6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F601B" w14:textId="57B4D91D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</w:p>
        </w:tc>
      </w:tr>
      <w:tr w:rsidR="00E354E1" w:rsidRPr="00443A95" w14:paraId="72D8A940" w14:textId="77777777" w:rsidTr="00E354E1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7A00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1E6E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”Технология мяса и мясных продуктов“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AA8D24" w14:textId="77777777" w:rsidR="00E354E1" w:rsidRPr="00443A95" w:rsidRDefault="00E354E1" w:rsidP="00E354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F1FEE" w14:textId="28C4D84B" w:rsidR="00E354E1" w:rsidRPr="00443A95" w:rsidRDefault="00E354E1" w:rsidP="00E354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4E1" w:rsidRPr="00443A95" w14:paraId="6FF6EE5A" w14:textId="77777777" w:rsidTr="00E354E1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FA80" w14:textId="33832245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8.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0341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”СЛУЦКИЙ МЯСОКОМБИНАТ“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5A561FD" w14:textId="149CD9CB" w:rsidR="00E354E1" w:rsidRPr="00443A95" w:rsidRDefault="00E354E1" w:rsidP="00E354E1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D86BE" w14:textId="4FFA20A0" w:rsidR="00E354E1" w:rsidRPr="00443A95" w:rsidRDefault="00E354E1" w:rsidP="00E354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4E1" w:rsidRPr="00443A95" w14:paraId="358E6BBE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EFE6" w14:textId="024A8949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387A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Пуховичимясопродукт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F1A37" w14:textId="605C0C6C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565C7" w14:textId="49C273F7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354E1" w:rsidRPr="00443A95" w14:paraId="12CB126A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39CE" w14:textId="051E69A9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10.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6F40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Бобруйский мясокомбинат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C3128" w14:textId="4655769B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EB4CD" w14:textId="43E79C67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354E1" w:rsidRPr="00443A95" w14:paraId="4F55B1CA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1C64" w14:textId="6B9222DB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11.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3DE6D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АФПК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Жлобинский мясокомбинат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1A942" w14:textId="57B3FD50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8DAFB" w14:textId="2767F4CF" w:rsidR="00E354E1" w:rsidRPr="00443A95" w:rsidRDefault="00E354E1" w:rsidP="00E354E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354E1" w:rsidRPr="00443A95" w14:paraId="178724D9" w14:textId="77777777" w:rsidTr="00E354E1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6DB9" w14:textId="7B3C1128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15CA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”Пинский мясокомбинат“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46C5303" w14:textId="2F09BA35" w:rsidR="00E354E1" w:rsidRPr="00443A95" w:rsidRDefault="00E354E1" w:rsidP="00E354E1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8E070" w14:textId="5A27776C" w:rsidR="00E354E1" w:rsidRPr="00443A95" w:rsidRDefault="00E354E1" w:rsidP="00E354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4E1" w:rsidRPr="00443A95" w14:paraId="17E88063" w14:textId="77777777" w:rsidTr="00E354E1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56A1" w14:textId="11426260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13.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2F09" w14:textId="6C171B0D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”Витебский мясокомбинат“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3E9CDF0" w14:textId="23395C6C" w:rsidR="00E354E1" w:rsidRPr="00443A95" w:rsidRDefault="00E354E1" w:rsidP="00E354E1">
            <w:pPr>
              <w:jc w:val="center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E5039" w14:textId="371D5C5A" w:rsidR="00E354E1" w:rsidRPr="00443A95" w:rsidRDefault="00E354E1" w:rsidP="00E354E1">
            <w:pPr>
              <w:jc w:val="center"/>
              <w:rPr>
                <w:sz w:val="28"/>
                <w:szCs w:val="28"/>
              </w:rPr>
            </w:pPr>
          </w:p>
        </w:tc>
      </w:tr>
      <w:tr w:rsidR="00E354E1" w:rsidRPr="00443A95" w14:paraId="024769D0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3603" w14:textId="746F0780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14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F8A3" w14:textId="0B530150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”Беловежский“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DCBC22" w14:textId="6A9B548D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48677" w14:textId="7C6CB4AB" w:rsidR="00E354E1" w:rsidRPr="00443A95" w:rsidRDefault="00E354E1" w:rsidP="00E354E1">
            <w:pPr>
              <w:jc w:val="center"/>
              <w:rPr>
                <w:sz w:val="28"/>
                <w:szCs w:val="28"/>
              </w:rPr>
            </w:pPr>
          </w:p>
        </w:tc>
      </w:tr>
      <w:tr w:rsidR="00E354E1" w:rsidRPr="00443A95" w14:paraId="4F07FAB2" w14:textId="77777777" w:rsidTr="00FC713D">
        <w:trPr>
          <w:trHeight w:val="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44D4" w14:textId="56777D6B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15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5242" w14:textId="2299996D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ГОМЕЛЬСКИЙ МЯСОКОМБИНАТ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A8E4E" w14:textId="6407A3B3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F96E43" w14:textId="715C0B5D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</w:p>
        </w:tc>
      </w:tr>
      <w:tr w:rsidR="00E354E1" w:rsidRPr="00443A95" w14:paraId="15963D1B" w14:textId="77777777" w:rsidTr="00E354E1">
        <w:trPr>
          <w:trHeight w:val="70"/>
        </w:trPr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4B7C" w14:textId="77777777" w:rsidR="00E354E1" w:rsidRPr="00443A95" w:rsidRDefault="00E354E1" w:rsidP="00E354E1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8C88" w14:textId="1D0FFAB6" w:rsidR="00E354E1" w:rsidRDefault="00E354E1" w:rsidP="00E354E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A5CB" w14:textId="0EB5EA1D" w:rsidR="00E354E1" w:rsidRPr="00443A95" w:rsidRDefault="00E354E1" w:rsidP="00E354E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3FB2FEEA" w14:textId="77777777" w:rsidR="00FE533D" w:rsidRPr="00443A95" w:rsidRDefault="00FE533D" w:rsidP="008706C7">
      <w:pPr>
        <w:ind w:firstLine="709"/>
        <w:rPr>
          <w:sz w:val="30"/>
          <w:szCs w:val="30"/>
        </w:rPr>
      </w:pPr>
    </w:p>
    <w:p w14:paraId="50EA2322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6-05-0721-03 ”Производство продукции и организация общественного питания“</w:t>
      </w:r>
    </w:p>
    <w:tbl>
      <w:tblPr>
        <w:tblStyle w:val="affffffffffffffffffffffffffffffffe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7966"/>
        <w:gridCol w:w="1134"/>
      </w:tblGrid>
      <w:tr w:rsidR="00FE533D" w:rsidRPr="00443A95" w14:paraId="0BD38A56" w14:textId="77777777">
        <w:trPr>
          <w:trHeight w:val="8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BE2C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6A44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62BB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2934F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B605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C12C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Оршанский государственный колледж продовольствия имен Н.А.Корначёнка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8947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4D1CB5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DBA2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AEB7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Торгово-производственное коммунальное унитарное предприятие ˮКомбинат школьного питания города Минска“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8CA7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5BFDEC2D" w14:textId="77777777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BF5E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4F2B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375A6618" w14:textId="77777777" w:rsidR="00FE533D" w:rsidRPr="00443A95" w:rsidRDefault="00FE533D" w:rsidP="008706C7">
      <w:pPr>
        <w:ind w:firstLine="709"/>
        <w:jc w:val="center"/>
        <w:rPr>
          <w:sz w:val="30"/>
          <w:szCs w:val="30"/>
        </w:rPr>
      </w:pPr>
    </w:p>
    <w:p w14:paraId="2F74F26E" w14:textId="77777777" w:rsidR="00FE533D" w:rsidRPr="00443A95" w:rsidRDefault="00C24B14" w:rsidP="008706C7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6-05-0722-04 ˮПроизводство и переработка полимерных материалов“</w:t>
      </w:r>
    </w:p>
    <w:tbl>
      <w:tblPr>
        <w:tblStyle w:val="afffffffffffffffffffffffffffffffff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7938"/>
        <w:gridCol w:w="1134"/>
      </w:tblGrid>
      <w:tr w:rsidR="00FE533D" w:rsidRPr="00443A95" w14:paraId="350C8FD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4100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6B12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1E79C14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D5BA5EC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1FF935EA" w14:textId="77777777" w:rsidR="00FE533D" w:rsidRPr="00443A95" w:rsidRDefault="00FE533D" w:rsidP="00870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0A0E" w14:textId="77777777" w:rsidR="00FE533D" w:rsidRPr="00443A95" w:rsidRDefault="00C24B14" w:rsidP="008706C7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8EC0A19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A290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5364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Витебские ковры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FE71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69545B38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1AC6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18E4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ˮБарановичское производственное хлопчатобумажное объединение“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9914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4E11DB94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7412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8708" w14:textId="5D610F1B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ˮСветлогорскХимволокно“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0EC0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43C3D80E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91F6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5201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ЗАО ˮСмолевичи Молоко“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9659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15B50AB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4B2C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E6B3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ˮМоготекс“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237D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FE533D" w:rsidRPr="00443A95" w14:paraId="769CF1B7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9D4B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12AD" w14:textId="77777777" w:rsidR="00FE533D" w:rsidRPr="00443A95" w:rsidRDefault="00C24B14" w:rsidP="008706C7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РУПТП ˮОршанский льнокомбинат“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34D0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5F94E910" w14:textId="77777777">
        <w:trPr>
          <w:trHeight w:val="7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F7BB" w14:textId="77777777" w:rsidR="00FE533D" w:rsidRPr="00443A95" w:rsidRDefault="00C24B14" w:rsidP="008706C7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C3AF" w14:textId="77777777" w:rsidR="00FE533D" w:rsidRPr="00443A95" w:rsidRDefault="00C24B14" w:rsidP="008706C7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657DE7AA" w14:textId="77777777" w:rsidR="009D4687" w:rsidRPr="00443A95" w:rsidRDefault="009D4687">
      <w:pPr>
        <w:jc w:val="both"/>
        <w:sectPr w:rsidR="009D4687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6EBDF881" w14:textId="2A2D56E0" w:rsidR="00FE533D" w:rsidRPr="00443A95" w:rsidRDefault="00FE533D">
      <w:pPr>
        <w:jc w:val="both"/>
      </w:pPr>
    </w:p>
    <w:p w14:paraId="7091A0A2" w14:textId="77777777" w:rsidR="00FE533D" w:rsidRPr="00443A95" w:rsidRDefault="00C24B14" w:rsidP="0096036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693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КОЛИЧЕСТВО МЕСТ</w:t>
      </w:r>
    </w:p>
    <w:p w14:paraId="7A69FEEF" w14:textId="69E06790" w:rsidR="00FE533D" w:rsidRPr="00443A95" w:rsidRDefault="00C24B14" w:rsidP="0096036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693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высшего образования</w:t>
      </w:r>
      <w:r w:rsidR="00960369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>в учреждении образования ”Могилевский государственный университет имени А.А.Кулешова“</w:t>
      </w:r>
    </w:p>
    <w:p w14:paraId="4F662111" w14:textId="55A86719" w:rsidR="00FE533D" w:rsidRPr="00443A95" w:rsidRDefault="00FE533D">
      <w:pPr>
        <w:spacing w:line="280" w:lineRule="auto"/>
        <w:jc w:val="center"/>
        <w:rPr>
          <w:sz w:val="30"/>
          <w:szCs w:val="30"/>
        </w:rPr>
      </w:pPr>
    </w:p>
    <w:p w14:paraId="56A795E1" w14:textId="55C10C06" w:rsidR="001169D1" w:rsidRPr="00443A95" w:rsidRDefault="001169D1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</w:t>
      </w:r>
      <w:r w:rsidRPr="00443A95">
        <w:rPr>
          <w:sz w:val="32"/>
          <w:szCs w:val="32"/>
        </w:rPr>
        <w:t xml:space="preserve">6-05-0231-01 </w:t>
      </w:r>
      <w:r w:rsidRPr="00443A95">
        <w:rPr>
          <w:sz w:val="30"/>
          <w:szCs w:val="30"/>
        </w:rPr>
        <w:t>”Современные иностранные языки (с указанием языков</w:t>
      </w:r>
      <w:r w:rsidR="00186759" w:rsidRPr="00443A95">
        <w:rPr>
          <w:sz w:val="30"/>
          <w:szCs w:val="30"/>
        </w:rPr>
        <w:t>)</w:t>
      </w:r>
      <w:r w:rsidRPr="00443A95">
        <w:rPr>
          <w:sz w:val="30"/>
          <w:szCs w:val="30"/>
        </w:rPr>
        <w:t>“</w:t>
      </w:r>
    </w:p>
    <w:tbl>
      <w:tblPr>
        <w:tblStyle w:val="afffffffffffffffffffffffffffffffff0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8001"/>
        <w:gridCol w:w="1109"/>
      </w:tblGrid>
      <w:tr w:rsidR="001169D1" w:rsidRPr="00443A95" w14:paraId="155D4379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B7D2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E062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439FB6D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F6F46AF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895B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169D1" w:rsidRPr="00443A95" w14:paraId="508AA1C8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CC59" w14:textId="77777777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6E2F" w14:textId="54C870FE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Английский язык и второй иностранный язык (китайский)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0AF1" w14:textId="77777777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</w:p>
        </w:tc>
      </w:tr>
      <w:tr w:rsidR="001169D1" w:rsidRPr="00443A95" w14:paraId="61EC5038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4383" w14:textId="77777777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C82A" w14:textId="6B0C8D66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”Гимназия № 4 г.Могилева“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C959" w14:textId="448EE7BB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169D1" w:rsidRPr="00443A95" w14:paraId="2B2C78DB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646F" w14:textId="294CA524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D4F6" w14:textId="09612DE0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15 г.Могилева“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A4A8" w14:textId="7029B2D4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169D1" w:rsidRPr="00443A95" w14:paraId="54487876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46C7" w14:textId="2D16C759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FE1C" w14:textId="7E97C445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45 г.Могилева“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4C64" w14:textId="1F5199A8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169D1" w:rsidRPr="00443A95" w14:paraId="35A6C1F8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2AD4" w14:textId="5DEA69B6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EBB8" w14:textId="268EF958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41 г.Могилева“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D07A" w14:textId="56006089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169D1" w:rsidRPr="00443A95" w14:paraId="17774CB8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8CA5" w14:textId="5A28D492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67B1" w14:textId="38918AC8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10 г.Бобруйска“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AB4B" w14:textId="4285E7C2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169D1" w:rsidRPr="00443A95" w14:paraId="637797E5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FEA7" w14:textId="0A77159D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247C" w14:textId="4FEFAE92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35 г.Бобруйска имени П.И.Батова“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7E63" w14:textId="3908FAEB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4A4098" w:rsidRPr="00443A95" w14:paraId="40A9CD51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2638" w14:textId="3FAE45FE" w:rsidR="004A4098" w:rsidRPr="00443A95" w:rsidRDefault="004A4098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0238" w14:textId="4148F25E" w:rsidR="004A4098" w:rsidRPr="00443A95" w:rsidRDefault="004A4098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Главное управление образования Гомельского облисполкома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9F3" w14:textId="604D5F12" w:rsidR="004A4098" w:rsidRPr="00443A95" w:rsidRDefault="004A4098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1169D1" w:rsidRPr="00443A95" w14:paraId="5335BEA8" w14:textId="77777777" w:rsidTr="00815692"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5BF8" w14:textId="77777777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1AF4" w14:textId="5BD62920" w:rsidR="001169D1" w:rsidRPr="00443A95" w:rsidRDefault="004A4098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38880EAB" w14:textId="1BBFFDF6" w:rsidR="001169D1" w:rsidRPr="00443A95" w:rsidRDefault="001169D1" w:rsidP="00960369">
      <w:pPr>
        <w:jc w:val="center"/>
        <w:rPr>
          <w:sz w:val="30"/>
          <w:szCs w:val="30"/>
        </w:rPr>
      </w:pPr>
    </w:p>
    <w:p w14:paraId="19F76724" w14:textId="089CD0B5" w:rsidR="001169D1" w:rsidRPr="00443A95" w:rsidRDefault="001169D1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</w:t>
      </w:r>
      <w:r w:rsidRPr="00443A95">
        <w:rPr>
          <w:sz w:val="32"/>
          <w:szCs w:val="32"/>
        </w:rPr>
        <w:t>6-05-023</w:t>
      </w:r>
      <w:r w:rsidR="00186759" w:rsidRPr="00443A95">
        <w:rPr>
          <w:sz w:val="32"/>
          <w:szCs w:val="32"/>
        </w:rPr>
        <w:t>2</w:t>
      </w:r>
      <w:r w:rsidRPr="00443A95">
        <w:rPr>
          <w:sz w:val="32"/>
          <w:szCs w:val="32"/>
        </w:rPr>
        <w:t>-0</w:t>
      </w:r>
      <w:r w:rsidR="00186759" w:rsidRPr="00443A95">
        <w:rPr>
          <w:sz w:val="32"/>
          <w:szCs w:val="32"/>
        </w:rPr>
        <w:t>4</w:t>
      </w:r>
      <w:r w:rsidRPr="00443A95">
        <w:rPr>
          <w:sz w:val="32"/>
          <w:szCs w:val="32"/>
        </w:rPr>
        <w:t xml:space="preserve"> </w:t>
      </w:r>
      <w:r w:rsidRPr="00443A95">
        <w:rPr>
          <w:sz w:val="30"/>
          <w:szCs w:val="30"/>
        </w:rPr>
        <w:t>”</w:t>
      </w:r>
      <w:r w:rsidR="00186759" w:rsidRPr="00443A95">
        <w:rPr>
          <w:sz w:val="30"/>
          <w:szCs w:val="30"/>
        </w:rPr>
        <w:t>Романо-германская филология</w:t>
      </w:r>
      <w:r w:rsidRPr="00443A95">
        <w:rPr>
          <w:sz w:val="30"/>
          <w:szCs w:val="30"/>
        </w:rPr>
        <w:t>“</w:t>
      </w:r>
    </w:p>
    <w:tbl>
      <w:tblPr>
        <w:tblStyle w:val="afffffffffffffffffffffffffffffffff0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8001"/>
        <w:gridCol w:w="1109"/>
      </w:tblGrid>
      <w:tr w:rsidR="001169D1" w:rsidRPr="00443A95" w14:paraId="65D7C124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8E1E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FE07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7731FFF2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434E9F6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76BC" w14:textId="77777777" w:rsidR="001169D1" w:rsidRPr="00443A95" w:rsidRDefault="001169D1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169D1" w:rsidRPr="00443A95" w14:paraId="3F0292DA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D01A" w14:textId="77777777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3788" w14:textId="3DE67225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</w:t>
            </w:r>
            <w:r w:rsidR="00186759" w:rsidRPr="00443A95">
              <w:rPr>
                <w:sz w:val="30"/>
                <w:szCs w:val="30"/>
              </w:rPr>
              <w:t xml:space="preserve">Средняя школа </w:t>
            </w:r>
            <w:r w:rsidRPr="00443A95">
              <w:rPr>
                <w:sz w:val="30"/>
                <w:szCs w:val="30"/>
              </w:rPr>
              <w:t>№ </w:t>
            </w:r>
            <w:r w:rsidR="00186759" w:rsidRPr="00443A95">
              <w:rPr>
                <w:sz w:val="30"/>
                <w:szCs w:val="30"/>
              </w:rPr>
              <w:t>6</w:t>
            </w:r>
            <w:r w:rsidRPr="00443A95">
              <w:rPr>
                <w:sz w:val="30"/>
                <w:szCs w:val="30"/>
              </w:rPr>
              <w:t xml:space="preserve"> г.Могилева“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3E31" w14:textId="77777777" w:rsidR="001169D1" w:rsidRPr="00443A95" w:rsidRDefault="001169D1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169D1" w:rsidRPr="00443A95" w14:paraId="1972256A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7FBF" w14:textId="77777777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B854" w14:textId="123205C8" w:rsidR="001169D1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37 г.Могилева“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1E3E" w14:textId="24147BA3" w:rsidR="001169D1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169D1" w:rsidRPr="00443A95" w14:paraId="5389E3D5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14C5" w14:textId="77777777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AB6D" w14:textId="0924727B" w:rsidR="001169D1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25 г.Могилева“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309D" w14:textId="40D7D59C" w:rsidR="001169D1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169D1" w:rsidRPr="00443A95" w14:paraId="5FDC8DAB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3253" w14:textId="77777777" w:rsidR="001169D1" w:rsidRPr="00443A95" w:rsidRDefault="001169D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9316" w14:textId="0E217B68" w:rsidR="001169D1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35 г.Могилева имени К.Г.Владимирова“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936E" w14:textId="3587EF91" w:rsidR="001169D1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86759" w:rsidRPr="00443A95" w14:paraId="226FC20A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C77E" w14:textId="77777777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F59A" w14:textId="2661069A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45 г.Могилева“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0410" w14:textId="73470202" w:rsidR="00186759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86759" w:rsidRPr="00443A95" w14:paraId="17CFB1E3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683" w14:textId="77777777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5100" w14:textId="0624EC2F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”Гимназия № 2 г.Бобруйска“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5CCB" w14:textId="51857874" w:rsidR="00186759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86759" w:rsidRPr="00443A95" w14:paraId="01661303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91F8" w14:textId="7692700A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C9F6" w14:textId="086AC885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4 г.Костюковичи“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A74D" w14:textId="039B49A5" w:rsidR="00186759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86759" w:rsidRPr="00443A95" w14:paraId="03CC2458" w14:textId="77777777" w:rsidTr="00815692"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18A6" w14:textId="77777777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6137" w14:textId="7924887A" w:rsidR="00186759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7</w:t>
            </w:r>
          </w:p>
        </w:tc>
      </w:tr>
    </w:tbl>
    <w:p w14:paraId="1D351F1D" w14:textId="05850DB1" w:rsidR="001169D1" w:rsidRPr="00443A95" w:rsidRDefault="001169D1" w:rsidP="00960369">
      <w:pPr>
        <w:jc w:val="center"/>
        <w:rPr>
          <w:sz w:val="30"/>
          <w:szCs w:val="30"/>
        </w:rPr>
      </w:pPr>
    </w:p>
    <w:p w14:paraId="516D2487" w14:textId="46DB9948" w:rsidR="00186759" w:rsidRPr="00443A95" w:rsidRDefault="00186759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</w:t>
      </w:r>
      <w:r w:rsidRPr="00443A95">
        <w:rPr>
          <w:sz w:val="32"/>
          <w:szCs w:val="32"/>
        </w:rPr>
        <w:t xml:space="preserve">6-05-0313-01 </w:t>
      </w:r>
      <w:r w:rsidRPr="00443A95">
        <w:rPr>
          <w:sz w:val="30"/>
          <w:szCs w:val="30"/>
        </w:rPr>
        <w:t>”Психология“</w:t>
      </w:r>
    </w:p>
    <w:tbl>
      <w:tblPr>
        <w:tblStyle w:val="afffffffffffffffffffffffffffffffff0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8001"/>
        <w:gridCol w:w="1109"/>
      </w:tblGrid>
      <w:tr w:rsidR="00186759" w:rsidRPr="00443A95" w14:paraId="3B2B19FB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32B2" w14:textId="77777777" w:rsidR="00186759" w:rsidRPr="00443A95" w:rsidRDefault="00186759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C6D5" w14:textId="77777777" w:rsidR="00186759" w:rsidRPr="00443A95" w:rsidRDefault="00186759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320B000" w14:textId="77777777" w:rsidR="00186759" w:rsidRPr="00443A95" w:rsidRDefault="00186759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80CA294" w14:textId="77777777" w:rsidR="00186759" w:rsidRPr="00443A95" w:rsidRDefault="00186759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D28C" w14:textId="77777777" w:rsidR="00186759" w:rsidRPr="00443A95" w:rsidRDefault="00186759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86759" w:rsidRPr="00443A95" w14:paraId="1E332355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72D8" w14:textId="463B9365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BF4E" w14:textId="546E9F95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45 г.Могилева“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F07A" w14:textId="4F969205" w:rsidR="00186759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86759" w:rsidRPr="00443A95" w14:paraId="713B138C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3166" w14:textId="435BD17B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lastRenderedPageBreak/>
              <w:t>2.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CE66" w14:textId="60E51655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”Социально-педагогический центр Ленинского района г.Могилева“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0FAD" w14:textId="5E6CAD2B" w:rsidR="00186759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86759" w:rsidRPr="00443A95" w14:paraId="345E8176" w14:textId="77777777" w:rsidTr="0081569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C871" w14:textId="383E4893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3DCA" w14:textId="5DC07BC5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ГУО ”Средняя школа № 25 г.Бобруйска“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44B5" w14:textId="4872F310" w:rsidR="00186759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186759" w:rsidRPr="00443A95" w14:paraId="3EA56A92" w14:textId="77777777" w:rsidTr="00815692"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84F3" w14:textId="77777777" w:rsidR="00186759" w:rsidRPr="00443A95" w:rsidRDefault="00186759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5C14" w14:textId="3FD124EB" w:rsidR="00186759" w:rsidRPr="00443A95" w:rsidRDefault="00186759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56A34A7B" w14:textId="77777777" w:rsidR="00186759" w:rsidRPr="00443A95" w:rsidRDefault="00186759" w:rsidP="00960369">
      <w:pPr>
        <w:jc w:val="center"/>
        <w:rPr>
          <w:sz w:val="30"/>
          <w:szCs w:val="30"/>
        </w:rPr>
      </w:pPr>
    </w:p>
    <w:p w14:paraId="1C0F67F6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</w:t>
      </w:r>
      <w:r w:rsidRPr="00443A95">
        <w:rPr>
          <w:sz w:val="32"/>
          <w:szCs w:val="32"/>
        </w:rPr>
        <w:t xml:space="preserve">6-05-0311-05 </w:t>
      </w:r>
      <w:r w:rsidRPr="00443A95">
        <w:rPr>
          <w:sz w:val="30"/>
          <w:szCs w:val="30"/>
        </w:rPr>
        <w:t>”Экономическая информатика“</w:t>
      </w:r>
    </w:p>
    <w:tbl>
      <w:tblPr>
        <w:tblStyle w:val="afffffffffffffffffffffffffffffffff0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8001"/>
        <w:gridCol w:w="1109"/>
      </w:tblGrid>
      <w:tr w:rsidR="00FE533D" w:rsidRPr="00443A95" w14:paraId="46347DD5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199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8BCD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DCDF810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1B24751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CF8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3B8CA5E2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1DA8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A899" w14:textId="45026ECB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Минский автомобильный завод - управляющая компания холдинга ”БЕЛАВТОМАЗ“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C502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D7F2993" w14:textId="77777777"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A5DF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1C87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126AF7FF" w14:textId="77777777" w:rsidR="00FE533D" w:rsidRPr="00443A95" w:rsidRDefault="00FE533D" w:rsidP="00960369">
      <w:pPr>
        <w:rPr>
          <w:sz w:val="30"/>
          <w:szCs w:val="30"/>
        </w:rPr>
      </w:pPr>
    </w:p>
    <w:p w14:paraId="2CB8B466" w14:textId="77777777" w:rsidR="00FE533D" w:rsidRPr="00443A95" w:rsidRDefault="00C24B14" w:rsidP="00960369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</w:t>
      </w:r>
      <w:r w:rsidRPr="00443A95">
        <w:rPr>
          <w:sz w:val="32"/>
          <w:szCs w:val="32"/>
        </w:rPr>
        <w:t xml:space="preserve">6-05-0321-01 </w:t>
      </w:r>
      <w:r w:rsidRPr="00443A95">
        <w:rPr>
          <w:sz w:val="30"/>
          <w:szCs w:val="30"/>
        </w:rPr>
        <w:t>”Журналистика“</w:t>
      </w:r>
    </w:p>
    <w:tbl>
      <w:tblPr>
        <w:tblStyle w:val="afffffffffffffffffffffffffffffffff1"/>
        <w:tblW w:w="9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8001"/>
        <w:gridCol w:w="1109"/>
      </w:tblGrid>
      <w:tr w:rsidR="00FE533D" w:rsidRPr="00443A95" w14:paraId="089CD797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80D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FB56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A7E068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FCD65A7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6DC5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A3C77FB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781A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326C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Коммунальное издательское унитарное 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Информационное </w:t>
            </w:r>
            <w:r w:rsidRPr="00443A95">
              <w:rPr>
                <w:sz w:val="30"/>
                <w:szCs w:val="30"/>
              </w:rPr>
              <w:t>агентство</w:t>
            </w:r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Могилевские ведомости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1CD2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0F947241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D443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06BF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Учреждение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Редакция Кричевская районная газета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Кричевская жизнь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C9B1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2383712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F144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ACC0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Унитарное коммунальное издательское предприятие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 xml:space="preserve">Информационное </w:t>
            </w:r>
            <w:r w:rsidRPr="00443A95">
              <w:rPr>
                <w:sz w:val="30"/>
                <w:szCs w:val="30"/>
              </w:rPr>
              <w:t>агентство</w:t>
            </w:r>
            <w:r w:rsidRPr="00443A95">
              <w:rPr>
                <w:color w:val="000000"/>
                <w:sz w:val="30"/>
                <w:szCs w:val="30"/>
              </w:rPr>
              <w:t xml:space="preserve"> </w:t>
            </w:r>
            <w:r w:rsidRPr="00443A95">
              <w:rPr>
                <w:sz w:val="30"/>
                <w:szCs w:val="30"/>
              </w:rPr>
              <w:t>”</w:t>
            </w:r>
            <w:r w:rsidRPr="00443A95">
              <w:rPr>
                <w:color w:val="000000"/>
                <w:sz w:val="30"/>
                <w:szCs w:val="30"/>
              </w:rPr>
              <w:t>Бобруйск Медиа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FC92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32D93088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72B3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099B" w14:textId="77777777" w:rsidR="00FE533D" w:rsidRPr="00443A95" w:rsidRDefault="00C24B14" w:rsidP="00960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радиотелецентр ”Телерадиокомпания "Могилёв“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4B37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7201E616" w14:textId="77777777"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AA0C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63A0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4DE4C8A9" w14:textId="77777777" w:rsidR="00FE533D" w:rsidRPr="00443A95" w:rsidRDefault="00FE533D" w:rsidP="00960369">
      <w:pPr>
        <w:rPr>
          <w:sz w:val="30"/>
          <w:szCs w:val="30"/>
        </w:rPr>
      </w:pPr>
    </w:p>
    <w:p w14:paraId="5CF2E02C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6-05-0421-01 ”Правоведение“</w:t>
      </w:r>
    </w:p>
    <w:tbl>
      <w:tblPr>
        <w:tblStyle w:val="afffffffffffffffffffffffffffffffff2"/>
        <w:tblW w:w="958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6843"/>
        <w:gridCol w:w="1109"/>
        <w:gridCol w:w="1109"/>
      </w:tblGrid>
      <w:tr w:rsidR="00F9082E" w:rsidRPr="00443A95" w14:paraId="5A1881DB" w14:textId="77777777" w:rsidTr="00F9082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DD96" w14:textId="77777777" w:rsidR="00F9082E" w:rsidRPr="00443A95" w:rsidRDefault="00F9082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A905" w14:textId="77777777" w:rsidR="00F9082E" w:rsidRPr="00443A95" w:rsidRDefault="00F9082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F7C0373" w14:textId="77777777" w:rsidR="00F9082E" w:rsidRPr="00443A95" w:rsidRDefault="00F9082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39D3C6D" w14:textId="77777777" w:rsidR="00F9082E" w:rsidRPr="00443A95" w:rsidRDefault="00F9082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84BA" w14:textId="411C24BD" w:rsidR="00F9082E" w:rsidRPr="00443A95" w:rsidRDefault="00F9082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заявок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FFC9" w14:textId="1F68FB6F" w:rsidR="00F9082E" w:rsidRPr="00443A95" w:rsidRDefault="00F9082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9082E" w:rsidRPr="00443A95" w14:paraId="22A2E402" w14:textId="77777777" w:rsidTr="000D1BE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A577" w14:textId="77777777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D08C" w14:textId="0C355D11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Могилевской области (юноши)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C0F0" w14:textId="34F6B42B" w:rsidR="00F9082E" w:rsidRPr="00443A95" w:rsidRDefault="00F9082E" w:rsidP="00F9082E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4F70B0" w14:textId="15DFBE0F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30</w:t>
            </w:r>
          </w:p>
        </w:tc>
      </w:tr>
      <w:tr w:rsidR="00F9082E" w:rsidRPr="00443A95" w14:paraId="7B933EEF" w14:textId="77777777" w:rsidTr="000D1BE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6CF3" w14:textId="3BDDF8F5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53E9" w14:textId="663A8943" w:rsidR="00F9082E" w:rsidRPr="00443A95" w:rsidRDefault="00F9082E" w:rsidP="00F9082E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Могилевской области (девушки)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5DB2" w14:textId="776A95C2" w:rsidR="00F9082E" w:rsidRPr="00443A95" w:rsidRDefault="00F9082E" w:rsidP="00F9082E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109" w:type="dxa"/>
            <w:vMerge/>
            <w:tcBorders>
              <w:left w:val="single" w:sz="4" w:space="0" w:color="000000"/>
            </w:tcBorders>
            <w:vAlign w:val="center"/>
          </w:tcPr>
          <w:p w14:paraId="4C51DCDF" w14:textId="6EA4A813" w:rsidR="00F9082E" w:rsidRPr="00443A95" w:rsidRDefault="00F9082E" w:rsidP="00F9082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9082E" w:rsidRPr="00443A95" w14:paraId="396373D3" w14:textId="77777777" w:rsidTr="000D1BE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F2EC" w14:textId="3E6A551C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2B89" w14:textId="77777777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”Могилевский завод лифтового машиностроения“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D01D" w14:textId="4F001FE6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109" w:type="dxa"/>
            <w:vMerge/>
            <w:tcBorders>
              <w:left w:val="single" w:sz="4" w:space="0" w:color="000000"/>
            </w:tcBorders>
          </w:tcPr>
          <w:p w14:paraId="4F1024E0" w14:textId="3DD0D976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</w:p>
        </w:tc>
      </w:tr>
      <w:tr w:rsidR="00F9082E" w:rsidRPr="00443A95" w14:paraId="3D9E6B83" w14:textId="77777777" w:rsidTr="000D1BE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4650" w14:textId="658F1A66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2AAD" w14:textId="48AD8D7E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РУП ”Могилевэнерго“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5B8C" w14:textId="52D48E19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109" w:type="dxa"/>
            <w:vMerge/>
            <w:tcBorders>
              <w:left w:val="single" w:sz="4" w:space="0" w:color="000000"/>
            </w:tcBorders>
          </w:tcPr>
          <w:p w14:paraId="298710DB" w14:textId="103367C0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</w:p>
        </w:tc>
      </w:tr>
      <w:tr w:rsidR="00F9082E" w:rsidRPr="00443A95" w14:paraId="64EAC848" w14:textId="77777777" w:rsidTr="000D1BE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6526" w14:textId="6C2059EE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0D23" w14:textId="77777777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Прокуратура Могилевской области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00FC" w14:textId="3F5C433A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  <w:tc>
          <w:tcPr>
            <w:tcW w:w="1109" w:type="dxa"/>
            <w:vMerge/>
            <w:tcBorders>
              <w:left w:val="single" w:sz="4" w:space="0" w:color="000000"/>
            </w:tcBorders>
          </w:tcPr>
          <w:p w14:paraId="1C8CE99C" w14:textId="1F1FE919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</w:p>
        </w:tc>
      </w:tr>
      <w:tr w:rsidR="00F9082E" w:rsidRPr="00443A95" w14:paraId="29C9C437" w14:textId="77777777" w:rsidTr="000D1BE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7D07" w14:textId="10ACD383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6.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35C1" w14:textId="55435488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”Кричеврайагропромтехснаб“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BE47" w14:textId="518BE25C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762081" w14:textId="263E2E56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</w:p>
        </w:tc>
      </w:tr>
      <w:tr w:rsidR="00F9082E" w:rsidRPr="00443A95" w14:paraId="2BF1D24D" w14:textId="77777777" w:rsidTr="00F9082E"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5E5B" w14:textId="77777777" w:rsidR="00F9082E" w:rsidRPr="00443A95" w:rsidRDefault="00F9082E" w:rsidP="00F9082E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3F80" w14:textId="693B8E71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87A0" w14:textId="439F816D" w:rsidR="00F9082E" w:rsidRPr="00443A95" w:rsidRDefault="00F9082E" w:rsidP="00F9082E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30</w:t>
            </w:r>
          </w:p>
        </w:tc>
      </w:tr>
    </w:tbl>
    <w:p w14:paraId="771DB141" w14:textId="77777777" w:rsidR="00FE533D" w:rsidRPr="00443A95" w:rsidRDefault="00FE533D" w:rsidP="00960369">
      <w:pPr>
        <w:ind w:firstLine="709"/>
        <w:jc w:val="center"/>
        <w:rPr>
          <w:sz w:val="30"/>
          <w:szCs w:val="30"/>
        </w:rPr>
      </w:pPr>
    </w:p>
    <w:p w14:paraId="49261049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Специальность 6-05-0421-03 ”Экономическое право“</w:t>
      </w:r>
    </w:p>
    <w:tbl>
      <w:tblPr>
        <w:tblStyle w:val="afffffffffffffffffffffffffffffffff3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7999"/>
        <w:gridCol w:w="1109"/>
      </w:tblGrid>
      <w:tr w:rsidR="00FE533D" w:rsidRPr="00443A95" w14:paraId="6B1A1BD2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9C2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89FD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364987C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53AA456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688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1E012F1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2F23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48A1" w14:textId="392C9150" w:rsidR="00FE533D" w:rsidRPr="00443A95" w:rsidRDefault="00892555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Могилевская таможня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0615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FE533D" w:rsidRPr="00443A95" w14:paraId="1D74F72B" w14:textId="77777777"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940D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6ACC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2B3AE50B" w14:textId="77777777" w:rsidR="00FE533D" w:rsidRPr="00443A95" w:rsidRDefault="00FE533D" w:rsidP="00960369">
      <w:pPr>
        <w:ind w:firstLine="709"/>
        <w:jc w:val="center"/>
        <w:rPr>
          <w:sz w:val="30"/>
          <w:szCs w:val="30"/>
        </w:rPr>
      </w:pPr>
    </w:p>
    <w:p w14:paraId="0D71A839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6-05-0612-01 ”Программная инженерия“</w:t>
      </w:r>
    </w:p>
    <w:tbl>
      <w:tblPr>
        <w:tblStyle w:val="afffffffffffffffffffffffffffffffff4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7999"/>
        <w:gridCol w:w="1109"/>
      </w:tblGrid>
      <w:tr w:rsidR="00FE533D" w:rsidRPr="00443A95" w14:paraId="7876DB74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424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D17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8A6D876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3CB07F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C4E1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B4CBB0F" w14:textId="7777777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AAE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BA4D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”Минский автомобильный завод“ - управляющая компания холдинга ”БЕЛАВТОМАЗ“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F272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03D90029" w14:textId="77777777">
        <w:tc>
          <w:tcPr>
            <w:tcW w:w="8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F868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6BF9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36E7CA0F" w14:textId="77777777" w:rsidR="00FE533D" w:rsidRPr="00443A95" w:rsidRDefault="00FE533D">
      <w:pPr>
        <w:spacing w:line="280" w:lineRule="auto"/>
        <w:ind w:left="4950" w:firstLine="720"/>
        <w:rPr>
          <w:sz w:val="30"/>
          <w:szCs w:val="30"/>
        </w:rPr>
      </w:pPr>
    </w:p>
    <w:p w14:paraId="753F7EE2" w14:textId="77777777" w:rsidR="00FE533D" w:rsidRPr="00443A95" w:rsidRDefault="00FE533D">
      <w:pPr>
        <w:ind w:firstLine="709"/>
        <w:jc w:val="center"/>
        <w:rPr>
          <w:sz w:val="30"/>
          <w:szCs w:val="30"/>
        </w:rPr>
      </w:pPr>
    </w:p>
    <w:p w14:paraId="1FF39159" w14:textId="77777777" w:rsidR="00FE533D" w:rsidRPr="00443A95" w:rsidRDefault="00C24B14">
      <w:pPr>
        <w:keepNext/>
        <w:pBdr>
          <w:top w:val="nil"/>
          <w:left w:val="nil"/>
          <w:bottom w:val="nil"/>
          <w:right w:val="nil"/>
          <w:between w:val="nil"/>
        </w:pBdr>
        <w:spacing w:line="280" w:lineRule="auto"/>
        <w:ind w:firstLine="5670"/>
        <w:rPr>
          <w:sz w:val="30"/>
          <w:szCs w:val="30"/>
        </w:rPr>
      </w:pPr>
      <w:r w:rsidRPr="00443A95">
        <w:br w:type="page"/>
      </w:r>
    </w:p>
    <w:p w14:paraId="5CFF7A42" w14:textId="77777777" w:rsidR="00FE533D" w:rsidRPr="00443A95" w:rsidRDefault="00FE533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650CE0A2" w14:textId="77777777" w:rsidR="00FE533D" w:rsidRPr="00443A95" w:rsidRDefault="00C24B14" w:rsidP="00960369">
      <w:pPr>
        <w:spacing w:line="280" w:lineRule="exact"/>
        <w:ind w:right="2976"/>
        <w:rPr>
          <w:sz w:val="30"/>
          <w:szCs w:val="30"/>
        </w:rPr>
      </w:pPr>
      <w:r w:rsidRPr="00443A95">
        <w:rPr>
          <w:sz w:val="30"/>
          <w:szCs w:val="30"/>
        </w:rPr>
        <w:lastRenderedPageBreak/>
        <w:t>КОЛИЧЕСТВО МЕСТ</w:t>
      </w:r>
    </w:p>
    <w:p w14:paraId="57D1D69E" w14:textId="09ECD4EA" w:rsidR="00FE533D" w:rsidRPr="00443A95" w:rsidRDefault="00C24B14" w:rsidP="00960369">
      <w:pPr>
        <w:spacing w:line="280" w:lineRule="exact"/>
        <w:ind w:right="2976"/>
        <w:rPr>
          <w:sz w:val="30"/>
          <w:szCs w:val="30"/>
        </w:rPr>
      </w:pPr>
      <w:r w:rsidRPr="00443A95">
        <w:rPr>
          <w:sz w:val="30"/>
          <w:szCs w:val="30"/>
        </w:rPr>
        <w:t>на условиях целевой подготовки специалистов в 2025 году для получения общего и специального высшего образования</w:t>
      </w:r>
      <w:r w:rsidR="00960369" w:rsidRPr="00443A95">
        <w:rPr>
          <w:sz w:val="30"/>
          <w:szCs w:val="30"/>
        </w:rPr>
        <w:t xml:space="preserve"> </w:t>
      </w:r>
      <w:r w:rsidRPr="00443A95">
        <w:rPr>
          <w:sz w:val="30"/>
          <w:szCs w:val="30"/>
        </w:rPr>
        <w:t>в учреждении образования ˮПолесский государственный университет“</w:t>
      </w:r>
    </w:p>
    <w:p w14:paraId="5EA9D9AA" w14:textId="77777777" w:rsidR="00CC299E" w:rsidRPr="00443A95" w:rsidRDefault="00CC299E">
      <w:pPr>
        <w:spacing w:line="280" w:lineRule="auto"/>
        <w:rPr>
          <w:sz w:val="30"/>
          <w:szCs w:val="30"/>
        </w:rPr>
      </w:pPr>
    </w:p>
    <w:p w14:paraId="1BF476F8" w14:textId="385BA5BC" w:rsidR="00CC299E" w:rsidRPr="00443A95" w:rsidRDefault="00CC299E" w:rsidP="00CC299E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6-05-0412-04 ˮМаркетинг“</w:t>
      </w:r>
    </w:p>
    <w:tbl>
      <w:tblPr>
        <w:tblStyle w:val="afffffffffffffffffffffffffffffffff7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CC299E" w:rsidRPr="00443A95" w14:paraId="47318754" w14:textId="77777777" w:rsidTr="008156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D859" w14:textId="77777777" w:rsidR="00CC299E" w:rsidRPr="00443A95" w:rsidRDefault="00CC299E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7B8D" w14:textId="77777777" w:rsidR="00CC299E" w:rsidRPr="00443A95" w:rsidRDefault="00CC299E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FCCAEAB" w14:textId="77777777" w:rsidR="00CC299E" w:rsidRPr="00443A95" w:rsidRDefault="00CC299E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A55C191" w14:textId="77777777" w:rsidR="00CC299E" w:rsidRPr="00443A95" w:rsidRDefault="00CC299E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C3A5" w14:textId="77777777" w:rsidR="00CC299E" w:rsidRPr="00443A95" w:rsidRDefault="00CC299E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CC299E" w:rsidRPr="00443A95" w14:paraId="7C037B90" w14:textId="77777777" w:rsidTr="00815692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7B0E" w14:textId="77777777" w:rsidR="00CC299E" w:rsidRPr="00443A95" w:rsidRDefault="00CC299E" w:rsidP="00815692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A43F" w14:textId="77777777" w:rsidR="00CC299E" w:rsidRPr="00443A95" w:rsidRDefault="00CC299E" w:rsidP="00815692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”Тех энд Бизнес Солюшенс“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EEC3" w14:textId="103EC973" w:rsidR="00CC299E" w:rsidRPr="00443A95" w:rsidRDefault="00CC299E" w:rsidP="0081569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CC299E" w:rsidRPr="00443A95" w14:paraId="1348E363" w14:textId="77777777" w:rsidTr="00815692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4384" w14:textId="77777777" w:rsidR="00CC299E" w:rsidRPr="00443A95" w:rsidRDefault="00CC299E" w:rsidP="00815692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F0B3" w14:textId="7A3DC67B" w:rsidR="00CC299E" w:rsidRPr="00443A95" w:rsidRDefault="00CC299E" w:rsidP="00815692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0132FBD9" w14:textId="77777777" w:rsidR="00CC299E" w:rsidRPr="00443A95" w:rsidRDefault="00CC299E" w:rsidP="00A2139C">
      <w:pPr>
        <w:ind w:firstLine="709"/>
        <w:jc w:val="center"/>
        <w:rPr>
          <w:sz w:val="30"/>
          <w:szCs w:val="30"/>
        </w:rPr>
      </w:pPr>
    </w:p>
    <w:p w14:paraId="5F272EFB" w14:textId="032658D2" w:rsidR="00A2139C" w:rsidRPr="00443A95" w:rsidRDefault="00A2139C" w:rsidP="00A2139C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6-05-0718-01 ˮИнженерная экономика“</w:t>
      </w:r>
    </w:p>
    <w:tbl>
      <w:tblPr>
        <w:tblStyle w:val="afffffffffffffffffffffffffffffffff7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A2139C" w:rsidRPr="00443A95" w14:paraId="3104196B" w14:textId="77777777" w:rsidTr="008156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3E07" w14:textId="77777777" w:rsidR="00A2139C" w:rsidRPr="00443A95" w:rsidRDefault="00A2139C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937E" w14:textId="77777777" w:rsidR="00A2139C" w:rsidRPr="00443A95" w:rsidRDefault="00A2139C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7F139D8" w14:textId="77777777" w:rsidR="00A2139C" w:rsidRPr="00443A95" w:rsidRDefault="00A2139C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C44CAB1" w14:textId="77777777" w:rsidR="00A2139C" w:rsidRPr="00443A95" w:rsidRDefault="00A2139C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BD20" w14:textId="77777777" w:rsidR="00A2139C" w:rsidRPr="00443A95" w:rsidRDefault="00A2139C" w:rsidP="00815692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805753" w:rsidRPr="00443A95" w14:paraId="3367FC67" w14:textId="77777777" w:rsidTr="00815692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F36A" w14:textId="77777777" w:rsidR="00805753" w:rsidRPr="00443A95" w:rsidRDefault="00805753" w:rsidP="00805753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F483" w14:textId="1A0A9F5A" w:rsidR="00805753" w:rsidRPr="00443A95" w:rsidRDefault="00805753" w:rsidP="00805753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ООО ”Тех энд Бизнес Солюшенс“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189C" w14:textId="3C2E2929" w:rsidR="00805753" w:rsidRPr="00443A95" w:rsidRDefault="00805753" w:rsidP="00805753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805753" w:rsidRPr="00443A95" w14:paraId="45FDAAED" w14:textId="77777777" w:rsidTr="00815692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CC31" w14:textId="77777777" w:rsidR="00805753" w:rsidRPr="00443A95" w:rsidRDefault="00805753" w:rsidP="00805753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464C" w14:textId="2B60D656" w:rsidR="00805753" w:rsidRPr="00443A95" w:rsidRDefault="00805753" w:rsidP="00805753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28233ECC" w14:textId="77777777" w:rsidR="00FE533D" w:rsidRPr="00443A95" w:rsidRDefault="00FE533D">
      <w:pPr>
        <w:ind w:firstLine="709"/>
        <w:rPr>
          <w:sz w:val="30"/>
          <w:szCs w:val="30"/>
        </w:rPr>
      </w:pPr>
    </w:p>
    <w:p w14:paraId="6B2CD1F4" w14:textId="77777777" w:rsidR="00FE533D" w:rsidRPr="00443A95" w:rsidRDefault="00C24B14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6-05-0831-01 ˮВодные биоресурсы </w:t>
      </w:r>
    </w:p>
    <w:p w14:paraId="317F602C" w14:textId="77777777" w:rsidR="00FE533D" w:rsidRPr="00443A95" w:rsidRDefault="00C24B14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и аквакультура“</w:t>
      </w:r>
    </w:p>
    <w:tbl>
      <w:tblPr>
        <w:tblStyle w:val="afffffffffffffffffffffffffffffffff7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03A37891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4C6D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E6A2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53DCA91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E90DDDC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422D" w14:textId="77777777" w:rsidR="00FE533D" w:rsidRPr="00443A95" w:rsidRDefault="00C24B14">
            <w:pPr>
              <w:spacing w:line="280" w:lineRule="auto"/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1D735C1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2971" w14:textId="77777777" w:rsidR="00FE533D" w:rsidRPr="00443A95" w:rsidRDefault="00C24B14">
            <w:pPr>
              <w:spacing w:line="280" w:lineRule="auto"/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9A1C" w14:textId="77777777" w:rsidR="00FE533D" w:rsidRPr="00443A95" w:rsidRDefault="00C24B14">
            <w:pPr>
              <w:spacing w:line="280" w:lineRule="auto"/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ОАО ˮЖабинковский комбикормовый завод“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F7A5" w14:textId="77777777" w:rsidR="00FE533D" w:rsidRPr="00443A95" w:rsidRDefault="00C24B14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263561C9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0B86" w14:textId="77777777" w:rsidR="00FE533D" w:rsidRPr="00443A95" w:rsidRDefault="00C24B14">
            <w:pPr>
              <w:spacing w:line="280" w:lineRule="auto"/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E86C" w14:textId="77777777" w:rsidR="00FE533D" w:rsidRPr="00443A95" w:rsidRDefault="00C24B14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68F51ABB" w14:textId="77777777" w:rsidR="00FE533D" w:rsidRPr="00443A95" w:rsidRDefault="00FE533D">
      <w:pPr>
        <w:ind w:firstLine="709"/>
        <w:jc w:val="center"/>
        <w:rPr>
          <w:sz w:val="30"/>
          <w:szCs w:val="30"/>
        </w:rPr>
        <w:sectPr w:rsidR="00FE533D" w:rsidRPr="00443A95"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15C8602F" w14:textId="77777777" w:rsidR="00FE533D" w:rsidRPr="00443A95" w:rsidRDefault="00C24B14" w:rsidP="0096036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4F4A7373" w14:textId="6D3FFFB1" w:rsidR="00FE533D" w:rsidRPr="00443A95" w:rsidRDefault="00C24B14" w:rsidP="0096036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и специального высшего образования</w:t>
      </w:r>
      <w:r w:rsidR="00960369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>в учреждении образования ˮПолоцкий государственный университет имени Евфросинии Полоцкой“</w:t>
      </w:r>
    </w:p>
    <w:p w14:paraId="763BECB9" w14:textId="553F75AE" w:rsidR="00FE533D" w:rsidRPr="00443A95" w:rsidRDefault="00FE533D">
      <w:pPr>
        <w:ind w:firstLine="709"/>
        <w:rPr>
          <w:sz w:val="30"/>
          <w:szCs w:val="30"/>
        </w:rPr>
      </w:pPr>
    </w:p>
    <w:p w14:paraId="53B14D97" w14:textId="0F0A5FCC" w:rsidR="0030079E" w:rsidRPr="00443A95" w:rsidRDefault="0030079E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6-05-0232-04 ˮРомано-германская филология“</w:t>
      </w:r>
    </w:p>
    <w:tbl>
      <w:tblPr>
        <w:tblStyle w:val="afffffffffffffffffffffffffffffffff8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30079E" w:rsidRPr="00443A95" w14:paraId="56DF59C4" w14:textId="77777777" w:rsidTr="00FD4FE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8155" w14:textId="77777777" w:rsidR="0030079E" w:rsidRPr="00443A95" w:rsidRDefault="0030079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6DCC" w14:textId="77777777" w:rsidR="0030079E" w:rsidRPr="00443A95" w:rsidRDefault="0030079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EC115BB" w14:textId="77777777" w:rsidR="0030079E" w:rsidRPr="00443A95" w:rsidRDefault="0030079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06B92FB" w14:textId="77777777" w:rsidR="0030079E" w:rsidRPr="00443A95" w:rsidRDefault="0030079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7E2D" w14:textId="77777777" w:rsidR="0030079E" w:rsidRPr="00443A95" w:rsidRDefault="0030079E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30079E" w:rsidRPr="00443A95" w14:paraId="4283E11D" w14:textId="77777777" w:rsidTr="00FD4FE2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90BD" w14:textId="77777777" w:rsidR="0030079E" w:rsidRPr="00443A95" w:rsidRDefault="0030079E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8903" w14:textId="7959AC70" w:rsidR="0030079E" w:rsidRPr="00443A95" w:rsidRDefault="008A3EA2" w:rsidP="00960369">
            <w:pPr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Главное управление по образованию Витебского облисполкома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1693" w14:textId="2F42DA18" w:rsidR="0030079E" w:rsidRPr="00443A95" w:rsidRDefault="008A3EA2" w:rsidP="00960369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</w:tr>
      <w:tr w:rsidR="0030079E" w:rsidRPr="00443A95" w14:paraId="6579D2C5" w14:textId="77777777" w:rsidTr="00FD4FE2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91EF" w14:textId="77777777" w:rsidR="0030079E" w:rsidRPr="00443A95" w:rsidRDefault="0030079E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630E" w14:textId="75375710" w:rsidR="0030079E" w:rsidRPr="00443A95" w:rsidRDefault="0030079E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7E927577" w14:textId="77777777" w:rsidR="0030079E" w:rsidRPr="00443A95" w:rsidRDefault="0030079E" w:rsidP="00960369">
      <w:pPr>
        <w:ind w:firstLine="709"/>
        <w:rPr>
          <w:sz w:val="30"/>
          <w:szCs w:val="30"/>
        </w:rPr>
      </w:pPr>
    </w:p>
    <w:p w14:paraId="73F56F43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6-05-0421-01 ˮПравоведение“</w:t>
      </w:r>
    </w:p>
    <w:tbl>
      <w:tblPr>
        <w:tblStyle w:val="afffffffffffffffffffffffffffffffff8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7C223CFA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597F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363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F1527C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9A42642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7C8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48DFA79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3F47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5564" w14:textId="2A3D1CF4" w:rsidR="00FE533D" w:rsidRPr="00443A95" w:rsidRDefault="002560C1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Управление </w:t>
            </w:r>
            <w:r w:rsidR="00C24B14" w:rsidRPr="00443A95">
              <w:rPr>
                <w:color w:val="000000"/>
                <w:sz w:val="30"/>
                <w:szCs w:val="30"/>
              </w:rPr>
              <w:t>Следственн</w:t>
            </w:r>
            <w:r w:rsidRPr="00443A95">
              <w:rPr>
                <w:color w:val="000000"/>
                <w:sz w:val="30"/>
                <w:szCs w:val="30"/>
              </w:rPr>
              <w:t>ого</w:t>
            </w:r>
            <w:r w:rsidR="00C24B14" w:rsidRPr="00443A95">
              <w:rPr>
                <w:color w:val="000000"/>
                <w:sz w:val="30"/>
                <w:szCs w:val="30"/>
              </w:rPr>
              <w:t xml:space="preserve"> комитет</w:t>
            </w:r>
            <w:r w:rsidRPr="00443A95">
              <w:rPr>
                <w:color w:val="000000"/>
                <w:sz w:val="30"/>
                <w:szCs w:val="30"/>
              </w:rPr>
              <w:t>а</w:t>
            </w:r>
            <w:r w:rsidR="00C24B14" w:rsidRPr="00443A95">
              <w:rPr>
                <w:color w:val="000000"/>
                <w:sz w:val="30"/>
                <w:szCs w:val="30"/>
              </w:rPr>
              <w:t xml:space="preserve"> Республики Беларусь</w:t>
            </w:r>
            <w:r w:rsidRPr="00443A95">
              <w:rPr>
                <w:color w:val="000000"/>
                <w:sz w:val="30"/>
                <w:szCs w:val="30"/>
              </w:rPr>
              <w:t xml:space="preserve"> по Витебской области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ACBEB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10</w:t>
            </w:r>
          </w:p>
        </w:tc>
      </w:tr>
      <w:tr w:rsidR="00FE533D" w:rsidRPr="00443A95" w14:paraId="4647D11A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B06D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0F7B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Витебский областной суд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98E7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6770A49E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9D99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D78B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12</w:t>
            </w:r>
          </w:p>
        </w:tc>
      </w:tr>
    </w:tbl>
    <w:p w14:paraId="67683948" w14:textId="77777777" w:rsidR="00FE533D" w:rsidRPr="00443A95" w:rsidRDefault="00FE533D" w:rsidP="00960369">
      <w:pPr>
        <w:ind w:firstLine="709"/>
        <w:jc w:val="center"/>
        <w:rPr>
          <w:sz w:val="30"/>
          <w:szCs w:val="30"/>
        </w:rPr>
      </w:pPr>
    </w:p>
    <w:p w14:paraId="246A70F9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6-05-0611-04 ˮЭлектронная экономика“</w:t>
      </w:r>
    </w:p>
    <w:tbl>
      <w:tblPr>
        <w:tblStyle w:val="afffffffffffffffffffffffffffffffff9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6CF01AB9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D6ED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0D1A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0F59717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562C5F5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3F2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9219CE9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1275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F808" w14:textId="6EF62693" w:rsidR="005E07E3" w:rsidRPr="00443A95" w:rsidRDefault="00C24B14" w:rsidP="00E97804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Инспекция Министерств</w:t>
            </w:r>
            <w:r w:rsidR="00E97804">
              <w:rPr>
                <w:color w:val="000000"/>
                <w:sz w:val="30"/>
                <w:szCs w:val="30"/>
              </w:rPr>
              <w:t>а</w:t>
            </w:r>
            <w:r w:rsidRPr="00443A95">
              <w:rPr>
                <w:color w:val="000000"/>
                <w:sz w:val="30"/>
                <w:szCs w:val="30"/>
              </w:rPr>
              <w:t xml:space="preserve"> по налогам и сборам Республики Беларусь по Полоцкому району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2977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678627E0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78F4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E81B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20B4B4F0" w14:textId="77777777" w:rsidR="00FE533D" w:rsidRPr="00443A95" w:rsidRDefault="00FE533D" w:rsidP="00960369">
      <w:pPr>
        <w:ind w:firstLine="709"/>
        <w:rPr>
          <w:sz w:val="30"/>
          <w:szCs w:val="30"/>
        </w:rPr>
      </w:pPr>
    </w:p>
    <w:p w14:paraId="4F8E18A1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6-05-0711-02 ˮПереработка нефти и газа и промышленный органический синтез“</w:t>
      </w:r>
    </w:p>
    <w:tbl>
      <w:tblPr>
        <w:tblStyle w:val="afffffffffffffffffffffffffffffffffa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64B66B63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B03B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95CF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42BFFE4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7049190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22F2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E6FEA61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AE20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D074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ООО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ЭддиТек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A8E9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7BEEDA9B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6F44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706C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СООО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Новополоцкий завод технологических металлоконструкций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CE94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45D2DF42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5A28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6F19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45CBC443" w14:textId="77777777" w:rsidR="00FE533D" w:rsidRPr="00443A95" w:rsidRDefault="00FE533D" w:rsidP="00960369">
      <w:pPr>
        <w:ind w:firstLine="709"/>
        <w:rPr>
          <w:sz w:val="30"/>
          <w:szCs w:val="30"/>
        </w:rPr>
      </w:pPr>
    </w:p>
    <w:p w14:paraId="35351DA6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6-05-0711-09 ˮТрубопроводный транспорт, хранение нефти и газа“</w:t>
      </w:r>
    </w:p>
    <w:tbl>
      <w:tblPr>
        <w:tblStyle w:val="afffffffffffffffffffffffffffffffffb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52789003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44F1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B10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1C7834C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E04F831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33C2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00524128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AA90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5099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СООО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Новополоцкий завод технологических металлоконструкций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C1D7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375B65FC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4C28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9651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4864561A" w14:textId="77777777" w:rsidR="00FE533D" w:rsidRPr="00443A95" w:rsidRDefault="00FE533D" w:rsidP="00960369">
      <w:pPr>
        <w:ind w:firstLine="709"/>
        <w:jc w:val="center"/>
        <w:rPr>
          <w:sz w:val="30"/>
          <w:szCs w:val="30"/>
        </w:rPr>
      </w:pPr>
    </w:p>
    <w:p w14:paraId="685D8655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6-05-0714-04 ˮТехнологические машины и оборудование“</w:t>
      </w:r>
    </w:p>
    <w:tbl>
      <w:tblPr>
        <w:tblStyle w:val="afffffffffffffffffffffffffffffffffd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20E8EA2A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51AE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6225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E92E86E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4EB8647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FBC0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771950C3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18F0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7433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СООО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Новополоцкий завод технологических металлоконструкций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872A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341B9642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4872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FDC8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21602916" w14:textId="77777777" w:rsidR="00FE533D" w:rsidRPr="00443A95" w:rsidRDefault="00FE533D" w:rsidP="00960369">
      <w:pPr>
        <w:ind w:firstLine="709"/>
        <w:rPr>
          <w:sz w:val="30"/>
          <w:szCs w:val="30"/>
        </w:rPr>
      </w:pPr>
    </w:p>
    <w:p w14:paraId="0114F2EF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6-05-0722-05 ˮПроизводство изделий на основе трехмерных технологий“</w:t>
      </w:r>
    </w:p>
    <w:tbl>
      <w:tblPr>
        <w:tblStyle w:val="afffffffffffffffffffffffffffffffffe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17BDCD04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684F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5BFF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983F495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64AB707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874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6BE074FD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C45A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AFDA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СООО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Новополоцкий завод технологических металлоконструкций“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FB0A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2A6DB8FD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FD42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7D74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4E5E807A" w14:textId="77777777" w:rsidR="00FE533D" w:rsidRPr="00443A95" w:rsidRDefault="00FE533D" w:rsidP="00960369">
      <w:pPr>
        <w:ind w:firstLine="709"/>
        <w:rPr>
          <w:sz w:val="30"/>
          <w:szCs w:val="30"/>
        </w:rPr>
      </w:pPr>
    </w:p>
    <w:p w14:paraId="1A739580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6-05-1036-01 ”Таможенное дело“</w:t>
      </w:r>
    </w:p>
    <w:tbl>
      <w:tblPr>
        <w:tblStyle w:val="affffffffffffffffffffffffffffffffff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4DBFBE09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066C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3C8A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17897C2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06C03E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E5A5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070A73" w:rsidRPr="00443A95" w14:paraId="2A84B6C5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49F7" w14:textId="77777777" w:rsidR="00070A73" w:rsidRPr="00443A95" w:rsidRDefault="00070A73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BEA7" w14:textId="77777777" w:rsidR="00070A73" w:rsidRPr="00443A95" w:rsidRDefault="00070A73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Брестская таможня </w:t>
            </w:r>
          </w:p>
          <w:p w14:paraId="73320766" w14:textId="77777777" w:rsidR="00070A73" w:rsidRPr="00443A95" w:rsidRDefault="00070A73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Витебская таможня </w:t>
            </w:r>
          </w:p>
          <w:p w14:paraId="6152C21F" w14:textId="77777777" w:rsidR="00070A73" w:rsidRPr="00443A95" w:rsidRDefault="00070A73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Гродненская таможня</w:t>
            </w:r>
          </w:p>
          <w:p w14:paraId="3EEE1905" w14:textId="77777777" w:rsidR="00070A73" w:rsidRPr="00443A95" w:rsidRDefault="00070A73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Гомельская таможня </w:t>
            </w:r>
          </w:p>
          <w:p w14:paraId="4F42B506" w14:textId="77777777" w:rsidR="00070A73" w:rsidRPr="00443A95" w:rsidRDefault="00070A73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Могилевская таможня</w:t>
            </w:r>
          </w:p>
          <w:p w14:paraId="6A247BBE" w14:textId="4D2789B6" w:rsidR="00070A73" w:rsidRPr="00443A95" w:rsidRDefault="00070A73" w:rsidP="00960369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Минская региональная, Минская центральная и Оперативная таможня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2143" w14:textId="77777777" w:rsidR="00070A73" w:rsidRPr="00443A95" w:rsidRDefault="00070A73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  <w:tr w:rsidR="00FE533D" w:rsidRPr="00443A95" w14:paraId="70E23EBB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7C95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31E0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9</w:t>
            </w:r>
          </w:p>
        </w:tc>
      </w:tr>
    </w:tbl>
    <w:p w14:paraId="328D7C67" w14:textId="77777777" w:rsidR="00FE533D" w:rsidRPr="00443A95" w:rsidRDefault="00FE533D" w:rsidP="00960369">
      <w:pPr>
        <w:rPr>
          <w:sz w:val="30"/>
          <w:szCs w:val="30"/>
        </w:rPr>
      </w:pPr>
    </w:p>
    <w:p w14:paraId="78EA479E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7-07-0712-01 ˮЭлектроэнергетика и электротехника“</w:t>
      </w:r>
    </w:p>
    <w:tbl>
      <w:tblPr>
        <w:tblStyle w:val="affffffffffffffffffffffffffffffffff0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42845F94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6E2F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EF9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4A8170FC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2D85A6C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CA2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525F81A9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99D0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B3BB" w14:textId="0F73144E" w:rsidR="00FE533D" w:rsidRPr="00443A95" w:rsidRDefault="00545BF0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РУП </w:t>
            </w:r>
            <w:r w:rsidR="00C24B14" w:rsidRPr="00443A95">
              <w:rPr>
                <w:sz w:val="30"/>
                <w:szCs w:val="30"/>
              </w:rPr>
              <w:t>“</w:t>
            </w:r>
            <w:r w:rsidRPr="00443A95">
              <w:rPr>
                <w:sz w:val="30"/>
                <w:szCs w:val="30"/>
              </w:rPr>
              <w:t>Витебскэнерго</w:t>
            </w:r>
            <w:r w:rsidR="00C24B14" w:rsidRPr="00443A95">
              <w:rPr>
                <w:sz w:val="30"/>
                <w:szCs w:val="30"/>
              </w:rPr>
              <w:t>”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C774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FE533D" w:rsidRPr="00443A95" w14:paraId="4D6FA642" w14:textId="77777777">
        <w:trPr>
          <w:trHeight w:val="128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118A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B4E6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4F4A0F7D" w14:textId="77777777" w:rsidR="00FE533D" w:rsidRPr="00443A95" w:rsidRDefault="00FE533D" w:rsidP="00960369">
      <w:pPr>
        <w:rPr>
          <w:sz w:val="30"/>
          <w:szCs w:val="30"/>
        </w:rPr>
      </w:pPr>
    </w:p>
    <w:p w14:paraId="6740FC42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7-07-0731-01 ˮ</w:t>
      </w:r>
      <w:r w:rsidRPr="00443A95">
        <w:t xml:space="preserve"> </w:t>
      </w:r>
      <w:r w:rsidRPr="00443A95">
        <w:rPr>
          <w:sz w:val="30"/>
          <w:szCs w:val="30"/>
        </w:rPr>
        <w:t>Архитектура“</w:t>
      </w:r>
    </w:p>
    <w:tbl>
      <w:tblPr>
        <w:tblStyle w:val="affffffffffffffffffffffffffffffffff1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7428BDC8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659D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189E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5F24468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A372FE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C73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170CCC1B" w14:textId="77777777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86F5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5506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Новополоцкий филиал областного государственного унитарного проектного предприятия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Институт Витебскгражданпроект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8FDD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57151F47" w14:textId="77777777">
        <w:trPr>
          <w:trHeight w:val="70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F1D6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8A44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605DD90F" w14:textId="77777777" w:rsidR="00FE533D" w:rsidRPr="00443A95" w:rsidRDefault="00FE533D" w:rsidP="00960369">
      <w:pPr>
        <w:ind w:firstLine="709"/>
        <w:rPr>
          <w:sz w:val="30"/>
          <w:szCs w:val="30"/>
        </w:rPr>
      </w:pPr>
    </w:p>
    <w:p w14:paraId="0B5CEE5E" w14:textId="77777777" w:rsidR="00FE533D" w:rsidRPr="00443A95" w:rsidRDefault="00FE533D" w:rsidP="00960369">
      <w:pPr>
        <w:rPr>
          <w:sz w:val="30"/>
          <w:szCs w:val="30"/>
        </w:rPr>
      </w:pPr>
    </w:p>
    <w:p w14:paraId="07313E6E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7-07-0732-01 ˮСтроительство зданий и сооружений“</w:t>
      </w:r>
    </w:p>
    <w:tbl>
      <w:tblPr>
        <w:tblStyle w:val="affffffffffffffffffffffffffffffffff2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40283C66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B0DF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0340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FF3767B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A152A6C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2DA1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4305B383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F6C2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6B48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СООО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Новополоцкий завод технологических металлоконструкций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9E32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2</w:t>
            </w:r>
          </w:p>
        </w:tc>
      </w:tr>
      <w:tr w:rsidR="00FE533D" w:rsidRPr="00443A95" w14:paraId="60210CDA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9024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8FF8" w14:textId="77777777" w:rsidR="00FE533D" w:rsidRPr="00443A95" w:rsidRDefault="00C24B14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ОАО </w:t>
            </w:r>
            <w:r w:rsidRPr="00443A95">
              <w:rPr>
                <w:sz w:val="30"/>
                <w:szCs w:val="30"/>
              </w:rPr>
              <w:t>ˮ</w:t>
            </w:r>
            <w:r w:rsidRPr="00443A95">
              <w:rPr>
                <w:color w:val="000000"/>
                <w:sz w:val="30"/>
                <w:szCs w:val="30"/>
              </w:rPr>
              <w:t>Завод керамзитового гравия</w:t>
            </w:r>
            <w:r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DD3B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E823B6" w:rsidRPr="00443A95" w14:paraId="55478010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B60B" w14:textId="75F46A10" w:rsidR="00E823B6" w:rsidRPr="00443A95" w:rsidRDefault="00E823B6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626B" w14:textId="3B6C9036" w:rsidR="00E823B6" w:rsidRPr="00443A95" w:rsidRDefault="00E823B6" w:rsidP="00960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Районное производственное унитарное предприятие </w:t>
            </w:r>
            <w:r w:rsidRPr="00443A95">
              <w:rPr>
                <w:sz w:val="30"/>
                <w:szCs w:val="30"/>
              </w:rPr>
              <w:t>ˮМядельское жилищно-коммунальное хозяйство“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72F9" w14:textId="00A3F930" w:rsidR="00E823B6" w:rsidRPr="00443A95" w:rsidRDefault="00E823B6" w:rsidP="00960369">
            <w:pPr>
              <w:jc w:val="center"/>
              <w:rPr>
                <w:color w:val="000000"/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FE533D" w:rsidRPr="00443A95" w14:paraId="2A3EEB4C" w14:textId="77777777">
        <w:trPr>
          <w:trHeight w:val="128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011A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3098" w14:textId="3917D73D" w:rsidR="00FE533D" w:rsidRPr="00443A95" w:rsidRDefault="00E823B6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</w:tbl>
    <w:p w14:paraId="4AD57F4D" w14:textId="77777777" w:rsidR="00FE533D" w:rsidRPr="00443A95" w:rsidRDefault="00FE533D" w:rsidP="00960369">
      <w:pPr>
        <w:rPr>
          <w:sz w:val="30"/>
          <w:szCs w:val="30"/>
        </w:rPr>
      </w:pPr>
    </w:p>
    <w:p w14:paraId="7B818BC1" w14:textId="77777777" w:rsidR="00FE533D" w:rsidRPr="00443A95" w:rsidRDefault="00C24B14" w:rsidP="00960369">
      <w:pPr>
        <w:ind w:firstLine="709"/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7-07-0732-02 ˮИнженерные сети, оборудование зданий и сооружений“</w:t>
      </w:r>
    </w:p>
    <w:tbl>
      <w:tblPr>
        <w:tblStyle w:val="affffffffffffffffffffffffffffffffff3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FE533D" w:rsidRPr="00443A95" w14:paraId="01DE350E" w14:textId="7777777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62B3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42F9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28240B0C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9C894DF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DA65" w14:textId="77777777" w:rsidR="00FE533D" w:rsidRPr="00443A95" w:rsidRDefault="00C24B14" w:rsidP="00960369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FE533D" w:rsidRPr="00443A95" w14:paraId="2B254D89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FDFA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39E3" w14:textId="6335FD34" w:rsidR="00FE533D" w:rsidRPr="00443A95" w:rsidRDefault="00545BF0" w:rsidP="00960369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ПРУП </w:t>
            </w:r>
            <w:r w:rsidR="00C24B14" w:rsidRPr="00443A95">
              <w:rPr>
                <w:sz w:val="30"/>
                <w:szCs w:val="30"/>
              </w:rPr>
              <w:t>ˮ</w:t>
            </w:r>
            <w:r w:rsidRPr="00443A95">
              <w:rPr>
                <w:sz w:val="30"/>
                <w:szCs w:val="30"/>
              </w:rPr>
              <w:t>Витебскоблгаз</w:t>
            </w:r>
            <w:r w:rsidR="00C24B14" w:rsidRPr="00443A95">
              <w:rPr>
                <w:sz w:val="30"/>
                <w:szCs w:val="30"/>
              </w:rPr>
              <w:t>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90AF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FE533D" w:rsidRPr="00443A95" w14:paraId="67A4767D" w14:textId="7777777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50F1" w14:textId="77777777" w:rsidR="00FE533D" w:rsidRPr="00443A95" w:rsidRDefault="00C24B14" w:rsidP="00960369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1507" w14:textId="77777777" w:rsidR="00FE533D" w:rsidRPr="00443A95" w:rsidRDefault="00C24B14" w:rsidP="00960369">
            <w:pPr>
              <w:jc w:val="both"/>
              <w:rPr>
                <w:color w:val="000000"/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Витебское областное коммунальное унитарное предприятие водопроводно-канализационного хозяйства ˮВитебскоблводоканал“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8177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4</w:t>
            </w:r>
          </w:p>
        </w:tc>
      </w:tr>
      <w:tr w:rsidR="00FE533D" w:rsidRPr="00443A95" w14:paraId="7ECDCD8D" w14:textId="77777777">
        <w:trPr>
          <w:trHeight w:val="128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575" w14:textId="77777777" w:rsidR="00FE533D" w:rsidRPr="00443A95" w:rsidRDefault="00C24B14" w:rsidP="00960369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B07E" w14:textId="77777777" w:rsidR="00FE533D" w:rsidRPr="00443A95" w:rsidRDefault="00C24B14" w:rsidP="00960369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5</w:t>
            </w:r>
          </w:p>
        </w:tc>
      </w:tr>
    </w:tbl>
    <w:p w14:paraId="38539D20" w14:textId="77777777" w:rsidR="00FE533D" w:rsidRPr="00443A95" w:rsidRDefault="00FE533D">
      <w:pPr>
        <w:jc w:val="both"/>
        <w:rPr>
          <w:sz w:val="28"/>
          <w:szCs w:val="28"/>
        </w:rPr>
      </w:pPr>
    </w:p>
    <w:p w14:paraId="2388FCE4" w14:textId="77777777" w:rsidR="008D5649" w:rsidRPr="00443A95" w:rsidRDefault="008D5649">
      <w:pPr>
        <w:keepNext/>
        <w:pBdr>
          <w:top w:val="nil"/>
          <w:left w:val="nil"/>
          <w:bottom w:val="nil"/>
          <w:right w:val="nil"/>
          <w:between w:val="nil"/>
        </w:pBdr>
        <w:spacing w:line="280" w:lineRule="auto"/>
        <w:ind w:firstLine="5670"/>
        <w:rPr>
          <w:color w:val="000000"/>
          <w:sz w:val="28"/>
          <w:szCs w:val="28"/>
        </w:rPr>
        <w:sectPr w:rsidR="008D5649" w:rsidRPr="00443A95">
          <w:headerReference w:type="even" r:id="rId12"/>
          <w:headerReference w:type="default" r:id="rId13"/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652092A5" w14:textId="77777777" w:rsidR="008D5649" w:rsidRPr="00443A95" w:rsidRDefault="008D5649" w:rsidP="0096036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lastRenderedPageBreak/>
        <w:t>КОЛИЧЕСТВО МЕСТ</w:t>
      </w:r>
    </w:p>
    <w:p w14:paraId="529FC7BC" w14:textId="65B1AC77" w:rsidR="008D5649" w:rsidRPr="00443A95" w:rsidRDefault="008D5649" w:rsidP="0096036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443A95">
        <w:rPr>
          <w:color w:val="000000"/>
          <w:sz w:val="30"/>
          <w:szCs w:val="30"/>
        </w:rPr>
        <w:t>на условиях целевой подготовки специалистов в 2025 году для получения общего высшего образования</w:t>
      </w:r>
      <w:r w:rsidR="00960369" w:rsidRPr="00443A95">
        <w:rPr>
          <w:color w:val="000000"/>
          <w:sz w:val="30"/>
          <w:szCs w:val="30"/>
        </w:rPr>
        <w:t xml:space="preserve"> </w:t>
      </w:r>
      <w:r w:rsidRPr="00443A95">
        <w:rPr>
          <w:color w:val="000000"/>
          <w:sz w:val="30"/>
          <w:szCs w:val="30"/>
        </w:rPr>
        <w:t xml:space="preserve">в учреждении образования ˮМозырский государственный педагогический университет имени </w:t>
      </w:r>
      <w:r w:rsidR="001169D1" w:rsidRPr="00443A95">
        <w:rPr>
          <w:color w:val="000000"/>
          <w:sz w:val="30"/>
          <w:szCs w:val="30"/>
        </w:rPr>
        <w:t>И.П.Шамякина</w:t>
      </w:r>
      <w:r w:rsidRPr="00443A95">
        <w:rPr>
          <w:color w:val="000000"/>
          <w:sz w:val="30"/>
          <w:szCs w:val="30"/>
        </w:rPr>
        <w:t>“</w:t>
      </w:r>
    </w:p>
    <w:p w14:paraId="7ABF94AF" w14:textId="1E022232" w:rsidR="00FE533D" w:rsidRPr="00443A95" w:rsidRDefault="00FE533D">
      <w:pPr>
        <w:keepNext/>
        <w:pBdr>
          <w:top w:val="nil"/>
          <w:left w:val="nil"/>
          <w:bottom w:val="nil"/>
          <w:right w:val="nil"/>
          <w:between w:val="nil"/>
        </w:pBdr>
        <w:spacing w:line="280" w:lineRule="auto"/>
        <w:ind w:firstLine="5670"/>
        <w:rPr>
          <w:color w:val="000000"/>
          <w:sz w:val="28"/>
          <w:szCs w:val="28"/>
        </w:rPr>
      </w:pPr>
    </w:p>
    <w:p w14:paraId="74A7174C" w14:textId="1934687C" w:rsidR="00B11ECA" w:rsidRPr="00443A95" w:rsidRDefault="00B11ECA" w:rsidP="00B11ECA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 xml:space="preserve">Специальность 6-05-0231-01 </w:t>
      </w:r>
      <w:r w:rsidR="004A4098" w:rsidRPr="00443A95">
        <w:rPr>
          <w:sz w:val="30"/>
          <w:szCs w:val="30"/>
        </w:rPr>
        <w:t>ˮ</w:t>
      </w:r>
      <w:r w:rsidRPr="00443A95">
        <w:rPr>
          <w:sz w:val="30"/>
          <w:szCs w:val="30"/>
        </w:rPr>
        <w:t>Современные иностранные языки (с указанием языков)“</w:t>
      </w:r>
    </w:p>
    <w:tbl>
      <w:tblPr>
        <w:tblStyle w:val="afffffffffffffffffffffffffff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0"/>
        <w:gridCol w:w="1109"/>
      </w:tblGrid>
      <w:tr w:rsidR="00B11ECA" w:rsidRPr="00443A95" w14:paraId="0C1B24A4" w14:textId="77777777" w:rsidTr="00DB33D2">
        <w:trPr>
          <w:jc w:val="center"/>
        </w:trPr>
        <w:tc>
          <w:tcPr>
            <w:tcW w:w="525" w:type="dxa"/>
            <w:vAlign w:val="center"/>
          </w:tcPr>
          <w:p w14:paraId="4935BA8A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0" w:type="dxa"/>
            <w:vAlign w:val="center"/>
          </w:tcPr>
          <w:p w14:paraId="2D422AC2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5E6F1A29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74B6DE2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53C372E2" w14:textId="77777777" w:rsidR="00B11ECA" w:rsidRPr="00443A95" w:rsidRDefault="00B11ECA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B11ECA" w:rsidRPr="00443A95" w14:paraId="77D493BB" w14:textId="77777777" w:rsidTr="00DB33D2">
        <w:trPr>
          <w:jc w:val="center"/>
        </w:trPr>
        <w:tc>
          <w:tcPr>
            <w:tcW w:w="525" w:type="dxa"/>
          </w:tcPr>
          <w:p w14:paraId="7096C5C0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0" w:type="dxa"/>
            <w:vAlign w:val="center"/>
          </w:tcPr>
          <w:p w14:paraId="632D39D7" w14:textId="7EE882EF" w:rsidR="00B11ECA" w:rsidRPr="00443A95" w:rsidRDefault="00B11ECA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Главное управление образования Гомельского облисполкома </w:t>
            </w:r>
          </w:p>
        </w:tc>
        <w:tc>
          <w:tcPr>
            <w:tcW w:w="1109" w:type="dxa"/>
            <w:vAlign w:val="center"/>
          </w:tcPr>
          <w:p w14:paraId="5910E2AB" w14:textId="0640B2BE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  <w:tr w:rsidR="00B11ECA" w:rsidRPr="00443A95" w14:paraId="1ADFFF41" w14:textId="77777777" w:rsidTr="00DB33D2">
        <w:trPr>
          <w:jc w:val="center"/>
        </w:trPr>
        <w:tc>
          <w:tcPr>
            <w:tcW w:w="8525" w:type="dxa"/>
            <w:gridSpan w:val="2"/>
          </w:tcPr>
          <w:p w14:paraId="5FC28F7A" w14:textId="77777777" w:rsidR="00B11ECA" w:rsidRPr="00443A95" w:rsidRDefault="00B11ECA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4607233F" w14:textId="11794B2A" w:rsidR="00B11ECA" w:rsidRPr="00443A95" w:rsidRDefault="00B11ECA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3</w:t>
            </w:r>
          </w:p>
        </w:tc>
      </w:tr>
    </w:tbl>
    <w:p w14:paraId="52E6A079" w14:textId="5C3BDEA6" w:rsidR="00B11ECA" w:rsidRPr="00443A95" w:rsidRDefault="00B11ECA">
      <w:pPr>
        <w:keepNext/>
        <w:pBdr>
          <w:top w:val="nil"/>
          <w:left w:val="nil"/>
          <w:bottom w:val="nil"/>
          <w:right w:val="nil"/>
          <w:between w:val="nil"/>
        </w:pBdr>
        <w:spacing w:line="280" w:lineRule="auto"/>
        <w:ind w:firstLine="5670"/>
        <w:rPr>
          <w:color w:val="000000"/>
          <w:sz w:val="28"/>
          <w:szCs w:val="28"/>
        </w:rPr>
      </w:pPr>
    </w:p>
    <w:p w14:paraId="54F632D3" w14:textId="1FD5F016" w:rsidR="004A4098" w:rsidRPr="00443A95" w:rsidRDefault="004A4098" w:rsidP="004A4098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</w:t>
      </w:r>
      <w:r w:rsidR="00961EE4">
        <w:rPr>
          <w:sz w:val="30"/>
          <w:szCs w:val="30"/>
        </w:rPr>
        <w:t>533</w:t>
      </w:r>
      <w:r w:rsidRPr="00443A95">
        <w:rPr>
          <w:sz w:val="30"/>
          <w:szCs w:val="30"/>
        </w:rPr>
        <w:t>-0</w:t>
      </w:r>
      <w:r w:rsidR="00961EE4">
        <w:rPr>
          <w:sz w:val="30"/>
          <w:szCs w:val="30"/>
        </w:rPr>
        <w:t>4</w:t>
      </w:r>
      <w:r w:rsidRPr="00443A95">
        <w:rPr>
          <w:sz w:val="30"/>
          <w:szCs w:val="30"/>
        </w:rPr>
        <w:t xml:space="preserve"> ˮКомпьютерная физика“</w:t>
      </w:r>
    </w:p>
    <w:tbl>
      <w:tblPr>
        <w:tblStyle w:val="afffffffffffffffffffffffffff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00"/>
        <w:gridCol w:w="1109"/>
      </w:tblGrid>
      <w:tr w:rsidR="004A4098" w:rsidRPr="00443A95" w14:paraId="14625FF2" w14:textId="77777777" w:rsidTr="00DB33D2">
        <w:trPr>
          <w:jc w:val="center"/>
        </w:trPr>
        <w:tc>
          <w:tcPr>
            <w:tcW w:w="525" w:type="dxa"/>
            <w:vAlign w:val="center"/>
          </w:tcPr>
          <w:p w14:paraId="04089D40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8000" w:type="dxa"/>
            <w:vAlign w:val="center"/>
          </w:tcPr>
          <w:p w14:paraId="5985567F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B543374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846E9DF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9" w:type="dxa"/>
            <w:vAlign w:val="center"/>
          </w:tcPr>
          <w:p w14:paraId="7386C5E2" w14:textId="77777777" w:rsidR="004A4098" w:rsidRPr="00443A95" w:rsidRDefault="004A4098" w:rsidP="00DB33D2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4A4098" w:rsidRPr="00443A95" w14:paraId="73FC53A8" w14:textId="77777777" w:rsidTr="00DB33D2">
        <w:trPr>
          <w:jc w:val="center"/>
        </w:trPr>
        <w:tc>
          <w:tcPr>
            <w:tcW w:w="525" w:type="dxa"/>
          </w:tcPr>
          <w:p w14:paraId="0E9C6323" w14:textId="77777777" w:rsidR="004A4098" w:rsidRPr="00443A95" w:rsidRDefault="004A4098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1.</w:t>
            </w:r>
          </w:p>
        </w:tc>
        <w:tc>
          <w:tcPr>
            <w:tcW w:w="8000" w:type="dxa"/>
            <w:vAlign w:val="center"/>
          </w:tcPr>
          <w:p w14:paraId="2093ED17" w14:textId="77777777" w:rsidR="004A4098" w:rsidRPr="00443A95" w:rsidRDefault="004A4098" w:rsidP="00DB33D2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 xml:space="preserve">Главное управление образования Гомельского облисполкома </w:t>
            </w:r>
          </w:p>
        </w:tc>
        <w:tc>
          <w:tcPr>
            <w:tcW w:w="1109" w:type="dxa"/>
            <w:vAlign w:val="center"/>
          </w:tcPr>
          <w:p w14:paraId="65FB47BF" w14:textId="39CECBE8" w:rsidR="004A4098" w:rsidRPr="00443A95" w:rsidRDefault="004A4098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  <w:tr w:rsidR="004A4098" w:rsidRPr="00443A95" w14:paraId="4A9E6A81" w14:textId="77777777" w:rsidTr="00DB33D2">
        <w:trPr>
          <w:jc w:val="center"/>
        </w:trPr>
        <w:tc>
          <w:tcPr>
            <w:tcW w:w="8525" w:type="dxa"/>
            <w:gridSpan w:val="2"/>
          </w:tcPr>
          <w:p w14:paraId="32225C1A" w14:textId="77777777" w:rsidR="004A4098" w:rsidRPr="00443A95" w:rsidRDefault="004A4098" w:rsidP="00DB33D2">
            <w:pPr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Всего</w:t>
            </w:r>
          </w:p>
        </w:tc>
        <w:tc>
          <w:tcPr>
            <w:tcW w:w="1109" w:type="dxa"/>
          </w:tcPr>
          <w:p w14:paraId="6B3425E3" w14:textId="1008ABB5" w:rsidR="004A4098" w:rsidRPr="00443A95" w:rsidRDefault="004A4098" w:rsidP="00DB33D2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2</w:t>
            </w:r>
          </w:p>
        </w:tc>
      </w:tr>
    </w:tbl>
    <w:p w14:paraId="7FD978A4" w14:textId="77777777" w:rsidR="004A4098" w:rsidRPr="00443A95" w:rsidRDefault="004A4098">
      <w:pPr>
        <w:keepNext/>
        <w:pBdr>
          <w:top w:val="nil"/>
          <w:left w:val="nil"/>
          <w:bottom w:val="nil"/>
          <w:right w:val="nil"/>
          <w:between w:val="nil"/>
        </w:pBdr>
        <w:spacing w:line="280" w:lineRule="auto"/>
        <w:ind w:firstLine="5670"/>
        <w:rPr>
          <w:color w:val="000000"/>
          <w:sz w:val="28"/>
          <w:szCs w:val="28"/>
        </w:rPr>
      </w:pPr>
    </w:p>
    <w:p w14:paraId="5137A617" w14:textId="16B615C5" w:rsidR="001169D1" w:rsidRPr="00443A95" w:rsidRDefault="001169D1" w:rsidP="0055542F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6-05-0719-01 ˮИнженерно-педагогическая деятельность“</w:t>
      </w:r>
    </w:p>
    <w:tbl>
      <w:tblPr>
        <w:tblStyle w:val="affffffffffffffffffffffffffffffffff2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1169D1" w:rsidRPr="00443A95" w14:paraId="3C4E3EDE" w14:textId="77777777" w:rsidTr="008156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98FE" w14:textId="77777777" w:rsidR="001169D1" w:rsidRPr="00443A95" w:rsidRDefault="001169D1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43E9" w14:textId="77777777" w:rsidR="001169D1" w:rsidRPr="00443A95" w:rsidRDefault="001169D1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6E8EE9E1" w14:textId="77777777" w:rsidR="001169D1" w:rsidRPr="00443A95" w:rsidRDefault="001169D1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BAF4B54" w14:textId="77777777" w:rsidR="001169D1" w:rsidRPr="00443A95" w:rsidRDefault="001169D1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D99E" w14:textId="77777777" w:rsidR="001169D1" w:rsidRPr="00443A95" w:rsidRDefault="001169D1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1169D1" w:rsidRPr="00443A95" w14:paraId="1B405EDB" w14:textId="77777777" w:rsidTr="00815692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9488" w14:textId="34B220D0" w:rsidR="001169D1" w:rsidRPr="00443A95" w:rsidRDefault="001169D1" w:rsidP="0055542F">
            <w:pPr>
              <w:rPr>
                <w:sz w:val="28"/>
                <w:szCs w:val="28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DCA1" w14:textId="1F965B22" w:rsidR="001169D1" w:rsidRPr="00443A95" w:rsidRDefault="001169D1" w:rsidP="0055542F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Профилизация ˮСтроительство“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E14F" w14:textId="626DE20F" w:rsidR="001169D1" w:rsidRPr="00443A95" w:rsidRDefault="001169D1" w:rsidP="0055542F">
            <w:pPr>
              <w:jc w:val="center"/>
              <w:rPr>
                <w:sz w:val="30"/>
                <w:szCs w:val="30"/>
              </w:rPr>
            </w:pPr>
          </w:p>
        </w:tc>
      </w:tr>
      <w:tr w:rsidR="001169D1" w:rsidRPr="00443A95" w14:paraId="1F1B5E0B" w14:textId="77777777" w:rsidTr="00815692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B228" w14:textId="25E10573" w:rsidR="001169D1" w:rsidRPr="00443A95" w:rsidRDefault="001169D1" w:rsidP="0055542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5DA8" w14:textId="1FA472F6" w:rsidR="001169D1" w:rsidRPr="00443A95" w:rsidRDefault="001169D1" w:rsidP="0055542F">
            <w:pPr>
              <w:jc w:val="both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 xml:space="preserve">УО </w:t>
            </w:r>
            <w:r w:rsidRPr="00443A95">
              <w:rPr>
                <w:sz w:val="30"/>
                <w:szCs w:val="30"/>
              </w:rPr>
              <w:t>ˮБобруйский государственный технологический колледж“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C78D" w14:textId="77777777" w:rsidR="001169D1" w:rsidRPr="00443A95" w:rsidRDefault="001169D1" w:rsidP="0055542F">
            <w:pPr>
              <w:jc w:val="center"/>
              <w:rPr>
                <w:sz w:val="30"/>
                <w:szCs w:val="30"/>
              </w:rPr>
            </w:pPr>
            <w:r w:rsidRPr="00443A95">
              <w:rPr>
                <w:color w:val="000000"/>
                <w:sz w:val="30"/>
                <w:szCs w:val="30"/>
              </w:rPr>
              <w:t>1</w:t>
            </w:r>
          </w:p>
        </w:tc>
      </w:tr>
      <w:tr w:rsidR="001169D1" w:rsidRPr="00443A95" w14:paraId="4D4CC4D7" w14:textId="77777777" w:rsidTr="00815692">
        <w:trPr>
          <w:trHeight w:val="128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7C2C" w14:textId="77777777" w:rsidR="001169D1" w:rsidRPr="00443A95" w:rsidRDefault="001169D1" w:rsidP="0055542F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9C52" w14:textId="2AA44ACA" w:rsidR="001169D1" w:rsidRPr="00443A95" w:rsidRDefault="001169D1" w:rsidP="0055542F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53C54011" w14:textId="54B8B2B7" w:rsidR="001169D1" w:rsidRPr="00443A95" w:rsidRDefault="001169D1" w:rsidP="0055542F">
      <w:pPr>
        <w:keepNext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</w:p>
    <w:p w14:paraId="218C4B77" w14:textId="25189CBE" w:rsidR="0055542F" w:rsidRPr="00443A95" w:rsidRDefault="0055542F" w:rsidP="0055542F">
      <w:pPr>
        <w:jc w:val="center"/>
        <w:rPr>
          <w:sz w:val="30"/>
          <w:szCs w:val="30"/>
        </w:rPr>
      </w:pPr>
      <w:r w:rsidRPr="00443A95">
        <w:rPr>
          <w:sz w:val="30"/>
          <w:szCs w:val="30"/>
        </w:rPr>
        <w:t>Специальность 6-05-1012-02 ˮТренерская деятельность (с указанием вида спорта)“</w:t>
      </w:r>
    </w:p>
    <w:tbl>
      <w:tblPr>
        <w:tblStyle w:val="affffffffffffffffffffffffffffffffff2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7924"/>
        <w:gridCol w:w="1101"/>
      </w:tblGrid>
      <w:tr w:rsidR="0055542F" w:rsidRPr="00443A95" w14:paraId="4D493222" w14:textId="77777777" w:rsidTr="00FD4FE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C742" w14:textId="77777777" w:rsidR="0055542F" w:rsidRPr="00443A95" w:rsidRDefault="0055542F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№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FD33" w14:textId="77777777" w:rsidR="0055542F" w:rsidRPr="00443A95" w:rsidRDefault="0055542F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Наименование организации,</w:t>
            </w:r>
          </w:p>
          <w:p w14:paraId="31757FA5" w14:textId="77777777" w:rsidR="0055542F" w:rsidRPr="00443A95" w:rsidRDefault="0055542F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3AEA8EC" w14:textId="77777777" w:rsidR="0055542F" w:rsidRPr="00443A95" w:rsidRDefault="0055542F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2040" w14:textId="77777777" w:rsidR="0055542F" w:rsidRPr="00443A95" w:rsidRDefault="0055542F" w:rsidP="0055542F">
            <w:pPr>
              <w:jc w:val="center"/>
              <w:rPr>
                <w:sz w:val="26"/>
                <w:szCs w:val="26"/>
              </w:rPr>
            </w:pPr>
            <w:r w:rsidRPr="00443A95">
              <w:rPr>
                <w:sz w:val="26"/>
                <w:szCs w:val="26"/>
              </w:rPr>
              <w:t>Кол-во мест</w:t>
            </w:r>
          </w:p>
        </w:tc>
      </w:tr>
      <w:tr w:rsidR="0055542F" w:rsidRPr="00443A95" w14:paraId="6170C8BB" w14:textId="77777777" w:rsidTr="00FD4FE2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ED0A" w14:textId="536885EA" w:rsidR="0055542F" w:rsidRPr="00443A95" w:rsidRDefault="0055542F" w:rsidP="0055542F">
            <w:pPr>
              <w:rPr>
                <w:sz w:val="28"/>
                <w:szCs w:val="28"/>
              </w:rPr>
            </w:pPr>
            <w:r w:rsidRPr="00443A95">
              <w:rPr>
                <w:sz w:val="28"/>
                <w:szCs w:val="28"/>
              </w:rPr>
              <w:t>1.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679B" w14:textId="56DF1CE9" w:rsidR="0055542F" w:rsidRPr="00443A95" w:rsidRDefault="0055542F" w:rsidP="0055542F">
            <w:pPr>
              <w:jc w:val="both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Учреждение ˮГомельская специализированная детско-юношеская школа олимпийского резерва профсоюзов по гребле“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9062" w14:textId="25E6BB5E" w:rsidR="0055542F" w:rsidRPr="00443A95" w:rsidRDefault="0055542F" w:rsidP="0055542F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  <w:tr w:rsidR="0055542F" w14:paraId="0BEAE598" w14:textId="77777777" w:rsidTr="00FD4FE2">
        <w:trPr>
          <w:trHeight w:val="128"/>
        </w:trPr>
        <w:tc>
          <w:tcPr>
            <w:tcW w:w="8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9290" w14:textId="77777777" w:rsidR="0055542F" w:rsidRPr="00443A95" w:rsidRDefault="0055542F" w:rsidP="0055542F">
            <w:pPr>
              <w:rPr>
                <w:sz w:val="30"/>
                <w:szCs w:val="30"/>
              </w:rPr>
            </w:pPr>
            <w:r w:rsidRPr="00443A95">
              <w:rPr>
                <w:sz w:val="28"/>
                <w:szCs w:val="28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75FB" w14:textId="541EF150" w:rsidR="0055542F" w:rsidRPr="00443A95" w:rsidRDefault="0055542F" w:rsidP="0055542F">
            <w:pPr>
              <w:jc w:val="center"/>
              <w:rPr>
                <w:sz w:val="30"/>
                <w:szCs w:val="30"/>
              </w:rPr>
            </w:pPr>
            <w:r w:rsidRPr="00443A95">
              <w:rPr>
                <w:sz w:val="30"/>
                <w:szCs w:val="30"/>
              </w:rPr>
              <w:t>1</w:t>
            </w:r>
          </w:p>
        </w:tc>
      </w:tr>
    </w:tbl>
    <w:p w14:paraId="4CACF052" w14:textId="77777777" w:rsidR="0055542F" w:rsidRDefault="0055542F" w:rsidP="0055542F">
      <w:pPr>
        <w:keepNext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</w:p>
    <w:sectPr w:rsidR="0055542F"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6931" w14:textId="77777777" w:rsidR="00DF51ED" w:rsidRDefault="00DF51ED">
      <w:r>
        <w:separator/>
      </w:r>
    </w:p>
  </w:endnote>
  <w:endnote w:type="continuationSeparator" w:id="0">
    <w:p w14:paraId="13E3A678" w14:textId="77777777" w:rsidR="00DF51ED" w:rsidRDefault="00DF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AE7C" w14:textId="77777777" w:rsidR="00DF51ED" w:rsidRDefault="00DF51ED">
      <w:r>
        <w:separator/>
      </w:r>
    </w:p>
  </w:footnote>
  <w:footnote w:type="continuationSeparator" w:id="0">
    <w:p w14:paraId="2DE02BF3" w14:textId="77777777" w:rsidR="00DF51ED" w:rsidRDefault="00DF5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9A9B" w14:textId="77777777" w:rsidR="00FE533D" w:rsidRDefault="00C24B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1BAB02C7" w14:textId="77777777" w:rsidR="00FE533D" w:rsidRDefault="00FE53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D1A1" w14:textId="77777777" w:rsidR="00FE533D" w:rsidRDefault="00C24B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4239F138" w14:textId="77777777" w:rsidR="00FE533D" w:rsidRDefault="00FE53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CB65" w14:textId="77777777" w:rsidR="00FE533D" w:rsidRDefault="00FE53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02FB" w14:textId="317EBCD7" w:rsidR="00FE533D" w:rsidRDefault="00C24B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4F00">
      <w:rPr>
        <w:noProof/>
        <w:color w:val="000000"/>
      </w:rPr>
      <w:t>2</w:t>
    </w:r>
    <w:r>
      <w:rPr>
        <w:color w:val="000000"/>
      </w:rPr>
      <w:fldChar w:fldCharType="end"/>
    </w:r>
  </w:p>
  <w:p w14:paraId="16AB4D6C" w14:textId="77777777" w:rsidR="00FE533D" w:rsidRDefault="00FE53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3D25" w14:textId="661F5D58" w:rsidR="00FE533D" w:rsidRDefault="00C24B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4F00">
      <w:rPr>
        <w:noProof/>
        <w:color w:val="000000"/>
      </w:rPr>
      <w:t>3</w:t>
    </w:r>
    <w:r>
      <w:rPr>
        <w:color w:val="000000"/>
      </w:rPr>
      <w:fldChar w:fldCharType="end"/>
    </w:r>
  </w:p>
  <w:p w14:paraId="17BE9D92" w14:textId="77777777" w:rsidR="00FE533D" w:rsidRDefault="00FE53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6505"/>
    <w:multiLevelType w:val="multilevel"/>
    <w:tmpl w:val="772AEB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70820"/>
    <w:multiLevelType w:val="multilevel"/>
    <w:tmpl w:val="C66E0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37CAF"/>
    <w:multiLevelType w:val="multilevel"/>
    <w:tmpl w:val="0F5CA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D3381"/>
    <w:multiLevelType w:val="multilevel"/>
    <w:tmpl w:val="273A3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413583">
    <w:abstractNumId w:val="3"/>
  </w:num>
  <w:num w:numId="2" w16cid:durableId="1181355547">
    <w:abstractNumId w:val="1"/>
  </w:num>
  <w:num w:numId="3" w16cid:durableId="602104153">
    <w:abstractNumId w:val="2"/>
  </w:num>
  <w:num w:numId="4" w16cid:durableId="162727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3D"/>
    <w:rsid w:val="000004BA"/>
    <w:rsid w:val="000028F2"/>
    <w:rsid w:val="00012AB3"/>
    <w:rsid w:val="00033276"/>
    <w:rsid w:val="000363B4"/>
    <w:rsid w:val="00037006"/>
    <w:rsid w:val="000408EA"/>
    <w:rsid w:val="00051EC7"/>
    <w:rsid w:val="00070A73"/>
    <w:rsid w:val="000C182C"/>
    <w:rsid w:val="000C221C"/>
    <w:rsid w:val="000C2414"/>
    <w:rsid w:val="000D5D79"/>
    <w:rsid w:val="000F0A03"/>
    <w:rsid w:val="000F7A1D"/>
    <w:rsid w:val="00102B58"/>
    <w:rsid w:val="001135A9"/>
    <w:rsid w:val="001169D1"/>
    <w:rsid w:val="00126987"/>
    <w:rsid w:val="0014034E"/>
    <w:rsid w:val="00142901"/>
    <w:rsid w:val="0014397F"/>
    <w:rsid w:val="00143F99"/>
    <w:rsid w:val="00145D50"/>
    <w:rsid w:val="001520F3"/>
    <w:rsid w:val="00152AA5"/>
    <w:rsid w:val="00155BC7"/>
    <w:rsid w:val="00162DB9"/>
    <w:rsid w:val="001733C6"/>
    <w:rsid w:val="00186759"/>
    <w:rsid w:val="00192812"/>
    <w:rsid w:val="0019528A"/>
    <w:rsid w:val="00196AC7"/>
    <w:rsid w:val="001A21D4"/>
    <w:rsid w:val="001A3657"/>
    <w:rsid w:val="001A78AA"/>
    <w:rsid w:val="001B00FD"/>
    <w:rsid w:val="001B4900"/>
    <w:rsid w:val="001B7364"/>
    <w:rsid w:val="001C6958"/>
    <w:rsid w:val="001C7EA6"/>
    <w:rsid w:val="001E4459"/>
    <w:rsid w:val="001F7FCB"/>
    <w:rsid w:val="00200FF1"/>
    <w:rsid w:val="0020347A"/>
    <w:rsid w:val="00204CE5"/>
    <w:rsid w:val="00213F93"/>
    <w:rsid w:val="002157F4"/>
    <w:rsid w:val="00225AD2"/>
    <w:rsid w:val="00227AFD"/>
    <w:rsid w:val="00227EF9"/>
    <w:rsid w:val="002536FF"/>
    <w:rsid w:val="002560C1"/>
    <w:rsid w:val="00256FBE"/>
    <w:rsid w:val="00273F3A"/>
    <w:rsid w:val="00274D0B"/>
    <w:rsid w:val="0029746C"/>
    <w:rsid w:val="002C0912"/>
    <w:rsid w:val="002C6879"/>
    <w:rsid w:val="002D2112"/>
    <w:rsid w:val="002D407B"/>
    <w:rsid w:val="002E19C5"/>
    <w:rsid w:val="002E75EF"/>
    <w:rsid w:val="002F755B"/>
    <w:rsid w:val="0030079E"/>
    <w:rsid w:val="0030738C"/>
    <w:rsid w:val="00314A04"/>
    <w:rsid w:val="0031672E"/>
    <w:rsid w:val="00355C48"/>
    <w:rsid w:val="00356ACA"/>
    <w:rsid w:val="0035712B"/>
    <w:rsid w:val="00362D82"/>
    <w:rsid w:val="00392967"/>
    <w:rsid w:val="003B1FC0"/>
    <w:rsid w:val="003C6161"/>
    <w:rsid w:val="003E0489"/>
    <w:rsid w:val="003E404C"/>
    <w:rsid w:val="003F449E"/>
    <w:rsid w:val="00412816"/>
    <w:rsid w:val="004168DD"/>
    <w:rsid w:val="004250F5"/>
    <w:rsid w:val="00443A95"/>
    <w:rsid w:val="00445C93"/>
    <w:rsid w:val="00456F58"/>
    <w:rsid w:val="00467F7F"/>
    <w:rsid w:val="0047148D"/>
    <w:rsid w:val="00471BB0"/>
    <w:rsid w:val="00474856"/>
    <w:rsid w:val="004766F1"/>
    <w:rsid w:val="00477079"/>
    <w:rsid w:val="0049538E"/>
    <w:rsid w:val="004A4098"/>
    <w:rsid w:val="004A630D"/>
    <w:rsid w:val="004A75EA"/>
    <w:rsid w:val="004B219D"/>
    <w:rsid w:val="004B64E2"/>
    <w:rsid w:val="004C2ECE"/>
    <w:rsid w:val="004D0105"/>
    <w:rsid w:val="004D36B6"/>
    <w:rsid w:val="00500BB8"/>
    <w:rsid w:val="005077E9"/>
    <w:rsid w:val="00523465"/>
    <w:rsid w:val="00535328"/>
    <w:rsid w:val="00536BA8"/>
    <w:rsid w:val="00536C17"/>
    <w:rsid w:val="00537BE0"/>
    <w:rsid w:val="005457B5"/>
    <w:rsid w:val="00545BF0"/>
    <w:rsid w:val="00553787"/>
    <w:rsid w:val="0055542F"/>
    <w:rsid w:val="0056453A"/>
    <w:rsid w:val="00570C7D"/>
    <w:rsid w:val="00576A3A"/>
    <w:rsid w:val="005775F5"/>
    <w:rsid w:val="005A4F6C"/>
    <w:rsid w:val="005B40AD"/>
    <w:rsid w:val="005C0DDA"/>
    <w:rsid w:val="005C1332"/>
    <w:rsid w:val="005C78B5"/>
    <w:rsid w:val="005D6369"/>
    <w:rsid w:val="005E07E3"/>
    <w:rsid w:val="005F1004"/>
    <w:rsid w:val="006018BB"/>
    <w:rsid w:val="00607018"/>
    <w:rsid w:val="00613420"/>
    <w:rsid w:val="006305DA"/>
    <w:rsid w:val="00632A5F"/>
    <w:rsid w:val="006343E6"/>
    <w:rsid w:val="006617DE"/>
    <w:rsid w:val="00687837"/>
    <w:rsid w:val="0068787D"/>
    <w:rsid w:val="006934BD"/>
    <w:rsid w:val="006A4F2E"/>
    <w:rsid w:val="006B639A"/>
    <w:rsid w:val="006B700D"/>
    <w:rsid w:val="006C64F6"/>
    <w:rsid w:val="006D2FB6"/>
    <w:rsid w:val="006D6F9E"/>
    <w:rsid w:val="006E1466"/>
    <w:rsid w:val="006E34E4"/>
    <w:rsid w:val="006E5F11"/>
    <w:rsid w:val="006E7EBB"/>
    <w:rsid w:val="006F3689"/>
    <w:rsid w:val="007012DD"/>
    <w:rsid w:val="00703961"/>
    <w:rsid w:val="0071153B"/>
    <w:rsid w:val="00716B62"/>
    <w:rsid w:val="00722D92"/>
    <w:rsid w:val="00735218"/>
    <w:rsid w:val="00736ED9"/>
    <w:rsid w:val="00745EA4"/>
    <w:rsid w:val="007511B4"/>
    <w:rsid w:val="00753B87"/>
    <w:rsid w:val="0075537E"/>
    <w:rsid w:val="00770B6A"/>
    <w:rsid w:val="00777829"/>
    <w:rsid w:val="007A35D1"/>
    <w:rsid w:val="007B2A0C"/>
    <w:rsid w:val="007C2974"/>
    <w:rsid w:val="007D00FB"/>
    <w:rsid w:val="007D2C99"/>
    <w:rsid w:val="007E2E88"/>
    <w:rsid w:val="00805753"/>
    <w:rsid w:val="0082220A"/>
    <w:rsid w:val="0083591D"/>
    <w:rsid w:val="00856106"/>
    <w:rsid w:val="00860667"/>
    <w:rsid w:val="00860C8C"/>
    <w:rsid w:val="008706C7"/>
    <w:rsid w:val="00892555"/>
    <w:rsid w:val="008A3EA2"/>
    <w:rsid w:val="008A7297"/>
    <w:rsid w:val="008B6FA5"/>
    <w:rsid w:val="008C10A3"/>
    <w:rsid w:val="008C263C"/>
    <w:rsid w:val="008C3285"/>
    <w:rsid w:val="008D1DD7"/>
    <w:rsid w:val="008D2539"/>
    <w:rsid w:val="008D5649"/>
    <w:rsid w:val="008E3ECC"/>
    <w:rsid w:val="008E516C"/>
    <w:rsid w:val="008E6400"/>
    <w:rsid w:val="008F0980"/>
    <w:rsid w:val="008F36F6"/>
    <w:rsid w:val="008F7742"/>
    <w:rsid w:val="00913179"/>
    <w:rsid w:val="009165FC"/>
    <w:rsid w:val="00920F80"/>
    <w:rsid w:val="00921330"/>
    <w:rsid w:val="00924D59"/>
    <w:rsid w:val="00926425"/>
    <w:rsid w:val="00935DFA"/>
    <w:rsid w:val="0093795E"/>
    <w:rsid w:val="00945E23"/>
    <w:rsid w:val="00954F07"/>
    <w:rsid w:val="00960369"/>
    <w:rsid w:val="00961EE4"/>
    <w:rsid w:val="009629D8"/>
    <w:rsid w:val="009711AD"/>
    <w:rsid w:val="00981C3E"/>
    <w:rsid w:val="0099255A"/>
    <w:rsid w:val="0099783E"/>
    <w:rsid w:val="009A1DB8"/>
    <w:rsid w:val="009A2329"/>
    <w:rsid w:val="009B04C6"/>
    <w:rsid w:val="009B0B3A"/>
    <w:rsid w:val="009C07CE"/>
    <w:rsid w:val="009D0BAF"/>
    <w:rsid w:val="009D2198"/>
    <w:rsid w:val="009D4687"/>
    <w:rsid w:val="009E2689"/>
    <w:rsid w:val="009E2865"/>
    <w:rsid w:val="00A02FEA"/>
    <w:rsid w:val="00A2139C"/>
    <w:rsid w:val="00A21CB5"/>
    <w:rsid w:val="00A23021"/>
    <w:rsid w:val="00A25C8C"/>
    <w:rsid w:val="00A36246"/>
    <w:rsid w:val="00A42699"/>
    <w:rsid w:val="00A50006"/>
    <w:rsid w:val="00A61D1E"/>
    <w:rsid w:val="00A63852"/>
    <w:rsid w:val="00A651FA"/>
    <w:rsid w:val="00A70E25"/>
    <w:rsid w:val="00A7484C"/>
    <w:rsid w:val="00A8211A"/>
    <w:rsid w:val="00A973E2"/>
    <w:rsid w:val="00AA2581"/>
    <w:rsid w:val="00AA4F00"/>
    <w:rsid w:val="00AC039B"/>
    <w:rsid w:val="00AC7A15"/>
    <w:rsid w:val="00AD260D"/>
    <w:rsid w:val="00AD547E"/>
    <w:rsid w:val="00AD6341"/>
    <w:rsid w:val="00AE724A"/>
    <w:rsid w:val="00AF0B89"/>
    <w:rsid w:val="00B11ECA"/>
    <w:rsid w:val="00B129E1"/>
    <w:rsid w:val="00B25A36"/>
    <w:rsid w:val="00B319CD"/>
    <w:rsid w:val="00B33BAA"/>
    <w:rsid w:val="00B356E0"/>
    <w:rsid w:val="00B35C9C"/>
    <w:rsid w:val="00B36A6F"/>
    <w:rsid w:val="00B55DD6"/>
    <w:rsid w:val="00B628C0"/>
    <w:rsid w:val="00B6799D"/>
    <w:rsid w:val="00B70D6C"/>
    <w:rsid w:val="00B7595F"/>
    <w:rsid w:val="00B80A6F"/>
    <w:rsid w:val="00B82E6C"/>
    <w:rsid w:val="00B93B74"/>
    <w:rsid w:val="00BA7E0A"/>
    <w:rsid w:val="00BB32D9"/>
    <w:rsid w:val="00BD231C"/>
    <w:rsid w:val="00BE40C3"/>
    <w:rsid w:val="00C15A1E"/>
    <w:rsid w:val="00C15BD6"/>
    <w:rsid w:val="00C1720F"/>
    <w:rsid w:val="00C24B14"/>
    <w:rsid w:val="00C45651"/>
    <w:rsid w:val="00C533D8"/>
    <w:rsid w:val="00C67839"/>
    <w:rsid w:val="00C77437"/>
    <w:rsid w:val="00C875EC"/>
    <w:rsid w:val="00C92659"/>
    <w:rsid w:val="00C95345"/>
    <w:rsid w:val="00CA013E"/>
    <w:rsid w:val="00CA49EC"/>
    <w:rsid w:val="00CB02D3"/>
    <w:rsid w:val="00CB23B1"/>
    <w:rsid w:val="00CC299E"/>
    <w:rsid w:val="00CC7F17"/>
    <w:rsid w:val="00CD0B99"/>
    <w:rsid w:val="00CD63F7"/>
    <w:rsid w:val="00CE2CB7"/>
    <w:rsid w:val="00CE3960"/>
    <w:rsid w:val="00CF09B5"/>
    <w:rsid w:val="00D03B47"/>
    <w:rsid w:val="00D049B6"/>
    <w:rsid w:val="00D153D7"/>
    <w:rsid w:val="00D20AD5"/>
    <w:rsid w:val="00D4559B"/>
    <w:rsid w:val="00D8502E"/>
    <w:rsid w:val="00D859FF"/>
    <w:rsid w:val="00D85F38"/>
    <w:rsid w:val="00D94CFD"/>
    <w:rsid w:val="00D956B7"/>
    <w:rsid w:val="00DA159D"/>
    <w:rsid w:val="00DA3EDB"/>
    <w:rsid w:val="00DB3AF2"/>
    <w:rsid w:val="00DC4B01"/>
    <w:rsid w:val="00DC5188"/>
    <w:rsid w:val="00DE5847"/>
    <w:rsid w:val="00DF51ED"/>
    <w:rsid w:val="00DF569F"/>
    <w:rsid w:val="00E32690"/>
    <w:rsid w:val="00E354E1"/>
    <w:rsid w:val="00E44B3E"/>
    <w:rsid w:val="00E53E66"/>
    <w:rsid w:val="00E54F3C"/>
    <w:rsid w:val="00E7575B"/>
    <w:rsid w:val="00E75CD5"/>
    <w:rsid w:val="00E823B6"/>
    <w:rsid w:val="00E856F1"/>
    <w:rsid w:val="00E87A42"/>
    <w:rsid w:val="00E918E7"/>
    <w:rsid w:val="00E9330B"/>
    <w:rsid w:val="00E97804"/>
    <w:rsid w:val="00EA254C"/>
    <w:rsid w:val="00EA3362"/>
    <w:rsid w:val="00EC1531"/>
    <w:rsid w:val="00EE02DF"/>
    <w:rsid w:val="00EF2053"/>
    <w:rsid w:val="00EF7937"/>
    <w:rsid w:val="00F04F1D"/>
    <w:rsid w:val="00F07A41"/>
    <w:rsid w:val="00F26F8A"/>
    <w:rsid w:val="00F3345B"/>
    <w:rsid w:val="00F3490D"/>
    <w:rsid w:val="00F64E4E"/>
    <w:rsid w:val="00F65BAA"/>
    <w:rsid w:val="00F661E0"/>
    <w:rsid w:val="00F7408C"/>
    <w:rsid w:val="00F80164"/>
    <w:rsid w:val="00F9082E"/>
    <w:rsid w:val="00F91B0C"/>
    <w:rsid w:val="00F92F13"/>
    <w:rsid w:val="00FD297F"/>
    <w:rsid w:val="00FD55F7"/>
    <w:rsid w:val="00FE0501"/>
    <w:rsid w:val="00FE533D"/>
    <w:rsid w:val="00FF23E5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5EF5"/>
  <w15:docId w15:val="{71E6FBC2-356F-4645-B55F-FEAFFDFE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F5A"/>
  </w:style>
  <w:style w:type="paragraph" w:styleId="1">
    <w:name w:val="heading 1"/>
    <w:basedOn w:val="a"/>
    <w:next w:val="a"/>
    <w:link w:val="10"/>
    <w:uiPriority w:val="9"/>
    <w:qFormat/>
    <w:rsid w:val="00955F5A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F5A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955F5A"/>
    <w:pPr>
      <w:keepNext/>
      <w:tabs>
        <w:tab w:val="left" w:pos="6804"/>
      </w:tabs>
      <w:outlineLvl w:val="6"/>
    </w:pPr>
    <w:rPr>
      <w:sz w:val="30"/>
    </w:rPr>
  </w:style>
  <w:style w:type="paragraph" w:styleId="8">
    <w:name w:val="heading 8"/>
    <w:basedOn w:val="a"/>
    <w:next w:val="a"/>
    <w:link w:val="80"/>
    <w:qFormat/>
    <w:rsid w:val="00955F5A"/>
    <w:pPr>
      <w:keepNext/>
      <w:spacing w:line="280" w:lineRule="exact"/>
      <w:ind w:firstLine="5670"/>
      <w:outlineLvl w:val="7"/>
    </w:pPr>
    <w:rPr>
      <w:sz w:val="30"/>
    </w:rPr>
  </w:style>
  <w:style w:type="paragraph" w:styleId="9">
    <w:name w:val="heading 9"/>
    <w:basedOn w:val="a"/>
    <w:next w:val="a"/>
    <w:link w:val="90"/>
    <w:qFormat/>
    <w:rsid w:val="00955F5A"/>
    <w:pPr>
      <w:keepNext/>
      <w:ind w:firstLine="709"/>
      <w:jc w:val="center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955F5A"/>
    <w:rPr>
      <w:rFonts w:eastAsia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5F5A"/>
    <w:rPr>
      <w:rFonts w:eastAsia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5F5A"/>
    <w:rPr>
      <w:rFonts w:eastAsia="Times New Roman"/>
      <w:sz w:val="3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5F5A"/>
    <w:rPr>
      <w:rFonts w:eastAsia="Times New Roman"/>
      <w:sz w:val="3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5F5A"/>
    <w:rPr>
      <w:rFonts w:eastAsia="Times New Roman"/>
      <w:sz w:val="30"/>
      <w:szCs w:val="20"/>
      <w:lang w:eastAsia="ru-RU"/>
    </w:rPr>
  </w:style>
  <w:style w:type="paragraph" w:styleId="a4">
    <w:name w:val="Body Text"/>
    <w:basedOn w:val="a"/>
    <w:link w:val="a5"/>
    <w:rsid w:val="00955F5A"/>
    <w:pPr>
      <w:jc w:val="both"/>
    </w:pPr>
    <w:rPr>
      <w:sz w:val="30"/>
    </w:rPr>
  </w:style>
  <w:style w:type="character" w:customStyle="1" w:styleId="a5">
    <w:name w:val="Основной текст Знак"/>
    <w:basedOn w:val="a0"/>
    <w:link w:val="a4"/>
    <w:rsid w:val="00955F5A"/>
    <w:rPr>
      <w:rFonts w:eastAsia="Times New Roman"/>
      <w:sz w:val="30"/>
      <w:szCs w:val="20"/>
      <w:lang w:eastAsia="ru-RU"/>
    </w:rPr>
  </w:style>
  <w:style w:type="paragraph" w:styleId="a6">
    <w:name w:val="header"/>
    <w:basedOn w:val="a"/>
    <w:link w:val="a7"/>
    <w:uiPriority w:val="99"/>
    <w:rsid w:val="00955F5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F5A"/>
    <w:rPr>
      <w:rFonts w:eastAsia="Times New Roman"/>
      <w:sz w:val="20"/>
      <w:szCs w:val="20"/>
      <w:lang w:eastAsia="ru-RU"/>
    </w:rPr>
  </w:style>
  <w:style w:type="character" w:styleId="a8">
    <w:name w:val="page number"/>
    <w:basedOn w:val="a0"/>
    <w:rsid w:val="00955F5A"/>
  </w:style>
  <w:style w:type="character" w:customStyle="1" w:styleId="cfs1">
    <w:name w:val="cfs1"/>
    <w:basedOn w:val="a0"/>
    <w:rsid w:val="009449F6"/>
  </w:style>
  <w:style w:type="paragraph" w:styleId="a9">
    <w:name w:val="footer"/>
    <w:basedOn w:val="a"/>
    <w:link w:val="aa"/>
    <w:uiPriority w:val="99"/>
    <w:unhideWhenUsed/>
    <w:rsid w:val="009209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094C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4533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Subtitle"/>
    <w:basedOn w:val="a"/>
    <w:next w:val="a"/>
    <w:link w:val="ac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8A7E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table" w:styleId="ad">
    <w:name w:val="Table Grid"/>
    <w:basedOn w:val="a1"/>
    <w:uiPriority w:val="59"/>
    <w:rsid w:val="008F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F6AB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F6A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775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No Spacing"/>
    <w:uiPriority w:val="1"/>
    <w:qFormat/>
    <w:rsid w:val="00FA0999"/>
  </w:style>
  <w:style w:type="paragraph" w:styleId="af1">
    <w:name w:val="List Paragraph"/>
    <w:basedOn w:val="a"/>
    <w:uiPriority w:val="34"/>
    <w:qFormat/>
    <w:rsid w:val="004E399A"/>
    <w:pPr>
      <w:ind w:left="720"/>
      <w:contextualSpacing/>
    </w:pPr>
  </w:style>
  <w:style w:type="paragraph" w:customStyle="1" w:styleId="11">
    <w:name w:val="Стиль1"/>
    <w:basedOn w:val="a"/>
    <w:link w:val="12"/>
    <w:qFormat/>
    <w:rsid w:val="00AC4071"/>
    <w:pPr>
      <w:spacing w:line="280" w:lineRule="exact"/>
    </w:pPr>
    <w:rPr>
      <w:sz w:val="30"/>
      <w:szCs w:val="30"/>
    </w:rPr>
  </w:style>
  <w:style w:type="character" w:customStyle="1" w:styleId="12">
    <w:name w:val="Стиль1 Знак"/>
    <w:basedOn w:val="a0"/>
    <w:link w:val="11"/>
    <w:rsid w:val="00AC4071"/>
    <w:rPr>
      <w:rFonts w:eastAsia="Times New Roman"/>
      <w:sz w:val="30"/>
      <w:szCs w:val="30"/>
      <w:lang w:eastAsia="ru-RU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L8CpGC4w8S44RA9wUY0p5jeZQ==">CgMxLjAaHwoBMBIaChgICVIUChJ0YWJsZS5sN2d5bDB0ajdqaGoaHwoBMRIaChgICVIUChJ0YWJsZS5hOTk1d2t0ZzRvOXQaHwoBMhIaChgICVIUChJ0YWJsZS40d3dpaTBwOGZpemsyDmgueG0xeTVzdXdpd2prOAByITFsVmM2dE5FYlBuMnFpYVNFZnhMXzZtSFU2YXh0NDhyeg==</go:docsCustomData>
</go:gDocsCustomXmlDataStorage>
</file>

<file path=customXml/itemProps1.xml><?xml version="1.0" encoding="utf-8"?>
<ds:datastoreItem xmlns:ds="http://schemas.openxmlformats.org/officeDocument/2006/customXml" ds:itemID="{C6D7658C-A64E-4B54-AAA3-FAA64758D7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103</Pages>
  <Words>18379</Words>
  <Characters>104763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gerlovskaya</dc:creator>
  <cp:lastModifiedBy>Житникова Наталья Васильевна</cp:lastModifiedBy>
  <cp:revision>21</cp:revision>
  <cp:lastPrinted>2025-04-30T12:55:00Z</cp:lastPrinted>
  <dcterms:created xsi:type="dcterms:W3CDTF">2025-04-30T16:46:00Z</dcterms:created>
  <dcterms:modified xsi:type="dcterms:W3CDTF">2025-05-12T12:55:00Z</dcterms:modified>
</cp:coreProperties>
</file>